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C3BC3" w14:textId="01E20023" w:rsidR="00F8768B" w:rsidRDefault="00F8768B"/>
    <w:p w14:paraId="27828ED7" w14:textId="2CA7A1D6" w:rsidR="0087115A" w:rsidRPr="0087115A" w:rsidRDefault="0087115A" w:rsidP="0087115A"/>
    <w:tbl>
      <w:tblPr>
        <w:tblW w:w="10377" w:type="dxa"/>
        <w:tblLayout w:type="fixed"/>
        <w:tblLook w:val="00A0" w:firstRow="1" w:lastRow="0" w:firstColumn="1" w:lastColumn="0" w:noHBand="0" w:noVBand="0"/>
      </w:tblPr>
      <w:tblGrid>
        <w:gridCol w:w="3828"/>
        <w:gridCol w:w="6549"/>
      </w:tblGrid>
      <w:tr w:rsidR="0087115A" w14:paraId="3E693EA4" w14:textId="77777777" w:rsidTr="00ED41AF">
        <w:tc>
          <w:tcPr>
            <w:tcW w:w="3828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1495714" w14:textId="4A5EF236" w:rsidR="0087115A" w:rsidRDefault="0087115A" w:rsidP="001274DE">
            <w:r w:rsidRPr="00037D7A">
              <w:rPr>
                <w:noProof/>
                <w:sz w:val="20"/>
                <w:szCs w:val="20"/>
              </w:rPr>
              <w:drawing>
                <wp:inline distT="0" distB="0" distL="0" distR="0" wp14:anchorId="141A555C" wp14:editId="435C636C">
                  <wp:extent cx="1457325" cy="11525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EE531A2" w14:textId="77777777" w:rsidR="0032015E" w:rsidRPr="0016663C" w:rsidRDefault="0032015E" w:rsidP="0032015E">
            <w:pPr>
              <w:jc w:val="center"/>
              <w:rPr>
                <w:rFonts w:ascii="Arial" w:hAnsi="Arial" w:cs="Arial"/>
                <w:i/>
              </w:rPr>
            </w:pPr>
            <w:r w:rsidRPr="0016663C">
              <w:rPr>
                <w:rFonts w:ascii="Arial" w:hAnsi="Arial" w:cs="Arial"/>
                <w:i/>
              </w:rPr>
              <w:t xml:space="preserve">Logo </w:t>
            </w:r>
            <w:r>
              <w:rPr>
                <w:rFonts w:ascii="Arial" w:hAnsi="Arial" w:cs="Arial"/>
                <w:i/>
              </w:rPr>
              <w:t>de l’établissement,</w:t>
            </w:r>
            <w:r w:rsidRPr="0016663C">
              <w:rPr>
                <w:rFonts w:ascii="Arial" w:hAnsi="Arial" w:cs="Arial"/>
                <w:i/>
              </w:rPr>
              <w:t xml:space="preserve"> du centre de formatio</w:t>
            </w:r>
            <w:r>
              <w:rPr>
                <w:rFonts w:ascii="Arial" w:hAnsi="Arial" w:cs="Arial"/>
                <w:i/>
              </w:rPr>
              <w:t>n (</w:t>
            </w:r>
            <w:r w:rsidRPr="0016663C">
              <w:rPr>
                <w:rFonts w:ascii="Arial" w:hAnsi="Arial" w:cs="Arial"/>
                <w:i/>
              </w:rPr>
              <w:t>nom, adresse, téléphone, mail…</w:t>
            </w:r>
            <w:r>
              <w:rPr>
                <w:rFonts w:ascii="Arial" w:hAnsi="Arial" w:cs="Arial"/>
                <w:i/>
              </w:rPr>
              <w:t>)</w:t>
            </w:r>
          </w:p>
          <w:p w14:paraId="2C547069" w14:textId="2220C9AA" w:rsidR="0087115A" w:rsidRPr="0016663C" w:rsidRDefault="0087115A" w:rsidP="00ED41A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562411B" w14:textId="25686C52" w:rsidR="0087115A" w:rsidRPr="0087115A" w:rsidRDefault="0087115A" w:rsidP="0087115A"/>
    <w:p w14:paraId="57461C6B" w14:textId="23C478A7" w:rsidR="0087115A" w:rsidRPr="0087115A" w:rsidRDefault="0087115A" w:rsidP="0087115A"/>
    <w:p w14:paraId="6AD8EE90" w14:textId="2D41424F" w:rsidR="0087115A" w:rsidRPr="0087115A" w:rsidRDefault="0087115A" w:rsidP="0087115A"/>
    <w:p w14:paraId="09B6F5A7" w14:textId="77777777" w:rsidR="0087115A" w:rsidRPr="0087115A" w:rsidRDefault="0087115A" w:rsidP="0087115A">
      <w:pPr>
        <w:pStyle w:val="Titre8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Arial" w:hAnsi="Arial" w:cs="Arial"/>
          <w:b/>
          <w:i w:val="0"/>
          <w:smallCaps/>
          <w:sz w:val="48"/>
          <w:szCs w:val="48"/>
        </w:rPr>
      </w:pPr>
      <w:r w:rsidRPr="0087115A">
        <w:rPr>
          <w:rFonts w:ascii="Arial" w:hAnsi="Arial" w:cs="Arial"/>
          <w:b/>
          <w:i w:val="0"/>
          <w:smallCaps/>
          <w:sz w:val="48"/>
          <w:szCs w:val="48"/>
        </w:rPr>
        <w:t>baccalauréat professionnel</w:t>
      </w:r>
    </w:p>
    <w:p w14:paraId="4AFAAEA1" w14:textId="77777777" w:rsidR="0087115A" w:rsidRPr="0087115A" w:rsidRDefault="0087115A" w:rsidP="0087115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after="120"/>
        <w:jc w:val="center"/>
        <w:rPr>
          <w:rFonts w:ascii="Arial Black" w:hAnsi="Arial Black" w:cs="Arial"/>
          <w:b/>
          <w:smallCaps/>
          <w:sz w:val="32"/>
          <w:szCs w:val="32"/>
        </w:rPr>
      </w:pPr>
      <w:r w:rsidRPr="0087115A">
        <w:rPr>
          <w:rFonts w:ascii="Arial Black" w:hAnsi="Arial Black" w:cs="Arial"/>
          <w:b/>
          <w:smallCaps/>
          <w:sz w:val="32"/>
          <w:szCs w:val="32"/>
        </w:rPr>
        <w:t>ACCOMPAGNEMENT, SOINS ET SERVICES A LA PERSONNE</w:t>
      </w:r>
    </w:p>
    <w:p w14:paraId="3494D404" w14:textId="6BCC547B" w:rsidR="0087115A" w:rsidRPr="0087115A" w:rsidRDefault="0087115A" w:rsidP="0087115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</w:pPr>
      <w:r w:rsidRPr="0064605C">
        <w:rPr>
          <w:rFonts w:ascii="Arial" w:hAnsi="Arial" w:cs="Arial"/>
        </w:rPr>
        <w:t xml:space="preserve">(Arrêté du </w:t>
      </w:r>
      <w:r>
        <w:rPr>
          <w:rFonts w:ascii="Arial" w:hAnsi="Arial" w:cs="Arial"/>
        </w:rPr>
        <w:t>2 Février 2022</w:t>
      </w:r>
      <w:r w:rsidRPr="0064605C">
        <w:rPr>
          <w:rFonts w:ascii="Arial" w:hAnsi="Arial" w:cs="Arial"/>
        </w:rPr>
        <w:t>)</w:t>
      </w:r>
    </w:p>
    <w:p w14:paraId="3FC513F3" w14:textId="069B274D" w:rsidR="0087115A" w:rsidRPr="0087115A" w:rsidRDefault="0087115A" w:rsidP="0087115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</w:pPr>
    </w:p>
    <w:p w14:paraId="7A6A88D7" w14:textId="6410AC5F" w:rsidR="0087115A" w:rsidRPr="0087115A" w:rsidRDefault="0087115A" w:rsidP="0087115A"/>
    <w:p w14:paraId="23D27059" w14:textId="77777777" w:rsidR="0087115A" w:rsidRPr="0016663C" w:rsidRDefault="0087115A" w:rsidP="0087115A">
      <w:pPr>
        <w:spacing w:before="120" w:after="120"/>
        <w:jc w:val="center"/>
        <w:rPr>
          <w:rFonts w:ascii="Arial Narrow" w:hAnsi="Arial Narrow"/>
          <w:b/>
          <w:sz w:val="52"/>
        </w:rPr>
      </w:pPr>
      <w:r w:rsidRPr="0016663C">
        <w:rPr>
          <w:rFonts w:ascii="Arial Narrow" w:hAnsi="Arial Narrow"/>
          <w:b/>
          <w:sz w:val="52"/>
        </w:rPr>
        <w:t>LIVRET DE SUIVI</w:t>
      </w:r>
    </w:p>
    <w:p w14:paraId="5B2CDF0C" w14:textId="77777777" w:rsidR="0087115A" w:rsidRPr="0016663C" w:rsidRDefault="0087115A" w:rsidP="0087115A">
      <w:pPr>
        <w:spacing w:before="120" w:after="120"/>
        <w:jc w:val="center"/>
        <w:rPr>
          <w:rFonts w:ascii="Arial Narrow" w:hAnsi="Arial Narrow"/>
          <w:b/>
          <w:sz w:val="36"/>
        </w:rPr>
      </w:pPr>
      <w:r w:rsidRPr="0016663C">
        <w:rPr>
          <w:rFonts w:ascii="Arial Narrow" w:hAnsi="Arial Narrow"/>
          <w:b/>
          <w:sz w:val="36"/>
        </w:rPr>
        <w:t>DES PERIODES DE FORMATION EN MILIEU PROFESSIONNEL</w:t>
      </w:r>
    </w:p>
    <w:p w14:paraId="6375AB98" w14:textId="59C4F443" w:rsidR="0087115A" w:rsidRDefault="0087115A" w:rsidP="0087115A">
      <w:pPr>
        <w:jc w:val="center"/>
        <w:rPr>
          <w:rFonts w:ascii="Arial Narrow" w:hAnsi="Arial Narrow"/>
          <w:b/>
          <w:sz w:val="36"/>
        </w:rPr>
      </w:pPr>
      <w:r w:rsidRPr="0016663C">
        <w:rPr>
          <w:rFonts w:ascii="Arial Narrow" w:hAnsi="Arial Narrow"/>
          <w:b/>
          <w:sz w:val="36"/>
        </w:rPr>
        <w:t>Promotion 20</w:t>
      </w:r>
      <w:r w:rsidR="0032015E">
        <w:rPr>
          <w:rFonts w:ascii="Arial Narrow" w:hAnsi="Arial Narrow"/>
          <w:b/>
          <w:sz w:val="36"/>
        </w:rPr>
        <w:t>….</w:t>
      </w:r>
      <w:r w:rsidRPr="0016663C">
        <w:rPr>
          <w:rFonts w:ascii="Arial Narrow" w:hAnsi="Arial Narrow"/>
          <w:b/>
          <w:sz w:val="36"/>
        </w:rPr>
        <w:t xml:space="preserve"> </w:t>
      </w:r>
      <w:r w:rsidR="0032015E">
        <w:rPr>
          <w:rFonts w:ascii="Arial Narrow" w:hAnsi="Arial Narrow"/>
          <w:b/>
          <w:sz w:val="36"/>
        </w:rPr>
        <w:t>–</w:t>
      </w:r>
      <w:r w:rsidRPr="0016663C">
        <w:rPr>
          <w:rFonts w:ascii="Arial Narrow" w:hAnsi="Arial Narrow"/>
          <w:b/>
          <w:sz w:val="36"/>
        </w:rPr>
        <w:t xml:space="preserve"> 20</w:t>
      </w:r>
      <w:r w:rsidR="0032015E">
        <w:rPr>
          <w:rFonts w:ascii="Arial Narrow" w:hAnsi="Arial Narrow"/>
          <w:b/>
          <w:sz w:val="36"/>
        </w:rPr>
        <w:t>….</w:t>
      </w:r>
    </w:p>
    <w:p w14:paraId="5AADED32" w14:textId="5D717BB7" w:rsidR="0087115A" w:rsidRDefault="0087115A" w:rsidP="0087115A">
      <w:pPr>
        <w:jc w:val="center"/>
        <w:rPr>
          <w:rFonts w:ascii="Arial Narrow" w:hAnsi="Arial Narrow"/>
          <w:b/>
          <w:sz w:val="36"/>
        </w:rPr>
      </w:pPr>
    </w:p>
    <w:p w14:paraId="65A4128A" w14:textId="77777777" w:rsidR="0087115A" w:rsidRDefault="0087115A" w:rsidP="0087115A">
      <w:pPr>
        <w:jc w:val="center"/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46"/>
        <w:gridCol w:w="2697"/>
      </w:tblGrid>
      <w:tr w:rsidR="0087115A" w:rsidRPr="0016663C" w14:paraId="2430DD21" w14:textId="77777777" w:rsidTr="0087115A">
        <w:trPr>
          <w:trHeight w:val="2502"/>
          <w:jc w:val="center"/>
        </w:trPr>
        <w:tc>
          <w:tcPr>
            <w:tcW w:w="7646" w:type="dxa"/>
          </w:tcPr>
          <w:p w14:paraId="4E6EFF9B" w14:textId="6443A050" w:rsidR="0087115A" w:rsidRPr="0087115A" w:rsidRDefault="0087115A" w:rsidP="0087115A">
            <w:pPr>
              <w:tabs>
                <w:tab w:val="left" w:pos="280"/>
              </w:tabs>
              <w:spacing w:before="120" w:after="12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7115A">
              <w:rPr>
                <w:rFonts w:ascii="Arial" w:hAnsi="Arial" w:cs="Arial"/>
                <w:b/>
                <w:iCs/>
                <w:caps/>
                <w:kern w:val="28"/>
                <w:sz w:val="22"/>
                <w:szCs w:val="22"/>
              </w:rPr>
              <w:t xml:space="preserve">L'élève </w:t>
            </w:r>
          </w:p>
          <w:p w14:paraId="1350CDDB" w14:textId="77777777" w:rsidR="0087115A" w:rsidRPr="0087115A" w:rsidRDefault="0087115A" w:rsidP="001274DE">
            <w:pPr>
              <w:tabs>
                <w:tab w:val="left" w:pos="280"/>
              </w:tabs>
              <w:spacing w:before="120" w:after="12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7115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NOM :                                          Prénom : </w:t>
            </w:r>
          </w:p>
          <w:p w14:paraId="1DF5F74B" w14:textId="77777777" w:rsidR="0087115A" w:rsidRPr="0087115A" w:rsidRDefault="0087115A" w:rsidP="001274DE">
            <w:pPr>
              <w:tabs>
                <w:tab w:val="left" w:pos="280"/>
              </w:tabs>
              <w:spacing w:before="120" w:after="12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7115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Ville d’habitation :                                                </w:t>
            </w:r>
          </w:p>
          <w:p w14:paraId="697B6CC7" w14:textId="62682A06" w:rsidR="0087115A" w:rsidRPr="0087115A" w:rsidRDefault="0087115A" w:rsidP="0087115A">
            <w:pPr>
              <w:tabs>
                <w:tab w:val="left" w:pos="280"/>
              </w:tabs>
              <w:spacing w:before="120" w:after="12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7115A">
              <w:rPr>
                <w:rFonts w:ascii="Arial" w:hAnsi="Arial" w:cs="Arial"/>
                <w:sz w:val="22"/>
                <w:szCs w:val="22"/>
              </w:rPr>
              <w:sym w:font="Wingdings" w:char="F028"/>
            </w:r>
            <w:r w:rsidRPr="0087115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:</w:t>
            </w:r>
          </w:p>
          <w:p w14:paraId="3F090787" w14:textId="77777777" w:rsidR="0087115A" w:rsidRPr="0087115A" w:rsidRDefault="0087115A" w:rsidP="001274DE">
            <w:pPr>
              <w:spacing w:before="120" w:after="12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7115A">
              <w:rPr>
                <w:rFonts w:ascii="Arial" w:hAnsi="Arial" w:cs="Arial"/>
                <w:b/>
                <w:iCs/>
                <w:sz w:val="22"/>
                <w:szCs w:val="22"/>
              </w:rPr>
              <w:t>Représentant légal :</w:t>
            </w:r>
          </w:p>
          <w:p w14:paraId="5872AA39" w14:textId="77777777" w:rsidR="0087115A" w:rsidRPr="0087115A" w:rsidRDefault="0087115A" w:rsidP="001274DE">
            <w:pPr>
              <w:spacing w:after="12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7115A">
              <w:rPr>
                <w:rFonts w:ascii="Arial" w:hAnsi="Arial" w:cs="Arial"/>
                <w:b/>
                <w:iCs/>
                <w:sz w:val="22"/>
                <w:szCs w:val="22"/>
              </w:rPr>
              <w:t>NOM :                                       Prénom :</w:t>
            </w:r>
          </w:p>
          <w:p w14:paraId="41F920ED" w14:textId="77777777" w:rsidR="0087115A" w:rsidRPr="0016663C" w:rsidRDefault="0087115A" w:rsidP="001274DE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 w:rsidRPr="0087115A">
              <w:rPr>
                <w:rFonts w:ascii="Arial" w:hAnsi="Arial" w:cs="Arial"/>
                <w:sz w:val="22"/>
                <w:szCs w:val="22"/>
              </w:rPr>
              <w:sym w:font="Wingdings" w:char="F028"/>
            </w:r>
            <w:r w:rsidRPr="0087115A">
              <w:rPr>
                <w:rFonts w:ascii="Arial" w:hAnsi="Arial" w:cs="Arial"/>
                <w:b/>
                <w:iCs/>
                <w:sz w:val="22"/>
                <w:szCs w:val="22"/>
              </w:rPr>
              <w:t> :</w:t>
            </w:r>
          </w:p>
        </w:tc>
        <w:tc>
          <w:tcPr>
            <w:tcW w:w="2697" w:type="dxa"/>
            <w:vAlign w:val="center"/>
          </w:tcPr>
          <w:p w14:paraId="0D71043C" w14:textId="77777777" w:rsidR="0087115A" w:rsidRDefault="0087115A" w:rsidP="001274DE">
            <w:pPr>
              <w:jc w:val="center"/>
            </w:pPr>
            <w:r w:rsidRPr="0016663C">
              <w:rPr>
                <w:rFonts w:ascii="Arial" w:hAnsi="Arial" w:cs="Arial"/>
                <w:i/>
                <w:sz w:val="22"/>
              </w:rPr>
              <w:t>Photo de l’élève</w:t>
            </w:r>
          </w:p>
          <w:p w14:paraId="43BC26FF" w14:textId="77777777" w:rsidR="0087115A" w:rsidRPr="0016663C" w:rsidRDefault="0087115A" w:rsidP="001274DE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6EB1938C" w14:textId="23F05803" w:rsidR="0087115A" w:rsidRPr="0087115A" w:rsidRDefault="0087115A" w:rsidP="0087115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15B6F06" wp14:editId="73E5A4F0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6513195" cy="1503045"/>
                <wp:effectExtent l="0" t="0" r="20955" b="2095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01804" w14:textId="77777777" w:rsidR="0087115A" w:rsidRDefault="0087115A" w:rsidP="0087115A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00965422" w14:textId="77777777" w:rsidR="0087115A" w:rsidRPr="00651715" w:rsidRDefault="0087115A" w:rsidP="0087115A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Nom des professeurs référents : (1 </w:t>
                            </w:r>
                            <w:r w:rsidRPr="00651715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seul enseignant par année scolaire)</w:t>
                            </w:r>
                          </w:p>
                          <w:p w14:paraId="22264770" w14:textId="77777777" w:rsidR="0087115A" w:rsidRPr="00651715" w:rsidRDefault="0087115A" w:rsidP="0087115A">
                            <w:pPr>
                              <w:ind w:left="708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318F582D" w14:textId="35C1470B" w:rsidR="0087115A" w:rsidRPr="00651715" w:rsidRDefault="0087115A" w:rsidP="0087115A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Année scolaire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20  -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  20    : </w:t>
                            </w:r>
                            <w:r w:rsidRPr="00651715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………………</w:t>
                            </w:r>
                          </w:p>
                          <w:p w14:paraId="63367613" w14:textId="77777777" w:rsidR="0087115A" w:rsidRPr="00651715" w:rsidRDefault="0087115A" w:rsidP="0087115A">
                            <w:pPr>
                              <w:ind w:left="708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3B5C902E" w14:textId="7AD75002" w:rsidR="0087115A" w:rsidRDefault="0087115A" w:rsidP="0087115A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Année scolaire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20  -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  20    : …………………………………………………</w:t>
                            </w:r>
                          </w:p>
                          <w:p w14:paraId="69140BA0" w14:textId="77777777" w:rsidR="0087115A" w:rsidRDefault="0087115A" w:rsidP="0087115A">
                            <w:pPr>
                              <w:ind w:left="708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410EEDF0" w14:textId="3C162C1B" w:rsidR="0087115A" w:rsidRPr="00037D7A" w:rsidRDefault="0087115A" w:rsidP="0087115A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Année scolaire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20  -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  20    : 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B6F0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4.15pt;width:512.85pt;height:118.3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" o:allowincell="f">
                <v:textbox>
                  <w:txbxContent>
                    <w:p w14:paraId="6AB01804" w14:textId="77777777" w:rsidR="0087115A" w:rsidRDefault="0087115A" w:rsidP="0087115A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00965422" w14:textId="77777777" w:rsidR="0087115A" w:rsidRPr="00651715" w:rsidRDefault="0087115A" w:rsidP="0087115A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Nom des professeurs référents : (1 </w:t>
                      </w:r>
                      <w:r w:rsidRPr="00651715">
                        <w:rPr>
                          <w:rFonts w:ascii="Arial" w:hAnsi="Arial"/>
                          <w:b/>
                          <w:sz w:val="22"/>
                        </w:rPr>
                        <w:t>seul enseignant par année scolaire)</w:t>
                      </w:r>
                    </w:p>
                    <w:p w14:paraId="22264770" w14:textId="77777777" w:rsidR="0087115A" w:rsidRPr="00651715" w:rsidRDefault="0087115A" w:rsidP="0087115A">
                      <w:pPr>
                        <w:ind w:left="708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318F582D" w14:textId="35C1470B" w:rsidR="0087115A" w:rsidRPr="00651715" w:rsidRDefault="0087115A" w:rsidP="0087115A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Année scolaire 20  -   20    : </w:t>
                      </w:r>
                      <w:r w:rsidRPr="00651715">
                        <w:rPr>
                          <w:rFonts w:ascii="Arial" w:hAnsi="Arial"/>
                          <w:b/>
                          <w:sz w:val="22"/>
                        </w:rPr>
                        <w:t>…………………………………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………………</w:t>
                      </w:r>
                    </w:p>
                    <w:p w14:paraId="63367613" w14:textId="77777777" w:rsidR="0087115A" w:rsidRPr="00651715" w:rsidRDefault="0087115A" w:rsidP="0087115A">
                      <w:pPr>
                        <w:ind w:left="708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3B5C902E" w14:textId="7AD75002" w:rsidR="0087115A" w:rsidRDefault="0087115A" w:rsidP="0087115A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Année scolaire 20  -   20    : …………………………………………………</w:t>
                      </w:r>
                    </w:p>
                    <w:p w14:paraId="69140BA0" w14:textId="77777777" w:rsidR="0087115A" w:rsidRDefault="0087115A" w:rsidP="0087115A">
                      <w:pPr>
                        <w:ind w:left="708"/>
                        <w:rPr>
                          <w:rFonts w:ascii="Arial" w:hAnsi="Arial"/>
                          <w:sz w:val="22"/>
                        </w:rPr>
                      </w:pPr>
                    </w:p>
                    <w:p w14:paraId="410EEDF0" w14:textId="3C162C1B" w:rsidR="0087115A" w:rsidRPr="00037D7A" w:rsidRDefault="0087115A" w:rsidP="0087115A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Année scolaire 20  -   20    : 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D985F1" w14:textId="09C788A3" w:rsidR="0087115A" w:rsidRDefault="0087115A" w:rsidP="0087115A"/>
    <w:p w14:paraId="0607F3B4" w14:textId="78FFDF08" w:rsidR="006E130C" w:rsidRPr="000B39E6" w:rsidRDefault="006E130C" w:rsidP="006E130C">
      <w:pPr>
        <w:jc w:val="both"/>
        <w:rPr>
          <w:rFonts w:ascii="Arial" w:hAnsi="Arial" w:cs="Arial"/>
        </w:rPr>
      </w:pPr>
      <w:r w:rsidRPr="000B39E6">
        <w:rPr>
          <w:rFonts w:ascii="Arial" w:hAnsi="Arial" w:cs="Arial"/>
        </w:rPr>
        <w:lastRenderedPageBreak/>
        <w:t xml:space="preserve">L’équipe pédagogique du </w:t>
      </w:r>
      <w:r w:rsidRPr="0032015E">
        <w:rPr>
          <w:rFonts w:ascii="Arial" w:hAnsi="Arial" w:cs="Arial"/>
        </w:rPr>
        <w:t xml:space="preserve">lycée professionnel </w:t>
      </w:r>
      <w:r w:rsidR="0032015E">
        <w:rPr>
          <w:rFonts w:ascii="Arial" w:hAnsi="Arial" w:cs="Arial"/>
        </w:rPr>
        <w:t>………………………………………………………….</w:t>
      </w:r>
      <w:r w:rsidR="007F6FAD">
        <w:rPr>
          <w:rFonts w:ascii="Arial" w:hAnsi="Arial" w:cs="Arial"/>
        </w:rPr>
        <w:t xml:space="preserve"> </w:t>
      </w:r>
      <w:proofErr w:type="gramStart"/>
      <w:r w:rsidRPr="000B39E6">
        <w:rPr>
          <w:rFonts w:ascii="Arial" w:hAnsi="Arial" w:cs="Arial"/>
        </w:rPr>
        <w:t>vous</w:t>
      </w:r>
      <w:proofErr w:type="gramEnd"/>
      <w:r w:rsidRPr="000B39E6">
        <w:rPr>
          <w:rFonts w:ascii="Arial" w:hAnsi="Arial" w:cs="Arial"/>
        </w:rPr>
        <w:t xml:space="preserve"> remer</w:t>
      </w:r>
      <w:r>
        <w:rPr>
          <w:rFonts w:ascii="Arial" w:hAnsi="Arial" w:cs="Arial"/>
        </w:rPr>
        <w:t>cie d’accueillir s</w:t>
      </w:r>
      <w:r w:rsidRPr="000B39E6">
        <w:rPr>
          <w:rFonts w:ascii="Arial" w:hAnsi="Arial" w:cs="Arial"/>
        </w:rPr>
        <w:t>es élèves et de participer à leur formation au sein de votre établissement. Elle reste à votre disposition pour tous renseignements complémentaires.</w:t>
      </w:r>
    </w:p>
    <w:p w14:paraId="7A1CE481" w14:textId="77777777" w:rsidR="006E130C" w:rsidRPr="000B39E6" w:rsidRDefault="006E130C" w:rsidP="006E130C">
      <w:pPr>
        <w:jc w:val="both"/>
        <w:rPr>
          <w:rFonts w:ascii="Arial" w:hAnsi="Arial" w:cs="Arial"/>
        </w:rPr>
      </w:pPr>
    </w:p>
    <w:p w14:paraId="417717D5" w14:textId="77777777" w:rsidR="006E130C" w:rsidRPr="000B39E6" w:rsidRDefault="006E130C" w:rsidP="006E130C">
      <w:pPr>
        <w:jc w:val="both"/>
        <w:rPr>
          <w:rFonts w:ascii="Arial" w:hAnsi="Arial" w:cs="Arial"/>
        </w:rPr>
      </w:pPr>
    </w:p>
    <w:p w14:paraId="10DA20AC" w14:textId="77777777" w:rsidR="006E130C" w:rsidRPr="000B39E6" w:rsidRDefault="006E130C" w:rsidP="006E13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 livret de suivi permet d’</w:t>
      </w:r>
      <w:r w:rsidRPr="000B39E6">
        <w:rPr>
          <w:rFonts w:ascii="Arial" w:hAnsi="Arial" w:cs="Arial"/>
        </w:rPr>
        <w:t>assurer une meilleure liaison entre l’élève, la structure professionnelle et le lycée profes</w:t>
      </w:r>
      <w:r>
        <w:rPr>
          <w:rFonts w:ascii="Arial" w:hAnsi="Arial" w:cs="Arial"/>
        </w:rPr>
        <w:t xml:space="preserve">sionnel, </w:t>
      </w:r>
      <w:r w:rsidRPr="000B39E6">
        <w:rPr>
          <w:rFonts w:ascii="Arial" w:hAnsi="Arial" w:cs="Arial"/>
        </w:rPr>
        <w:t>d’améliorer le suivi des apprentissages pendant la période de formation en milieu profession</w:t>
      </w:r>
      <w:r>
        <w:rPr>
          <w:rFonts w:ascii="Arial" w:hAnsi="Arial" w:cs="Arial"/>
        </w:rPr>
        <w:t xml:space="preserve">nel et </w:t>
      </w:r>
      <w:r w:rsidRPr="000B39E6">
        <w:rPr>
          <w:rFonts w:ascii="Arial" w:hAnsi="Arial" w:cs="Arial"/>
        </w:rPr>
        <w:t>d’informer les tuteur</w:t>
      </w:r>
      <w:r>
        <w:rPr>
          <w:rFonts w:ascii="Arial" w:hAnsi="Arial" w:cs="Arial"/>
        </w:rPr>
        <w:t>s</w:t>
      </w:r>
      <w:r w:rsidRPr="000B39E6">
        <w:rPr>
          <w:rFonts w:ascii="Arial" w:hAnsi="Arial" w:cs="Arial"/>
        </w:rPr>
        <w:t xml:space="preserve"> sur le Baccalauréat Professionnel Accompagnement, Soins et Services à la Personne</w:t>
      </w:r>
      <w:r>
        <w:rPr>
          <w:rFonts w:ascii="Arial" w:hAnsi="Arial" w:cs="Arial"/>
        </w:rPr>
        <w:t>.</w:t>
      </w:r>
    </w:p>
    <w:p w14:paraId="1B24153E" w14:textId="77777777" w:rsidR="006E130C" w:rsidRPr="000B39E6" w:rsidRDefault="006E130C" w:rsidP="006E130C">
      <w:pPr>
        <w:jc w:val="both"/>
        <w:rPr>
          <w:rFonts w:ascii="Arial" w:hAnsi="Arial" w:cs="Arial"/>
          <w:strike/>
        </w:rPr>
      </w:pPr>
    </w:p>
    <w:p w14:paraId="524FAC30" w14:textId="77777777" w:rsidR="006E130C" w:rsidRPr="000B39E6" w:rsidRDefault="006E130C" w:rsidP="006E130C">
      <w:pPr>
        <w:jc w:val="both"/>
        <w:rPr>
          <w:rFonts w:ascii="Arial" w:hAnsi="Arial" w:cs="Arial"/>
        </w:rPr>
      </w:pPr>
    </w:p>
    <w:p w14:paraId="558D7DE9" w14:textId="77777777" w:rsidR="006E130C" w:rsidRPr="000B39E6" w:rsidRDefault="006E130C" w:rsidP="006E130C">
      <w:pPr>
        <w:jc w:val="both"/>
        <w:rPr>
          <w:rFonts w:ascii="Arial" w:hAnsi="Arial" w:cs="Arial"/>
        </w:rPr>
      </w:pPr>
      <w:r w:rsidRPr="000B39E6">
        <w:rPr>
          <w:rFonts w:ascii="Arial" w:hAnsi="Arial" w:cs="Arial"/>
        </w:rPr>
        <w:t>Vous trouverez dans les pages suivantes l’ensemble des documents nécessaires pour assurer la formation et l’évaluation de nos élèves.</w:t>
      </w:r>
    </w:p>
    <w:p w14:paraId="302430A2" w14:textId="77777777" w:rsidR="006E130C" w:rsidRPr="000B39E6" w:rsidRDefault="006E130C" w:rsidP="006E130C">
      <w:pPr>
        <w:jc w:val="both"/>
        <w:rPr>
          <w:rFonts w:ascii="Arial" w:hAnsi="Arial" w:cs="Arial"/>
        </w:rPr>
      </w:pPr>
      <w:r w:rsidRPr="000B39E6">
        <w:rPr>
          <w:rFonts w:ascii="Arial" w:hAnsi="Arial" w:cs="Arial"/>
        </w:rPr>
        <w:t xml:space="preserve">Dans un souci de collaboration réciproque et d’efficacité, nous sommes prêts à recevoir vos suggestions.  </w:t>
      </w:r>
    </w:p>
    <w:p w14:paraId="776A7A49" w14:textId="77777777" w:rsidR="006E130C" w:rsidRDefault="006E130C" w:rsidP="006E130C">
      <w:pPr>
        <w:jc w:val="both"/>
        <w:rPr>
          <w:rFonts w:ascii="Arial" w:hAnsi="Arial" w:cs="Arial"/>
        </w:rPr>
      </w:pPr>
    </w:p>
    <w:p w14:paraId="463C581A" w14:textId="77777777" w:rsidR="006E130C" w:rsidRDefault="006E130C" w:rsidP="006E130C">
      <w:pPr>
        <w:jc w:val="center"/>
        <w:rPr>
          <w:rFonts w:ascii="Arial" w:hAnsi="Arial"/>
          <w:sz w:val="40"/>
          <w:u w:val="single"/>
        </w:rPr>
      </w:pPr>
    </w:p>
    <w:p w14:paraId="48C60756" w14:textId="77777777" w:rsidR="006E130C" w:rsidRDefault="006E130C" w:rsidP="006E130C">
      <w:pPr>
        <w:jc w:val="center"/>
        <w:rPr>
          <w:rFonts w:ascii="Arial" w:hAnsi="Arial"/>
          <w:sz w:val="40"/>
          <w:u w:val="single"/>
        </w:rPr>
      </w:pPr>
    </w:p>
    <w:p w14:paraId="66B85F34" w14:textId="140CC3F3" w:rsidR="006E130C" w:rsidRPr="006E130C" w:rsidRDefault="006E130C" w:rsidP="006E130C">
      <w:pPr>
        <w:jc w:val="center"/>
        <w:rPr>
          <w:rFonts w:ascii="Arial" w:hAnsi="Arial"/>
          <w:b/>
          <w:bCs/>
          <w:sz w:val="40"/>
        </w:rPr>
      </w:pPr>
      <w:r w:rsidRPr="006E130C">
        <w:rPr>
          <w:rFonts w:ascii="Arial" w:hAnsi="Arial"/>
          <w:b/>
          <w:bCs/>
          <w:sz w:val="40"/>
        </w:rPr>
        <w:t>Sommaire</w:t>
      </w:r>
    </w:p>
    <w:p w14:paraId="5429CA4B" w14:textId="77777777" w:rsidR="006E130C" w:rsidRDefault="006E130C" w:rsidP="006E130C">
      <w:pPr>
        <w:rPr>
          <w:rFonts w:ascii="Arial" w:hAnsi="Arial"/>
        </w:rPr>
      </w:pPr>
    </w:p>
    <w:p w14:paraId="31799CC8" w14:textId="77777777" w:rsidR="006E130C" w:rsidRDefault="006E130C" w:rsidP="006E130C">
      <w:pPr>
        <w:rPr>
          <w:rFonts w:ascii="Arial" w:hAnsi="Arial"/>
        </w:rPr>
      </w:pPr>
    </w:p>
    <w:p w14:paraId="2180628D" w14:textId="77777777" w:rsidR="006E130C" w:rsidRPr="000E1F54" w:rsidRDefault="006E130C" w:rsidP="006E130C">
      <w:pPr>
        <w:rPr>
          <w:rFonts w:ascii="Arial" w:hAnsi="Arial" w:cs="Arial"/>
        </w:rPr>
      </w:pPr>
    </w:p>
    <w:p w14:paraId="5551700C" w14:textId="5D4E1E83" w:rsidR="006E130C" w:rsidRPr="00D2379A" w:rsidRDefault="006E130C" w:rsidP="006E130C">
      <w:pPr>
        <w:numPr>
          <w:ilvl w:val="0"/>
          <w:numId w:val="1"/>
        </w:numPr>
        <w:rPr>
          <w:rFonts w:ascii="Arial" w:hAnsi="Arial" w:cs="Arial"/>
        </w:rPr>
      </w:pPr>
      <w:r w:rsidRPr="00D2379A">
        <w:rPr>
          <w:rFonts w:ascii="Arial" w:hAnsi="Arial" w:cs="Arial"/>
        </w:rPr>
        <w:t>Identification de l’élève et d</w:t>
      </w:r>
      <w:r>
        <w:rPr>
          <w:rFonts w:ascii="Arial" w:hAnsi="Arial" w:cs="Arial"/>
        </w:rPr>
        <w:t xml:space="preserve">e l’établissement de </w:t>
      </w:r>
      <w:r w:rsidRPr="00D2379A">
        <w:rPr>
          <w:rFonts w:ascii="Arial" w:hAnsi="Arial" w:cs="Arial"/>
        </w:rPr>
        <w:t xml:space="preserve">formation    </w:t>
      </w:r>
      <w:r w:rsidRPr="00D2379A">
        <w:rPr>
          <w:rFonts w:ascii="Arial" w:hAnsi="Arial" w:cs="Arial"/>
        </w:rPr>
        <w:tab/>
      </w:r>
      <w:r w:rsidRPr="00D2379A">
        <w:rPr>
          <w:rFonts w:ascii="Arial" w:hAnsi="Arial" w:cs="Arial"/>
        </w:rPr>
        <w:tab/>
      </w:r>
      <w:r w:rsidRPr="00D2379A">
        <w:rPr>
          <w:rFonts w:ascii="Arial" w:hAnsi="Arial" w:cs="Arial"/>
        </w:rPr>
        <w:tab/>
      </w:r>
      <w:r w:rsidR="00546874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p.3</w:t>
      </w:r>
    </w:p>
    <w:p w14:paraId="3044585F" w14:textId="77777777" w:rsidR="006E130C" w:rsidRPr="00D2379A" w:rsidRDefault="006E130C" w:rsidP="006E130C">
      <w:pPr>
        <w:rPr>
          <w:rFonts w:ascii="Arial" w:hAnsi="Arial" w:cs="Arial"/>
        </w:rPr>
      </w:pPr>
    </w:p>
    <w:p w14:paraId="2891B108" w14:textId="6A580232" w:rsidR="003E3D6D" w:rsidRDefault="006E130C" w:rsidP="006E130C">
      <w:pPr>
        <w:numPr>
          <w:ilvl w:val="0"/>
          <w:numId w:val="1"/>
        </w:numPr>
        <w:rPr>
          <w:rFonts w:ascii="Arial" w:hAnsi="Arial" w:cs="Arial"/>
        </w:rPr>
      </w:pPr>
      <w:r w:rsidRPr="002C4100">
        <w:rPr>
          <w:rFonts w:ascii="Arial" w:hAnsi="Arial" w:cs="Arial"/>
        </w:rPr>
        <w:t xml:space="preserve">Présentation de la formation </w:t>
      </w:r>
      <w:r w:rsidRPr="002C4100">
        <w:rPr>
          <w:rFonts w:ascii="Arial" w:hAnsi="Arial" w:cs="Arial"/>
        </w:rPr>
        <w:tab/>
      </w:r>
      <w:r w:rsidRPr="002C4100">
        <w:rPr>
          <w:rFonts w:ascii="Arial" w:hAnsi="Arial" w:cs="Arial"/>
        </w:rPr>
        <w:tab/>
      </w:r>
      <w:r w:rsidRPr="002C4100">
        <w:rPr>
          <w:rFonts w:ascii="Arial" w:hAnsi="Arial" w:cs="Arial"/>
        </w:rPr>
        <w:tab/>
      </w:r>
      <w:r w:rsidRPr="002C4100">
        <w:rPr>
          <w:rFonts w:ascii="Arial" w:hAnsi="Arial" w:cs="Arial"/>
        </w:rPr>
        <w:tab/>
      </w:r>
      <w:r w:rsidRPr="002C4100">
        <w:rPr>
          <w:rFonts w:ascii="Arial" w:hAnsi="Arial" w:cs="Arial"/>
        </w:rPr>
        <w:tab/>
      </w:r>
      <w:r w:rsidRPr="002C410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6874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p.4</w:t>
      </w:r>
    </w:p>
    <w:p w14:paraId="78415A6B" w14:textId="77777777" w:rsidR="003E3D6D" w:rsidRDefault="003E3D6D" w:rsidP="003E3D6D">
      <w:pPr>
        <w:pStyle w:val="Paragraphedeliste"/>
        <w:rPr>
          <w:rFonts w:cs="Arial"/>
        </w:rPr>
      </w:pPr>
    </w:p>
    <w:p w14:paraId="48FF1073" w14:textId="2438CA73" w:rsidR="006E130C" w:rsidRDefault="003E3D6D" w:rsidP="006E130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Engagement de l’élève</w:t>
      </w:r>
      <w:r>
        <w:rPr>
          <w:rFonts w:ascii="Arial" w:hAnsi="Arial" w:cs="Arial"/>
        </w:rPr>
        <w:tab/>
      </w:r>
      <w:r w:rsidR="006E130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6874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p.6</w:t>
      </w:r>
    </w:p>
    <w:p w14:paraId="7C26E0BE" w14:textId="77777777" w:rsidR="006E130C" w:rsidRDefault="006E130C" w:rsidP="006E130C">
      <w:pPr>
        <w:pStyle w:val="Paragraphedeliste"/>
        <w:rPr>
          <w:rFonts w:cs="Arial"/>
          <w:sz w:val="24"/>
          <w:szCs w:val="24"/>
        </w:rPr>
      </w:pPr>
    </w:p>
    <w:p w14:paraId="7A88D879" w14:textId="09BD1065" w:rsidR="006E130C" w:rsidRDefault="006E130C" w:rsidP="006E130C">
      <w:pPr>
        <w:numPr>
          <w:ilvl w:val="0"/>
          <w:numId w:val="1"/>
        </w:numPr>
        <w:rPr>
          <w:rFonts w:ascii="Arial" w:hAnsi="Arial" w:cs="Arial"/>
        </w:rPr>
      </w:pPr>
      <w:r w:rsidRPr="00D2379A">
        <w:rPr>
          <w:rFonts w:ascii="Arial" w:hAnsi="Arial" w:cs="Arial"/>
        </w:rPr>
        <w:t>Information</w:t>
      </w:r>
      <w:r>
        <w:rPr>
          <w:rFonts w:ascii="Arial" w:hAnsi="Arial" w:cs="Arial"/>
        </w:rPr>
        <w:t>s</w:t>
      </w:r>
      <w:r w:rsidRPr="00D2379A">
        <w:rPr>
          <w:rFonts w:ascii="Arial" w:hAnsi="Arial" w:cs="Arial"/>
        </w:rPr>
        <w:t xml:space="preserve"> à destination des tuteurs     </w:t>
      </w:r>
      <w:r w:rsidRPr="00D2379A">
        <w:rPr>
          <w:rFonts w:ascii="Arial" w:hAnsi="Arial" w:cs="Arial"/>
        </w:rPr>
        <w:tab/>
      </w:r>
      <w:r w:rsidRPr="00D2379A">
        <w:rPr>
          <w:rFonts w:ascii="Arial" w:hAnsi="Arial" w:cs="Arial"/>
        </w:rPr>
        <w:tab/>
      </w:r>
      <w:r w:rsidRPr="00D2379A">
        <w:rPr>
          <w:rFonts w:ascii="Arial" w:hAnsi="Arial" w:cs="Arial"/>
        </w:rPr>
        <w:tab/>
      </w:r>
      <w:r w:rsidRPr="00D2379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6874">
        <w:rPr>
          <w:rFonts w:ascii="Arial" w:hAnsi="Arial" w:cs="Arial"/>
        </w:rPr>
        <w:t xml:space="preserve">      </w:t>
      </w:r>
      <w:r w:rsidR="00375A88">
        <w:rPr>
          <w:rFonts w:ascii="Arial" w:hAnsi="Arial" w:cs="Arial"/>
        </w:rPr>
        <w:t xml:space="preserve"> </w:t>
      </w:r>
      <w:r w:rsidR="00546874">
        <w:rPr>
          <w:rFonts w:ascii="Arial" w:hAnsi="Arial" w:cs="Arial"/>
        </w:rPr>
        <w:t xml:space="preserve"> </w:t>
      </w:r>
      <w:r w:rsidR="00375A88">
        <w:rPr>
          <w:rFonts w:ascii="Arial" w:hAnsi="Arial" w:cs="Arial"/>
        </w:rPr>
        <w:t>p</w:t>
      </w:r>
      <w:r w:rsidR="005468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="00995A2F">
        <w:rPr>
          <w:rFonts w:ascii="Arial" w:hAnsi="Arial" w:cs="Arial"/>
        </w:rPr>
        <w:t>7</w:t>
      </w:r>
      <w:r>
        <w:rPr>
          <w:rFonts w:ascii="Arial" w:hAnsi="Arial" w:cs="Arial"/>
        </w:rPr>
        <w:tab/>
      </w:r>
    </w:p>
    <w:p w14:paraId="6EE5991C" w14:textId="77777777" w:rsidR="006E130C" w:rsidRPr="00D2379A" w:rsidRDefault="006E130C" w:rsidP="006E130C">
      <w:pPr>
        <w:rPr>
          <w:rFonts w:ascii="Arial" w:hAnsi="Arial" w:cs="Arial"/>
        </w:rPr>
      </w:pPr>
    </w:p>
    <w:p w14:paraId="792FAA73" w14:textId="4043838E" w:rsidR="006E130C" w:rsidRPr="00E56B6D" w:rsidRDefault="006E130C" w:rsidP="006E130C">
      <w:pPr>
        <w:numPr>
          <w:ilvl w:val="0"/>
          <w:numId w:val="1"/>
        </w:numPr>
        <w:rPr>
          <w:rFonts w:ascii="Arial" w:hAnsi="Arial" w:cs="Arial"/>
        </w:rPr>
      </w:pPr>
      <w:r w:rsidRPr="00E56B6D">
        <w:rPr>
          <w:rFonts w:ascii="Arial" w:hAnsi="Arial" w:cs="Arial"/>
        </w:rPr>
        <w:t xml:space="preserve">Documents de suivi et d’évaluation des PFMP </w:t>
      </w:r>
      <w:r w:rsidRPr="00E56B6D">
        <w:rPr>
          <w:rFonts w:ascii="Arial" w:hAnsi="Arial" w:cs="Arial"/>
        </w:rPr>
        <w:tab/>
      </w:r>
      <w:r w:rsidRPr="00E56B6D">
        <w:rPr>
          <w:rFonts w:ascii="Arial" w:hAnsi="Arial" w:cs="Arial"/>
        </w:rPr>
        <w:tab/>
      </w:r>
      <w:r w:rsidRPr="00E56B6D">
        <w:rPr>
          <w:rFonts w:ascii="Arial" w:hAnsi="Arial" w:cs="Arial"/>
        </w:rPr>
        <w:tab/>
      </w:r>
      <w:r w:rsidRPr="00E56B6D">
        <w:rPr>
          <w:rFonts w:ascii="Arial" w:hAnsi="Arial" w:cs="Arial"/>
        </w:rPr>
        <w:tab/>
      </w:r>
      <w:r w:rsidR="00546874">
        <w:rPr>
          <w:rFonts w:ascii="Arial" w:hAnsi="Arial" w:cs="Arial"/>
        </w:rPr>
        <w:t xml:space="preserve">        p.10 à </w:t>
      </w:r>
      <w:r w:rsidR="007A6378">
        <w:rPr>
          <w:rFonts w:ascii="Arial" w:hAnsi="Arial" w:cs="Arial"/>
        </w:rPr>
        <w:t>31</w:t>
      </w:r>
    </w:p>
    <w:p w14:paraId="34AAF18B" w14:textId="77777777" w:rsidR="006E130C" w:rsidRPr="00E56B6D" w:rsidRDefault="006E130C" w:rsidP="006E130C">
      <w:pPr>
        <w:tabs>
          <w:tab w:val="left" w:pos="4500"/>
          <w:tab w:val="left" w:leader="dot" w:pos="7371"/>
        </w:tabs>
        <w:rPr>
          <w:rFonts w:ascii="Arial" w:hAnsi="Arial" w:cs="Arial"/>
        </w:rPr>
      </w:pPr>
    </w:p>
    <w:p w14:paraId="51377BF8" w14:textId="479F714F" w:rsidR="006E130C" w:rsidRPr="001A2A87" w:rsidRDefault="001A2A87" w:rsidP="001A2A87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Objectifs de PFMP et activités prévisionnelles du stagiaire</w:t>
      </w:r>
      <w:r w:rsidR="006E130C" w:rsidRPr="00E56B6D">
        <w:rPr>
          <w:rFonts w:ascii="Arial" w:hAnsi="Arial" w:cs="Arial"/>
        </w:rPr>
        <w:tab/>
      </w:r>
      <w:r w:rsidR="006E130C" w:rsidRPr="00E56B6D">
        <w:rPr>
          <w:rFonts w:ascii="Arial" w:hAnsi="Arial" w:cs="Arial"/>
        </w:rPr>
        <w:tab/>
      </w:r>
      <w:r w:rsidR="006E130C" w:rsidRPr="00E56B6D">
        <w:rPr>
          <w:rFonts w:ascii="Arial" w:hAnsi="Arial" w:cs="Arial"/>
        </w:rPr>
        <w:tab/>
        <w:t xml:space="preserve">        </w:t>
      </w:r>
    </w:p>
    <w:p w14:paraId="589BB1BC" w14:textId="1867ED25" w:rsidR="006E130C" w:rsidRPr="00E56B6D" w:rsidRDefault="006E130C" w:rsidP="006E130C">
      <w:pPr>
        <w:tabs>
          <w:tab w:val="left" w:pos="8751"/>
        </w:tabs>
        <w:ind w:left="1068"/>
        <w:rPr>
          <w:rFonts w:ascii="Arial" w:hAnsi="Arial" w:cs="Arial"/>
        </w:rPr>
      </w:pPr>
      <w:r w:rsidRPr="00E56B6D">
        <w:rPr>
          <w:rFonts w:ascii="Arial" w:hAnsi="Arial" w:cs="Arial"/>
        </w:rPr>
        <w:t xml:space="preserve">-    Bilan du tuteur                                     </w:t>
      </w:r>
      <w:r w:rsidRPr="00E56B6D">
        <w:rPr>
          <w:rFonts w:ascii="Arial" w:hAnsi="Arial" w:cs="Arial"/>
        </w:rPr>
        <w:tab/>
      </w:r>
    </w:p>
    <w:p w14:paraId="67FE4E90" w14:textId="740F9278" w:rsidR="006E130C" w:rsidRPr="00E56B6D" w:rsidRDefault="006E130C" w:rsidP="006E130C">
      <w:pPr>
        <w:tabs>
          <w:tab w:val="left" w:leader="dot" w:pos="7371"/>
          <w:tab w:val="left" w:pos="9072"/>
        </w:tabs>
        <w:ind w:left="1068"/>
        <w:rPr>
          <w:rFonts w:ascii="Arial" w:hAnsi="Arial" w:cs="Arial"/>
        </w:rPr>
      </w:pPr>
      <w:r w:rsidRPr="00E56B6D">
        <w:rPr>
          <w:rFonts w:ascii="Arial" w:hAnsi="Arial" w:cs="Arial"/>
        </w:rPr>
        <w:t xml:space="preserve">-    Attestation de PFMP                                                            </w:t>
      </w:r>
      <w:r w:rsidRPr="00E56B6D">
        <w:rPr>
          <w:rFonts w:ascii="Arial" w:hAnsi="Arial" w:cs="Arial"/>
        </w:rPr>
        <w:tab/>
      </w:r>
    </w:p>
    <w:p w14:paraId="2218DF47" w14:textId="53C5E21B" w:rsidR="006E130C" w:rsidRDefault="006E130C" w:rsidP="006E130C">
      <w:pPr>
        <w:tabs>
          <w:tab w:val="left" w:leader="dot" w:pos="7371"/>
        </w:tabs>
        <w:ind w:left="1068"/>
        <w:rPr>
          <w:rFonts w:ascii="Arial" w:hAnsi="Arial" w:cs="Arial"/>
        </w:rPr>
      </w:pPr>
      <w:r w:rsidRPr="00E56B6D">
        <w:rPr>
          <w:rFonts w:ascii="Arial" w:hAnsi="Arial" w:cs="Arial"/>
        </w:rPr>
        <w:t xml:space="preserve">-    Récapitulatif des périodes de formation en milieu professionnel        </w:t>
      </w:r>
    </w:p>
    <w:p w14:paraId="2E2B3045" w14:textId="7604795B" w:rsidR="002969D1" w:rsidRDefault="002969D1" w:rsidP="006E130C">
      <w:pPr>
        <w:tabs>
          <w:tab w:val="left" w:leader="dot" w:pos="7371"/>
        </w:tabs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-    Rattrapage des jours d’absence                                                                 </w:t>
      </w:r>
    </w:p>
    <w:p w14:paraId="0CC66AE9" w14:textId="77777777" w:rsidR="002969D1" w:rsidRPr="00E56B6D" w:rsidRDefault="002969D1" w:rsidP="006E130C">
      <w:pPr>
        <w:tabs>
          <w:tab w:val="left" w:leader="dot" w:pos="7371"/>
        </w:tabs>
        <w:ind w:left="1068"/>
        <w:rPr>
          <w:rFonts w:ascii="Arial" w:hAnsi="Arial" w:cs="Arial"/>
        </w:rPr>
      </w:pPr>
    </w:p>
    <w:p w14:paraId="6FC216EA" w14:textId="77777777" w:rsidR="006E130C" w:rsidRPr="000E1F54" w:rsidRDefault="006E130C" w:rsidP="006E130C">
      <w:pPr>
        <w:tabs>
          <w:tab w:val="left" w:pos="4500"/>
          <w:tab w:val="left" w:leader="dot" w:pos="7371"/>
        </w:tabs>
        <w:rPr>
          <w:rFonts w:ascii="Arial" w:hAnsi="Arial" w:cs="Arial"/>
        </w:rPr>
      </w:pPr>
    </w:p>
    <w:p w14:paraId="200949DD" w14:textId="390B7200" w:rsidR="0087115A" w:rsidRPr="00546874" w:rsidRDefault="00546874" w:rsidP="0087115A">
      <w:pPr>
        <w:tabs>
          <w:tab w:val="left" w:pos="7200"/>
        </w:tabs>
        <w:rPr>
          <w:rFonts w:asciiTheme="minorHAnsi" w:hAnsiTheme="minorHAnsi" w:cstheme="minorHAnsi"/>
        </w:rPr>
      </w:pPr>
      <w:r w:rsidRPr="00546874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 xml:space="preserve">  </w:t>
      </w:r>
      <w:r w:rsidRPr="0054687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sym w:font="Wingdings 2" w:char="F0AE"/>
      </w:r>
      <w:r w:rsidRPr="00546874">
        <w:rPr>
          <w:rFonts w:asciiTheme="minorHAnsi" w:hAnsiTheme="minorHAnsi" w:cstheme="minorHAnsi"/>
        </w:rPr>
        <w:t xml:space="preserve">  Annexe </w:t>
      </w:r>
      <w:r>
        <w:rPr>
          <w:rFonts w:asciiTheme="minorHAnsi" w:hAnsiTheme="minorHAnsi" w:cstheme="minorHAnsi"/>
        </w:rPr>
        <w:t xml:space="preserve">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</w:t>
      </w:r>
      <w:r w:rsidRPr="00375A88">
        <w:rPr>
          <w:rFonts w:ascii="Arial" w:hAnsi="Arial" w:cs="Arial"/>
        </w:rPr>
        <w:t>p.3</w:t>
      </w:r>
      <w:r w:rsidR="007A6378">
        <w:rPr>
          <w:rFonts w:ascii="Arial" w:hAnsi="Arial" w:cs="Arial"/>
        </w:rPr>
        <w:t>2</w:t>
      </w:r>
    </w:p>
    <w:p w14:paraId="38B5A6D9" w14:textId="77777777" w:rsidR="00546874" w:rsidRDefault="00546874" w:rsidP="0087115A">
      <w:pPr>
        <w:tabs>
          <w:tab w:val="left" w:pos="7200"/>
        </w:tabs>
      </w:pPr>
    </w:p>
    <w:p w14:paraId="556D13EA" w14:textId="54A1D033" w:rsidR="006E130C" w:rsidRDefault="006E130C" w:rsidP="0087115A">
      <w:pPr>
        <w:tabs>
          <w:tab w:val="left" w:pos="7200"/>
        </w:tabs>
      </w:pPr>
    </w:p>
    <w:p w14:paraId="5EBD0659" w14:textId="14A96BA9" w:rsidR="006E130C" w:rsidRDefault="006E130C" w:rsidP="0087115A">
      <w:pPr>
        <w:tabs>
          <w:tab w:val="left" w:pos="7200"/>
        </w:tabs>
      </w:pPr>
    </w:p>
    <w:p w14:paraId="751F7EE5" w14:textId="54541658" w:rsidR="006E130C" w:rsidRDefault="006E130C" w:rsidP="0087115A">
      <w:pPr>
        <w:tabs>
          <w:tab w:val="left" w:pos="7200"/>
        </w:tabs>
      </w:pPr>
    </w:p>
    <w:p w14:paraId="38EA1140" w14:textId="06A49194" w:rsidR="006E130C" w:rsidRDefault="006E130C" w:rsidP="0087115A">
      <w:pPr>
        <w:tabs>
          <w:tab w:val="left" w:pos="7200"/>
        </w:tabs>
      </w:pPr>
    </w:p>
    <w:p w14:paraId="0D2A4700" w14:textId="7C655046" w:rsidR="001A2A87" w:rsidRPr="001A2A87" w:rsidRDefault="001A2A87" w:rsidP="001A2A87">
      <w:pPr>
        <w:spacing w:after="240"/>
        <w:rPr>
          <w:rFonts w:ascii="Arial" w:hAnsi="Arial" w:cs="Arial"/>
          <w:b/>
          <w:i/>
          <w:iCs/>
        </w:rPr>
      </w:pPr>
      <w:r w:rsidRPr="001A2A87">
        <w:rPr>
          <w:rFonts w:ascii="Arial" w:hAnsi="Arial" w:cs="Arial"/>
          <w:b/>
          <w:i/>
          <w:iCs/>
        </w:rPr>
        <w:t>Inclure dans le livret, pour chaque période de formation en milieu professionnel :</w:t>
      </w:r>
    </w:p>
    <w:p w14:paraId="35545D54" w14:textId="77777777" w:rsidR="003A1478" w:rsidRPr="003A1478" w:rsidRDefault="003A1478" w:rsidP="001A2A87">
      <w:pPr>
        <w:pStyle w:val="Retraitcorpsdetexte"/>
        <w:numPr>
          <w:ilvl w:val="0"/>
          <w:numId w:val="12"/>
        </w:numPr>
        <w:spacing w:after="0" w:line="360" w:lineRule="auto"/>
        <w:outlineLvl w:val="0"/>
        <w:rPr>
          <w:rFonts w:ascii="Arial" w:hAnsi="Arial" w:cs="Arial"/>
          <w:b/>
          <w:bCs/>
          <w:i/>
          <w:iCs/>
          <w:spacing w:val="20"/>
          <w:lang w:val="fr-FR"/>
        </w:rPr>
      </w:pPr>
      <w:r w:rsidRPr="003A1478">
        <w:rPr>
          <w:rFonts w:ascii="Arial" w:hAnsi="Arial" w:cs="Arial"/>
          <w:b/>
          <w:bCs/>
          <w:i/>
          <w:iCs/>
        </w:rPr>
        <w:t>Objectifs de PFMP et activités prévisionnelles du stagiaire</w:t>
      </w:r>
      <w:r w:rsidRPr="003A1478">
        <w:rPr>
          <w:rFonts w:ascii="Arial" w:hAnsi="Arial" w:cs="Arial"/>
          <w:b/>
          <w:bCs/>
          <w:i/>
          <w:iCs/>
          <w:lang w:val="fr-FR"/>
        </w:rPr>
        <w:t xml:space="preserve"> </w:t>
      </w:r>
    </w:p>
    <w:p w14:paraId="59D91E3D" w14:textId="2C43850F" w:rsidR="001A2A87" w:rsidRPr="001A2A87" w:rsidRDefault="001A2A87" w:rsidP="001A2A87">
      <w:pPr>
        <w:pStyle w:val="Retraitcorpsdetexte"/>
        <w:numPr>
          <w:ilvl w:val="0"/>
          <w:numId w:val="12"/>
        </w:numPr>
        <w:spacing w:after="0" w:line="360" w:lineRule="auto"/>
        <w:outlineLvl w:val="0"/>
        <w:rPr>
          <w:rFonts w:ascii="Arial" w:hAnsi="Arial" w:cs="Arial"/>
          <w:b/>
          <w:i/>
          <w:iCs/>
          <w:spacing w:val="20"/>
          <w:lang w:val="fr-FR"/>
        </w:rPr>
      </w:pPr>
      <w:r w:rsidRPr="001A2A87">
        <w:rPr>
          <w:rFonts w:ascii="Arial" w:hAnsi="Arial" w:cs="Arial"/>
          <w:b/>
          <w:i/>
          <w:iCs/>
          <w:lang w:val="fr-FR"/>
        </w:rPr>
        <w:t xml:space="preserve">Grille évaluation </w:t>
      </w:r>
      <w:r w:rsidRPr="001A2A87">
        <w:rPr>
          <w:rFonts w:ascii="Arial" w:hAnsi="Arial" w:cs="Arial"/>
          <w:b/>
          <w:i/>
          <w:iCs/>
        </w:rPr>
        <w:t>formative par compétences</w:t>
      </w:r>
      <w:r w:rsidRPr="001A2A87">
        <w:rPr>
          <w:rFonts w:ascii="Arial" w:hAnsi="Arial" w:cs="Arial"/>
          <w:b/>
          <w:i/>
          <w:iCs/>
          <w:lang w:val="fr-FR"/>
        </w:rPr>
        <w:t xml:space="preserve"> ou certificative</w:t>
      </w:r>
    </w:p>
    <w:p w14:paraId="72719F9F" w14:textId="7969E21F" w:rsidR="006E130C" w:rsidRPr="007526A9" w:rsidRDefault="001A2A87" w:rsidP="001A2A87">
      <w:pPr>
        <w:pStyle w:val="Paragraphedeliste"/>
        <w:numPr>
          <w:ilvl w:val="0"/>
          <w:numId w:val="12"/>
        </w:numPr>
        <w:tabs>
          <w:tab w:val="left" w:pos="7200"/>
        </w:tabs>
        <w:rPr>
          <w:i/>
          <w:iCs/>
          <w:sz w:val="24"/>
          <w:szCs w:val="24"/>
        </w:rPr>
      </w:pPr>
      <w:r w:rsidRPr="007526A9">
        <w:rPr>
          <w:rFonts w:cs="Arial"/>
          <w:b/>
          <w:i/>
          <w:iCs/>
          <w:sz w:val="24"/>
          <w:szCs w:val="24"/>
        </w:rPr>
        <w:t>Attestation de PFMP</w:t>
      </w:r>
    </w:p>
    <w:p w14:paraId="0F5BB320" w14:textId="4BF3929D" w:rsidR="006E130C" w:rsidRDefault="006E130C" w:rsidP="0087115A">
      <w:pPr>
        <w:tabs>
          <w:tab w:val="left" w:pos="7200"/>
        </w:tabs>
      </w:pPr>
    </w:p>
    <w:p w14:paraId="5C8EDB21" w14:textId="672656F5" w:rsidR="006E130C" w:rsidRPr="006E130C" w:rsidRDefault="006E130C" w:rsidP="00BC50A5">
      <w:pPr>
        <w:pStyle w:val="Titre"/>
        <w:pBdr>
          <w:top w:val="thinThickLargeGap" w:sz="24" w:space="1" w:color="auto"/>
          <w:left w:val="thinThickLargeGap" w:sz="24" w:space="9" w:color="auto"/>
          <w:bottom w:val="thickThinLargeGap" w:sz="24" w:space="1" w:color="auto"/>
          <w:right w:val="thickThinLargeGap" w:sz="24" w:space="10" w:color="auto"/>
        </w:pBdr>
        <w:rPr>
          <w:bCs w:val="0"/>
          <w:sz w:val="24"/>
          <w:szCs w:val="24"/>
        </w:rPr>
      </w:pPr>
      <w:bookmarkStart w:id="0" w:name="_Hlk78643708"/>
      <w:r w:rsidRPr="006E130C">
        <w:rPr>
          <w:bCs w:val="0"/>
          <w:sz w:val="24"/>
          <w:szCs w:val="24"/>
        </w:rPr>
        <w:lastRenderedPageBreak/>
        <w:t>IDENTIFICATION DE L’ELEVE ET DE L’ETABLISSEMENT DE FORMATION</w:t>
      </w:r>
    </w:p>
    <w:p w14:paraId="6F795D86" w14:textId="77777777" w:rsidR="006E130C" w:rsidRPr="00BC50A5" w:rsidRDefault="006E130C" w:rsidP="006E130C">
      <w:pPr>
        <w:jc w:val="both"/>
        <w:rPr>
          <w:rFonts w:ascii="Arial" w:hAnsi="Arial"/>
          <w:b/>
          <w:sz w:val="16"/>
          <w:szCs w:val="16"/>
        </w:rPr>
      </w:pPr>
    </w:p>
    <w:p w14:paraId="1E05C409" w14:textId="77777777" w:rsidR="006E130C" w:rsidRDefault="006E130C" w:rsidP="006E130C">
      <w:pPr>
        <w:jc w:val="both"/>
        <w:rPr>
          <w:rFonts w:ascii="Arial" w:hAnsi="Arial"/>
          <w:b/>
          <w:sz w:val="22"/>
        </w:rPr>
      </w:pPr>
    </w:p>
    <w:tbl>
      <w:tblPr>
        <w:tblpPr w:leftFromText="141" w:rightFromText="141" w:vertAnchor="text" w:horzAnchor="margin" w:tblpX="-330" w:tblpY="-14"/>
        <w:tblW w:w="108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2"/>
      </w:tblGrid>
      <w:tr w:rsidR="006E130C" w:rsidRPr="00FC417F" w14:paraId="15FEA8C9" w14:textId="77777777" w:rsidTr="00BC50A5">
        <w:trPr>
          <w:trHeight w:val="314"/>
        </w:trPr>
        <w:tc>
          <w:tcPr>
            <w:tcW w:w="10892" w:type="dxa"/>
            <w:shd w:val="clear" w:color="auto" w:fill="auto"/>
            <w:vAlign w:val="center"/>
          </w:tcPr>
          <w:p w14:paraId="5E3E458A" w14:textId="77777777" w:rsidR="006E130C" w:rsidRPr="00BC50A5" w:rsidRDefault="006E130C" w:rsidP="00BC50A5">
            <w:pPr>
              <w:jc w:val="center"/>
              <w:rPr>
                <w:rFonts w:ascii="Arial" w:hAnsi="Arial" w:cs="Arial"/>
                <w:b/>
              </w:rPr>
            </w:pPr>
            <w:r w:rsidRPr="00BC50A5">
              <w:rPr>
                <w:rFonts w:ascii="Arial" w:hAnsi="Arial" w:cs="Arial"/>
                <w:b/>
              </w:rPr>
              <w:t>L’élève</w:t>
            </w:r>
          </w:p>
        </w:tc>
      </w:tr>
      <w:tr w:rsidR="006E130C" w:rsidRPr="00FC417F" w14:paraId="2D74FDC6" w14:textId="77777777" w:rsidTr="00BC50A5">
        <w:trPr>
          <w:trHeight w:val="1718"/>
        </w:trPr>
        <w:tc>
          <w:tcPr>
            <w:tcW w:w="10892" w:type="dxa"/>
          </w:tcPr>
          <w:p w14:paraId="659DDED7" w14:textId="77777777" w:rsidR="006E130C" w:rsidRPr="00052B69" w:rsidRDefault="006E130C" w:rsidP="00BC50A5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240"/>
              <w:ind w:left="993" w:hanging="993"/>
              <w:rPr>
                <w:rFonts w:ascii="Arial" w:hAnsi="Arial" w:cs="Arial"/>
              </w:rPr>
            </w:pPr>
            <w:r w:rsidRPr="00465C2E">
              <w:rPr>
                <w:rFonts w:ascii="Arial" w:hAnsi="Arial" w:cs="Arial"/>
                <w:b/>
                <w:bCs/>
              </w:rPr>
              <w:t>NOM</w:t>
            </w:r>
            <w:r w:rsidRPr="00052B69">
              <w:rPr>
                <w:rFonts w:ascii="Arial" w:hAnsi="Arial" w:cs="Arial"/>
              </w:rPr>
              <w:t xml:space="preserve"> : …………………………………………………………….       </w:t>
            </w:r>
          </w:p>
          <w:p w14:paraId="747AC44E" w14:textId="77777777" w:rsidR="006E130C" w:rsidRPr="00052B69" w:rsidRDefault="006E130C" w:rsidP="00BC50A5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240"/>
              <w:ind w:left="993" w:hanging="993"/>
              <w:rPr>
                <w:rFonts w:ascii="Arial" w:hAnsi="Arial" w:cs="Arial"/>
              </w:rPr>
            </w:pPr>
            <w:r w:rsidRPr="00465C2E">
              <w:rPr>
                <w:rFonts w:ascii="Arial" w:hAnsi="Arial" w:cs="Arial"/>
                <w:b/>
                <w:bCs/>
              </w:rPr>
              <w:t>Prénom</w:t>
            </w:r>
            <w:r w:rsidRPr="00052B69">
              <w:rPr>
                <w:rFonts w:ascii="Arial" w:hAnsi="Arial" w:cs="Arial"/>
              </w:rPr>
              <w:t> : …………………………………………………………</w:t>
            </w:r>
          </w:p>
          <w:p w14:paraId="24C9DB40" w14:textId="77777777" w:rsidR="006E130C" w:rsidRPr="00052B69" w:rsidRDefault="006E130C" w:rsidP="00BC50A5">
            <w:pPr>
              <w:spacing w:before="120"/>
              <w:rPr>
                <w:rFonts w:ascii="Arial" w:hAnsi="Arial" w:cs="Arial"/>
              </w:rPr>
            </w:pPr>
            <w:r w:rsidRPr="00052B69">
              <w:rPr>
                <w:rFonts w:ascii="Arial" w:hAnsi="Arial" w:cs="Arial"/>
              </w:rPr>
              <w:t xml:space="preserve">Date de naissance : ….../......./….  </w:t>
            </w:r>
          </w:p>
          <w:p w14:paraId="6EECE3EA" w14:textId="2BF85D42" w:rsidR="006E130C" w:rsidRPr="00052B69" w:rsidRDefault="006E130C" w:rsidP="00BC50A5">
            <w:pPr>
              <w:spacing w:before="120"/>
              <w:rPr>
                <w:rFonts w:ascii="Arial" w:hAnsi="Arial" w:cs="Arial"/>
                <w:color w:val="000000"/>
              </w:rPr>
            </w:pPr>
            <w:r w:rsidRPr="00052B69">
              <w:rPr>
                <w:rFonts w:ascii="Arial" w:hAnsi="Arial" w:cs="Arial"/>
                <w:color w:val="000000"/>
              </w:rPr>
              <w:t>Adresse 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52B69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052B69">
              <w:rPr>
                <w:rFonts w:ascii="Arial" w:hAnsi="Arial" w:cs="Arial"/>
                <w:color w:val="000000"/>
              </w:rPr>
              <w:t xml:space="preserve">    </w:t>
            </w:r>
          </w:p>
          <w:p w14:paraId="3290E4C3" w14:textId="6F18F83E" w:rsidR="006E130C" w:rsidRDefault="006E130C" w:rsidP="00BC50A5">
            <w:pPr>
              <w:spacing w:before="120"/>
              <w:rPr>
                <w:rFonts w:ascii="Arial" w:hAnsi="Arial" w:cs="Arial"/>
              </w:rPr>
            </w:pPr>
            <w:r w:rsidRPr="00052B69">
              <w:rPr>
                <w:rFonts w:ascii="Arial" w:hAnsi="Arial" w:cs="Arial"/>
                <w:color w:val="000000"/>
              </w:rPr>
              <w:sym w:font="Wingdings" w:char="F028"/>
            </w:r>
            <w:r w:rsidRPr="00052B69">
              <w:rPr>
                <w:rFonts w:ascii="Arial" w:hAnsi="Arial" w:cs="Arial"/>
                <w:color w:val="000000"/>
              </w:rPr>
              <w:t xml:space="preserve">  </w:t>
            </w:r>
            <w:r w:rsidRPr="00052B69">
              <w:rPr>
                <w:rFonts w:ascii="Arial" w:hAnsi="Arial" w:cs="Arial"/>
              </w:rPr>
              <w:t>: ………………………………………………       @   : ……………………………………</w:t>
            </w:r>
            <w:r>
              <w:rPr>
                <w:rFonts w:ascii="Arial" w:hAnsi="Arial" w:cs="Arial"/>
              </w:rPr>
              <w:t>………….</w:t>
            </w:r>
          </w:p>
          <w:p w14:paraId="10F074A8" w14:textId="68557C5D" w:rsidR="006E130C" w:rsidRPr="00052B69" w:rsidRDefault="006E130C" w:rsidP="00BC50A5">
            <w:pPr>
              <w:spacing w:before="120"/>
              <w:rPr>
                <w:rFonts w:ascii="Arial" w:hAnsi="Arial" w:cs="Arial"/>
              </w:rPr>
            </w:pPr>
            <w:r w:rsidRPr="00052B69">
              <w:rPr>
                <w:rFonts w:ascii="Arial" w:hAnsi="Arial" w:cs="Arial"/>
              </w:rPr>
              <w:t xml:space="preserve">     </w:t>
            </w:r>
          </w:p>
          <w:p w14:paraId="73B81331" w14:textId="77777777" w:rsidR="006E130C" w:rsidRDefault="006E130C" w:rsidP="00BC50A5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line="276" w:lineRule="auto"/>
              <w:rPr>
                <w:rFonts w:ascii="Arial" w:hAnsi="Arial" w:cs="Arial"/>
              </w:rPr>
            </w:pPr>
            <w:r w:rsidRPr="00052B69">
              <w:rPr>
                <w:rFonts w:ascii="Arial" w:hAnsi="Arial" w:cs="Arial"/>
              </w:rPr>
              <w:t xml:space="preserve">Elève en situation de handicap : oui  </w:t>
            </w:r>
            <w:r w:rsidRPr="00052B69">
              <w:rPr>
                <w:rFonts w:ascii="Arial" w:hAnsi="Arial" w:cs="Arial"/>
              </w:rPr>
              <w:sym w:font="Wingdings" w:char="F06F"/>
            </w:r>
            <w:r w:rsidRPr="00052B69">
              <w:rPr>
                <w:rFonts w:ascii="Arial" w:hAnsi="Arial" w:cs="Arial"/>
              </w:rPr>
              <w:t xml:space="preserve">  non </w:t>
            </w:r>
            <w:r w:rsidRPr="00052B69">
              <w:rPr>
                <w:rFonts w:ascii="Arial" w:hAnsi="Arial" w:cs="Arial"/>
              </w:rPr>
              <w:sym w:font="Wingdings" w:char="F06F"/>
            </w:r>
            <w:r w:rsidRPr="00052B69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</w:p>
          <w:p w14:paraId="77C5278C" w14:textId="354B2DB1" w:rsidR="006E130C" w:rsidRPr="00052B69" w:rsidRDefault="006E130C" w:rsidP="00BC50A5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052B69">
              <w:rPr>
                <w:rFonts w:ascii="Arial" w:hAnsi="Arial" w:cs="Arial"/>
              </w:rPr>
              <w:t>ccompa</w:t>
            </w:r>
            <w:r>
              <w:rPr>
                <w:rFonts w:ascii="Arial" w:hAnsi="Arial" w:cs="Arial"/>
              </w:rPr>
              <w:t xml:space="preserve">gnant </w:t>
            </w:r>
            <w:r w:rsidRPr="00052B69">
              <w:rPr>
                <w:rFonts w:ascii="Arial" w:hAnsi="Arial" w:cs="Arial"/>
              </w:rPr>
              <w:t>handicap</w:t>
            </w:r>
            <w:r>
              <w:rPr>
                <w:rFonts w:ascii="Arial" w:hAnsi="Arial" w:cs="Arial"/>
              </w:rPr>
              <w:t xml:space="preserve"> : </w:t>
            </w:r>
            <w:r w:rsidRPr="00052B69">
              <w:rPr>
                <w:rFonts w:ascii="Arial" w:hAnsi="Arial" w:cs="Arial"/>
              </w:rPr>
              <w:t>………………………</w:t>
            </w:r>
            <w:proofErr w:type="gramStart"/>
            <w:r w:rsidRPr="00052B69">
              <w:rPr>
                <w:rFonts w:ascii="Arial" w:hAnsi="Arial" w:cs="Arial"/>
              </w:rPr>
              <w:t>…….</w:t>
            </w:r>
            <w:proofErr w:type="gramEnd"/>
            <w:r w:rsidRPr="00052B69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……………………………………..</w:t>
            </w:r>
          </w:p>
          <w:p w14:paraId="618B23AA" w14:textId="77777777" w:rsidR="006E130C" w:rsidRDefault="006E130C" w:rsidP="00BC50A5">
            <w:pPr>
              <w:rPr>
                <w:rFonts w:ascii="Arial" w:hAnsi="Arial" w:cs="Arial"/>
              </w:rPr>
            </w:pPr>
          </w:p>
          <w:p w14:paraId="31E409B3" w14:textId="77777777" w:rsidR="006E130C" w:rsidRPr="005F5880" w:rsidRDefault="006E130C" w:rsidP="00BC50A5">
            <w:pPr>
              <w:rPr>
                <w:rFonts w:ascii="Arial" w:hAnsi="Arial" w:cs="Arial"/>
              </w:rPr>
            </w:pPr>
            <w:r w:rsidRPr="005F5880">
              <w:rPr>
                <w:rFonts w:ascii="Arial" w:hAnsi="Arial" w:cs="Arial"/>
              </w:rPr>
              <w:t xml:space="preserve">Elève en positionnement : oui  </w:t>
            </w:r>
            <w:r w:rsidRPr="005F5880">
              <w:rPr>
                <w:rFonts w:ascii="Arial" w:hAnsi="Arial" w:cs="Arial"/>
              </w:rPr>
              <w:sym w:font="Wingdings" w:char="F06F"/>
            </w:r>
            <w:r w:rsidRPr="005F5880">
              <w:rPr>
                <w:rFonts w:ascii="Arial" w:hAnsi="Arial" w:cs="Arial"/>
              </w:rPr>
              <w:t xml:space="preserve">  non </w:t>
            </w:r>
            <w:r w:rsidRPr="005F5880">
              <w:rPr>
                <w:rFonts w:ascii="Arial" w:hAnsi="Arial" w:cs="Arial"/>
              </w:rPr>
              <w:sym w:font="Wingdings" w:char="F06F"/>
            </w:r>
            <w:r w:rsidRPr="005F5880">
              <w:rPr>
                <w:rFonts w:ascii="Arial" w:hAnsi="Arial" w:cs="Arial"/>
              </w:rPr>
              <w:t xml:space="preserve"> </w:t>
            </w:r>
          </w:p>
          <w:p w14:paraId="1454E2CF" w14:textId="77777777" w:rsidR="006E130C" w:rsidRDefault="006E130C" w:rsidP="00BC50A5">
            <w:pPr>
              <w:rPr>
                <w:rFonts w:ascii="Arial" w:hAnsi="Arial" w:cs="Arial"/>
              </w:rPr>
            </w:pPr>
          </w:p>
          <w:p w14:paraId="178DDD51" w14:textId="77777777" w:rsidR="006E130C" w:rsidRPr="005F5880" w:rsidRDefault="006E130C" w:rsidP="00BC50A5">
            <w:pPr>
              <w:rPr>
                <w:rFonts w:ascii="Arial" w:hAnsi="Arial" w:cs="Arial"/>
              </w:rPr>
            </w:pPr>
            <w:r w:rsidRPr="005F5880">
              <w:rPr>
                <w:rFonts w:ascii="Arial" w:hAnsi="Arial" w:cs="Arial"/>
              </w:rPr>
              <w:t xml:space="preserve">Diplôme de secouriste ou prévention des risques liés à l’activité physique :  oui  </w:t>
            </w:r>
            <w:r w:rsidRPr="005F5880">
              <w:rPr>
                <w:rFonts w:ascii="Arial" w:hAnsi="Arial" w:cs="Arial"/>
              </w:rPr>
              <w:sym w:font="Wingdings" w:char="F06F"/>
            </w:r>
            <w:r w:rsidRPr="005F5880">
              <w:rPr>
                <w:rFonts w:ascii="Arial" w:hAnsi="Arial" w:cs="Arial"/>
              </w:rPr>
              <w:t xml:space="preserve">  non </w:t>
            </w:r>
            <w:r w:rsidRPr="005F5880">
              <w:rPr>
                <w:rFonts w:ascii="Arial" w:hAnsi="Arial" w:cs="Arial"/>
              </w:rPr>
              <w:sym w:font="Wingdings" w:char="F06F"/>
            </w:r>
            <w:r w:rsidRPr="005F5880">
              <w:rPr>
                <w:rFonts w:ascii="Arial" w:hAnsi="Arial" w:cs="Arial"/>
              </w:rPr>
              <w:t xml:space="preserve">    </w:t>
            </w:r>
          </w:p>
          <w:p w14:paraId="38703628" w14:textId="559C3E50" w:rsidR="006E130C" w:rsidRPr="005F5880" w:rsidRDefault="006E130C" w:rsidP="00BC5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Oui, le(s)quel(s) ? ……………………………………………………………………………………..</w:t>
            </w:r>
          </w:p>
          <w:p w14:paraId="43DA6C2E" w14:textId="77777777" w:rsidR="006E130C" w:rsidRPr="000A531A" w:rsidRDefault="006E130C" w:rsidP="00BC50A5">
            <w:pPr>
              <w:rPr>
                <w:rFonts w:ascii="Arial" w:hAnsi="Arial" w:cs="Arial"/>
              </w:rPr>
            </w:pPr>
            <w:r w:rsidRPr="000A531A">
              <w:rPr>
                <w:rFonts w:ascii="Arial" w:hAnsi="Arial" w:cs="Arial"/>
              </w:rPr>
              <w:t xml:space="preserve"> </w:t>
            </w:r>
          </w:p>
        </w:tc>
      </w:tr>
    </w:tbl>
    <w:p w14:paraId="7C385F55" w14:textId="77777777" w:rsidR="006E130C" w:rsidRPr="00BC50A5" w:rsidRDefault="006E130C" w:rsidP="006E130C">
      <w:pPr>
        <w:rPr>
          <w:vanish/>
          <w:sz w:val="16"/>
          <w:szCs w:val="16"/>
        </w:rPr>
      </w:pPr>
    </w:p>
    <w:bookmarkEnd w:id="0"/>
    <w:p w14:paraId="7509136A" w14:textId="77777777" w:rsidR="006E130C" w:rsidRDefault="006E130C" w:rsidP="006E130C">
      <w:pPr>
        <w:jc w:val="both"/>
        <w:rPr>
          <w:rFonts w:ascii="Arial" w:hAnsi="Arial"/>
          <w:b/>
          <w:sz w:val="22"/>
        </w:rPr>
      </w:pPr>
    </w:p>
    <w:tbl>
      <w:tblPr>
        <w:tblW w:w="1062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5366"/>
        <w:gridCol w:w="5256"/>
      </w:tblGrid>
      <w:tr w:rsidR="00162AD6" w:rsidRPr="00162AD6" w14:paraId="603F105B" w14:textId="77777777" w:rsidTr="00BC50A5">
        <w:trPr>
          <w:trHeight w:val="284"/>
          <w:jc w:val="center"/>
        </w:trPr>
        <w:tc>
          <w:tcPr>
            <w:tcW w:w="10622" w:type="dxa"/>
            <w:gridSpan w:val="2"/>
          </w:tcPr>
          <w:p w14:paraId="13B34A88" w14:textId="7F1CB2EC" w:rsidR="00162AD6" w:rsidRPr="00BC50A5" w:rsidRDefault="00162AD6" w:rsidP="00162AD6">
            <w:pPr>
              <w:spacing w:before="240" w:after="240"/>
              <w:jc w:val="center"/>
              <w:rPr>
                <w:rFonts w:ascii="Arial" w:hAnsi="Arial" w:cs="Arial"/>
                <w:b/>
                <w:iCs/>
              </w:rPr>
            </w:pPr>
            <w:r w:rsidRPr="00BC50A5">
              <w:rPr>
                <w:rFonts w:ascii="Arial" w:hAnsi="Arial" w:cs="Arial"/>
                <w:b/>
              </w:rPr>
              <w:t>L’établissement de formation</w:t>
            </w:r>
          </w:p>
        </w:tc>
      </w:tr>
      <w:tr w:rsidR="00162AD6" w:rsidRPr="00162AD6" w14:paraId="0507E7D6" w14:textId="77777777" w:rsidTr="00BC50A5">
        <w:trPr>
          <w:jc w:val="center"/>
        </w:trPr>
        <w:tc>
          <w:tcPr>
            <w:tcW w:w="5366" w:type="dxa"/>
          </w:tcPr>
          <w:p w14:paraId="68431417" w14:textId="5CE96E0D" w:rsidR="00162AD6" w:rsidRPr="00162AD6" w:rsidRDefault="00162AD6" w:rsidP="001274D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bCs/>
                <w:color w:val="000000"/>
              </w:rPr>
            </w:pPr>
            <w:r w:rsidRPr="00162AD6">
              <w:rPr>
                <w:rFonts w:ascii="Arial" w:hAnsi="Arial" w:cs="Arial"/>
                <w:b/>
                <w:bCs/>
                <w:color w:val="000000"/>
              </w:rPr>
              <w:t>Nom</w:t>
            </w:r>
            <w:r w:rsidR="007F6FA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="007F6FA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2015E">
              <w:rPr>
                <w:rFonts w:ascii="Arial" w:hAnsi="Arial" w:cs="Arial"/>
                <w:bCs/>
                <w:color w:val="000000"/>
              </w:rPr>
              <w:t>………………………………………………</w:t>
            </w:r>
          </w:p>
          <w:p w14:paraId="7066A2D9" w14:textId="3C6299E4" w:rsidR="00162AD6" w:rsidRDefault="00162AD6" w:rsidP="0032015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color w:val="000000"/>
              </w:rPr>
            </w:pPr>
            <w:r w:rsidRPr="00162AD6">
              <w:rPr>
                <w:rFonts w:ascii="Arial" w:hAnsi="Arial" w:cs="Arial"/>
                <w:b/>
                <w:bCs/>
                <w:color w:val="000000"/>
              </w:rPr>
              <w:t>Adresse</w:t>
            </w:r>
            <w:r w:rsidR="007F6FA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="007F6FA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2015E">
              <w:rPr>
                <w:rFonts w:ascii="Arial" w:hAnsi="Arial" w:cs="Arial"/>
                <w:bCs/>
                <w:color w:val="000000"/>
              </w:rPr>
              <w:t>………………………………………….</w:t>
            </w:r>
          </w:p>
          <w:p w14:paraId="153128E4" w14:textId="617CBD5E" w:rsidR="005E1709" w:rsidRPr="00162AD6" w:rsidRDefault="0032015E" w:rsidP="003201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………………………………………………………</w:t>
            </w:r>
          </w:p>
          <w:p w14:paraId="2C825FA3" w14:textId="77777777" w:rsidR="00162AD6" w:rsidRPr="00162AD6" w:rsidRDefault="00162AD6" w:rsidP="001274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28074109" w14:textId="751D543E" w:rsidR="00162AD6" w:rsidRDefault="00162AD6" w:rsidP="001274DE">
            <w:pPr>
              <w:tabs>
                <w:tab w:val="left" w:leader="dot" w:pos="2245"/>
                <w:tab w:val="left" w:pos="2645"/>
                <w:tab w:val="left" w:leader="dot" w:pos="5745"/>
              </w:tabs>
              <w:spacing w:before="120"/>
              <w:ind w:right="84"/>
              <w:rPr>
                <w:rFonts w:ascii="Arial" w:hAnsi="Arial" w:cs="Arial"/>
                <w:bCs/>
                <w:color w:val="000000"/>
              </w:rPr>
            </w:pPr>
            <w:r w:rsidRPr="00162AD6">
              <w:rPr>
                <w:rFonts w:ascii="Arial" w:hAnsi="Arial" w:cs="Arial"/>
                <w:color w:val="000000"/>
              </w:rPr>
              <w:sym w:font="Wingdings" w:char="F028"/>
            </w:r>
            <w:r w:rsidRPr="00162AD6">
              <w:rPr>
                <w:rFonts w:ascii="Arial" w:hAnsi="Arial" w:cs="Arial"/>
                <w:color w:val="000000"/>
              </w:rPr>
              <w:t> :</w:t>
            </w:r>
            <w:r w:rsidR="005E1709">
              <w:t xml:space="preserve"> </w:t>
            </w:r>
            <w:r w:rsidR="0032015E">
              <w:rPr>
                <w:rStyle w:val="b-like"/>
                <w:rFonts w:ascii="Arial" w:hAnsi="Arial" w:cs="Arial"/>
              </w:rPr>
              <w:t>…</w:t>
            </w:r>
            <w:r w:rsidR="0032015E">
              <w:rPr>
                <w:rStyle w:val="b-like"/>
              </w:rPr>
              <w:t>………………………………………………</w:t>
            </w:r>
          </w:p>
          <w:p w14:paraId="021EB1F7" w14:textId="55E2D1B5" w:rsidR="00162AD6" w:rsidRDefault="00162AD6" w:rsidP="001274DE">
            <w:pPr>
              <w:tabs>
                <w:tab w:val="left" w:leader="dot" w:pos="2245"/>
                <w:tab w:val="left" w:pos="2645"/>
                <w:tab w:val="left" w:leader="dot" w:pos="5745"/>
              </w:tabs>
              <w:spacing w:before="120"/>
              <w:ind w:right="84"/>
              <w:rPr>
                <w:rFonts w:ascii="Arial" w:hAnsi="Arial" w:cs="Arial"/>
                <w:bCs/>
                <w:color w:val="000000"/>
              </w:rPr>
            </w:pPr>
            <w:r w:rsidRPr="00162AD6">
              <w:rPr>
                <w:rFonts w:ascii="Arial" w:hAnsi="Arial" w:cs="Arial"/>
                <w:bCs/>
                <w:color w:val="000000"/>
              </w:rPr>
              <w:t xml:space="preserve">@ : </w:t>
            </w:r>
            <w:r w:rsidR="0032015E">
              <w:rPr>
                <w:rFonts w:ascii="Arial" w:hAnsi="Arial" w:cs="Arial"/>
                <w:bCs/>
                <w:color w:val="000000"/>
              </w:rPr>
              <w:t>……………………………………………….</w:t>
            </w:r>
          </w:p>
          <w:p w14:paraId="0F47FEF1" w14:textId="20C6B51C" w:rsidR="00162AD6" w:rsidRPr="00162AD6" w:rsidRDefault="00162AD6" w:rsidP="001274DE">
            <w:pPr>
              <w:tabs>
                <w:tab w:val="left" w:leader="dot" w:pos="2245"/>
                <w:tab w:val="left" w:pos="2645"/>
                <w:tab w:val="left" w:leader="dot" w:pos="5745"/>
              </w:tabs>
              <w:spacing w:before="120"/>
              <w:ind w:right="8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56" w:type="dxa"/>
          </w:tcPr>
          <w:p w14:paraId="580C0A4A" w14:textId="77777777" w:rsidR="00162AD6" w:rsidRPr="00162AD6" w:rsidRDefault="00162AD6" w:rsidP="001274DE">
            <w:pPr>
              <w:spacing w:before="240" w:after="240"/>
              <w:rPr>
                <w:rFonts w:ascii="Arial" w:hAnsi="Arial" w:cs="Arial"/>
                <w:iCs/>
              </w:rPr>
            </w:pPr>
            <w:r w:rsidRPr="00162AD6">
              <w:rPr>
                <w:rFonts w:ascii="Arial" w:hAnsi="Arial" w:cs="Arial"/>
                <w:b/>
                <w:iCs/>
              </w:rPr>
              <w:t xml:space="preserve">Proviseur : </w:t>
            </w:r>
            <w:r w:rsidRPr="00162AD6">
              <w:rPr>
                <w:rFonts w:ascii="Arial" w:hAnsi="Arial" w:cs="Arial"/>
                <w:iCs/>
              </w:rPr>
              <w:t>………………………………</w:t>
            </w:r>
            <w:proofErr w:type="gramStart"/>
            <w:r w:rsidRPr="00162AD6">
              <w:rPr>
                <w:rFonts w:ascii="Arial" w:hAnsi="Arial" w:cs="Arial"/>
                <w:iCs/>
              </w:rPr>
              <w:t>…….</w:t>
            </w:r>
            <w:proofErr w:type="gramEnd"/>
            <w:r w:rsidRPr="00162AD6">
              <w:rPr>
                <w:rFonts w:ascii="Arial" w:hAnsi="Arial" w:cs="Arial"/>
                <w:iCs/>
              </w:rPr>
              <w:t>.</w:t>
            </w:r>
          </w:p>
          <w:p w14:paraId="2854B603" w14:textId="77777777" w:rsidR="0032015E" w:rsidRDefault="00162AD6" w:rsidP="0032015E">
            <w:pPr>
              <w:spacing w:before="120"/>
              <w:rPr>
                <w:rFonts w:ascii="Arial" w:hAnsi="Arial" w:cs="Arial"/>
                <w:iCs/>
              </w:rPr>
            </w:pPr>
            <w:r w:rsidRPr="00162AD6">
              <w:rPr>
                <w:rFonts w:ascii="Arial" w:hAnsi="Arial" w:cs="Arial"/>
                <w:b/>
                <w:iCs/>
              </w:rPr>
              <w:t>Directeur délégué à la Formation professionnelle et technologique </w:t>
            </w:r>
            <w:r w:rsidRPr="00162AD6">
              <w:rPr>
                <w:rFonts w:ascii="Arial" w:hAnsi="Arial" w:cs="Arial"/>
                <w:iCs/>
              </w:rPr>
              <w:t>:</w:t>
            </w:r>
          </w:p>
          <w:p w14:paraId="1E7EE445" w14:textId="28F3B432" w:rsidR="00162AD6" w:rsidRPr="00162AD6" w:rsidRDefault="00162AD6" w:rsidP="0032015E">
            <w:pPr>
              <w:spacing w:before="120"/>
              <w:rPr>
                <w:rFonts w:ascii="Arial" w:hAnsi="Arial" w:cs="Arial"/>
                <w:iCs/>
              </w:rPr>
            </w:pPr>
            <w:r w:rsidRPr="00162AD6">
              <w:rPr>
                <w:rFonts w:ascii="Arial" w:hAnsi="Arial" w:cs="Arial"/>
                <w:iCs/>
              </w:rPr>
              <w:t xml:space="preserve"> </w:t>
            </w:r>
            <w:r w:rsidR="0032015E">
              <w:rPr>
                <w:rFonts w:ascii="Arial" w:hAnsi="Arial" w:cs="Arial"/>
                <w:iCs/>
              </w:rPr>
              <w:t>……………………………………………………..</w:t>
            </w:r>
          </w:p>
        </w:tc>
      </w:tr>
      <w:tr w:rsidR="00BC50A5" w:rsidRPr="00162AD6" w14:paraId="21FB01E2" w14:textId="77777777" w:rsidTr="00BC50A5">
        <w:trPr>
          <w:jc w:val="center"/>
        </w:trPr>
        <w:tc>
          <w:tcPr>
            <w:tcW w:w="10622" w:type="dxa"/>
            <w:gridSpan w:val="2"/>
          </w:tcPr>
          <w:p w14:paraId="21C61862" w14:textId="16B02513" w:rsidR="00BC50A5" w:rsidRPr="00BC50A5" w:rsidRDefault="00BC50A5" w:rsidP="00BC50A5">
            <w:pPr>
              <w:tabs>
                <w:tab w:val="left" w:leader="dot" w:pos="2245"/>
                <w:tab w:val="left" w:pos="2645"/>
                <w:tab w:val="left" w:leader="dot" w:pos="5745"/>
              </w:tabs>
              <w:ind w:right="84"/>
              <w:rPr>
                <w:rFonts w:ascii="Arial" w:hAnsi="Arial" w:cs="Arial"/>
              </w:rPr>
            </w:pPr>
            <w:r w:rsidRPr="00465C2E">
              <w:rPr>
                <w:rFonts w:ascii="Arial" w:hAnsi="Arial" w:cs="Arial"/>
                <w:b/>
                <w:bCs/>
              </w:rPr>
              <w:t>Professeur référent Seconde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BC50A5">
              <w:rPr>
                <w:rFonts w:ascii="Arial" w:hAnsi="Arial" w:cs="Arial"/>
              </w:rPr>
              <w:t>: M…………………………………………………</w:t>
            </w:r>
          </w:p>
          <w:p w14:paraId="719A3B24" w14:textId="669CA07F" w:rsidR="00BC50A5" w:rsidRDefault="00BC50A5" w:rsidP="00BC50A5">
            <w:pPr>
              <w:tabs>
                <w:tab w:val="left" w:leader="dot" w:pos="2245"/>
                <w:tab w:val="left" w:pos="2645"/>
                <w:tab w:val="left" w:leader="dot" w:pos="5745"/>
              </w:tabs>
              <w:ind w:right="84"/>
              <w:rPr>
                <w:rFonts w:ascii="Arial" w:hAnsi="Arial" w:cs="Arial"/>
                <w:bCs/>
                <w:color w:val="000000"/>
              </w:rPr>
            </w:pPr>
            <w:r w:rsidRPr="00162AD6">
              <w:rPr>
                <w:rFonts w:ascii="Arial" w:hAnsi="Arial" w:cs="Arial"/>
                <w:color w:val="000000"/>
              </w:rPr>
              <w:sym w:font="Wingdings" w:char="F028"/>
            </w:r>
            <w:r w:rsidRPr="00162AD6">
              <w:rPr>
                <w:rFonts w:ascii="Arial" w:hAnsi="Arial" w:cs="Arial"/>
                <w:color w:val="000000"/>
              </w:rPr>
              <w:t> :</w:t>
            </w:r>
            <w:r w:rsidRPr="00162AD6">
              <w:rPr>
                <w:rFonts w:ascii="Arial" w:hAnsi="Arial" w:cs="Arial"/>
                <w:bCs/>
                <w:color w:val="000000"/>
              </w:rPr>
              <w:t>…………………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…………………………………..</w:t>
            </w:r>
            <w:r w:rsidRPr="00162A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547B871B" w14:textId="44DBC106" w:rsidR="00BC50A5" w:rsidRPr="00162AD6" w:rsidRDefault="00BC50A5" w:rsidP="00BC50A5">
            <w:pPr>
              <w:spacing w:after="240"/>
              <w:rPr>
                <w:rFonts w:ascii="Arial" w:hAnsi="Arial" w:cs="Arial"/>
                <w:b/>
                <w:iCs/>
              </w:rPr>
            </w:pPr>
            <w:r w:rsidRPr="00162AD6">
              <w:rPr>
                <w:rFonts w:ascii="Arial" w:hAnsi="Arial" w:cs="Arial"/>
                <w:bCs/>
                <w:color w:val="000000"/>
              </w:rPr>
              <w:t>@ : …………………………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</w:t>
            </w:r>
          </w:p>
        </w:tc>
      </w:tr>
      <w:tr w:rsidR="00BC50A5" w:rsidRPr="00162AD6" w14:paraId="5E1AC32A" w14:textId="77777777" w:rsidTr="00BC50A5">
        <w:trPr>
          <w:jc w:val="center"/>
        </w:trPr>
        <w:tc>
          <w:tcPr>
            <w:tcW w:w="10622" w:type="dxa"/>
            <w:gridSpan w:val="2"/>
          </w:tcPr>
          <w:p w14:paraId="2EE31DA7" w14:textId="6B3EBA23" w:rsidR="00BC50A5" w:rsidRPr="00BC50A5" w:rsidRDefault="00BC50A5" w:rsidP="00BC50A5">
            <w:pPr>
              <w:tabs>
                <w:tab w:val="left" w:leader="dot" w:pos="2245"/>
                <w:tab w:val="left" w:pos="2645"/>
                <w:tab w:val="left" w:leader="dot" w:pos="5745"/>
              </w:tabs>
              <w:ind w:right="84"/>
              <w:rPr>
                <w:rFonts w:ascii="Arial" w:hAnsi="Arial" w:cs="Arial"/>
              </w:rPr>
            </w:pPr>
            <w:r w:rsidRPr="00465C2E">
              <w:rPr>
                <w:rFonts w:ascii="Arial" w:hAnsi="Arial" w:cs="Arial"/>
                <w:b/>
                <w:bCs/>
              </w:rPr>
              <w:t>Professeur référent </w:t>
            </w:r>
            <w:r>
              <w:rPr>
                <w:rFonts w:ascii="Arial" w:hAnsi="Arial" w:cs="Arial"/>
                <w:b/>
                <w:bCs/>
              </w:rPr>
              <w:t>Première </w:t>
            </w:r>
            <w:r w:rsidRPr="00BC50A5">
              <w:rPr>
                <w:rFonts w:ascii="Arial" w:hAnsi="Arial" w:cs="Arial"/>
              </w:rPr>
              <w:t>: M…………………………………………………</w:t>
            </w:r>
          </w:p>
          <w:p w14:paraId="59F55CD8" w14:textId="77777777" w:rsidR="00BC50A5" w:rsidRDefault="00BC50A5" w:rsidP="00BC50A5">
            <w:pPr>
              <w:tabs>
                <w:tab w:val="left" w:leader="dot" w:pos="2245"/>
                <w:tab w:val="left" w:pos="2645"/>
                <w:tab w:val="left" w:leader="dot" w:pos="5745"/>
              </w:tabs>
              <w:ind w:right="84"/>
              <w:rPr>
                <w:rFonts w:ascii="Arial" w:hAnsi="Arial" w:cs="Arial"/>
                <w:bCs/>
                <w:color w:val="000000"/>
              </w:rPr>
            </w:pPr>
            <w:r w:rsidRPr="00162AD6">
              <w:rPr>
                <w:rFonts w:ascii="Arial" w:hAnsi="Arial" w:cs="Arial"/>
                <w:color w:val="000000"/>
              </w:rPr>
              <w:sym w:font="Wingdings" w:char="F028"/>
            </w:r>
            <w:r w:rsidRPr="00162AD6">
              <w:rPr>
                <w:rFonts w:ascii="Arial" w:hAnsi="Arial" w:cs="Arial"/>
                <w:color w:val="000000"/>
              </w:rPr>
              <w:t> :</w:t>
            </w:r>
            <w:r w:rsidRPr="00162AD6">
              <w:rPr>
                <w:rFonts w:ascii="Arial" w:hAnsi="Arial" w:cs="Arial"/>
                <w:bCs/>
                <w:color w:val="000000"/>
              </w:rPr>
              <w:t>…………………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…………………………………..</w:t>
            </w:r>
            <w:r w:rsidRPr="00162A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1470F17" w14:textId="34F7A7C1" w:rsidR="00BC50A5" w:rsidRPr="00162AD6" w:rsidRDefault="00BC50A5" w:rsidP="00BC50A5">
            <w:pPr>
              <w:spacing w:after="240"/>
              <w:rPr>
                <w:rFonts w:ascii="Arial" w:hAnsi="Arial" w:cs="Arial"/>
                <w:b/>
                <w:iCs/>
              </w:rPr>
            </w:pPr>
            <w:r w:rsidRPr="00162AD6">
              <w:rPr>
                <w:rFonts w:ascii="Arial" w:hAnsi="Arial" w:cs="Arial"/>
                <w:bCs/>
                <w:color w:val="000000"/>
              </w:rPr>
              <w:t>@ : …………………………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</w:t>
            </w:r>
          </w:p>
        </w:tc>
      </w:tr>
      <w:tr w:rsidR="00BC50A5" w:rsidRPr="00162AD6" w14:paraId="43B26835" w14:textId="77777777" w:rsidTr="00BC50A5">
        <w:trPr>
          <w:jc w:val="center"/>
        </w:trPr>
        <w:tc>
          <w:tcPr>
            <w:tcW w:w="10622" w:type="dxa"/>
            <w:gridSpan w:val="2"/>
          </w:tcPr>
          <w:p w14:paraId="60ADFAEF" w14:textId="7F536917" w:rsidR="00BC50A5" w:rsidRPr="00BC50A5" w:rsidRDefault="00BC50A5" w:rsidP="00BC50A5">
            <w:pPr>
              <w:tabs>
                <w:tab w:val="left" w:leader="dot" w:pos="2245"/>
                <w:tab w:val="left" w:pos="2645"/>
                <w:tab w:val="left" w:leader="dot" w:pos="5745"/>
              </w:tabs>
              <w:ind w:right="84"/>
              <w:rPr>
                <w:rFonts w:ascii="Arial" w:hAnsi="Arial" w:cs="Arial"/>
              </w:rPr>
            </w:pPr>
            <w:r w:rsidRPr="00465C2E">
              <w:rPr>
                <w:rFonts w:ascii="Arial" w:hAnsi="Arial" w:cs="Arial"/>
                <w:b/>
                <w:bCs/>
              </w:rPr>
              <w:t>Professeur référent </w:t>
            </w:r>
            <w:r>
              <w:rPr>
                <w:rFonts w:ascii="Arial" w:hAnsi="Arial" w:cs="Arial"/>
                <w:b/>
                <w:bCs/>
              </w:rPr>
              <w:t>Terminal</w:t>
            </w:r>
            <w:r w:rsidRPr="00465C2E"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BC50A5">
              <w:rPr>
                <w:rFonts w:ascii="Arial" w:hAnsi="Arial" w:cs="Arial"/>
              </w:rPr>
              <w:t>: M…………………………………………………</w:t>
            </w:r>
          </w:p>
          <w:p w14:paraId="0D808F2D" w14:textId="77777777" w:rsidR="00BC50A5" w:rsidRDefault="00BC50A5" w:rsidP="00BC50A5">
            <w:pPr>
              <w:tabs>
                <w:tab w:val="left" w:leader="dot" w:pos="2245"/>
                <w:tab w:val="left" w:pos="2645"/>
                <w:tab w:val="left" w:leader="dot" w:pos="5745"/>
              </w:tabs>
              <w:ind w:right="84"/>
              <w:rPr>
                <w:rFonts w:ascii="Arial" w:hAnsi="Arial" w:cs="Arial"/>
                <w:bCs/>
                <w:color w:val="000000"/>
              </w:rPr>
            </w:pPr>
            <w:r w:rsidRPr="00162AD6">
              <w:rPr>
                <w:rFonts w:ascii="Arial" w:hAnsi="Arial" w:cs="Arial"/>
                <w:color w:val="000000"/>
              </w:rPr>
              <w:sym w:font="Wingdings" w:char="F028"/>
            </w:r>
            <w:r w:rsidRPr="00162AD6">
              <w:rPr>
                <w:rFonts w:ascii="Arial" w:hAnsi="Arial" w:cs="Arial"/>
                <w:color w:val="000000"/>
              </w:rPr>
              <w:t> :</w:t>
            </w:r>
            <w:r w:rsidRPr="00162AD6">
              <w:rPr>
                <w:rFonts w:ascii="Arial" w:hAnsi="Arial" w:cs="Arial"/>
                <w:bCs/>
                <w:color w:val="000000"/>
              </w:rPr>
              <w:t>…………………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…………………………………..</w:t>
            </w:r>
            <w:r w:rsidRPr="00162A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5A41B26" w14:textId="180162F4" w:rsidR="00BC50A5" w:rsidRPr="00162AD6" w:rsidRDefault="00BC50A5" w:rsidP="00BC50A5">
            <w:pPr>
              <w:spacing w:after="240"/>
              <w:rPr>
                <w:rFonts w:ascii="Arial" w:hAnsi="Arial" w:cs="Arial"/>
                <w:b/>
                <w:iCs/>
              </w:rPr>
            </w:pPr>
            <w:r w:rsidRPr="00162AD6">
              <w:rPr>
                <w:rFonts w:ascii="Arial" w:hAnsi="Arial" w:cs="Arial"/>
                <w:bCs/>
                <w:color w:val="000000"/>
              </w:rPr>
              <w:t>@ : …………………………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</w:t>
            </w:r>
          </w:p>
        </w:tc>
      </w:tr>
    </w:tbl>
    <w:p w14:paraId="783AD206" w14:textId="30C65A63" w:rsidR="006E130C" w:rsidRDefault="006E130C" w:rsidP="006E130C">
      <w:pPr>
        <w:jc w:val="both"/>
        <w:rPr>
          <w:rFonts w:ascii="Arial" w:hAnsi="Arial"/>
          <w:b/>
          <w:sz w:val="22"/>
        </w:rPr>
      </w:pPr>
    </w:p>
    <w:p w14:paraId="44864807" w14:textId="6E8619FE" w:rsidR="00280C87" w:rsidRDefault="00280C87" w:rsidP="006E130C">
      <w:pPr>
        <w:jc w:val="both"/>
        <w:rPr>
          <w:rFonts w:ascii="Arial" w:hAnsi="Arial"/>
          <w:b/>
          <w:sz w:val="22"/>
        </w:rPr>
      </w:pPr>
    </w:p>
    <w:p w14:paraId="29A0233B" w14:textId="7F744EF1" w:rsidR="00280C87" w:rsidRDefault="00280C87" w:rsidP="006E130C">
      <w:pPr>
        <w:jc w:val="both"/>
        <w:rPr>
          <w:rFonts w:ascii="Arial" w:hAnsi="Arial"/>
          <w:b/>
          <w:sz w:val="22"/>
        </w:rPr>
      </w:pPr>
    </w:p>
    <w:p w14:paraId="23DA106F" w14:textId="7FB53F1F" w:rsidR="00280C87" w:rsidRDefault="00280C87" w:rsidP="006E130C">
      <w:pPr>
        <w:jc w:val="both"/>
        <w:rPr>
          <w:rFonts w:ascii="Arial" w:hAnsi="Arial"/>
          <w:b/>
          <w:sz w:val="22"/>
        </w:rPr>
      </w:pPr>
    </w:p>
    <w:p w14:paraId="25E262E0" w14:textId="77777777" w:rsidR="00280C87" w:rsidRPr="00CA445E" w:rsidRDefault="00280C87" w:rsidP="00280C87">
      <w:pPr>
        <w:pStyle w:val="Titre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bCs w:val="0"/>
          <w:sz w:val="28"/>
          <w:szCs w:val="28"/>
        </w:rPr>
      </w:pPr>
      <w:r w:rsidRPr="00CA445E">
        <w:rPr>
          <w:bCs w:val="0"/>
          <w:sz w:val="28"/>
          <w:szCs w:val="28"/>
        </w:rPr>
        <w:lastRenderedPageBreak/>
        <w:t xml:space="preserve">PRESENTATION DU BACCALAUREAT PROFESSIONNEL </w:t>
      </w:r>
    </w:p>
    <w:p w14:paraId="78F80523" w14:textId="77777777" w:rsidR="00280C87" w:rsidRDefault="00280C87" w:rsidP="00280C87">
      <w:pPr>
        <w:pStyle w:val="Titre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ACCOMPAGNEMENT SOINS ET SERVICES A LA PERSONNE</w:t>
      </w:r>
    </w:p>
    <w:p w14:paraId="5DEA00C8" w14:textId="77777777" w:rsidR="00280C87" w:rsidRPr="00626247" w:rsidRDefault="00280C87" w:rsidP="00280C87">
      <w:pPr>
        <w:pStyle w:val="Titre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b w:val="0"/>
          <w:sz w:val="28"/>
          <w:szCs w:val="28"/>
          <w:lang w:val="fr-FR"/>
        </w:rPr>
      </w:pPr>
      <w:r>
        <w:rPr>
          <w:b w:val="0"/>
          <w:sz w:val="28"/>
          <w:szCs w:val="28"/>
          <w:lang w:val="fr-FR"/>
        </w:rPr>
        <w:t>COMPETENCES-ACTIVITES-UNITES CERTIFICATIVES</w:t>
      </w:r>
    </w:p>
    <w:p w14:paraId="67438F6E" w14:textId="4093E164" w:rsidR="00280C87" w:rsidRDefault="00280C87" w:rsidP="006E130C">
      <w:pPr>
        <w:jc w:val="both"/>
        <w:rPr>
          <w:rFonts w:ascii="Arial" w:hAns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F1B09" wp14:editId="71A6DD31">
                <wp:simplePos x="0" y="0"/>
                <wp:positionH relativeFrom="margin">
                  <wp:posOffset>-111760</wp:posOffset>
                </wp:positionH>
                <wp:positionV relativeFrom="paragraph">
                  <wp:posOffset>298450</wp:posOffset>
                </wp:positionV>
                <wp:extent cx="6705600" cy="4189730"/>
                <wp:effectExtent l="0" t="0" r="19050" b="22225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418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F10B8" w14:textId="02C7399D" w:rsidR="00280C87" w:rsidRDefault="00280C87" w:rsidP="00280C8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55B31">
                              <w:rPr>
                                <w:rFonts w:ascii="Arial" w:hAnsi="Arial" w:cs="Arial"/>
                              </w:rPr>
                              <w:t xml:space="preserve">Le titulaire du baccalauréat professionnel spécialité Accompagnement, </w:t>
                            </w:r>
                            <w:r w:rsidR="00F458ED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855B31">
                              <w:rPr>
                                <w:rFonts w:ascii="Arial" w:hAnsi="Arial" w:cs="Arial"/>
                              </w:rPr>
                              <w:t xml:space="preserve">oins et </w:t>
                            </w:r>
                            <w:r w:rsidR="00F458ED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855B31">
                              <w:rPr>
                                <w:rFonts w:ascii="Arial" w:hAnsi="Arial" w:cs="Arial"/>
                              </w:rPr>
                              <w:t xml:space="preserve">ervices à la </w:t>
                            </w:r>
                            <w:r w:rsidR="00F458ED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855B31">
                              <w:rPr>
                                <w:rFonts w:ascii="Arial" w:hAnsi="Arial" w:cs="Arial"/>
                              </w:rPr>
                              <w:t>ersonne exerce ses activités :</w:t>
                            </w:r>
                          </w:p>
                          <w:p w14:paraId="07313891" w14:textId="20D1375D" w:rsidR="00280C87" w:rsidRDefault="00F458ED" w:rsidP="00280C87">
                            <w:pPr>
                              <w:numPr>
                                <w:ilvl w:val="0"/>
                                <w:numId w:val="3"/>
                              </w:numPr>
                              <w:ind w:left="1134" w:hanging="21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523E45">
                              <w:rPr>
                                <w:rFonts w:ascii="Arial" w:hAnsi="Arial" w:cs="Arial"/>
                              </w:rPr>
                              <w:t>ans</w:t>
                            </w:r>
                            <w:proofErr w:type="gramEnd"/>
                            <w:r w:rsidR="00280C87" w:rsidRPr="00855B31">
                              <w:rPr>
                                <w:rFonts w:ascii="Arial" w:hAnsi="Arial" w:cs="Arial"/>
                              </w:rPr>
                              <w:t xml:space="preserve"> le souci constant de la bientraitance des personnes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80C87" w:rsidRPr="00855B31">
                              <w:rPr>
                                <w:rFonts w:ascii="Arial" w:hAnsi="Arial" w:cs="Arial"/>
                              </w:rPr>
                              <w:t>;</w:t>
                            </w:r>
                          </w:p>
                          <w:p w14:paraId="0653BE5D" w14:textId="2C818EBE" w:rsidR="00280C87" w:rsidRDefault="00F458ED" w:rsidP="00280C8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</w:tabs>
                              <w:ind w:left="1134" w:hanging="21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523E45" w:rsidRPr="00855B31">
                              <w:rPr>
                                <w:rFonts w:ascii="Arial" w:hAnsi="Arial" w:cs="Arial"/>
                              </w:rPr>
                              <w:t>n</w:t>
                            </w:r>
                            <w:proofErr w:type="gramEnd"/>
                            <w:r w:rsidR="00280C87" w:rsidRPr="00855B31">
                              <w:rPr>
                                <w:rFonts w:ascii="Arial" w:hAnsi="Arial" w:cs="Arial"/>
                              </w:rPr>
                              <w:t xml:space="preserve"> prenant en compte le projet individualisé ou le projet de vie de la personne et le projet d</w:t>
                            </w:r>
                            <w:r w:rsidR="00280C87">
                              <w:rPr>
                                <w:rFonts w:ascii="Arial" w:hAnsi="Arial" w:cs="Arial"/>
                              </w:rPr>
                              <w:t>e la famille pour leur enfant ;</w:t>
                            </w:r>
                          </w:p>
                          <w:p w14:paraId="55BAA54A" w14:textId="24D1591F" w:rsidR="00280C87" w:rsidRDefault="00F458ED" w:rsidP="00280C8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</w:tabs>
                              <w:ind w:left="1134" w:hanging="21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523E45" w:rsidRPr="00855B31">
                              <w:rPr>
                                <w:rFonts w:ascii="Arial" w:hAnsi="Arial" w:cs="Arial"/>
                              </w:rPr>
                              <w:t>n</w:t>
                            </w:r>
                            <w:proofErr w:type="gramEnd"/>
                            <w:r w:rsidR="00280C87" w:rsidRPr="00855B31">
                              <w:rPr>
                                <w:rFonts w:ascii="Arial" w:hAnsi="Arial" w:cs="Arial"/>
                              </w:rPr>
                              <w:t xml:space="preserve"> respectant les règles déontologiques, en particulier le secret </w:t>
                            </w:r>
                            <w:r w:rsidR="00280C87">
                              <w:rPr>
                                <w:rFonts w:ascii="Arial" w:hAnsi="Arial" w:cs="Arial"/>
                              </w:rPr>
                              <w:t>et la discrétion professionnels ;</w:t>
                            </w:r>
                          </w:p>
                          <w:p w14:paraId="7463E7DD" w14:textId="6717A997" w:rsidR="00280C87" w:rsidRDefault="00F458ED" w:rsidP="00280C8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</w:tabs>
                              <w:ind w:left="1134" w:hanging="21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523E45" w:rsidRPr="00855B31">
                              <w:rPr>
                                <w:rFonts w:ascii="Arial" w:hAnsi="Arial" w:cs="Arial"/>
                              </w:rPr>
                              <w:t>ans</w:t>
                            </w:r>
                            <w:proofErr w:type="gramEnd"/>
                            <w:r w:rsidR="00280C87" w:rsidRPr="00855B31">
                              <w:rPr>
                                <w:rFonts w:ascii="Arial" w:hAnsi="Arial" w:cs="Arial"/>
                              </w:rPr>
                              <w:t xml:space="preserve"> le cadre d’un travail en équipe pluriprofessionnelle en référence aux limites de compétences ;</w:t>
                            </w:r>
                          </w:p>
                          <w:p w14:paraId="37C2FD46" w14:textId="4054F9A0" w:rsidR="00280C87" w:rsidRDefault="00F458ED" w:rsidP="00280C8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  <w:tab w:val="left" w:pos="709"/>
                              </w:tabs>
                              <w:ind w:left="1134" w:hanging="21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523E45" w:rsidRPr="00855B31">
                              <w:rPr>
                                <w:rFonts w:ascii="Arial" w:hAnsi="Arial" w:cs="Arial"/>
                              </w:rPr>
                              <w:t>n</w:t>
                            </w:r>
                            <w:proofErr w:type="gramEnd"/>
                            <w:r w:rsidR="00280C87" w:rsidRPr="00855B31">
                              <w:rPr>
                                <w:rFonts w:ascii="Arial" w:hAnsi="Arial" w:cs="Arial"/>
                              </w:rPr>
                              <w:t xml:space="preserve"> adoptant une posture professionnelle adaptée et une attitude réflexive sur ses pratiques professionnelles et ses activités (communication interprofessionnelle, relation soignant-soigné, rigueur, prise de recul, utilisation d’un vocabulaire professionnel, prévention des risques </w:t>
                            </w:r>
                            <w:r w:rsidR="00523E45" w:rsidRPr="00855B31">
                              <w:rPr>
                                <w:rFonts w:ascii="Arial" w:hAnsi="Arial" w:cs="Arial"/>
                              </w:rPr>
                              <w:t>professionnels,</w:t>
                            </w:r>
                            <w:r w:rsidR="00280C87" w:rsidRPr="00855B31">
                              <w:rPr>
                                <w:rFonts w:ascii="Arial" w:hAnsi="Arial" w:cs="Arial"/>
                              </w:rPr>
                              <w:t xml:space="preserve">). </w:t>
                            </w:r>
                          </w:p>
                          <w:p w14:paraId="4E7B4729" w14:textId="77777777" w:rsidR="00280C87" w:rsidRDefault="00280C87" w:rsidP="00280C87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65DCD7" w14:textId="77777777" w:rsidR="00280C87" w:rsidRDefault="00280C87" w:rsidP="00280C8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C7BB7">
                              <w:rPr>
                                <w:rFonts w:ascii="Arial" w:hAnsi="Arial" w:cs="Arial"/>
                              </w:rPr>
                              <w:t xml:space="preserve">Le titulaire du baccalauréat professionnel « Accompagnement, soins et services à la personne » exerce ses activités auprès </w:t>
                            </w:r>
                            <w:r w:rsidRPr="00897FEB">
                              <w:rPr>
                                <w:rFonts w:ascii="Arial" w:hAnsi="Arial" w:cs="Arial"/>
                                <w:b/>
                              </w:rPr>
                              <w:t>de l’enfant, de l’adolescent, de la personne adulte ou âgée, de la personne en situation de handicap, y compris en situation temporaire ou permanente de dépendance.</w:t>
                            </w:r>
                          </w:p>
                          <w:p w14:paraId="60D601FD" w14:textId="77777777" w:rsidR="00280C87" w:rsidRPr="00897FEB" w:rsidRDefault="00280C87" w:rsidP="00280C87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D17379B" w14:textId="77777777" w:rsidR="00280C87" w:rsidRDefault="00280C87" w:rsidP="00280C8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C7BB7">
                              <w:rPr>
                                <w:rFonts w:ascii="Arial" w:hAnsi="Arial" w:cs="Arial"/>
                              </w:rPr>
                              <w:t xml:space="preserve">Ses interventions s’inscrivent dans le cadre </w:t>
                            </w:r>
                            <w:r w:rsidRPr="00897FEB">
                              <w:rPr>
                                <w:rFonts w:ascii="Arial" w:hAnsi="Arial" w:cs="Arial"/>
                                <w:b/>
                              </w:rPr>
                              <w:t>d’une approche globale et individualisée</w:t>
                            </w:r>
                            <w:r w:rsidRPr="00BC7BB7">
                              <w:rPr>
                                <w:rFonts w:ascii="Arial" w:hAnsi="Arial" w:cs="Arial"/>
                              </w:rPr>
                              <w:t xml:space="preserve"> de la personne et en étroite collaboration avec les professionnels de la santé, les travailleurs sociaux, les partenaires institutionnels.</w:t>
                            </w:r>
                          </w:p>
                          <w:p w14:paraId="4EBCEFFA" w14:textId="77777777" w:rsidR="00280C87" w:rsidRDefault="00280C87" w:rsidP="00280C87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4F2C47" w14:textId="77777777" w:rsidR="00280C87" w:rsidRDefault="00280C87" w:rsidP="00280C8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C7BB7">
                              <w:rPr>
                                <w:rFonts w:ascii="Arial" w:hAnsi="Arial" w:cs="Arial"/>
                              </w:rPr>
                              <w:t xml:space="preserve">Il exerce auprès de ces personnes des </w:t>
                            </w:r>
                            <w:r w:rsidRPr="00897FEB">
                              <w:rPr>
                                <w:rFonts w:ascii="Arial" w:hAnsi="Arial" w:cs="Arial"/>
                                <w:b/>
                              </w:rPr>
                              <w:t>activités de soins d’hygiène, de confort, de sécurité et d’aide aux actes de la vie quotidienne, de maintien de la vie sociale</w:t>
                            </w:r>
                            <w:r w:rsidRPr="00BC7BB7">
                              <w:rPr>
                                <w:rFonts w:ascii="Arial" w:hAnsi="Arial" w:cs="Arial"/>
                              </w:rPr>
                              <w:t xml:space="preserve">. Il est également amené à exercer, au sein de l’établissement employeur, des activités d’éducation à la santé en lien avec le projet de l’établissement, et participe à des activités de gestion, en fonction du contexte de travail. </w:t>
                            </w:r>
                          </w:p>
                          <w:p w14:paraId="15626D32" w14:textId="77777777" w:rsidR="00280C87" w:rsidRDefault="00280C87" w:rsidP="00280C87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03E2FD" w14:textId="77777777" w:rsidR="00280C87" w:rsidRDefault="00280C87" w:rsidP="00280C8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C7BB7">
                              <w:rPr>
                                <w:rFonts w:ascii="Arial" w:hAnsi="Arial" w:cs="Arial"/>
                              </w:rPr>
                              <w:t xml:space="preserve">Ce professionnel intègre, dans ses activités, </w:t>
                            </w:r>
                            <w:r w:rsidRPr="00897FEB">
                              <w:rPr>
                                <w:rFonts w:ascii="Arial" w:hAnsi="Arial" w:cs="Arial"/>
                                <w:b/>
                              </w:rPr>
                              <w:t>l’usage de la domotique et d’outils numériques</w:t>
                            </w:r>
                            <w:r w:rsidRPr="00BC7BB7">
                              <w:rPr>
                                <w:rFonts w:ascii="Arial" w:hAnsi="Arial" w:cs="Arial"/>
                              </w:rPr>
                              <w:t xml:space="preserve">, en prenant en compte leur évolution dans le contexte professionnel. Il fait preuve de </w:t>
                            </w:r>
                            <w:r w:rsidRPr="00897FEB">
                              <w:rPr>
                                <w:rFonts w:ascii="Arial" w:hAnsi="Arial" w:cs="Arial"/>
                                <w:b/>
                              </w:rPr>
                              <w:t>capacités rédactionnelles</w:t>
                            </w:r>
                            <w:r w:rsidRPr="00BC7BB7">
                              <w:rPr>
                                <w:rFonts w:ascii="Arial" w:hAnsi="Arial" w:cs="Arial"/>
                              </w:rPr>
                              <w:t xml:space="preserve"> dans le cadre de ses activités.</w:t>
                            </w:r>
                          </w:p>
                          <w:p w14:paraId="3C27FD38" w14:textId="77777777" w:rsidR="00280C87" w:rsidRPr="00120DE1" w:rsidRDefault="00280C87" w:rsidP="00280C8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F1B09" id="Zone de texte 4" o:spid="_x0000_s1027" type="#_x0000_t202" style="position:absolute;left:0;text-align:left;margin-left:-8.8pt;margin-top:23.5pt;width:528pt;height:329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">
                <v:textbox style="mso-fit-shape-to-text:t">
                  <w:txbxContent>
                    <w:p w14:paraId="4FFF10B8" w14:textId="02C7399D" w:rsidR="00280C87" w:rsidRDefault="00280C87" w:rsidP="00280C8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55B31">
                        <w:rPr>
                          <w:rFonts w:ascii="Arial" w:hAnsi="Arial" w:cs="Arial"/>
                        </w:rPr>
                        <w:t xml:space="preserve">Le titulaire du baccalauréat professionnel spécialité Accompagnement, </w:t>
                      </w:r>
                      <w:r w:rsidR="00F458ED">
                        <w:rPr>
                          <w:rFonts w:ascii="Arial" w:hAnsi="Arial" w:cs="Arial"/>
                        </w:rPr>
                        <w:t>S</w:t>
                      </w:r>
                      <w:r w:rsidRPr="00855B31">
                        <w:rPr>
                          <w:rFonts w:ascii="Arial" w:hAnsi="Arial" w:cs="Arial"/>
                        </w:rPr>
                        <w:t xml:space="preserve">oins et </w:t>
                      </w:r>
                      <w:r w:rsidR="00F458ED">
                        <w:rPr>
                          <w:rFonts w:ascii="Arial" w:hAnsi="Arial" w:cs="Arial"/>
                        </w:rPr>
                        <w:t>S</w:t>
                      </w:r>
                      <w:r w:rsidRPr="00855B31">
                        <w:rPr>
                          <w:rFonts w:ascii="Arial" w:hAnsi="Arial" w:cs="Arial"/>
                        </w:rPr>
                        <w:t xml:space="preserve">ervices à la </w:t>
                      </w:r>
                      <w:r w:rsidR="00F458ED">
                        <w:rPr>
                          <w:rFonts w:ascii="Arial" w:hAnsi="Arial" w:cs="Arial"/>
                        </w:rPr>
                        <w:t>P</w:t>
                      </w:r>
                      <w:r w:rsidRPr="00855B31">
                        <w:rPr>
                          <w:rFonts w:ascii="Arial" w:hAnsi="Arial" w:cs="Arial"/>
                        </w:rPr>
                        <w:t>ersonne exerce ses activités :</w:t>
                      </w:r>
                    </w:p>
                    <w:p w14:paraId="07313891" w14:textId="20D1375D" w:rsidR="00280C87" w:rsidRDefault="00F458ED" w:rsidP="00280C87">
                      <w:pPr>
                        <w:numPr>
                          <w:ilvl w:val="0"/>
                          <w:numId w:val="3"/>
                        </w:numPr>
                        <w:ind w:left="1134" w:hanging="21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</w:t>
                      </w:r>
                      <w:r w:rsidR="00523E45">
                        <w:rPr>
                          <w:rFonts w:ascii="Arial" w:hAnsi="Arial" w:cs="Arial"/>
                        </w:rPr>
                        <w:t>ans</w:t>
                      </w:r>
                      <w:r w:rsidR="00280C87" w:rsidRPr="00855B31">
                        <w:rPr>
                          <w:rFonts w:ascii="Arial" w:hAnsi="Arial" w:cs="Arial"/>
                        </w:rPr>
                        <w:t xml:space="preserve"> le souci constant de la bientraitance des personnes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280C87" w:rsidRPr="00855B31">
                        <w:rPr>
                          <w:rFonts w:ascii="Arial" w:hAnsi="Arial" w:cs="Arial"/>
                        </w:rPr>
                        <w:t>;</w:t>
                      </w:r>
                    </w:p>
                    <w:p w14:paraId="0653BE5D" w14:textId="2C818EBE" w:rsidR="00280C87" w:rsidRDefault="00F458ED" w:rsidP="00280C8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</w:tabs>
                        <w:ind w:left="1134" w:hanging="21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</w:t>
                      </w:r>
                      <w:r w:rsidR="00523E45" w:rsidRPr="00855B31">
                        <w:rPr>
                          <w:rFonts w:ascii="Arial" w:hAnsi="Arial" w:cs="Arial"/>
                        </w:rPr>
                        <w:t>n</w:t>
                      </w:r>
                      <w:r w:rsidR="00280C87" w:rsidRPr="00855B31">
                        <w:rPr>
                          <w:rFonts w:ascii="Arial" w:hAnsi="Arial" w:cs="Arial"/>
                        </w:rPr>
                        <w:t xml:space="preserve"> prenant en compte le projet individualisé ou le projet de vie de la personne et le projet d</w:t>
                      </w:r>
                      <w:r w:rsidR="00280C87">
                        <w:rPr>
                          <w:rFonts w:ascii="Arial" w:hAnsi="Arial" w:cs="Arial"/>
                        </w:rPr>
                        <w:t>e la famille pour leur enfant ;</w:t>
                      </w:r>
                    </w:p>
                    <w:p w14:paraId="55BAA54A" w14:textId="24D1591F" w:rsidR="00280C87" w:rsidRDefault="00F458ED" w:rsidP="00280C8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</w:tabs>
                        <w:ind w:left="1134" w:hanging="21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</w:t>
                      </w:r>
                      <w:r w:rsidR="00523E45" w:rsidRPr="00855B31">
                        <w:rPr>
                          <w:rFonts w:ascii="Arial" w:hAnsi="Arial" w:cs="Arial"/>
                        </w:rPr>
                        <w:t>n</w:t>
                      </w:r>
                      <w:r w:rsidR="00280C87" w:rsidRPr="00855B31">
                        <w:rPr>
                          <w:rFonts w:ascii="Arial" w:hAnsi="Arial" w:cs="Arial"/>
                        </w:rPr>
                        <w:t xml:space="preserve"> respectant les règles déontologiques, en particulier le secret </w:t>
                      </w:r>
                      <w:r w:rsidR="00280C87">
                        <w:rPr>
                          <w:rFonts w:ascii="Arial" w:hAnsi="Arial" w:cs="Arial"/>
                        </w:rPr>
                        <w:t>et la discrétion professionnels ;</w:t>
                      </w:r>
                    </w:p>
                    <w:p w14:paraId="7463E7DD" w14:textId="6717A997" w:rsidR="00280C87" w:rsidRDefault="00F458ED" w:rsidP="00280C8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</w:tabs>
                        <w:ind w:left="1134" w:hanging="21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</w:t>
                      </w:r>
                      <w:r w:rsidR="00523E45" w:rsidRPr="00855B31">
                        <w:rPr>
                          <w:rFonts w:ascii="Arial" w:hAnsi="Arial" w:cs="Arial"/>
                        </w:rPr>
                        <w:t>ans</w:t>
                      </w:r>
                      <w:r w:rsidR="00280C87" w:rsidRPr="00855B31">
                        <w:rPr>
                          <w:rFonts w:ascii="Arial" w:hAnsi="Arial" w:cs="Arial"/>
                        </w:rPr>
                        <w:t xml:space="preserve"> le cadre d’un travail en équipe pluriprofessionnelle en référence aux limites de compétences ;</w:t>
                      </w:r>
                    </w:p>
                    <w:p w14:paraId="37C2FD46" w14:textId="4054F9A0" w:rsidR="00280C87" w:rsidRDefault="00F458ED" w:rsidP="00280C8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  <w:tab w:val="left" w:pos="709"/>
                        </w:tabs>
                        <w:ind w:left="1134" w:hanging="21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</w:t>
                      </w:r>
                      <w:r w:rsidR="00523E45" w:rsidRPr="00855B31">
                        <w:rPr>
                          <w:rFonts w:ascii="Arial" w:hAnsi="Arial" w:cs="Arial"/>
                        </w:rPr>
                        <w:t>n</w:t>
                      </w:r>
                      <w:r w:rsidR="00280C87" w:rsidRPr="00855B31">
                        <w:rPr>
                          <w:rFonts w:ascii="Arial" w:hAnsi="Arial" w:cs="Arial"/>
                        </w:rPr>
                        <w:t xml:space="preserve"> adoptant une posture professionnelle adaptée et une attitude réflexive sur ses pratiques professionnelles et ses activités (communication interprofessionnelle, relation soignant-soigné, rigueur, prise de recul, utilisation d’un vocabulaire professionnel, prévention des risques </w:t>
                      </w:r>
                      <w:r w:rsidR="00523E45" w:rsidRPr="00855B31">
                        <w:rPr>
                          <w:rFonts w:ascii="Arial" w:hAnsi="Arial" w:cs="Arial"/>
                        </w:rPr>
                        <w:t>professionnels,</w:t>
                      </w:r>
                      <w:r w:rsidR="00280C87" w:rsidRPr="00855B31">
                        <w:rPr>
                          <w:rFonts w:ascii="Arial" w:hAnsi="Arial" w:cs="Arial"/>
                        </w:rPr>
                        <w:t xml:space="preserve">). </w:t>
                      </w:r>
                    </w:p>
                    <w:p w14:paraId="4E7B4729" w14:textId="77777777" w:rsidR="00280C87" w:rsidRDefault="00280C87" w:rsidP="00280C87">
                      <w:pPr>
                        <w:ind w:firstLine="567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A65DCD7" w14:textId="77777777" w:rsidR="00280C87" w:rsidRDefault="00280C87" w:rsidP="00280C87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BC7BB7">
                        <w:rPr>
                          <w:rFonts w:ascii="Arial" w:hAnsi="Arial" w:cs="Arial"/>
                        </w:rPr>
                        <w:t xml:space="preserve">Le titulaire du baccalauréat professionnel « Accompagnement, soins et services à la personne » exerce ses activités auprès </w:t>
                      </w:r>
                      <w:r w:rsidRPr="00897FEB">
                        <w:rPr>
                          <w:rFonts w:ascii="Arial" w:hAnsi="Arial" w:cs="Arial"/>
                          <w:b/>
                        </w:rPr>
                        <w:t>de l’enfant, de l’adolescent, de la personne adulte ou âgée, de la personne en situation de handicap, y compris en situation temporaire ou permanente de dépendance.</w:t>
                      </w:r>
                    </w:p>
                    <w:p w14:paraId="60D601FD" w14:textId="77777777" w:rsidR="00280C87" w:rsidRPr="00897FEB" w:rsidRDefault="00280C87" w:rsidP="00280C87">
                      <w:pPr>
                        <w:ind w:firstLine="567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D17379B" w14:textId="77777777" w:rsidR="00280C87" w:rsidRDefault="00280C87" w:rsidP="00280C8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BC7BB7">
                        <w:rPr>
                          <w:rFonts w:ascii="Arial" w:hAnsi="Arial" w:cs="Arial"/>
                        </w:rPr>
                        <w:t xml:space="preserve">Ses interventions s’inscrivent dans le cadre </w:t>
                      </w:r>
                      <w:r w:rsidRPr="00897FEB">
                        <w:rPr>
                          <w:rFonts w:ascii="Arial" w:hAnsi="Arial" w:cs="Arial"/>
                          <w:b/>
                        </w:rPr>
                        <w:t>d’une approche globale et individualisée</w:t>
                      </w:r>
                      <w:r w:rsidRPr="00BC7BB7">
                        <w:rPr>
                          <w:rFonts w:ascii="Arial" w:hAnsi="Arial" w:cs="Arial"/>
                        </w:rPr>
                        <w:t xml:space="preserve"> de la personne et en étroite collaboration avec les professionnels de la santé, les travailleurs sociaux, les partenaires institutionnels.</w:t>
                      </w:r>
                    </w:p>
                    <w:p w14:paraId="4EBCEFFA" w14:textId="77777777" w:rsidR="00280C87" w:rsidRDefault="00280C87" w:rsidP="00280C87">
                      <w:pPr>
                        <w:ind w:firstLine="567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14F2C47" w14:textId="77777777" w:rsidR="00280C87" w:rsidRDefault="00280C87" w:rsidP="00280C8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BC7BB7">
                        <w:rPr>
                          <w:rFonts w:ascii="Arial" w:hAnsi="Arial" w:cs="Arial"/>
                        </w:rPr>
                        <w:t xml:space="preserve">Il exerce auprès de ces personnes des </w:t>
                      </w:r>
                      <w:r w:rsidRPr="00897FEB">
                        <w:rPr>
                          <w:rFonts w:ascii="Arial" w:hAnsi="Arial" w:cs="Arial"/>
                          <w:b/>
                        </w:rPr>
                        <w:t>activités de soins d’hygiène, de confort, de sécurité et d’aide aux actes de la vie quotidienne, de maintien de la vie sociale</w:t>
                      </w:r>
                      <w:r w:rsidRPr="00BC7BB7">
                        <w:rPr>
                          <w:rFonts w:ascii="Arial" w:hAnsi="Arial" w:cs="Arial"/>
                        </w:rPr>
                        <w:t xml:space="preserve">. Il est également amené à exercer, au sein de l’établissement employeur, des activités d’éducation à la santé en lien avec le projet de l’établissement, et participe à des activités de gestion, en fonction du contexte de travail. </w:t>
                      </w:r>
                    </w:p>
                    <w:p w14:paraId="15626D32" w14:textId="77777777" w:rsidR="00280C87" w:rsidRDefault="00280C87" w:rsidP="00280C87">
                      <w:pPr>
                        <w:ind w:firstLine="567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C03E2FD" w14:textId="77777777" w:rsidR="00280C87" w:rsidRDefault="00280C87" w:rsidP="00280C8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BC7BB7">
                        <w:rPr>
                          <w:rFonts w:ascii="Arial" w:hAnsi="Arial" w:cs="Arial"/>
                        </w:rPr>
                        <w:t xml:space="preserve">Ce professionnel intègre, dans ses activités, </w:t>
                      </w:r>
                      <w:r w:rsidRPr="00897FEB">
                        <w:rPr>
                          <w:rFonts w:ascii="Arial" w:hAnsi="Arial" w:cs="Arial"/>
                          <w:b/>
                        </w:rPr>
                        <w:t>l’usage de la domotique et d’outils numériques</w:t>
                      </w:r>
                      <w:r w:rsidRPr="00BC7BB7">
                        <w:rPr>
                          <w:rFonts w:ascii="Arial" w:hAnsi="Arial" w:cs="Arial"/>
                        </w:rPr>
                        <w:t xml:space="preserve">, en prenant en compte leur évolution dans le contexte professionnel. Il fait preuve de </w:t>
                      </w:r>
                      <w:r w:rsidRPr="00897FEB">
                        <w:rPr>
                          <w:rFonts w:ascii="Arial" w:hAnsi="Arial" w:cs="Arial"/>
                          <w:b/>
                        </w:rPr>
                        <w:t>capacités rédactionnelles</w:t>
                      </w:r>
                      <w:r w:rsidRPr="00BC7BB7">
                        <w:rPr>
                          <w:rFonts w:ascii="Arial" w:hAnsi="Arial" w:cs="Arial"/>
                        </w:rPr>
                        <w:t xml:space="preserve"> dans le cadre de ses activités.</w:t>
                      </w:r>
                    </w:p>
                    <w:p w14:paraId="3C27FD38" w14:textId="77777777" w:rsidR="00280C87" w:rsidRPr="00120DE1" w:rsidRDefault="00280C87" w:rsidP="00280C8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89583F" w14:textId="01E4D64F" w:rsidR="009E1FAD" w:rsidRDefault="009E1FAD" w:rsidP="0087115A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E6F1A" wp14:editId="374776BA">
                <wp:simplePos x="0" y="0"/>
                <wp:positionH relativeFrom="margin">
                  <wp:posOffset>-102235</wp:posOffset>
                </wp:positionH>
                <wp:positionV relativeFrom="paragraph">
                  <wp:posOffset>6351905</wp:posOffset>
                </wp:positionV>
                <wp:extent cx="6686550" cy="1362075"/>
                <wp:effectExtent l="0" t="0" r="19050" b="28575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C1C6D" w14:textId="77777777" w:rsidR="00280C87" w:rsidRPr="00626247" w:rsidRDefault="00280C87" w:rsidP="00280C8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2624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ACTIVITÉS</w:t>
                            </w:r>
                          </w:p>
                          <w:p w14:paraId="1F7A7ACE" w14:textId="54C1618A" w:rsidR="00280C87" w:rsidRPr="009D433C" w:rsidRDefault="00280C87" w:rsidP="00280C8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D433C">
                              <w:rPr>
                                <w:rFonts w:ascii="Arial" w:hAnsi="Arial" w:cs="Arial"/>
                              </w:rPr>
                              <w:t xml:space="preserve">Le titulaire du BCP ASSP exerce ses fonctions soit au sein d’établissements sanitaires et médicosociaux </w:t>
                            </w:r>
                            <w:r w:rsidR="00F458ED">
                              <w:rPr>
                                <w:rFonts w:ascii="Arial" w:hAnsi="Arial" w:cs="Arial"/>
                              </w:rPr>
                              <w:t>soit</w:t>
                            </w:r>
                            <w:r w:rsidRPr="009D433C">
                              <w:rPr>
                                <w:rFonts w:ascii="Arial" w:hAnsi="Arial" w:cs="Arial"/>
                              </w:rPr>
                              <w:t xml:space="preserve"> auprès de services de soins ou d’aide à domicile. </w:t>
                            </w:r>
                          </w:p>
                          <w:p w14:paraId="38C5F073" w14:textId="77777777" w:rsidR="00280C87" w:rsidRDefault="00280C87" w:rsidP="00280C8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A3F204" w14:textId="22603929" w:rsidR="00280C87" w:rsidRPr="00870AEB" w:rsidRDefault="00280C87" w:rsidP="00280C8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D433C">
                              <w:rPr>
                                <w:rFonts w:ascii="Arial" w:hAnsi="Arial" w:cs="Arial"/>
                              </w:rPr>
                              <w:t>Ces activités sont conduites dans le respect de la responsabilité liée à l’emploi avec une marge d’autonomie définie par ou avec l’employeur, en pleine responsabilité ou en responsabilité partagée avec d’autres professionnels selon la structure et le contexte d’emploi</w:t>
                            </w:r>
                            <w:r w:rsidR="00F458E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E6F1A" id="Zone de texte 5" o:spid="_x0000_s1028" type="#_x0000_t202" style="position:absolute;margin-left:-8.05pt;margin-top:500.15pt;width:526.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">
                <v:textbox>
                  <w:txbxContent>
                    <w:p w14:paraId="5F1C1C6D" w14:textId="77777777" w:rsidR="00280C87" w:rsidRPr="00626247" w:rsidRDefault="00280C87" w:rsidP="00280C8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2624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ACTIVITÉS</w:t>
                      </w:r>
                    </w:p>
                    <w:p w14:paraId="1F7A7ACE" w14:textId="54C1618A" w:rsidR="00280C87" w:rsidRPr="009D433C" w:rsidRDefault="00280C87" w:rsidP="00280C8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9D433C">
                        <w:rPr>
                          <w:rFonts w:ascii="Arial" w:hAnsi="Arial" w:cs="Arial"/>
                        </w:rPr>
                        <w:t xml:space="preserve">Le titulaire du BCP ASSP exerce ses fonctions soit au sein d’établissements sanitaires et médicosociaux </w:t>
                      </w:r>
                      <w:r w:rsidR="00F458ED">
                        <w:rPr>
                          <w:rFonts w:ascii="Arial" w:hAnsi="Arial" w:cs="Arial"/>
                        </w:rPr>
                        <w:t>soit</w:t>
                      </w:r>
                      <w:r w:rsidRPr="009D433C">
                        <w:rPr>
                          <w:rFonts w:ascii="Arial" w:hAnsi="Arial" w:cs="Arial"/>
                        </w:rPr>
                        <w:t xml:space="preserve"> auprès de services de soins ou d’aide à domicile. </w:t>
                      </w:r>
                    </w:p>
                    <w:p w14:paraId="38C5F073" w14:textId="77777777" w:rsidR="00280C87" w:rsidRDefault="00280C87" w:rsidP="00280C8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0A3F204" w14:textId="22603929" w:rsidR="00280C87" w:rsidRPr="00870AEB" w:rsidRDefault="00280C87" w:rsidP="00280C8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9D433C">
                        <w:rPr>
                          <w:rFonts w:ascii="Arial" w:hAnsi="Arial" w:cs="Arial"/>
                        </w:rPr>
                        <w:t>Ces activités sont conduites dans le respect de la responsabilité liée à l’emploi avec une marge d’autonomie définie par ou avec l’employeur, en pleine responsabilité ou en responsabilité partagée avec d’autres professionnels selon la structure et le contexte d’emploi</w:t>
                      </w:r>
                      <w:r w:rsidR="00F458ED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CCC51B" w14:textId="65CBA833" w:rsidR="009E1FAD" w:rsidRDefault="009E1FAD" w:rsidP="0087115A">
      <w:pPr>
        <w:tabs>
          <w:tab w:val="left" w:pos="7200"/>
        </w:tabs>
      </w:pPr>
    </w:p>
    <w:p w14:paraId="5100AB3B" w14:textId="21B5E1A8" w:rsidR="00040113" w:rsidRDefault="00040113" w:rsidP="0087115A">
      <w:pPr>
        <w:tabs>
          <w:tab w:val="left" w:pos="7200"/>
        </w:tabs>
      </w:pPr>
    </w:p>
    <w:p w14:paraId="599EC119" w14:textId="3A62B878" w:rsidR="00040113" w:rsidRDefault="00040113" w:rsidP="0087115A">
      <w:pPr>
        <w:tabs>
          <w:tab w:val="left" w:pos="7200"/>
        </w:tabs>
      </w:pPr>
    </w:p>
    <w:p w14:paraId="784BAC02" w14:textId="77777777" w:rsidR="00040113" w:rsidRDefault="00040113" w:rsidP="0087115A">
      <w:pPr>
        <w:tabs>
          <w:tab w:val="left" w:pos="7200"/>
        </w:tabs>
      </w:pPr>
    </w:p>
    <w:p w14:paraId="684F1ABC" w14:textId="77777777" w:rsidR="007F6FAD" w:rsidRDefault="007F6FAD" w:rsidP="009E1FAD">
      <w:pPr>
        <w:jc w:val="both"/>
        <w:rPr>
          <w:rFonts w:ascii="Arial" w:hAnsi="Arial" w:cs="Arial"/>
        </w:rPr>
      </w:pPr>
    </w:p>
    <w:p w14:paraId="2CF8644F" w14:textId="607DB0E2" w:rsidR="009E1FAD" w:rsidRPr="002969D1" w:rsidRDefault="009E1FAD" w:rsidP="00BC3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2969D1">
        <w:rPr>
          <w:rFonts w:ascii="Arial" w:hAnsi="Arial" w:cs="Arial"/>
        </w:rPr>
        <w:lastRenderedPageBreak/>
        <w:t xml:space="preserve">Les activités du BCP ASSP sont regroupées en </w:t>
      </w:r>
      <w:r w:rsidRPr="002969D1">
        <w:rPr>
          <w:rFonts w:ascii="Arial" w:hAnsi="Arial" w:cs="Arial"/>
          <w:b/>
          <w:bCs/>
          <w:shd w:val="clear" w:color="auto" w:fill="FFC000"/>
        </w:rPr>
        <w:t>4 blocs de compétences</w:t>
      </w:r>
      <w:r w:rsidRPr="002969D1">
        <w:rPr>
          <w:rFonts w:ascii="Arial" w:hAnsi="Arial" w:cs="Arial"/>
          <w:b/>
          <w:bCs/>
        </w:rPr>
        <w:t xml:space="preserve">, </w:t>
      </w:r>
      <w:r w:rsidRPr="002969D1">
        <w:rPr>
          <w:rFonts w:ascii="Arial" w:hAnsi="Arial" w:cs="Arial"/>
        </w:rPr>
        <w:t>correspondant à</w:t>
      </w:r>
      <w:r w:rsidRPr="002969D1">
        <w:rPr>
          <w:rFonts w:ascii="Arial" w:hAnsi="Arial" w:cs="Arial"/>
          <w:b/>
          <w:bCs/>
        </w:rPr>
        <w:t xml:space="preserve"> </w:t>
      </w:r>
      <w:r w:rsidR="00F458ED">
        <w:rPr>
          <w:rFonts w:ascii="Arial" w:hAnsi="Arial" w:cs="Arial"/>
          <w:b/>
          <w:bCs/>
        </w:rPr>
        <w:br/>
      </w:r>
      <w:r w:rsidRPr="002969D1">
        <w:rPr>
          <w:rFonts w:ascii="Arial" w:hAnsi="Arial" w:cs="Arial"/>
          <w:b/>
          <w:bCs/>
          <w:shd w:val="clear" w:color="auto" w:fill="F4B083" w:themeFill="accent2" w:themeFillTint="99"/>
        </w:rPr>
        <w:t>4 épreuves professionnelles certificatives</w:t>
      </w:r>
      <w:r w:rsidRPr="002969D1">
        <w:rPr>
          <w:rFonts w:ascii="Arial" w:hAnsi="Arial" w:cs="Arial"/>
          <w:b/>
          <w:bCs/>
        </w:rPr>
        <w:t> </w:t>
      </w:r>
    </w:p>
    <w:p w14:paraId="1D3630AF" w14:textId="426E17A9" w:rsidR="009E1FAD" w:rsidRDefault="009E1FAD" w:rsidP="0087115A">
      <w:pPr>
        <w:tabs>
          <w:tab w:val="left" w:pos="7200"/>
        </w:tabs>
      </w:pPr>
    </w:p>
    <w:p w14:paraId="148E8012" w14:textId="554CC6A5" w:rsidR="007C0332" w:rsidRDefault="007C0332" w:rsidP="0087115A">
      <w:pPr>
        <w:tabs>
          <w:tab w:val="left" w:pos="7200"/>
        </w:tabs>
      </w:pPr>
    </w:p>
    <w:p w14:paraId="18605B49" w14:textId="01A7A469" w:rsidR="007C0332" w:rsidRDefault="007C0332" w:rsidP="0087115A">
      <w:pPr>
        <w:tabs>
          <w:tab w:val="left" w:pos="7200"/>
        </w:tabs>
      </w:pPr>
    </w:p>
    <w:p w14:paraId="20C07316" w14:textId="2211F8AE" w:rsidR="007C0332" w:rsidRDefault="007C0332" w:rsidP="0087115A">
      <w:pPr>
        <w:tabs>
          <w:tab w:val="left" w:pos="7200"/>
        </w:tabs>
      </w:pPr>
    </w:p>
    <w:p w14:paraId="6C6D115D" w14:textId="267DFEC2" w:rsidR="007C0332" w:rsidRDefault="00AF06B3" w:rsidP="0087115A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FC93F6" wp14:editId="03DEBB94">
                <wp:simplePos x="0" y="0"/>
                <wp:positionH relativeFrom="column">
                  <wp:posOffset>3832307</wp:posOffset>
                </wp:positionH>
                <wp:positionV relativeFrom="paragraph">
                  <wp:posOffset>6377</wp:posOffset>
                </wp:positionV>
                <wp:extent cx="2353586" cy="1081377"/>
                <wp:effectExtent l="0" t="0" r="27940" b="24130"/>
                <wp:wrapNone/>
                <wp:docPr id="16" name="Rectangle : avec coins arrondis en diagona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586" cy="1081377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77E1C" w14:textId="77777777" w:rsidR="00BC3E60" w:rsidRDefault="00AF06B3" w:rsidP="006F50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C3E6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E32</w:t>
                            </w:r>
                          </w:p>
                          <w:p w14:paraId="56354250" w14:textId="2FC6C384" w:rsidR="006F5001" w:rsidRPr="00BC3E60" w:rsidRDefault="00AF06B3" w:rsidP="006F500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C3E6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Soins d’hygiène, de confort et de sécurité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C93F6" id="Rectangle : avec coins arrondis en diagonale 16" o:spid="_x0000_s1029" style="position:absolute;margin-left:301.75pt;margin-top:.5pt;width:185.3pt;height:85.1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53586,108137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" adj="-11796480,,5400" path="m180233,l2353586,r,l2353586,901144v,99540,-80693,180233,-180233,180233l,1081377r,l,180233c,80693,80693,,180233,xe" fillcolor="#f4b083 [1941]" strokecolor="#f4b083 [1941]" strokeweight="1pt">
                <v:stroke joinstyle="miter"/>
                <v:formulas/>
                <v:path arrowok="t" o:connecttype="custom" o:connectlocs="180233,0;2353586,0;2353586,0;2353586,901144;2173353,1081377;0,1081377;0,1081377;0,180233;180233,0" o:connectangles="0,0,0,0,0,0,0,0,0" textboxrect="0,0,2353586,1081377"/>
                <v:textbox>
                  <w:txbxContent>
                    <w:p w14:paraId="77477E1C" w14:textId="77777777" w:rsidR="00BC3E60" w:rsidRDefault="00AF06B3" w:rsidP="006F500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C3E6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E32</w:t>
                      </w:r>
                    </w:p>
                    <w:p w14:paraId="56354250" w14:textId="2FC6C384" w:rsidR="006F5001" w:rsidRPr="00BC3E60" w:rsidRDefault="00AF06B3" w:rsidP="006F500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C3E6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Soins d’hygiène, de confort et de sécurité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2AE675" wp14:editId="4913F360">
                <wp:simplePos x="0" y="0"/>
                <wp:positionH relativeFrom="column">
                  <wp:posOffset>214713</wp:posOffset>
                </wp:positionH>
                <wp:positionV relativeFrom="paragraph">
                  <wp:posOffset>5246</wp:posOffset>
                </wp:positionV>
                <wp:extent cx="2353586" cy="1081377"/>
                <wp:effectExtent l="0" t="0" r="27940" b="24130"/>
                <wp:wrapNone/>
                <wp:docPr id="13" name="Rectangle : avec coins arrondis en diagona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586" cy="1081377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32599" w14:textId="77777777" w:rsidR="00BC3E60" w:rsidRDefault="006F5001" w:rsidP="006F50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C3E6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E31 </w:t>
                            </w:r>
                          </w:p>
                          <w:p w14:paraId="5F980F76" w14:textId="529FE9A4" w:rsidR="006F5001" w:rsidRPr="00BC3E60" w:rsidRDefault="006F5001" w:rsidP="006F500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C3E6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Accompagnement de la personne dans une approche globale et individualisée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AE675" id="Rectangle : avec coins arrondis en diagonale 13" o:spid="_x0000_s1030" style="position:absolute;margin-left:16.9pt;margin-top:.4pt;width:185.3pt;height:85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53586,108137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" adj="-11796480,,5400" path="m180233,l2353586,r,l2353586,901144v,99540,-80693,180233,-180233,180233l,1081377r,l,180233c,80693,80693,,180233,xe" fillcolor="#f4b083 [1941]" strokecolor="#f7caac [1301]" strokeweight="1pt">
                <v:stroke joinstyle="miter"/>
                <v:formulas/>
                <v:path arrowok="t" o:connecttype="custom" o:connectlocs="180233,0;2353586,0;2353586,0;2353586,901144;2173353,1081377;0,1081377;0,1081377;0,180233;180233,0" o:connectangles="0,0,0,0,0,0,0,0,0" textboxrect="0,0,2353586,1081377"/>
                <v:textbox>
                  <w:txbxContent>
                    <w:p w14:paraId="5BD32599" w14:textId="77777777" w:rsidR="00BC3E60" w:rsidRDefault="006F5001" w:rsidP="006F500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C3E6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E31 </w:t>
                      </w:r>
                    </w:p>
                    <w:p w14:paraId="5F980F76" w14:textId="529FE9A4" w:rsidR="006F5001" w:rsidRPr="00BC3E60" w:rsidRDefault="006F5001" w:rsidP="006F500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C3E6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Accompagnement de la personne dans une approche globale et individualisée</w:t>
                      </w:r>
                    </w:p>
                  </w:txbxContent>
                </v:textbox>
              </v:shape>
            </w:pict>
          </mc:Fallback>
        </mc:AlternateContent>
      </w:r>
    </w:p>
    <w:p w14:paraId="44F35DB7" w14:textId="5549B842" w:rsidR="007C0332" w:rsidRDefault="007C0332" w:rsidP="0087115A">
      <w:pPr>
        <w:tabs>
          <w:tab w:val="left" w:pos="7200"/>
        </w:tabs>
      </w:pPr>
    </w:p>
    <w:p w14:paraId="2545E9AE" w14:textId="2190A810" w:rsidR="007C0332" w:rsidRDefault="007C0332" w:rsidP="0087115A">
      <w:pPr>
        <w:tabs>
          <w:tab w:val="left" w:pos="7200"/>
        </w:tabs>
      </w:pPr>
    </w:p>
    <w:p w14:paraId="719E2FB4" w14:textId="79D3F4C2" w:rsidR="007C0332" w:rsidRDefault="007C0332" w:rsidP="0087115A">
      <w:pPr>
        <w:tabs>
          <w:tab w:val="left" w:pos="7200"/>
        </w:tabs>
      </w:pPr>
    </w:p>
    <w:p w14:paraId="72210774" w14:textId="5B5FEE92" w:rsidR="007C0332" w:rsidRDefault="007C0332" w:rsidP="0087115A">
      <w:pPr>
        <w:tabs>
          <w:tab w:val="left" w:pos="7200"/>
        </w:tabs>
      </w:pPr>
    </w:p>
    <w:p w14:paraId="2EBABB70" w14:textId="02FC7C38" w:rsidR="007C0332" w:rsidRDefault="007C0332" w:rsidP="0087115A">
      <w:pPr>
        <w:tabs>
          <w:tab w:val="left" w:pos="7200"/>
        </w:tabs>
      </w:pPr>
    </w:p>
    <w:p w14:paraId="6BFBC0F4" w14:textId="2BDE606D" w:rsidR="007C0332" w:rsidRDefault="00AF06B3" w:rsidP="0087115A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B1F29C" wp14:editId="20DE8DC3">
                <wp:simplePos x="0" y="0"/>
                <wp:positionH relativeFrom="column">
                  <wp:posOffset>5040086</wp:posOffset>
                </wp:positionH>
                <wp:positionV relativeFrom="paragraph">
                  <wp:posOffset>37284</wp:posOffset>
                </wp:positionV>
                <wp:extent cx="10886" cy="682716"/>
                <wp:effectExtent l="0" t="0" r="27305" b="2222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86" cy="6827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27135" id="Connecteur droit 21" o:spid="_x0000_s1026" style="position:absolute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85pt,2.95pt" to="397.7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7DDF3C" wp14:editId="09BC02AC">
                <wp:simplePos x="0" y="0"/>
                <wp:positionH relativeFrom="column">
                  <wp:posOffset>1429929</wp:posOffset>
                </wp:positionH>
                <wp:positionV relativeFrom="paragraph">
                  <wp:posOffset>37465</wp:posOffset>
                </wp:positionV>
                <wp:extent cx="10886" cy="682716"/>
                <wp:effectExtent l="0" t="0" r="27305" b="22225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86" cy="6827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DE9B7" id="Connecteur droit 17" o:spid="_x0000_s1026" style="position:absolute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6pt,2.95pt" to="113.4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" strokecolor="#ed7d31 [3205]" strokeweight=".5pt">
                <v:stroke joinstyle="miter"/>
              </v:line>
            </w:pict>
          </mc:Fallback>
        </mc:AlternateContent>
      </w:r>
    </w:p>
    <w:p w14:paraId="3CFDFFF5" w14:textId="010DC63B" w:rsidR="007C0332" w:rsidRDefault="007C0332" w:rsidP="0087115A">
      <w:pPr>
        <w:tabs>
          <w:tab w:val="left" w:pos="7200"/>
        </w:tabs>
      </w:pPr>
    </w:p>
    <w:p w14:paraId="00FC9A1F" w14:textId="3B9A5C94" w:rsidR="007C0332" w:rsidRDefault="007C0332" w:rsidP="0087115A">
      <w:pPr>
        <w:tabs>
          <w:tab w:val="left" w:pos="7200"/>
        </w:tabs>
      </w:pPr>
    </w:p>
    <w:p w14:paraId="2A73AA07" w14:textId="14D360FE" w:rsidR="007C0332" w:rsidRDefault="006F5001" w:rsidP="0087115A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CE3A64" wp14:editId="56FFC490">
                <wp:simplePos x="0" y="0"/>
                <wp:positionH relativeFrom="margin">
                  <wp:posOffset>-214382</wp:posOffset>
                </wp:positionH>
                <wp:positionV relativeFrom="paragraph">
                  <wp:posOffset>187822</wp:posOffset>
                </wp:positionV>
                <wp:extent cx="3315694" cy="930275"/>
                <wp:effectExtent l="0" t="0" r="18415" b="22225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694" cy="9302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5FD4E" w14:textId="719637F0" w:rsidR="007C0332" w:rsidRPr="007C0332" w:rsidRDefault="007C0332" w:rsidP="007C03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C033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BLOC 1</w:t>
                            </w:r>
                          </w:p>
                          <w:p w14:paraId="7CEA0229" w14:textId="2F22B8BD" w:rsidR="007C0332" w:rsidRPr="00AF06B3" w:rsidRDefault="007C0332" w:rsidP="007C033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06B3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Accompagnement de la personne dans une approche globale et individualisée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CE3A64" id="Rectangle : coins arrondis 9" o:spid="_x0000_s1031" style="position:absolute;margin-left:-16.9pt;margin-top:14.8pt;width:261.1pt;height:73.2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" fillcolor="#ffc000" strokecolor="#ffc000" strokeweight="1pt">
                <v:stroke joinstyle="miter"/>
                <v:textbox>
                  <w:txbxContent>
                    <w:p w14:paraId="6215FD4E" w14:textId="719637F0" w:rsidR="007C0332" w:rsidRPr="007C0332" w:rsidRDefault="007C0332" w:rsidP="007C033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7C033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BLOC 1</w:t>
                      </w:r>
                    </w:p>
                    <w:p w14:paraId="7CEA0229" w14:textId="2F22B8BD" w:rsidR="007C0332" w:rsidRPr="00AF06B3" w:rsidRDefault="007C0332" w:rsidP="007C033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06B3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Accompagnement de la personne dans une approche globale et individualisée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428D6A" w14:textId="02DCCDCE" w:rsidR="007C0332" w:rsidRDefault="00AF06B3" w:rsidP="0087115A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0615F2" wp14:editId="646344BF">
                <wp:simplePos x="0" y="0"/>
                <wp:positionH relativeFrom="column">
                  <wp:posOffset>3403462</wp:posOffset>
                </wp:positionH>
                <wp:positionV relativeFrom="paragraph">
                  <wp:posOffset>12562</wp:posOffset>
                </wp:positionV>
                <wp:extent cx="3315694" cy="930303"/>
                <wp:effectExtent l="0" t="0" r="18415" b="2222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694" cy="930303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75638F" w14:textId="24C611B5" w:rsidR="007C0332" w:rsidRPr="007C0332" w:rsidRDefault="007C0332" w:rsidP="007C03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eastAsia="x-none"/>
                              </w:rPr>
                            </w:pPr>
                            <w:r w:rsidRPr="007C033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eastAsia="x-none"/>
                              </w:rPr>
                              <w:t>BLOC 2</w:t>
                            </w:r>
                          </w:p>
                          <w:p w14:paraId="7577BD54" w14:textId="0904A688" w:rsidR="007C0332" w:rsidRPr="00AF06B3" w:rsidRDefault="007C0332" w:rsidP="007C033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06B3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Intervention auprès de la personne lors des soins d’hygiène de confort et de sécurité, dans les activités de la vie quotidienne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615F2" id="Rectangle : coins arrondis 12" o:spid="_x0000_s1032" style="position:absolute;margin-left:268pt;margin-top:1pt;width:261.1pt;height:73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" fillcolor="#ffc000" strokecolor="#ffc000" strokeweight="1pt">
                <v:stroke joinstyle="miter"/>
                <v:textbox>
                  <w:txbxContent>
                    <w:p w14:paraId="1275638F" w14:textId="24C611B5" w:rsidR="007C0332" w:rsidRPr="007C0332" w:rsidRDefault="007C0332" w:rsidP="007C033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eastAsia="x-none"/>
                        </w:rPr>
                      </w:pPr>
                      <w:r w:rsidRPr="007C033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eastAsia="x-none"/>
                        </w:rPr>
                        <w:t>BLOC 2</w:t>
                      </w:r>
                    </w:p>
                    <w:p w14:paraId="7577BD54" w14:textId="0904A688" w:rsidR="007C0332" w:rsidRPr="00AF06B3" w:rsidRDefault="007C0332" w:rsidP="007C033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06B3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Intervention auprès de la personne lors des soins d’hygiène de confort et de sécurité, dans les activités de la vie quotidienne 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1AB9E7" w14:textId="1698E6D9" w:rsidR="007C0332" w:rsidRDefault="007C0332" w:rsidP="0087115A">
      <w:pPr>
        <w:tabs>
          <w:tab w:val="left" w:pos="7200"/>
        </w:tabs>
      </w:pPr>
    </w:p>
    <w:p w14:paraId="3485F876" w14:textId="618EE26E" w:rsidR="007C0332" w:rsidRDefault="007C0332" w:rsidP="0087115A">
      <w:pPr>
        <w:tabs>
          <w:tab w:val="left" w:pos="7200"/>
        </w:tabs>
      </w:pPr>
    </w:p>
    <w:p w14:paraId="2BC54545" w14:textId="50C49B35" w:rsidR="007C0332" w:rsidRDefault="007C0332" w:rsidP="0087115A">
      <w:pPr>
        <w:tabs>
          <w:tab w:val="left" w:pos="7200"/>
        </w:tabs>
      </w:pPr>
    </w:p>
    <w:p w14:paraId="5E2B0EE6" w14:textId="005EB365" w:rsidR="007C0332" w:rsidRDefault="007C0332" w:rsidP="0087115A">
      <w:pPr>
        <w:tabs>
          <w:tab w:val="left" w:pos="7200"/>
        </w:tabs>
      </w:pPr>
    </w:p>
    <w:p w14:paraId="6F87A072" w14:textId="588E8493" w:rsidR="007C0332" w:rsidRDefault="00BC3E60" w:rsidP="0087115A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80D83C" wp14:editId="11330AB4">
                <wp:simplePos x="0" y="0"/>
                <wp:positionH relativeFrom="column">
                  <wp:posOffset>4379958</wp:posOffset>
                </wp:positionH>
                <wp:positionV relativeFrom="paragraph">
                  <wp:posOffset>68126</wp:posOffset>
                </wp:positionV>
                <wp:extent cx="816428" cy="457200"/>
                <wp:effectExtent l="0" t="0" r="22225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6428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FA851" id="Connecteur droit 26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9pt,5.35pt" to="409.2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" strokecolor="#ffc000 [3207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6F4DD4" wp14:editId="73DF940A">
                <wp:simplePos x="0" y="0"/>
                <wp:positionH relativeFrom="column">
                  <wp:posOffset>1190444</wp:posOffset>
                </wp:positionH>
                <wp:positionV relativeFrom="paragraph">
                  <wp:posOffset>38100</wp:posOffset>
                </wp:positionV>
                <wp:extent cx="772885" cy="530769"/>
                <wp:effectExtent l="0" t="0" r="27305" b="2222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2885" cy="53076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F1361" id="Connecteur droit 24" o:spid="_x0000_s1026" style="position:absolute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3pt" to="154.6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" strokecolor="#ffc000 [3207]" strokeweight="1pt">
                <v:stroke joinstyle="miter"/>
              </v:line>
            </w:pict>
          </mc:Fallback>
        </mc:AlternateContent>
      </w:r>
    </w:p>
    <w:p w14:paraId="7F5C79AD" w14:textId="31242DE0" w:rsidR="007C0332" w:rsidRDefault="007C0332" w:rsidP="0087115A">
      <w:pPr>
        <w:tabs>
          <w:tab w:val="left" w:pos="7200"/>
        </w:tabs>
      </w:pPr>
    </w:p>
    <w:p w14:paraId="4A28CBB7" w14:textId="36E2478C" w:rsidR="007C0332" w:rsidRDefault="00BC3E60" w:rsidP="0087115A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7048E5" wp14:editId="5D1EDE72">
                <wp:simplePos x="0" y="0"/>
                <wp:positionH relativeFrom="column">
                  <wp:posOffset>750116</wp:posOffset>
                </wp:positionH>
                <wp:positionV relativeFrom="paragraph">
                  <wp:posOffset>95431</wp:posOffset>
                </wp:positionV>
                <wp:extent cx="4953579" cy="1685235"/>
                <wp:effectExtent l="0" t="0" r="19050" b="1079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579" cy="168523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6EDF9" w14:textId="39DCDBFB" w:rsidR="007C0332" w:rsidRPr="006F5001" w:rsidRDefault="007C0332" w:rsidP="007C033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6F500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4 </w:t>
                            </w:r>
                            <w:r w:rsidR="00AF06B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BLOCS DE COMPETENCES </w:t>
                            </w:r>
                            <w:r w:rsidRPr="006F500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7048E5" id="Ellipse 6" o:spid="_x0000_s1033" style="position:absolute;margin-left:59.05pt;margin-top:7.5pt;width:390.05pt;height:13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" fillcolor="#ffe599 [1303]" strokecolor="#7f5f00 [1607]" strokeweight="1pt">
                <v:stroke joinstyle="miter"/>
                <v:textbox>
                  <w:txbxContent>
                    <w:p w14:paraId="2FC6EDF9" w14:textId="39DCDBFB" w:rsidR="007C0332" w:rsidRPr="006F5001" w:rsidRDefault="007C0332" w:rsidP="007C033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6F5001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4 </w:t>
                      </w:r>
                      <w:r w:rsidR="00AF06B3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BLOCS DE COMPETENCES </w:t>
                      </w:r>
                      <w:r w:rsidRPr="006F5001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405288F8" w14:textId="5EF34D1D" w:rsidR="007C0332" w:rsidRDefault="007C0332" w:rsidP="0087115A">
      <w:pPr>
        <w:tabs>
          <w:tab w:val="left" w:pos="7200"/>
        </w:tabs>
      </w:pPr>
    </w:p>
    <w:p w14:paraId="5083DBAD" w14:textId="5B207E14" w:rsidR="007C0332" w:rsidRDefault="007C0332" w:rsidP="0087115A">
      <w:pPr>
        <w:tabs>
          <w:tab w:val="left" w:pos="7200"/>
        </w:tabs>
      </w:pPr>
    </w:p>
    <w:p w14:paraId="2FBA2865" w14:textId="2EDC90D1" w:rsidR="007C0332" w:rsidRDefault="007C0332" w:rsidP="0087115A">
      <w:pPr>
        <w:tabs>
          <w:tab w:val="left" w:pos="7200"/>
        </w:tabs>
      </w:pPr>
    </w:p>
    <w:p w14:paraId="598B07ED" w14:textId="682C9F96" w:rsidR="007C0332" w:rsidRDefault="007C0332" w:rsidP="0087115A">
      <w:pPr>
        <w:tabs>
          <w:tab w:val="left" w:pos="7200"/>
        </w:tabs>
      </w:pPr>
    </w:p>
    <w:p w14:paraId="56767EC1" w14:textId="249AACDE" w:rsidR="007C0332" w:rsidRDefault="007C0332" w:rsidP="0087115A">
      <w:pPr>
        <w:tabs>
          <w:tab w:val="left" w:pos="7200"/>
        </w:tabs>
      </w:pPr>
    </w:p>
    <w:p w14:paraId="0C6024AE" w14:textId="1B41D8AC" w:rsidR="007C0332" w:rsidRDefault="007C0332" w:rsidP="0087115A">
      <w:pPr>
        <w:tabs>
          <w:tab w:val="left" w:pos="7200"/>
        </w:tabs>
      </w:pPr>
    </w:p>
    <w:p w14:paraId="466F7218" w14:textId="1E6C6A4D" w:rsidR="007C0332" w:rsidRDefault="007C0332" w:rsidP="0087115A">
      <w:pPr>
        <w:tabs>
          <w:tab w:val="left" w:pos="7200"/>
        </w:tabs>
      </w:pPr>
    </w:p>
    <w:p w14:paraId="03CEEA55" w14:textId="72A28166" w:rsidR="007C0332" w:rsidRDefault="007C0332" w:rsidP="0087115A">
      <w:pPr>
        <w:tabs>
          <w:tab w:val="left" w:pos="7200"/>
        </w:tabs>
      </w:pPr>
    </w:p>
    <w:p w14:paraId="0FB1646D" w14:textId="5F4B1206" w:rsidR="007C0332" w:rsidRDefault="00BC3E60" w:rsidP="0087115A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329905" wp14:editId="735929B1">
                <wp:simplePos x="0" y="0"/>
                <wp:positionH relativeFrom="column">
                  <wp:posOffset>1288415</wp:posOffset>
                </wp:positionH>
                <wp:positionV relativeFrom="paragraph">
                  <wp:posOffset>89443</wp:posOffset>
                </wp:positionV>
                <wp:extent cx="696686" cy="609419"/>
                <wp:effectExtent l="0" t="0" r="27305" b="1968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6686" cy="60941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85A2E" id="Connecteur droit 30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45pt,7.05pt" to="156.3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" strokecolor="#ffc000 [3207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9BCE81" wp14:editId="60815959">
                <wp:simplePos x="0" y="0"/>
                <wp:positionH relativeFrom="column">
                  <wp:posOffset>4325529</wp:posOffset>
                </wp:positionH>
                <wp:positionV relativeFrom="paragraph">
                  <wp:posOffset>143872</wp:posOffset>
                </wp:positionV>
                <wp:extent cx="968829" cy="555171"/>
                <wp:effectExtent l="0" t="0" r="22225" b="3556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8829" cy="55517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74228" id="Connecteur droit 2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6pt,11.35pt" to="416.9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" strokecolor="#ffc000 [3207]" strokeweight="1pt">
                <v:stroke joinstyle="miter"/>
              </v:line>
            </w:pict>
          </mc:Fallback>
        </mc:AlternateContent>
      </w:r>
    </w:p>
    <w:p w14:paraId="2769C675" w14:textId="31ED742F" w:rsidR="007C0332" w:rsidRDefault="007C0332" w:rsidP="0087115A">
      <w:pPr>
        <w:tabs>
          <w:tab w:val="left" w:pos="7200"/>
        </w:tabs>
      </w:pPr>
    </w:p>
    <w:p w14:paraId="3907275E" w14:textId="6D5DFE47" w:rsidR="007C0332" w:rsidRDefault="007C0332" w:rsidP="0087115A">
      <w:pPr>
        <w:tabs>
          <w:tab w:val="left" w:pos="7200"/>
        </w:tabs>
      </w:pPr>
    </w:p>
    <w:p w14:paraId="1B11EB42" w14:textId="32DDDDB1" w:rsidR="007C0332" w:rsidRDefault="00BC3E60" w:rsidP="0087115A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BB874B" wp14:editId="70BF12F4">
                <wp:simplePos x="0" y="0"/>
                <wp:positionH relativeFrom="margin">
                  <wp:posOffset>-154305</wp:posOffset>
                </wp:positionH>
                <wp:positionV relativeFrom="paragraph">
                  <wp:posOffset>193856</wp:posOffset>
                </wp:positionV>
                <wp:extent cx="3315694" cy="906448"/>
                <wp:effectExtent l="0" t="0" r="18415" b="27305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694" cy="906448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6C05E" w14:textId="4504ED89" w:rsidR="007C0332" w:rsidRPr="00AF06B3" w:rsidRDefault="007C0332" w:rsidP="007C03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F06B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BLOC 3</w:t>
                            </w:r>
                          </w:p>
                          <w:p w14:paraId="7C61E390" w14:textId="3A721B86" w:rsidR="007C0332" w:rsidRPr="00F458ED" w:rsidRDefault="007C0332" w:rsidP="007C033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458E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Travail et communication en équipe pluriprofessionnelle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BB874B" id="Rectangle : coins arrondis 10" o:spid="_x0000_s1034" style="position:absolute;margin-left:-12.15pt;margin-top:15.25pt;width:261.1pt;height:71.3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" fillcolor="#ffc000" strokecolor="#ffc000" strokeweight="1pt">
                <v:stroke joinstyle="miter"/>
                <v:textbox>
                  <w:txbxContent>
                    <w:p w14:paraId="4696C05E" w14:textId="4504ED89" w:rsidR="007C0332" w:rsidRPr="00AF06B3" w:rsidRDefault="007C0332" w:rsidP="007C033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AF06B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BLOC 3</w:t>
                      </w:r>
                    </w:p>
                    <w:p w14:paraId="7C61E390" w14:textId="3A721B86" w:rsidR="007C0332" w:rsidRPr="00F458ED" w:rsidRDefault="007C0332" w:rsidP="007C033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458ED">
                        <w:rPr>
                          <w:rFonts w:ascii="Arial" w:hAnsi="Arial" w:cs="Arial"/>
                          <w:color w:val="000000" w:themeColor="text1"/>
                        </w:rPr>
                        <w:t>Travail et communication en équipe pluriprofessionnelle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F06B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FAC91C" wp14:editId="48040481">
                <wp:simplePos x="0" y="0"/>
                <wp:positionH relativeFrom="margin">
                  <wp:posOffset>3473722</wp:posOffset>
                </wp:positionH>
                <wp:positionV relativeFrom="paragraph">
                  <wp:posOffset>171450</wp:posOffset>
                </wp:positionV>
                <wp:extent cx="3315335" cy="906145"/>
                <wp:effectExtent l="0" t="0" r="18415" b="2730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335" cy="90614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3E14C" w14:textId="776A8D23" w:rsidR="006F5001" w:rsidRPr="006F5001" w:rsidRDefault="006F5001" w:rsidP="007C03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F500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BLOC 4</w:t>
                            </w:r>
                          </w:p>
                          <w:p w14:paraId="78C908F1" w14:textId="3FA93E32" w:rsidR="007C0332" w:rsidRPr="00F458ED" w:rsidRDefault="006F5001" w:rsidP="007C033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458E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Réalisation d’actions d’éducation à la santé pour un public ciblé dans un contexte donné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FAC91C" id="Rectangle : coins arrondis 11" o:spid="_x0000_s1035" style="position:absolute;margin-left:273.5pt;margin-top:13.5pt;width:261.05pt;height:71.3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" fillcolor="#ffc000" strokecolor="#ffc000" strokeweight="1pt">
                <v:stroke joinstyle="miter"/>
                <v:textbox>
                  <w:txbxContent>
                    <w:p w14:paraId="5AC3E14C" w14:textId="776A8D23" w:rsidR="006F5001" w:rsidRPr="006F5001" w:rsidRDefault="006F5001" w:rsidP="007C033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6F500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BLOC 4</w:t>
                      </w:r>
                    </w:p>
                    <w:p w14:paraId="78C908F1" w14:textId="3FA93E32" w:rsidR="007C0332" w:rsidRPr="00F458ED" w:rsidRDefault="006F5001" w:rsidP="007C033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458ED">
                        <w:rPr>
                          <w:rFonts w:ascii="Arial" w:hAnsi="Arial" w:cs="Arial"/>
                          <w:color w:val="000000" w:themeColor="text1"/>
                        </w:rPr>
                        <w:t>Réalisation d’actions d’éducation à la santé pour un public ciblé dans un contexte donné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9E0E32" w14:textId="30B9C564" w:rsidR="007C0332" w:rsidRDefault="007C0332" w:rsidP="0087115A">
      <w:pPr>
        <w:tabs>
          <w:tab w:val="left" w:pos="7200"/>
        </w:tabs>
      </w:pPr>
    </w:p>
    <w:p w14:paraId="5413718B" w14:textId="310F5E61" w:rsidR="007C0332" w:rsidRDefault="007C0332" w:rsidP="0087115A">
      <w:pPr>
        <w:tabs>
          <w:tab w:val="left" w:pos="7200"/>
        </w:tabs>
      </w:pPr>
    </w:p>
    <w:p w14:paraId="23369FC7" w14:textId="42EEC6A6" w:rsidR="007C0332" w:rsidRDefault="007C0332" w:rsidP="0087115A">
      <w:pPr>
        <w:tabs>
          <w:tab w:val="left" w:pos="7200"/>
        </w:tabs>
      </w:pPr>
    </w:p>
    <w:p w14:paraId="66CB1AC4" w14:textId="58DB05DA" w:rsidR="007C0332" w:rsidRDefault="007C0332" w:rsidP="0087115A">
      <w:pPr>
        <w:tabs>
          <w:tab w:val="left" w:pos="7200"/>
        </w:tabs>
      </w:pPr>
    </w:p>
    <w:p w14:paraId="4F83F417" w14:textId="7D48ED5D" w:rsidR="007C0332" w:rsidRDefault="007C0332" w:rsidP="0087115A">
      <w:pPr>
        <w:tabs>
          <w:tab w:val="left" w:pos="7200"/>
        </w:tabs>
      </w:pPr>
    </w:p>
    <w:p w14:paraId="441CFC45" w14:textId="14B92BE1" w:rsidR="007C0332" w:rsidRDefault="00BC3E60" w:rsidP="0087115A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C6AE14" wp14:editId="35C64503">
                <wp:simplePos x="0" y="0"/>
                <wp:positionH relativeFrom="column">
                  <wp:posOffset>1502229</wp:posOffset>
                </wp:positionH>
                <wp:positionV relativeFrom="paragraph">
                  <wp:posOffset>61051</wp:posOffset>
                </wp:positionV>
                <wp:extent cx="10795" cy="682625"/>
                <wp:effectExtent l="0" t="0" r="27305" b="2222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95" cy="682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53199" id="Connecteur droit 29" o:spid="_x0000_s1026" style="position:absolute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3pt,4.8pt" to="119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CE8819" wp14:editId="3C1013EA">
                <wp:simplePos x="0" y="0"/>
                <wp:positionH relativeFrom="column">
                  <wp:posOffset>5203190</wp:posOffset>
                </wp:positionH>
                <wp:positionV relativeFrom="paragraph">
                  <wp:posOffset>11430</wp:posOffset>
                </wp:positionV>
                <wp:extent cx="10795" cy="682625"/>
                <wp:effectExtent l="0" t="0" r="27305" b="2222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95" cy="682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F2568" id="Connecteur droit 23" o:spid="_x0000_s1026" style="position:absolute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7pt,.9pt" to="410.5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" strokecolor="#ed7d31 [3205]" strokeweight=".5pt">
                <v:stroke joinstyle="miter"/>
              </v:line>
            </w:pict>
          </mc:Fallback>
        </mc:AlternateContent>
      </w:r>
    </w:p>
    <w:p w14:paraId="4B1C2456" w14:textId="56BFBCC1" w:rsidR="007C0332" w:rsidRDefault="007C0332" w:rsidP="0087115A">
      <w:pPr>
        <w:tabs>
          <w:tab w:val="left" w:pos="7200"/>
        </w:tabs>
      </w:pPr>
    </w:p>
    <w:p w14:paraId="635FEA90" w14:textId="77031CFF" w:rsidR="007C0332" w:rsidRDefault="007C0332" w:rsidP="0087115A">
      <w:pPr>
        <w:tabs>
          <w:tab w:val="left" w:pos="7200"/>
        </w:tabs>
      </w:pPr>
    </w:p>
    <w:p w14:paraId="027D115D" w14:textId="471FA4DE" w:rsidR="007C0332" w:rsidRDefault="007C0332" w:rsidP="0087115A">
      <w:pPr>
        <w:tabs>
          <w:tab w:val="left" w:pos="7200"/>
        </w:tabs>
      </w:pPr>
    </w:p>
    <w:p w14:paraId="62D1D3B3" w14:textId="2404AF0B" w:rsidR="007C0332" w:rsidRDefault="00BC3E60" w:rsidP="0087115A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67873E" wp14:editId="6F837648">
                <wp:simplePos x="0" y="0"/>
                <wp:positionH relativeFrom="margin">
                  <wp:posOffset>278493</wp:posOffset>
                </wp:positionH>
                <wp:positionV relativeFrom="paragraph">
                  <wp:posOffset>48169</wp:posOffset>
                </wp:positionV>
                <wp:extent cx="2353310" cy="1080770"/>
                <wp:effectExtent l="0" t="0" r="27940" b="24130"/>
                <wp:wrapNone/>
                <wp:docPr id="15" name="Rectangle : avec coins arrondis en diagona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1080770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05113" w14:textId="77777777" w:rsidR="00BC3E60" w:rsidRDefault="00AF06B3" w:rsidP="006F50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C3E6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E33 </w:t>
                            </w:r>
                          </w:p>
                          <w:p w14:paraId="563C9543" w14:textId="1507038F" w:rsidR="006F5001" w:rsidRPr="00BC3E60" w:rsidRDefault="00AF06B3" w:rsidP="006F500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C3E6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Travail et communication en équipe pluriprofessionnelle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7873E" id="Rectangle : avec coins arrondis en diagonale 15" o:spid="_x0000_s1036" style="position:absolute;margin-left:21.95pt;margin-top:3.8pt;width:185.3pt;height:85.1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353310,1080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" adj="-11796480,,5400" path="m180132,l2353310,r,l2353310,900638v,99484,-80648,180132,-180132,180132l,1080770r,l,180132c,80648,80648,,180132,xe" fillcolor="#f4b083 [1941]" strokecolor="#f7caac [1301]" strokeweight="1pt">
                <v:stroke joinstyle="miter"/>
                <v:formulas/>
                <v:path arrowok="t" o:connecttype="custom" o:connectlocs="180132,0;2353310,0;2353310,0;2353310,900638;2173178,1080770;0,1080770;0,1080770;0,180132;180132,0" o:connectangles="0,0,0,0,0,0,0,0,0" textboxrect="0,0,2353310,1080770"/>
                <v:textbox>
                  <w:txbxContent>
                    <w:p w14:paraId="49205113" w14:textId="77777777" w:rsidR="00BC3E60" w:rsidRDefault="00AF06B3" w:rsidP="006F5001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C3E6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E33 </w:t>
                      </w:r>
                    </w:p>
                    <w:p w14:paraId="563C9543" w14:textId="1507038F" w:rsidR="006F5001" w:rsidRPr="00BC3E60" w:rsidRDefault="00AF06B3" w:rsidP="006F500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C3E6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Travail et communication en équipe pluriprofessionnelle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588B8E" wp14:editId="4922EE98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353310" cy="1080770"/>
                <wp:effectExtent l="0" t="0" r="27940" b="24130"/>
                <wp:wrapNone/>
                <wp:docPr id="14" name="Rectangle : avec coins arrondis en diagona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1080770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0C2E7" w14:textId="28B1EDCA" w:rsidR="00BC3E60" w:rsidRDefault="00AF06B3" w:rsidP="00BC3E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C3E6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E.2</w:t>
                            </w:r>
                          </w:p>
                          <w:p w14:paraId="414FECF6" w14:textId="4ACD9097" w:rsidR="00AF06B3" w:rsidRPr="00BC3E60" w:rsidRDefault="00AF06B3" w:rsidP="00BC3E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C3E6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Conception d’action(s) d’éducation à la santé</w:t>
                            </w:r>
                          </w:p>
                          <w:p w14:paraId="3B20D8E2" w14:textId="11D8B2CC" w:rsidR="006F5001" w:rsidRDefault="006F5001" w:rsidP="006F50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88B8E" id="Rectangle : avec coins arrondis en diagonale 14" o:spid="_x0000_s1037" style="position:absolute;margin-left:134.1pt;margin-top:.95pt;width:185.3pt;height:85.1pt;z-index:2516756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2353310,1080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" adj="-11796480,,5400" path="m180132,l2353310,r,l2353310,900638v,99484,-80648,180132,-180132,180132l,1080770r,l,180132c,80648,80648,,180132,xe" fillcolor="#f4b083 [1941]" strokecolor="#f4b083 [1941]" strokeweight="1pt">
                <v:stroke joinstyle="miter"/>
                <v:formulas/>
                <v:path arrowok="t" o:connecttype="custom" o:connectlocs="180132,0;2353310,0;2353310,0;2353310,900638;2173178,1080770;0,1080770;0,1080770;0,180132;180132,0" o:connectangles="0,0,0,0,0,0,0,0,0" textboxrect="0,0,2353310,1080770"/>
                <v:textbox>
                  <w:txbxContent>
                    <w:p w14:paraId="4B30C2E7" w14:textId="28B1EDCA" w:rsidR="00BC3E60" w:rsidRDefault="00AF06B3" w:rsidP="00BC3E6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C3E6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E.2</w:t>
                      </w:r>
                    </w:p>
                    <w:p w14:paraId="414FECF6" w14:textId="4ACD9097" w:rsidR="00AF06B3" w:rsidRPr="00BC3E60" w:rsidRDefault="00AF06B3" w:rsidP="00BC3E6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C3E6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Conception d’action(s) d’éducation à la santé</w:t>
                      </w:r>
                    </w:p>
                    <w:p w14:paraId="3B20D8E2" w14:textId="11D8B2CC" w:rsidR="006F5001" w:rsidRDefault="006F5001" w:rsidP="006F500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E70353" w14:textId="1662DE13" w:rsidR="007C0332" w:rsidRDefault="007C0332" w:rsidP="0087115A">
      <w:pPr>
        <w:tabs>
          <w:tab w:val="left" w:pos="7200"/>
        </w:tabs>
      </w:pPr>
    </w:p>
    <w:p w14:paraId="1E40C09D" w14:textId="72E7DD53" w:rsidR="009E1FAD" w:rsidRDefault="009E1FAD" w:rsidP="0087115A">
      <w:pPr>
        <w:tabs>
          <w:tab w:val="left" w:pos="7200"/>
        </w:tabs>
      </w:pPr>
    </w:p>
    <w:p w14:paraId="246DF389" w14:textId="79F887B2" w:rsidR="00464849" w:rsidRDefault="00464849" w:rsidP="00464849">
      <w:pPr>
        <w:jc w:val="both"/>
        <w:rPr>
          <w:rFonts w:ascii="Arial" w:hAnsi="Arial"/>
          <w:b/>
          <w:sz w:val="22"/>
        </w:rPr>
      </w:pPr>
    </w:p>
    <w:p w14:paraId="5025C5AA" w14:textId="541CEA11" w:rsidR="00AF06B3" w:rsidRDefault="00AF06B3" w:rsidP="00464849">
      <w:pPr>
        <w:jc w:val="both"/>
        <w:rPr>
          <w:rFonts w:ascii="Arial" w:hAnsi="Arial"/>
          <w:b/>
          <w:sz w:val="22"/>
        </w:rPr>
      </w:pPr>
    </w:p>
    <w:p w14:paraId="744C80D0" w14:textId="35F6A852" w:rsidR="00AF06B3" w:rsidRDefault="00AF06B3" w:rsidP="00464849">
      <w:pPr>
        <w:jc w:val="both"/>
        <w:rPr>
          <w:rFonts w:ascii="Arial" w:hAnsi="Arial"/>
          <w:b/>
          <w:sz w:val="22"/>
        </w:rPr>
      </w:pPr>
    </w:p>
    <w:p w14:paraId="52A415E6" w14:textId="7BE8F6A9" w:rsidR="00AF06B3" w:rsidRDefault="00AF06B3" w:rsidP="00464849">
      <w:pPr>
        <w:jc w:val="both"/>
        <w:rPr>
          <w:rFonts w:ascii="Arial" w:hAnsi="Arial"/>
          <w:b/>
          <w:sz w:val="22"/>
        </w:rPr>
      </w:pPr>
    </w:p>
    <w:p w14:paraId="334BB6FE" w14:textId="7AB80304" w:rsidR="00AF06B3" w:rsidRDefault="00AF06B3" w:rsidP="00464849">
      <w:pPr>
        <w:jc w:val="both"/>
        <w:rPr>
          <w:rFonts w:ascii="Arial" w:hAnsi="Arial"/>
          <w:b/>
          <w:sz w:val="22"/>
        </w:rPr>
      </w:pPr>
    </w:p>
    <w:p w14:paraId="00589B01" w14:textId="77777777" w:rsidR="00AF06B3" w:rsidRDefault="00AF06B3" w:rsidP="00464849">
      <w:pPr>
        <w:jc w:val="both"/>
        <w:rPr>
          <w:rFonts w:ascii="Arial" w:hAnsi="Arial"/>
          <w:b/>
          <w:sz w:val="22"/>
        </w:rPr>
      </w:pPr>
    </w:p>
    <w:p w14:paraId="3062AAE3" w14:textId="25F2484F" w:rsidR="00280C87" w:rsidRPr="00464849" w:rsidRDefault="00464849" w:rsidP="0046484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</w:rPr>
      </w:pPr>
      <w:r w:rsidRPr="000578A9">
        <w:rPr>
          <w:rFonts w:ascii="Arial" w:hAnsi="Arial" w:cs="Arial"/>
          <w:b/>
          <w:sz w:val="28"/>
        </w:rPr>
        <w:lastRenderedPageBreak/>
        <w:t xml:space="preserve">ENGAGEMENTS DE </w:t>
      </w:r>
      <w:r>
        <w:rPr>
          <w:rFonts w:ascii="Arial" w:hAnsi="Arial" w:cs="Arial"/>
          <w:b/>
          <w:sz w:val="28"/>
        </w:rPr>
        <w:t>L’ELEVE</w:t>
      </w:r>
    </w:p>
    <w:p w14:paraId="7BE1A2BD" w14:textId="77777777" w:rsidR="00464849" w:rsidRDefault="00464849" w:rsidP="0046484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AC9B8F" w14:textId="55D96AA5" w:rsidR="00464849" w:rsidRDefault="00464849" w:rsidP="00FE2B0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4849">
        <w:rPr>
          <w:rFonts w:ascii="Arial" w:hAnsi="Arial" w:cs="Arial"/>
        </w:rPr>
        <w:t>Les élèves du baccalauréat professionnel spécialité Accompagnement, Soins et Services à la Personne s’engagent à :</w:t>
      </w:r>
    </w:p>
    <w:p w14:paraId="10DD1BA1" w14:textId="77777777" w:rsidR="00464849" w:rsidRPr="00464849" w:rsidRDefault="00464849" w:rsidP="00FE2B0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6D8761E" w14:textId="77777777" w:rsidR="00464849" w:rsidRPr="00464849" w:rsidRDefault="00464849" w:rsidP="00FE2B0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4849">
        <w:rPr>
          <w:rFonts w:ascii="Arial" w:hAnsi="Arial" w:cs="Arial"/>
        </w:rPr>
        <w:t xml:space="preserve">- Agir auprès de l’usager dans le souci de </w:t>
      </w:r>
      <w:r w:rsidRPr="00464849">
        <w:rPr>
          <w:rFonts w:ascii="Arial" w:hAnsi="Arial" w:cs="Arial"/>
          <w:b/>
        </w:rPr>
        <w:t xml:space="preserve">bientraitance </w:t>
      </w:r>
      <w:r w:rsidRPr="00464849">
        <w:rPr>
          <w:rFonts w:ascii="Arial" w:hAnsi="Arial" w:cs="Arial"/>
        </w:rPr>
        <w:t>en prenant compte de son projet individualisé ou son projet de vie ;</w:t>
      </w:r>
    </w:p>
    <w:p w14:paraId="69384D70" w14:textId="77777777" w:rsidR="00464849" w:rsidRPr="00464849" w:rsidRDefault="00464849" w:rsidP="00FE2B0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4849">
        <w:rPr>
          <w:rFonts w:ascii="Arial" w:hAnsi="Arial" w:cs="Arial"/>
        </w:rPr>
        <w:t xml:space="preserve">- Respecter les règles déontologiques, en particulier </w:t>
      </w:r>
      <w:r w:rsidRPr="00464849">
        <w:rPr>
          <w:rFonts w:ascii="Arial" w:hAnsi="Arial" w:cs="Arial"/>
          <w:b/>
        </w:rPr>
        <w:t>le secret et la discrétion professionnels</w:t>
      </w:r>
      <w:r w:rsidRPr="00464849">
        <w:rPr>
          <w:rFonts w:ascii="Arial" w:hAnsi="Arial" w:cs="Arial"/>
        </w:rPr>
        <w:t xml:space="preserve"> ;</w:t>
      </w:r>
    </w:p>
    <w:p w14:paraId="2FFFBB4C" w14:textId="77777777" w:rsidR="00464849" w:rsidRPr="00464849" w:rsidRDefault="00464849" w:rsidP="00FE2B0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4849">
        <w:rPr>
          <w:rFonts w:ascii="Arial" w:hAnsi="Arial" w:cs="Arial"/>
        </w:rPr>
        <w:t xml:space="preserve">- Travailler </w:t>
      </w:r>
      <w:r w:rsidRPr="00464849">
        <w:rPr>
          <w:rFonts w:ascii="Arial" w:hAnsi="Arial" w:cs="Arial"/>
          <w:b/>
        </w:rPr>
        <w:t>en équipe pluri professionnelle</w:t>
      </w:r>
      <w:r w:rsidRPr="00464849">
        <w:rPr>
          <w:rFonts w:ascii="Arial" w:hAnsi="Arial" w:cs="Arial"/>
        </w:rPr>
        <w:t> en respectant les limites de ses compétences ;</w:t>
      </w:r>
    </w:p>
    <w:p w14:paraId="57ADF808" w14:textId="3669F43E" w:rsidR="003E3D6D" w:rsidRPr="00464849" w:rsidRDefault="00464849" w:rsidP="00FE2B0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4849">
        <w:rPr>
          <w:rFonts w:ascii="Arial" w:hAnsi="Arial" w:cs="Arial"/>
        </w:rPr>
        <w:t xml:space="preserve">- Adopter une </w:t>
      </w:r>
      <w:r w:rsidRPr="00464849">
        <w:rPr>
          <w:rFonts w:ascii="Arial" w:hAnsi="Arial" w:cs="Arial"/>
          <w:b/>
        </w:rPr>
        <w:t>attitude réflexive</w:t>
      </w:r>
      <w:r w:rsidRPr="00464849">
        <w:rPr>
          <w:rFonts w:ascii="Arial" w:hAnsi="Arial" w:cs="Arial"/>
        </w:rPr>
        <w:t xml:space="preserve"> sur leurs pratiques professionnelles et leurs activités</w:t>
      </w:r>
      <w:r w:rsidR="003E3D6D">
        <w:rPr>
          <w:rFonts w:ascii="Arial" w:hAnsi="Arial" w:cs="Arial"/>
        </w:rPr>
        <w:t> ;</w:t>
      </w:r>
    </w:p>
    <w:p w14:paraId="0CB0B684" w14:textId="607AC5CA" w:rsidR="00464849" w:rsidRPr="00464849" w:rsidRDefault="00464849" w:rsidP="00FE2B04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kern w:val="32"/>
        </w:rPr>
      </w:pPr>
      <w:r w:rsidRPr="00464849">
        <w:rPr>
          <w:rFonts w:ascii="Arial" w:hAnsi="Arial" w:cs="Arial"/>
          <w:kern w:val="32"/>
        </w:rPr>
        <w:t xml:space="preserve">- Respecter le règlement intérieur et tout particulièrement les </w:t>
      </w:r>
      <w:r w:rsidRPr="00464849">
        <w:rPr>
          <w:rFonts w:ascii="Arial" w:hAnsi="Arial" w:cs="Arial"/>
          <w:b/>
          <w:kern w:val="32"/>
        </w:rPr>
        <w:t>règles d'hygiène</w:t>
      </w:r>
      <w:r w:rsidRPr="00464849">
        <w:rPr>
          <w:rFonts w:ascii="Arial" w:hAnsi="Arial" w:cs="Arial"/>
          <w:kern w:val="32"/>
        </w:rPr>
        <w:t xml:space="preserve"> et de</w:t>
      </w:r>
      <w:r w:rsidRPr="00464849">
        <w:rPr>
          <w:rFonts w:ascii="Arial" w:hAnsi="Arial" w:cs="Arial"/>
          <w:b/>
          <w:kern w:val="32"/>
        </w:rPr>
        <w:t xml:space="preserve"> sécurité</w:t>
      </w:r>
      <w:r w:rsidRPr="00464849">
        <w:rPr>
          <w:rFonts w:ascii="Arial" w:hAnsi="Arial" w:cs="Arial"/>
          <w:kern w:val="32"/>
        </w:rPr>
        <w:t xml:space="preserve"> en vigueur dans la structure</w:t>
      </w:r>
      <w:r w:rsidR="003E3D6D">
        <w:rPr>
          <w:rFonts w:ascii="Arial" w:hAnsi="Arial" w:cs="Arial"/>
          <w:kern w:val="32"/>
        </w:rPr>
        <w:t> ;</w:t>
      </w:r>
    </w:p>
    <w:p w14:paraId="72569335" w14:textId="201A741F" w:rsidR="00464849" w:rsidRPr="00464849" w:rsidRDefault="00464849" w:rsidP="00FE2B04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kern w:val="32"/>
        </w:rPr>
      </w:pPr>
      <w:r w:rsidRPr="00464849">
        <w:rPr>
          <w:rFonts w:ascii="Arial" w:hAnsi="Arial" w:cs="Arial"/>
          <w:kern w:val="32"/>
        </w:rPr>
        <w:t xml:space="preserve">- Respecter </w:t>
      </w:r>
      <w:r w:rsidRPr="00464849">
        <w:rPr>
          <w:rFonts w:ascii="Arial" w:hAnsi="Arial" w:cs="Arial"/>
          <w:b/>
          <w:kern w:val="32"/>
        </w:rPr>
        <w:t>les horaires</w:t>
      </w:r>
      <w:r w:rsidRPr="00464849">
        <w:rPr>
          <w:rFonts w:ascii="Arial" w:hAnsi="Arial" w:cs="Arial"/>
          <w:kern w:val="32"/>
        </w:rPr>
        <w:t xml:space="preserve"> prévus</w:t>
      </w:r>
      <w:r w:rsidR="003E3D6D">
        <w:rPr>
          <w:rFonts w:ascii="Arial" w:hAnsi="Arial" w:cs="Arial"/>
          <w:kern w:val="32"/>
        </w:rPr>
        <w:t> ;</w:t>
      </w:r>
    </w:p>
    <w:p w14:paraId="7E5A58DD" w14:textId="08F06DAA" w:rsidR="00464849" w:rsidRPr="00464849" w:rsidRDefault="00FE2B04" w:rsidP="00FE2B04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kern w:val="32"/>
        </w:rPr>
      </w:pPr>
      <w:r>
        <w:rPr>
          <w:rFonts w:ascii="Arial" w:hAnsi="Arial" w:cs="Arial"/>
          <w:b/>
          <w:kern w:val="32"/>
        </w:rPr>
        <w:t xml:space="preserve">- </w:t>
      </w:r>
      <w:r w:rsidR="00464849" w:rsidRPr="00464849">
        <w:rPr>
          <w:rFonts w:ascii="Arial" w:hAnsi="Arial" w:cs="Arial"/>
          <w:b/>
          <w:kern w:val="32"/>
        </w:rPr>
        <w:t>Signaler</w:t>
      </w:r>
      <w:r w:rsidR="00464849" w:rsidRPr="00464849">
        <w:rPr>
          <w:rFonts w:ascii="Arial" w:hAnsi="Arial" w:cs="Arial"/>
          <w:kern w:val="32"/>
        </w:rPr>
        <w:t xml:space="preserve"> dès la première heure au tuteur et au lycée toute absence et la justifier</w:t>
      </w:r>
      <w:r w:rsidR="003E3D6D">
        <w:rPr>
          <w:rFonts w:ascii="Arial" w:hAnsi="Arial" w:cs="Arial"/>
          <w:kern w:val="32"/>
        </w:rPr>
        <w:t> ;</w:t>
      </w:r>
    </w:p>
    <w:p w14:paraId="6B102193" w14:textId="3F083BBF" w:rsidR="00464849" w:rsidRPr="00464849" w:rsidRDefault="00464849" w:rsidP="00FE2B04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kern w:val="32"/>
        </w:rPr>
      </w:pPr>
      <w:r w:rsidRPr="00464849">
        <w:rPr>
          <w:rFonts w:ascii="Arial" w:hAnsi="Arial" w:cs="Arial"/>
          <w:kern w:val="32"/>
        </w:rPr>
        <w:t>- Se présenter chaque jour avec une tenue vestimentaire adaptée et en état de propreté</w:t>
      </w:r>
      <w:r w:rsidR="003E3D6D">
        <w:rPr>
          <w:rFonts w:ascii="Arial" w:hAnsi="Arial" w:cs="Arial"/>
          <w:kern w:val="32"/>
        </w:rPr>
        <w:t> ;</w:t>
      </w:r>
    </w:p>
    <w:p w14:paraId="64E4F804" w14:textId="1141AD80" w:rsidR="00464849" w:rsidRPr="00464849" w:rsidRDefault="00464849" w:rsidP="00FE2B04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kern w:val="32"/>
        </w:rPr>
      </w:pPr>
      <w:r w:rsidRPr="00464849">
        <w:rPr>
          <w:rFonts w:ascii="Arial" w:hAnsi="Arial" w:cs="Arial"/>
          <w:kern w:val="32"/>
        </w:rPr>
        <w:t>- Réaliser les activités et les tâches professionnelles demandées par le tuteur et par l'équipe pédagogique en recherchant un travail de qualité</w:t>
      </w:r>
      <w:r w:rsidR="003E3D6D">
        <w:rPr>
          <w:rFonts w:ascii="Arial" w:hAnsi="Arial" w:cs="Arial"/>
          <w:kern w:val="32"/>
        </w:rPr>
        <w:t> ;</w:t>
      </w:r>
    </w:p>
    <w:p w14:paraId="3F0B95C8" w14:textId="4E0973E5" w:rsidR="00464849" w:rsidRPr="00464849" w:rsidRDefault="00464849" w:rsidP="00FE2B04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kern w:val="32"/>
        </w:rPr>
      </w:pPr>
      <w:r w:rsidRPr="00464849">
        <w:rPr>
          <w:rFonts w:ascii="Arial" w:hAnsi="Arial" w:cs="Arial"/>
          <w:kern w:val="32"/>
        </w:rPr>
        <w:t xml:space="preserve">- </w:t>
      </w:r>
      <w:r w:rsidRPr="00464849">
        <w:rPr>
          <w:rFonts w:ascii="Arial" w:hAnsi="Arial" w:cs="Arial"/>
        </w:rPr>
        <w:t>Tenir à jour son livret de suivi de PFMP et à le faire viser par ses tuteurs</w:t>
      </w:r>
      <w:r w:rsidR="003E3D6D">
        <w:rPr>
          <w:rFonts w:ascii="Arial" w:hAnsi="Arial" w:cs="Arial"/>
        </w:rPr>
        <w:t> ;</w:t>
      </w:r>
    </w:p>
    <w:p w14:paraId="3A7DFBD0" w14:textId="51147453" w:rsidR="00464849" w:rsidRDefault="00464849" w:rsidP="00FE2B04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kern w:val="32"/>
        </w:rPr>
      </w:pPr>
      <w:r w:rsidRPr="00464849">
        <w:rPr>
          <w:rFonts w:ascii="Arial" w:hAnsi="Arial" w:cs="Arial"/>
          <w:kern w:val="32"/>
        </w:rPr>
        <w:t>- Respecter les règles de la communication professionnelle</w:t>
      </w:r>
      <w:r w:rsidR="003E3D6D">
        <w:rPr>
          <w:rFonts w:ascii="Arial" w:hAnsi="Arial" w:cs="Arial"/>
          <w:kern w:val="32"/>
        </w:rPr>
        <w:t>.</w:t>
      </w:r>
      <w:r w:rsidRPr="00464849">
        <w:rPr>
          <w:rFonts w:ascii="Arial" w:hAnsi="Arial" w:cs="Arial"/>
          <w:kern w:val="32"/>
        </w:rPr>
        <w:t xml:space="preserve"> </w:t>
      </w:r>
    </w:p>
    <w:p w14:paraId="18BF65C1" w14:textId="01AF492D" w:rsidR="007F6FAD" w:rsidRDefault="007F6FAD" w:rsidP="00464849">
      <w:pPr>
        <w:shd w:val="clear" w:color="auto" w:fill="FFFFFF"/>
        <w:suppressAutoHyphens/>
        <w:spacing w:line="276" w:lineRule="auto"/>
        <w:rPr>
          <w:rFonts w:ascii="Arial" w:hAnsi="Arial" w:cs="Arial"/>
          <w:kern w:val="32"/>
        </w:rPr>
      </w:pPr>
    </w:p>
    <w:p w14:paraId="05685B43" w14:textId="77777777" w:rsidR="007F6FAD" w:rsidRPr="00743058" w:rsidRDefault="007F6FAD" w:rsidP="007F6FAD">
      <w:pPr>
        <w:pStyle w:val="Pieddepage"/>
        <w:tabs>
          <w:tab w:val="clear" w:pos="4536"/>
          <w:tab w:val="clear" w:pos="9072"/>
        </w:tabs>
        <w:spacing w:before="120"/>
        <w:ind w:right="202"/>
        <w:jc w:val="both"/>
        <w:rPr>
          <w:rFonts w:ascii="Arial" w:hAnsi="Arial" w:cs="Arial"/>
          <w:b/>
        </w:rPr>
      </w:pPr>
      <w:r w:rsidRPr="00743058">
        <w:rPr>
          <w:rFonts w:ascii="Arial" w:hAnsi="Arial" w:cs="Arial"/>
          <w:b/>
        </w:rPr>
        <w:t>Remarque : QUE FAIRE EN CAS D’ABSENCE ?</w:t>
      </w:r>
    </w:p>
    <w:p w14:paraId="0F81D97B" w14:textId="77777777" w:rsidR="007F6FAD" w:rsidRPr="00743058" w:rsidRDefault="007F6FAD" w:rsidP="007F6FAD">
      <w:pPr>
        <w:pStyle w:val="Pieddepage"/>
        <w:tabs>
          <w:tab w:val="clear" w:pos="4536"/>
          <w:tab w:val="clear" w:pos="9072"/>
        </w:tabs>
        <w:spacing w:before="40"/>
        <w:ind w:right="202"/>
        <w:jc w:val="both"/>
        <w:rPr>
          <w:rFonts w:ascii="Arial" w:hAnsi="Arial" w:cs="Arial"/>
          <w:b/>
          <w:kern w:val="22"/>
        </w:rPr>
      </w:pPr>
    </w:p>
    <w:p w14:paraId="038109BF" w14:textId="77777777" w:rsidR="007F6FAD" w:rsidRPr="00743058" w:rsidRDefault="007F6FAD" w:rsidP="007F6FAD">
      <w:pPr>
        <w:pStyle w:val="Pieddepage"/>
        <w:tabs>
          <w:tab w:val="clear" w:pos="4536"/>
          <w:tab w:val="clear" w:pos="9072"/>
        </w:tabs>
        <w:spacing w:before="40"/>
        <w:ind w:right="202"/>
        <w:jc w:val="both"/>
        <w:rPr>
          <w:rFonts w:ascii="Arial" w:hAnsi="Arial" w:cs="Arial"/>
          <w:b/>
          <w:kern w:val="22"/>
        </w:rPr>
      </w:pPr>
      <w:r w:rsidRPr="00743058">
        <w:rPr>
          <w:rFonts w:ascii="Arial" w:hAnsi="Arial" w:cs="Arial"/>
          <w:b/>
          <w:kern w:val="22"/>
        </w:rPr>
        <w:t>Le stagiaire doit prévenir immédiatement :</w:t>
      </w:r>
    </w:p>
    <w:p w14:paraId="085F917F" w14:textId="77777777" w:rsidR="007F6FAD" w:rsidRPr="00743058" w:rsidRDefault="007F6FAD" w:rsidP="007F6FAD">
      <w:pPr>
        <w:pStyle w:val="Pieddepage"/>
        <w:numPr>
          <w:ilvl w:val="0"/>
          <w:numId w:val="9"/>
        </w:numPr>
        <w:suppressLineNumbers/>
        <w:tabs>
          <w:tab w:val="clear" w:pos="4536"/>
          <w:tab w:val="clear" w:pos="9072"/>
        </w:tabs>
        <w:suppressAutoHyphens/>
        <w:spacing w:line="100" w:lineRule="atLeast"/>
        <w:ind w:left="360" w:right="202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743058">
        <w:rPr>
          <w:rFonts w:ascii="Arial" w:hAnsi="Arial" w:cs="Arial"/>
        </w:rPr>
        <w:t>e tuteur du stage.</w:t>
      </w:r>
    </w:p>
    <w:p w14:paraId="555D75F3" w14:textId="77777777" w:rsidR="007F6FAD" w:rsidRPr="00743058" w:rsidRDefault="007F6FAD" w:rsidP="007F6FAD">
      <w:pPr>
        <w:pStyle w:val="Pieddepage"/>
        <w:numPr>
          <w:ilvl w:val="0"/>
          <w:numId w:val="9"/>
        </w:numPr>
        <w:suppressLineNumbers/>
        <w:tabs>
          <w:tab w:val="clear" w:pos="4536"/>
          <w:tab w:val="clear" w:pos="9072"/>
        </w:tabs>
        <w:suppressAutoHyphens/>
        <w:spacing w:line="100" w:lineRule="atLeast"/>
        <w:ind w:left="360" w:right="202"/>
        <w:jc w:val="both"/>
        <w:rPr>
          <w:rFonts w:ascii="Arial" w:hAnsi="Arial" w:cs="Arial"/>
        </w:rPr>
      </w:pPr>
      <w:r w:rsidRPr="00743058">
        <w:rPr>
          <w:rFonts w:ascii="Arial" w:hAnsi="Arial" w:cs="Arial"/>
        </w:rPr>
        <w:t>L’établissement scolaire et préciser la durée et le motif de l’absence (fournir un certificat médical).</w:t>
      </w:r>
    </w:p>
    <w:p w14:paraId="7D82C9AF" w14:textId="77777777" w:rsidR="007F6FAD" w:rsidRPr="00743058" w:rsidRDefault="007F6FAD" w:rsidP="007F6FAD">
      <w:pPr>
        <w:pStyle w:val="Pieddepage"/>
        <w:suppressLineNumbers/>
        <w:tabs>
          <w:tab w:val="clear" w:pos="4536"/>
          <w:tab w:val="clear" w:pos="9072"/>
        </w:tabs>
        <w:suppressAutoHyphens/>
        <w:spacing w:line="100" w:lineRule="atLeast"/>
        <w:ind w:left="360" w:right="202"/>
        <w:jc w:val="both"/>
        <w:rPr>
          <w:rFonts w:ascii="Arial" w:hAnsi="Arial" w:cs="Arial"/>
        </w:rPr>
      </w:pPr>
    </w:p>
    <w:p w14:paraId="1D8039AF" w14:textId="77777777" w:rsidR="007F6FAD" w:rsidRPr="00743058" w:rsidRDefault="007F6FAD" w:rsidP="007F6FAD">
      <w:pPr>
        <w:pStyle w:val="Pieddepage"/>
        <w:tabs>
          <w:tab w:val="clear" w:pos="4536"/>
          <w:tab w:val="clear" w:pos="9072"/>
        </w:tabs>
        <w:spacing w:before="40"/>
        <w:ind w:right="202"/>
        <w:jc w:val="both"/>
        <w:rPr>
          <w:rFonts w:ascii="Arial" w:hAnsi="Arial" w:cs="Arial"/>
        </w:rPr>
      </w:pPr>
      <w:r w:rsidRPr="00743058">
        <w:rPr>
          <w:rFonts w:ascii="Arial" w:hAnsi="Arial" w:cs="Arial"/>
          <w:b/>
          <w:kern w:val="22"/>
        </w:rPr>
        <w:t>La structure</w:t>
      </w:r>
      <w:r>
        <w:rPr>
          <w:rFonts w:ascii="Arial" w:hAnsi="Arial" w:cs="Arial"/>
          <w:b/>
          <w:kern w:val="22"/>
        </w:rPr>
        <w:t> :</w:t>
      </w:r>
    </w:p>
    <w:p w14:paraId="5B31B2D5" w14:textId="77777777" w:rsidR="007F6FAD" w:rsidRPr="00743058" w:rsidRDefault="007F6FAD" w:rsidP="007F6FAD">
      <w:pPr>
        <w:pStyle w:val="Pieddepage"/>
        <w:numPr>
          <w:ilvl w:val="0"/>
          <w:numId w:val="10"/>
        </w:numPr>
        <w:suppressLineNumbers/>
        <w:tabs>
          <w:tab w:val="clear" w:pos="4536"/>
          <w:tab w:val="clear" w:pos="9072"/>
        </w:tabs>
        <w:suppressAutoHyphens/>
        <w:spacing w:line="100" w:lineRule="atLeast"/>
        <w:ind w:left="360" w:right="202"/>
        <w:jc w:val="both"/>
        <w:rPr>
          <w:rFonts w:ascii="Arial" w:hAnsi="Arial" w:cs="Arial"/>
        </w:rPr>
      </w:pPr>
      <w:r w:rsidRPr="00743058">
        <w:rPr>
          <w:rFonts w:ascii="Arial" w:hAnsi="Arial" w:cs="Arial"/>
        </w:rPr>
        <w:t>Le tuteur signale l’absence du stagiaire à l’établissement scolaire. </w:t>
      </w:r>
    </w:p>
    <w:p w14:paraId="3C96EF55" w14:textId="77777777" w:rsidR="007F6FAD" w:rsidRPr="00464849" w:rsidRDefault="007F6FAD" w:rsidP="00464849">
      <w:pPr>
        <w:shd w:val="clear" w:color="auto" w:fill="FFFFFF"/>
        <w:suppressAutoHyphens/>
        <w:spacing w:line="276" w:lineRule="auto"/>
        <w:rPr>
          <w:rFonts w:cs="Arial"/>
          <w:kern w:val="32"/>
        </w:rPr>
      </w:pPr>
    </w:p>
    <w:p w14:paraId="0E323275" w14:textId="77777777" w:rsidR="00464849" w:rsidRDefault="00464849" w:rsidP="00464849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36C66874" w14:textId="77777777" w:rsidR="00464849" w:rsidRPr="003E3D6D" w:rsidRDefault="00464849" w:rsidP="00FE2B04">
      <w:pPr>
        <w:pBdr>
          <w:top w:val="thinThickLargeGap" w:sz="24" w:space="1" w:color="auto"/>
          <w:left w:val="thinThickLargeGap" w:sz="24" w:space="4" w:color="auto"/>
          <w:bottom w:val="thickThinLargeGap" w:sz="24" w:space="26" w:color="auto"/>
          <w:right w:val="thickThinLargeGap" w:sz="24" w:space="4" w:color="auto"/>
        </w:pBd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74A1FB96" w14:textId="77777777" w:rsidR="00464849" w:rsidRPr="003E3D6D" w:rsidRDefault="00464849" w:rsidP="00FE2B04">
      <w:pPr>
        <w:pBdr>
          <w:top w:val="thinThickLargeGap" w:sz="24" w:space="1" w:color="auto"/>
          <w:left w:val="thinThickLargeGap" w:sz="24" w:space="4" w:color="auto"/>
          <w:bottom w:val="thickThinLargeGap" w:sz="24" w:space="26" w:color="auto"/>
          <w:right w:val="thickThinLargeGap" w:sz="24" w:space="4" w:color="auto"/>
        </w:pBdr>
        <w:shd w:val="clear" w:color="auto" w:fill="FFFFFF"/>
        <w:spacing w:before="120"/>
        <w:rPr>
          <w:rFonts w:ascii="Arial" w:hAnsi="Arial" w:cs="Arial"/>
          <w:kern w:val="32"/>
        </w:rPr>
      </w:pPr>
      <w:r w:rsidRPr="003E3D6D">
        <w:rPr>
          <w:rFonts w:ascii="Arial" w:hAnsi="Arial" w:cs="Arial"/>
          <w:kern w:val="32"/>
        </w:rPr>
        <w:t>Je soussigné(e)………………………………………………</w:t>
      </w:r>
      <w:proofErr w:type="gramStart"/>
      <w:r w:rsidRPr="003E3D6D">
        <w:rPr>
          <w:rFonts w:ascii="Arial" w:hAnsi="Arial" w:cs="Arial"/>
          <w:kern w:val="32"/>
        </w:rPr>
        <w:t>…….</w:t>
      </w:r>
      <w:proofErr w:type="gramEnd"/>
      <w:r w:rsidRPr="003E3D6D">
        <w:rPr>
          <w:rFonts w:ascii="Arial" w:hAnsi="Arial" w:cs="Arial"/>
          <w:kern w:val="32"/>
        </w:rPr>
        <w:t>.élève du lycée professionnel …………………………………………………………………………………</w:t>
      </w:r>
    </w:p>
    <w:p w14:paraId="053D9458" w14:textId="77777777" w:rsidR="00464849" w:rsidRPr="003E3D6D" w:rsidRDefault="00464849" w:rsidP="00FE2B04">
      <w:pPr>
        <w:pBdr>
          <w:top w:val="thinThickLargeGap" w:sz="24" w:space="1" w:color="auto"/>
          <w:left w:val="thinThickLargeGap" w:sz="24" w:space="4" w:color="auto"/>
          <w:bottom w:val="thickThinLargeGap" w:sz="24" w:space="26" w:color="auto"/>
          <w:right w:val="thickThinLargeGap" w:sz="24" w:space="4" w:color="auto"/>
        </w:pBdr>
        <w:shd w:val="clear" w:color="auto" w:fill="FFFFFF"/>
        <w:spacing w:before="60"/>
        <w:jc w:val="both"/>
        <w:rPr>
          <w:rFonts w:ascii="Arial" w:hAnsi="Arial" w:cs="Arial"/>
          <w:kern w:val="32"/>
        </w:rPr>
      </w:pPr>
    </w:p>
    <w:p w14:paraId="2670A858" w14:textId="77777777" w:rsidR="00464849" w:rsidRPr="003E3D6D" w:rsidRDefault="00464849" w:rsidP="00FE2B04">
      <w:pPr>
        <w:pBdr>
          <w:top w:val="thinThickLargeGap" w:sz="24" w:space="1" w:color="auto"/>
          <w:left w:val="thinThickLargeGap" w:sz="24" w:space="4" w:color="auto"/>
          <w:bottom w:val="thickThinLargeGap" w:sz="24" w:space="26" w:color="auto"/>
          <w:right w:val="thickThinLargeGap" w:sz="24" w:space="4" w:color="auto"/>
        </w:pBdr>
        <w:shd w:val="clear" w:color="auto" w:fill="FFFFFF"/>
        <w:spacing w:before="60"/>
        <w:jc w:val="both"/>
        <w:rPr>
          <w:rFonts w:ascii="Arial" w:hAnsi="Arial"/>
        </w:rPr>
      </w:pPr>
      <w:r w:rsidRPr="003E3D6D">
        <w:rPr>
          <w:rFonts w:ascii="Arial" w:hAnsi="Arial" w:cs="Arial"/>
          <w:kern w:val="32"/>
        </w:rPr>
        <w:t xml:space="preserve">Certifie avoir pris </w:t>
      </w:r>
      <w:r w:rsidRPr="003E3D6D">
        <w:rPr>
          <w:rFonts w:ascii="Arial" w:hAnsi="Arial"/>
        </w:rPr>
        <w:t>connaissance de l’ensemble des obligations professionnelles ci-dessus, en avoir compris l’importance et m’engage à les respecter à chaque PFMP.</w:t>
      </w:r>
    </w:p>
    <w:p w14:paraId="4AF71089" w14:textId="77777777" w:rsidR="00464849" w:rsidRPr="003E3D6D" w:rsidRDefault="00464849" w:rsidP="00FE2B04">
      <w:pPr>
        <w:pBdr>
          <w:top w:val="thinThickLargeGap" w:sz="24" w:space="1" w:color="auto"/>
          <w:left w:val="thinThickLargeGap" w:sz="24" w:space="4" w:color="auto"/>
          <w:bottom w:val="thickThinLargeGap" w:sz="24" w:space="26" w:color="auto"/>
          <w:right w:val="thickThinLargeGap" w:sz="24" w:space="4" w:color="auto"/>
        </w:pBdr>
        <w:shd w:val="clear" w:color="auto" w:fill="FFFFFF"/>
        <w:spacing w:before="60"/>
        <w:jc w:val="both"/>
        <w:rPr>
          <w:rFonts w:ascii="Arial" w:hAnsi="Arial" w:cs="Arial"/>
          <w:kern w:val="32"/>
        </w:rPr>
      </w:pPr>
    </w:p>
    <w:p w14:paraId="03422613" w14:textId="77777777" w:rsidR="00464849" w:rsidRPr="003E3D6D" w:rsidRDefault="00464849" w:rsidP="00FE2B04">
      <w:pPr>
        <w:pBdr>
          <w:top w:val="thinThickLargeGap" w:sz="24" w:space="1" w:color="auto"/>
          <w:left w:val="thinThickLargeGap" w:sz="24" w:space="4" w:color="auto"/>
          <w:bottom w:val="thickThinLargeGap" w:sz="24" w:space="26" w:color="auto"/>
          <w:right w:val="thickThinLargeGap" w:sz="24" w:space="4" w:color="auto"/>
        </w:pBdr>
        <w:shd w:val="clear" w:color="auto" w:fill="FFFFFF"/>
        <w:rPr>
          <w:rFonts w:ascii="Arial" w:hAnsi="Arial" w:cs="Arial"/>
          <w:kern w:val="32"/>
        </w:rPr>
      </w:pPr>
      <w:r w:rsidRPr="003E3D6D">
        <w:rPr>
          <w:rFonts w:ascii="Arial" w:hAnsi="Arial" w:cs="Arial"/>
          <w:kern w:val="32"/>
        </w:rPr>
        <w:t xml:space="preserve">Fait </w:t>
      </w:r>
      <w:proofErr w:type="gramStart"/>
      <w:r w:rsidRPr="003E3D6D">
        <w:rPr>
          <w:rFonts w:ascii="Arial" w:hAnsi="Arial" w:cs="Arial"/>
          <w:kern w:val="32"/>
        </w:rPr>
        <w:t>à  …</w:t>
      </w:r>
      <w:proofErr w:type="gramEnd"/>
      <w:r w:rsidRPr="003E3D6D">
        <w:rPr>
          <w:rFonts w:ascii="Arial" w:hAnsi="Arial" w:cs="Arial"/>
          <w:kern w:val="32"/>
        </w:rPr>
        <w:t xml:space="preserve">…………………………..….. </w:t>
      </w:r>
      <w:proofErr w:type="gramStart"/>
      <w:r w:rsidRPr="003E3D6D">
        <w:rPr>
          <w:rFonts w:ascii="Arial" w:hAnsi="Arial" w:cs="Arial"/>
          <w:kern w:val="32"/>
        </w:rPr>
        <w:t>le</w:t>
      </w:r>
      <w:proofErr w:type="gramEnd"/>
      <w:r w:rsidRPr="003E3D6D">
        <w:rPr>
          <w:rFonts w:ascii="Arial" w:hAnsi="Arial" w:cs="Arial"/>
          <w:kern w:val="32"/>
        </w:rPr>
        <w:t xml:space="preserve"> ………….…</w:t>
      </w:r>
    </w:p>
    <w:p w14:paraId="1BBB5343" w14:textId="77777777" w:rsidR="00464849" w:rsidRPr="003E3D6D" w:rsidRDefault="00464849" w:rsidP="00FE2B04">
      <w:pPr>
        <w:pBdr>
          <w:top w:val="thinThickLargeGap" w:sz="24" w:space="1" w:color="auto"/>
          <w:left w:val="thinThickLargeGap" w:sz="24" w:space="4" w:color="auto"/>
          <w:bottom w:val="thickThinLargeGap" w:sz="24" w:space="26" w:color="auto"/>
          <w:right w:val="thickThinLargeGap" w:sz="24" w:space="4" w:color="auto"/>
        </w:pBdr>
        <w:shd w:val="clear" w:color="auto" w:fill="FFFFFF"/>
        <w:rPr>
          <w:rFonts w:ascii="Arial" w:hAnsi="Arial" w:cs="Arial"/>
          <w:kern w:val="32"/>
        </w:rPr>
      </w:pPr>
    </w:p>
    <w:p w14:paraId="7C75F932" w14:textId="56750BE9" w:rsidR="00464849" w:rsidRDefault="00464849" w:rsidP="00FE2B04">
      <w:pPr>
        <w:pBdr>
          <w:top w:val="thinThickLargeGap" w:sz="24" w:space="1" w:color="auto"/>
          <w:left w:val="thinThickLargeGap" w:sz="24" w:space="4" w:color="auto"/>
          <w:bottom w:val="thickThinLargeGap" w:sz="24" w:space="26" w:color="auto"/>
          <w:right w:val="thickThinLargeGap" w:sz="24" w:space="4" w:color="auto"/>
        </w:pBdr>
        <w:shd w:val="clear" w:color="auto" w:fill="FFFFFF"/>
        <w:rPr>
          <w:rFonts w:ascii="Arial" w:hAnsi="Arial" w:cs="Arial"/>
          <w:kern w:val="32"/>
        </w:rPr>
      </w:pPr>
      <w:r w:rsidRPr="003E3D6D">
        <w:rPr>
          <w:rFonts w:ascii="Arial" w:hAnsi="Arial" w:cs="Arial"/>
          <w:kern w:val="32"/>
        </w:rPr>
        <w:t xml:space="preserve">Signature de l'élève stagiaire     </w:t>
      </w:r>
      <w:r w:rsidRPr="003E3D6D">
        <w:rPr>
          <w:rFonts w:ascii="Arial" w:hAnsi="Arial" w:cs="Arial"/>
          <w:kern w:val="32"/>
        </w:rPr>
        <w:tab/>
      </w:r>
      <w:r w:rsidRPr="003E3D6D">
        <w:rPr>
          <w:rFonts w:ascii="Arial" w:hAnsi="Arial" w:cs="Arial"/>
          <w:kern w:val="32"/>
        </w:rPr>
        <w:tab/>
      </w:r>
      <w:r w:rsidRPr="003E3D6D">
        <w:rPr>
          <w:rFonts w:ascii="Arial" w:hAnsi="Arial" w:cs="Arial"/>
          <w:kern w:val="32"/>
        </w:rPr>
        <w:tab/>
        <w:t>Signature des parents (si élève mineur)</w:t>
      </w:r>
    </w:p>
    <w:p w14:paraId="5C9196A6" w14:textId="77777777" w:rsidR="003E3D6D" w:rsidRPr="003E3D6D" w:rsidRDefault="003E3D6D" w:rsidP="00FE2B04">
      <w:pPr>
        <w:pBdr>
          <w:top w:val="thinThickLargeGap" w:sz="24" w:space="1" w:color="auto"/>
          <w:left w:val="thinThickLargeGap" w:sz="24" w:space="4" w:color="auto"/>
          <w:bottom w:val="thickThinLargeGap" w:sz="24" w:space="26" w:color="auto"/>
          <w:right w:val="thickThinLargeGap" w:sz="24" w:space="4" w:color="auto"/>
        </w:pBdr>
        <w:shd w:val="clear" w:color="auto" w:fill="FFFFFF"/>
        <w:rPr>
          <w:rFonts w:ascii="Arial" w:hAnsi="Arial" w:cs="Arial"/>
          <w:kern w:val="32"/>
        </w:rPr>
      </w:pPr>
    </w:p>
    <w:p w14:paraId="73F199F7" w14:textId="542A16A0" w:rsidR="00464849" w:rsidRDefault="00464849" w:rsidP="00FE2B04">
      <w:pPr>
        <w:pBdr>
          <w:top w:val="thinThickLargeGap" w:sz="24" w:space="1" w:color="auto"/>
          <w:left w:val="thinThickLargeGap" w:sz="24" w:space="4" w:color="auto"/>
          <w:bottom w:val="thickThinLargeGap" w:sz="24" w:space="26" w:color="auto"/>
          <w:right w:val="thickThinLargeGap" w:sz="24" w:space="4" w:color="auto"/>
        </w:pBdr>
        <w:tabs>
          <w:tab w:val="left" w:pos="7200"/>
        </w:tabs>
      </w:pPr>
    </w:p>
    <w:p w14:paraId="6DB2EA17" w14:textId="03CB58C3" w:rsidR="00995A2F" w:rsidRDefault="00995A2F" w:rsidP="00FE2B04">
      <w:pPr>
        <w:pBdr>
          <w:top w:val="thinThickLargeGap" w:sz="24" w:space="1" w:color="auto"/>
          <w:left w:val="thinThickLargeGap" w:sz="24" w:space="4" w:color="auto"/>
          <w:bottom w:val="thickThinLargeGap" w:sz="24" w:space="26" w:color="auto"/>
          <w:right w:val="thickThinLargeGap" w:sz="24" w:space="4" w:color="auto"/>
        </w:pBdr>
        <w:tabs>
          <w:tab w:val="left" w:pos="7200"/>
        </w:tabs>
      </w:pPr>
    </w:p>
    <w:p w14:paraId="2B18F39A" w14:textId="77462EB6" w:rsidR="00995A2F" w:rsidRDefault="00995A2F" w:rsidP="00FE2B04">
      <w:pPr>
        <w:pBdr>
          <w:top w:val="thinThickLargeGap" w:sz="24" w:space="1" w:color="auto"/>
          <w:left w:val="thinThickLargeGap" w:sz="24" w:space="4" w:color="auto"/>
          <w:bottom w:val="thickThinLargeGap" w:sz="24" w:space="26" w:color="auto"/>
          <w:right w:val="thickThinLargeGap" w:sz="24" w:space="4" w:color="auto"/>
        </w:pBdr>
        <w:tabs>
          <w:tab w:val="left" w:pos="7200"/>
        </w:tabs>
      </w:pPr>
    </w:p>
    <w:p w14:paraId="7A716BE8" w14:textId="6C459758" w:rsidR="00995A2F" w:rsidRDefault="00995A2F" w:rsidP="00995A2F"/>
    <w:p w14:paraId="2C007027" w14:textId="77777777" w:rsidR="00995A2F" w:rsidRPr="00042C9A" w:rsidRDefault="00995A2F" w:rsidP="00995A2F">
      <w:pPr>
        <w:pStyle w:val="Titre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lastRenderedPageBreak/>
        <w:t xml:space="preserve">INFORMATIONS </w:t>
      </w:r>
      <w:r w:rsidRPr="00042C9A">
        <w:rPr>
          <w:bCs w:val="0"/>
          <w:sz w:val="32"/>
          <w:szCs w:val="32"/>
        </w:rPr>
        <w:t xml:space="preserve">A </w:t>
      </w:r>
      <w:r>
        <w:rPr>
          <w:bCs w:val="0"/>
          <w:sz w:val="32"/>
          <w:szCs w:val="32"/>
        </w:rPr>
        <w:t xml:space="preserve">DESTINATION DES </w:t>
      </w:r>
      <w:r w:rsidRPr="00042C9A">
        <w:rPr>
          <w:bCs w:val="0"/>
          <w:sz w:val="32"/>
          <w:szCs w:val="32"/>
        </w:rPr>
        <w:t>TUTEURS</w:t>
      </w:r>
    </w:p>
    <w:p w14:paraId="4274D5EF" w14:textId="17401B40" w:rsidR="00995A2F" w:rsidRDefault="00995A2F" w:rsidP="00995A2F"/>
    <w:p w14:paraId="640C828C" w14:textId="77777777" w:rsidR="00995A2F" w:rsidRPr="00AA62E1" w:rsidRDefault="00995A2F" w:rsidP="00CA6178">
      <w:pPr>
        <w:pStyle w:val="Pieddepag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A62E1">
        <w:rPr>
          <w:rFonts w:ascii="Arial" w:hAnsi="Arial" w:cs="Arial"/>
        </w:rPr>
        <w:t>Les périodes de formation en milieu professionnel sont des phases déterminantes de la formation menant au diplôme. Intégrées au parcours de formation, elles permettent à l’apprenant, en complémentarité avec la formation dispensée en centre de formation, d’acquérir les compétences du baccalauréat professionnel préparé.</w:t>
      </w:r>
    </w:p>
    <w:p w14:paraId="4EF917FD" w14:textId="77777777" w:rsidR="00995A2F" w:rsidRPr="00AA62E1" w:rsidRDefault="00995A2F" w:rsidP="00995A2F">
      <w:pPr>
        <w:pStyle w:val="Pieddepage"/>
        <w:tabs>
          <w:tab w:val="clear" w:pos="4536"/>
          <w:tab w:val="clear" w:pos="9072"/>
        </w:tabs>
        <w:autoSpaceDE w:val="0"/>
        <w:autoSpaceDN w:val="0"/>
        <w:adjustRightInd w:val="0"/>
        <w:ind w:firstLine="705"/>
        <w:jc w:val="both"/>
        <w:rPr>
          <w:rFonts w:ascii="Arial" w:hAnsi="Arial" w:cs="Arial"/>
        </w:rPr>
      </w:pPr>
    </w:p>
    <w:p w14:paraId="451A2AAA" w14:textId="77777777" w:rsidR="00995A2F" w:rsidRPr="00C30DAC" w:rsidRDefault="00995A2F" w:rsidP="00995A2F">
      <w:pPr>
        <w:pStyle w:val="Pieddepag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0DAC">
        <w:rPr>
          <w:rFonts w:ascii="Arial" w:hAnsi="Arial" w:cs="Arial"/>
        </w:rPr>
        <w:t>Ces périodes de formation en milieu professionnel (PFMP) doivent permettre au stagiaire :</w:t>
      </w:r>
    </w:p>
    <w:p w14:paraId="17E388DD" w14:textId="77777777" w:rsidR="00995A2F" w:rsidRPr="00C30DAC" w:rsidRDefault="00995A2F" w:rsidP="00995A2F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proofErr w:type="gramStart"/>
      <w:r w:rsidRPr="00C30DAC">
        <w:rPr>
          <w:rFonts w:ascii="Arial" w:hAnsi="Arial" w:cs="Arial"/>
          <w:b/>
          <w:bCs/>
        </w:rPr>
        <w:t>de</w:t>
      </w:r>
      <w:proofErr w:type="gramEnd"/>
      <w:r w:rsidRPr="00C30DAC">
        <w:rPr>
          <w:rFonts w:ascii="Arial" w:hAnsi="Arial" w:cs="Arial"/>
          <w:b/>
          <w:bCs/>
        </w:rPr>
        <w:t xml:space="preserve"> mettre en œuvre des compétences et de mobiliser les savoirs étudiés en formation et d’acquérir des compétences en situation professionnelle et en présence d’usagers ;</w:t>
      </w:r>
    </w:p>
    <w:p w14:paraId="0F06363E" w14:textId="77777777" w:rsidR="00995A2F" w:rsidRPr="00C30DAC" w:rsidRDefault="00995A2F" w:rsidP="00995A2F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proofErr w:type="gramStart"/>
      <w:r w:rsidRPr="00C30DAC">
        <w:rPr>
          <w:rFonts w:ascii="Arial" w:hAnsi="Arial" w:cs="Arial"/>
          <w:b/>
          <w:bCs/>
        </w:rPr>
        <w:t>de</w:t>
      </w:r>
      <w:proofErr w:type="gramEnd"/>
      <w:r w:rsidRPr="00C30DAC">
        <w:rPr>
          <w:rFonts w:ascii="Arial" w:hAnsi="Arial" w:cs="Arial"/>
          <w:b/>
          <w:bCs/>
        </w:rPr>
        <w:t xml:space="preserve"> développer des compétences de communication ;</w:t>
      </w:r>
    </w:p>
    <w:p w14:paraId="7C5BA596" w14:textId="77777777" w:rsidR="00995A2F" w:rsidRPr="00C30DAC" w:rsidRDefault="00995A2F" w:rsidP="00995A2F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proofErr w:type="gramStart"/>
      <w:r w:rsidRPr="00C30DAC">
        <w:rPr>
          <w:rFonts w:ascii="Arial" w:hAnsi="Arial" w:cs="Arial"/>
          <w:b/>
          <w:bCs/>
        </w:rPr>
        <w:t>de</w:t>
      </w:r>
      <w:proofErr w:type="gramEnd"/>
      <w:r w:rsidRPr="00C30DAC">
        <w:rPr>
          <w:rFonts w:ascii="Arial" w:hAnsi="Arial" w:cs="Arial"/>
          <w:b/>
          <w:bCs/>
        </w:rPr>
        <w:t xml:space="preserve"> s’insérer dans des équipes de travail pluri professionnelles ;</w:t>
      </w:r>
    </w:p>
    <w:p w14:paraId="62EC6D1E" w14:textId="77777777" w:rsidR="00995A2F" w:rsidRPr="00C30DAC" w:rsidRDefault="00995A2F" w:rsidP="00995A2F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proofErr w:type="gramStart"/>
      <w:r w:rsidRPr="00C30DAC">
        <w:rPr>
          <w:rFonts w:ascii="Arial" w:hAnsi="Arial" w:cs="Arial"/>
          <w:b/>
          <w:bCs/>
        </w:rPr>
        <w:t>de</w:t>
      </w:r>
      <w:proofErr w:type="gramEnd"/>
      <w:r w:rsidRPr="00C30DAC">
        <w:rPr>
          <w:rFonts w:ascii="Arial" w:hAnsi="Arial" w:cs="Arial"/>
          <w:b/>
          <w:bCs/>
        </w:rPr>
        <w:t xml:space="preserve"> découvrir différents milieux de travail du secteur de la santé, du social et du médico-social et d’en appréhender l’organisation et les contraintes.</w:t>
      </w:r>
    </w:p>
    <w:p w14:paraId="264710F8" w14:textId="77777777" w:rsidR="00644A08" w:rsidRPr="00644A08" w:rsidRDefault="00644A08" w:rsidP="00644A08">
      <w:pPr>
        <w:pStyle w:val="Paragraphedeliste"/>
        <w:autoSpaceDE w:val="0"/>
        <w:autoSpaceDN w:val="0"/>
        <w:adjustRightInd w:val="0"/>
        <w:ind w:left="1065"/>
        <w:rPr>
          <w:rFonts w:cs="Arial"/>
        </w:rPr>
      </w:pPr>
    </w:p>
    <w:p w14:paraId="1DDCB16D" w14:textId="11C6D312" w:rsidR="00644A08" w:rsidRPr="00644A08" w:rsidRDefault="00644A08" w:rsidP="00644A08">
      <w:pPr>
        <w:autoSpaceDE w:val="0"/>
        <w:autoSpaceDN w:val="0"/>
        <w:adjustRightInd w:val="0"/>
        <w:rPr>
          <w:rFonts w:ascii="Arial" w:hAnsi="Arial" w:cs="Arial"/>
        </w:rPr>
      </w:pPr>
      <w:r w:rsidRPr="00644A08">
        <w:rPr>
          <w:rFonts w:ascii="Arial" w:hAnsi="Arial" w:cs="Arial"/>
        </w:rPr>
        <w:t xml:space="preserve">La durée de la formation en milieu professionnel est de </w:t>
      </w:r>
      <w:r w:rsidRPr="00644A08">
        <w:rPr>
          <w:rFonts w:ascii="Arial" w:hAnsi="Arial" w:cs="Arial"/>
          <w:b/>
        </w:rPr>
        <w:t>2</w:t>
      </w:r>
      <w:r w:rsidR="00CA6178">
        <w:rPr>
          <w:rFonts w:ascii="Arial" w:hAnsi="Arial" w:cs="Arial"/>
          <w:b/>
        </w:rPr>
        <w:t>0</w:t>
      </w:r>
      <w:r w:rsidRPr="00644A08">
        <w:rPr>
          <w:rFonts w:ascii="Arial" w:hAnsi="Arial" w:cs="Arial"/>
          <w:b/>
        </w:rPr>
        <w:t xml:space="preserve"> semaines</w:t>
      </w:r>
      <w:r w:rsidRPr="00644A08">
        <w:rPr>
          <w:rFonts w:ascii="Arial" w:hAnsi="Arial" w:cs="Arial"/>
        </w:rPr>
        <w:t xml:space="preserve">. </w:t>
      </w:r>
    </w:p>
    <w:p w14:paraId="11622F88" w14:textId="7EC6409B" w:rsidR="00995A2F" w:rsidRDefault="00995A2F" w:rsidP="00995A2F"/>
    <w:tbl>
      <w:tblPr>
        <w:tblpPr w:leftFromText="141" w:rightFromText="141" w:vertAnchor="text" w:horzAnchor="margin" w:tblpXSpec="center" w:tblpY="130"/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222"/>
      </w:tblGrid>
      <w:tr w:rsidR="00995A2F" w:rsidRPr="00995A2F" w14:paraId="56D9F5ED" w14:textId="77777777" w:rsidTr="001274DE">
        <w:trPr>
          <w:jc w:val="center"/>
        </w:trPr>
        <w:tc>
          <w:tcPr>
            <w:tcW w:w="10598" w:type="dxa"/>
            <w:gridSpan w:val="2"/>
            <w:tcMar>
              <w:top w:w="28" w:type="dxa"/>
              <w:bottom w:w="28" w:type="dxa"/>
            </w:tcMar>
            <w:vAlign w:val="center"/>
          </w:tcPr>
          <w:p w14:paraId="7D3E373C" w14:textId="64E5A189" w:rsidR="00995A2F" w:rsidRPr="00995A2F" w:rsidRDefault="00995A2F" w:rsidP="001274DE">
            <w:pPr>
              <w:pStyle w:val="Default"/>
              <w:jc w:val="center"/>
            </w:pPr>
            <w:r w:rsidRPr="00995A2F">
              <w:rPr>
                <w:b/>
                <w:bCs/>
              </w:rPr>
              <w:t>Répartition des 2</w:t>
            </w:r>
            <w:r w:rsidR="00CA6178">
              <w:rPr>
                <w:b/>
                <w:bCs/>
              </w:rPr>
              <w:t>0</w:t>
            </w:r>
            <w:r w:rsidRPr="00995A2F">
              <w:rPr>
                <w:b/>
                <w:bCs/>
              </w:rPr>
              <w:t xml:space="preserve"> semaines</w:t>
            </w:r>
          </w:p>
        </w:tc>
      </w:tr>
      <w:tr w:rsidR="00995A2F" w:rsidRPr="00995A2F" w14:paraId="2A592FD8" w14:textId="77777777" w:rsidTr="001274DE">
        <w:trPr>
          <w:jc w:val="center"/>
        </w:trPr>
        <w:tc>
          <w:tcPr>
            <w:tcW w:w="2376" w:type="dxa"/>
            <w:tcMar>
              <w:top w:w="28" w:type="dxa"/>
              <w:bottom w:w="28" w:type="dxa"/>
            </w:tcMar>
            <w:vAlign w:val="center"/>
          </w:tcPr>
          <w:p w14:paraId="02BC6C21" w14:textId="77777777" w:rsidR="00995A2F" w:rsidRPr="00995A2F" w:rsidRDefault="00995A2F" w:rsidP="001274DE">
            <w:pPr>
              <w:pStyle w:val="Default"/>
              <w:jc w:val="center"/>
              <w:rPr>
                <w:b/>
                <w:bCs/>
              </w:rPr>
            </w:pPr>
            <w:r w:rsidRPr="00995A2F">
              <w:rPr>
                <w:b/>
                <w:bCs/>
              </w:rPr>
              <w:t xml:space="preserve">En seconde </w:t>
            </w:r>
          </w:p>
        </w:tc>
        <w:tc>
          <w:tcPr>
            <w:tcW w:w="8222" w:type="dxa"/>
            <w:tcMar>
              <w:top w:w="28" w:type="dxa"/>
              <w:bottom w:w="28" w:type="dxa"/>
            </w:tcMar>
            <w:vAlign w:val="center"/>
          </w:tcPr>
          <w:p w14:paraId="118CD81A" w14:textId="77777777" w:rsidR="00995A2F" w:rsidRPr="00995A2F" w:rsidRDefault="00995A2F" w:rsidP="001274DE">
            <w:pPr>
              <w:pStyle w:val="Default"/>
              <w:rPr>
                <w:b/>
              </w:rPr>
            </w:pPr>
          </w:p>
          <w:p w14:paraId="634B1412" w14:textId="77777777" w:rsidR="00995A2F" w:rsidRPr="00995A2F" w:rsidRDefault="00995A2F" w:rsidP="001274DE">
            <w:pPr>
              <w:pStyle w:val="Default"/>
              <w:rPr>
                <w:b/>
              </w:rPr>
            </w:pPr>
            <w:r w:rsidRPr="00995A2F">
              <w:rPr>
                <w:b/>
              </w:rPr>
              <w:t>Stage d’immersion (facultative)</w:t>
            </w:r>
          </w:p>
          <w:p w14:paraId="524DD0FA" w14:textId="77777777" w:rsidR="00995A2F" w:rsidRPr="00995A2F" w:rsidRDefault="00995A2F" w:rsidP="001274DE">
            <w:pPr>
              <w:pStyle w:val="Default"/>
            </w:pPr>
            <w:r w:rsidRPr="00995A2F">
              <w:rPr>
                <w:b/>
              </w:rPr>
              <w:t xml:space="preserve">6 semaines : </w:t>
            </w:r>
            <w:r w:rsidRPr="00995A2F">
              <w:t xml:space="preserve">en structures sociales, médico-sociales, structures d’accueil collectif de la petite enfance ou à domicile. </w:t>
            </w:r>
          </w:p>
          <w:p w14:paraId="0E56E9E1" w14:textId="77777777" w:rsidR="00995A2F" w:rsidRPr="00995A2F" w:rsidRDefault="00995A2F" w:rsidP="001274DE">
            <w:pPr>
              <w:pStyle w:val="Default"/>
            </w:pPr>
          </w:p>
          <w:p w14:paraId="37571529" w14:textId="77777777" w:rsidR="00995A2F" w:rsidRPr="00995A2F" w:rsidRDefault="00995A2F" w:rsidP="001274DE">
            <w:pPr>
              <w:pStyle w:val="Default"/>
              <w:rPr>
                <w:i/>
              </w:rPr>
            </w:pPr>
            <w:r w:rsidRPr="00995A2F">
              <w:rPr>
                <w:i/>
              </w:rPr>
              <w:t xml:space="preserve">Selon le projet de l’élève, école élémentaire auprès d’enfants en situation de handicap, école maternelle ou accueil périscolaire. </w:t>
            </w:r>
          </w:p>
          <w:p w14:paraId="22D3971E" w14:textId="77777777" w:rsidR="00995A2F" w:rsidRPr="00995A2F" w:rsidRDefault="00995A2F" w:rsidP="001274DE">
            <w:pPr>
              <w:pStyle w:val="Default"/>
              <w:rPr>
                <w:i/>
              </w:rPr>
            </w:pPr>
          </w:p>
        </w:tc>
      </w:tr>
      <w:tr w:rsidR="00995A2F" w:rsidRPr="00995A2F" w14:paraId="458C9DAC" w14:textId="77777777" w:rsidTr="001274DE">
        <w:trPr>
          <w:trHeight w:val="1012"/>
          <w:jc w:val="center"/>
        </w:trPr>
        <w:tc>
          <w:tcPr>
            <w:tcW w:w="2376" w:type="dxa"/>
            <w:tcMar>
              <w:top w:w="28" w:type="dxa"/>
              <w:bottom w:w="28" w:type="dxa"/>
            </w:tcMar>
            <w:vAlign w:val="center"/>
          </w:tcPr>
          <w:p w14:paraId="3A8D320F" w14:textId="77777777" w:rsidR="00995A2F" w:rsidRPr="00995A2F" w:rsidRDefault="00995A2F" w:rsidP="001274DE">
            <w:pPr>
              <w:pStyle w:val="Default"/>
              <w:jc w:val="center"/>
              <w:rPr>
                <w:b/>
                <w:bCs/>
              </w:rPr>
            </w:pPr>
            <w:r w:rsidRPr="00995A2F">
              <w:rPr>
                <w:b/>
                <w:bCs/>
              </w:rPr>
              <w:t>En première et terminale</w:t>
            </w:r>
          </w:p>
        </w:tc>
        <w:tc>
          <w:tcPr>
            <w:tcW w:w="8222" w:type="dxa"/>
            <w:tcMar>
              <w:top w:w="28" w:type="dxa"/>
              <w:bottom w:w="28" w:type="dxa"/>
            </w:tcMar>
            <w:vAlign w:val="center"/>
          </w:tcPr>
          <w:p w14:paraId="55C632F4" w14:textId="77777777" w:rsidR="00995A2F" w:rsidRPr="00995A2F" w:rsidRDefault="00995A2F" w:rsidP="001274DE">
            <w:pPr>
              <w:autoSpaceDE w:val="0"/>
              <w:autoSpaceDN w:val="0"/>
              <w:adjustRightInd w:val="0"/>
            </w:pPr>
          </w:p>
          <w:p w14:paraId="2F9D9BC0" w14:textId="4EA6E0BC" w:rsidR="00995A2F" w:rsidRPr="00995A2F" w:rsidRDefault="00995A2F" w:rsidP="001274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95A2F">
              <w:rPr>
                <w:rFonts w:ascii="Arial" w:hAnsi="Arial" w:cs="Arial"/>
                <w:b/>
                <w:bCs/>
              </w:rPr>
              <w:t>1</w:t>
            </w:r>
            <w:r w:rsidR="00CA6178">
              <w:rPr>
                <w:rFonts w:ascii="Arial" w:hAnsi="Arial" w:cs="Arial"/>
                <w:b/>
                <w:bCs/>
              </w:rPr>
              <w:t>4</w:t>
            </w:r>
            <w:r w:rsidRPr="00995A2F">
              <w:rPr>
                <w:rFonts w:ascii="Arial" w:hAnsi="Arial" w:cs="Arial"/>
                <w:b/>
                <w:bCs/>
              </w:rPr>
              <w:t xml:space="preserve"> semaines</w:t>
            </w:r>
            <w:r w:rsidRPr="00995A2F">
              <w:rPr>
                <w:rFonts w:ascii="Arial" w:hAnsi="Arial" w:cs="Arial"/>
              </w:rPr>
              <w:t xml:space="preserve"> en première et terminale</w:t>
            </w:r>
            <w:r w:rsidRPr="00995A2F">
              <w:rPr>
                <w:rFonts w:ascii="Arial" w:hAnsi="Arial" w:cs="Arial"/>
                <w:b/>
                <w:bCs/>
              </w:rPr>
              <w:t xml:space="preserve"> </w:t>
            </w:r>
            <w:r w:rsidRPr="00995A2F">
              <w:rPr>
                <w:rFonts w:ascii="Arial" w:hAnsi="Arial" w:cs="Arial"/>
                <w:bCs/>
              </w:rPr>
              <w:t xml:space="preserve">dont : </w:t>
            </w:r>
          </w:p>
          <w:p w14:paraId="4C6CD7CF" w14:textId="23182BD7" w:rsidR="00995A2F" w:rsidRPr="00995A2F" w:rsidRDefault="00CA6178" w:rsidP="00995A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995A2F" w:rsidRPr="00995A2F">
              <w:rPr>
                <w:rFonts w:ascii="Arial" w:hAnsi="Arial" w:cs="Arial"/>
                <w:b/>
                <w:bCs/>
              </w:rPr>
              <w:t xml:space="preserve"> semaines minimum </w:t>
            </w:r>
            <w:r w:rsidR="00995A2F" w:rsidRPr="00995A2F">
              <w:rPr>
                <w:rFonts w:ascii="Arial" w:hAnsi="Arial" w:cs="Arial"/>
              </w:rPr>
              <w:t xml:space="preserve">en terminale </w:t>
            </w:r>
          </w:p>
          <w:p w14:paraId="06A00FD9" w14:textId="1011A355" w:rsidR="007F6FAD" w:rsidRPr="007F6FAD" w:rsidRDefault="0070307A" w:rsidP="007F6FA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995A2F" w:rsidRPr="00995A2F">
              <w:rPr>
                <w:rFonts w:ascii="Arial" w:hAnsi="Arial" w:cs="Arial"/>
                <w:b/>
              </w:rPr>
              <w:t xml:space="preserve"> semaines obligatoires</w:t>
            </w:r>
            <w:r w:rsidR="00995A2F" w:rsidRPr="00995A2F">
              <w:rPr>
                <w:rFonts w:ascii="Arial" w:hAnsi="Arial" w:cs="Arial"/>
              </w:rPr>
              <w:t xml:space="preserve"> auprès de l’adulte non autonome à domicile ou en structure</w:t>
            </w:r>
          </w:p>
        </w:tc>
      </w:tr>
    </w:tbl>
    <w:p w14:paraId="0681D3E6" w14:textId="77777777" w:rsidR="00644A08" w:rsidRDefault="00644A08" w:rsidP="00644A08">
      <w:pPr>
        <w:autoSpaceDE w:val="0"/>
        <w:autoSpaceDN w:val="0"/>
        <w:adjustRightInd w:val="0"/>
        <w:jc w:val="both"/>
        <w:rPr>
          <w:b/>
        </w:rPr>
      </w:pPr>
    </w:p>
    <w:p w14:paraId="2E5E607B" w14:textId="73016948" w:rsidR="00644A08" w:rsidRPr="00644A08" w:rsidRDefault="00644A08" w:rsidP="00644A0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44A08">
        <w:rPr>
          <w:rFonts w:ascii="Arial" w:hAnsi="Arial" w:cs="Arial"/>
          <w:bCs/>
        </w:rPr>
        <w:t xml:space="preserve">Les </w:t>
      </w:r>
      <w:r w:rsidR="00CA6178">
        <w:rPr>
          <w:rFonts w:ascii="Arial" w:hAnsi="Arial" w:cs="Arial"/>
          <w:bCs/>
        </w:rPr>
        <w:t>dix</w:t>
      </w:r>
      <w:r w:rsidRPr="00644A08">
        <w:rPr>
          <w:rFonts w:ascii="Arial" w:hAnsi="Arial" w:cs="Arial"/>
          <w:bCs/>
        </w:rPr>
        <w:t xml:space="preserve"> dernières semaines servent de support aux évaluations des épreuves E31, E32 et E33 du baccalauréat professionnel.</w:t>
      </w:r>
    </w:p>
    <w:p w14:paraId="06584E61" w14:textId="77777777" w:rsidR="00644A08" w:rsidRDefault="00644A08" w:rsidP="00995A2F"/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654"/>
      </w:tblGrid>
      <w:tr w:rsidR="00644A08" w:rsidRPr="00644A08" w14:paraId="07DD23CC" w14:textId="77777777" w:rsidTr="00644A08"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150CD9A9" w14:textId="77777777" w:rsidR="00644A08" w:rsidRPr="00644A08" w:rsidRDefault="00644A08" w:rsidP="001274DE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/>
                <w:bCs/>
              </w:rPr>
            </w:pPr>
            <w:r w:rsidRPr="00644A08">
              <w:rPr>
                <w:rFonts w:ascii="Arial" w:hAnsi="Arial" w:cs="Arial"/>
                <w:b/>
                <w:bCs/>
              </w:rPr>
              <w:t>EPREUVES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2906E071" w14:textId="77777777" w:rsidR="00644A08" w:rsidRPr="00644A08" w:rsidRDefault="00644A08" w:rsidP="001274DE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spacing w:before="120" w:after="120"/>
              <w:ind w:right="202"/>
              <w:jc w:val="center"/>
              <w:rPr>
                <w:rFonts w:ascii="Arial" w:hAnsi="Arial" w:cs="Arial"/>
                <w:b/>
                <w:bCs/>
              </w:rPr>
            </w:pPr>
            <w:r w:rsidRPr="00644A08">
              <w:rPr>
                <w:rFonts w:ascii="Arial" w:hAnsi="Arial" w:cs="Arial"/>
                <w:b/>
                <w:bCs/>
              </w:rPr>
              <w:t>MODALITES</w:t>
            </w:r>
          </w:p>
        </w:tc>
      </w:tr>
      <w:tr w:rsidR="00644A08" w:rsidRPr="00644A08" w14:paraId="331D37BF" w14:textId="77777777" w:rsidTr="00644A08">
        <w:tc>
          <w:tcPr>
            <w:tcW w:w="2978" w:type="dxa"/>
          </w:tcPr>
          <w:p w14:paraId="49B30D4B" w14:textId="77777777" w:rsidR="00644A08" w:rsidRPr="00644A08" w:rsidRDefault="00644A08" w:rsidP="001274DE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A08">
              <w:rPr>
                <w:rFonts w:ascii="Arial" w:hAnsi="Arial" w:cs="Arial"/>
                <w:b/>
                <w:bCs/>
                <w:sz w:val="22"/>
                <w:szCs w:val="22"/>
              </w:rPr>
              <w:t>E31</w:t>
            </w:r>
          </w:p>
          <w:p w14:paraId="7511DB52" w14:textId="77777777" w:rsidR="00644A08" w:rsidRPr="00644A08" w:rsidRDefault="00644A08" w:rsidP="001274DE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A08">
              <w:rPr>
                <w:rFonts w:ascii="Arial" w:hAnsi="Arial" w:cs="Arial"/>
                <w:b/>
                <w:bCs/>
                <w:sz w:val="22"/>
                <w:szCs w:val="22"/>
              </w:rPr>
              <w:t>Accompagner la personne dans une approche globale et individualisée</w:t>
            </w:r>
          </w:p>
        </w:tc>
        <w:tc>
          <w:tcPr>
            <w:tcW w:w="7654" w:type="dxa"/>
            <w:vAlign w:val="center"/>
          </w:tcPr>
          <w:p w14:paraId="4917DA44" w14:textId="77777777" w:rsidR="00644A08" w:rsidRPr="00644A08" w:rsidRDefault="00644A08" w:rsidP="00644A08">
            <w:pPr>
              <w:pStyle w:val="Pieddepage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-360"/>
                <w:tab w:val="center" w:pos="318"/>
                <w:tab w:val="left" w:pos="743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</w:rPr>
            </w:pPr>
            <w:r w:rsidRPr="00644A08">
              <w:rPr>
                <w:rFonts w:ascii="Arial" w:hAnsi="Arial" w:cs="Arial"/>
                <w:bCs/>
              </w:rPr>
              <w:t>Epreuve orale ponctuelle en centre de formation prenant appui sur un dossier élaboré au cours d’une PFMP</w:t>
            </w:r>
          </w:p>
        </w:tc>
      </w:tr>
      <w:tr w:rsidR="00644A08" w:rsidRPr="00644A08" w14:paraId="1C56D45F" w14:textId="77777777" w:rsidTr="004752FC">
        <w:tc>
          <w:tcPr>
            <w:tcW w:w="2978" w:type="dxa"/>
            <w:vAlign w:val="center"/>
          </w:tcPr>
          <w:p w14:paraId="02F07A73" w14:textId="77777777" w:rsidR="00644A08" w:rsidRPr="00644A08" w:rsidRDefault="00644A08" w:rsidP="004752FC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A08">
              <w:rPr>
                <w:rFonts w:ascii="Arial" w:hAnsi="Arial" w:cs="Arial"/>
                <w:b/>
                <w:bCs/>
                <w:sz w:val="22"/>
                <w:szCs w:val="22"/>
              </w:rPr>
              <w:t>E32</w:t>
            </w:r>
          </w:p>
          <w:p w14:paraId="5E963C02" w14:textId="77777777" w:rsidR="00644A08" w:rsidRPr="00644A08" w:rsidRDefault="00644A08" w:rsidP="004752FC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A08">
              <w:rPr>
                <w:rFonts w:ascii="Arial" w:hAnsi="Arial" w:cs="Arial"/>
                <w:b/>
                <w:bCs/>
                <w:sz w:val="22"/>
                <w:szCs w:val="22"/>
              </w:rPr>
              <w:t>Soins d’hygiène, de confort et de sécurité</w:t>
            </w:r>
          </w:p>
        </w:tc>
        <w:tc>
          <w:tcPr>
            <w:tcW w:w="7654" w:type="dxa"/>
            <w:vAlign w:val="center"/>
          </w:tcPr>
          <w:p w14:paraId="4488F557" w14:textId="77777777" w:rsidR="00644A08" w:rsidRPr="00644A08" w:rsidRDefault="00644A08" w:rsidP="00644A08">
            <w:pPr>
              <w:pStyle w:val="Pieddepage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-360"/>
                <w:tab w:val="center" w:pos="743"/>
                <w:tab w:val="left" w:pos="5760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</w:rPr>
            </w:pPr>
            <w:r w:rsidRPr="00644A08">
              <w:rPr>
                <w:rFonts w:ascii="Arial" w:hAnsi="Arial" w:cs="Arial"/>
                <w:bCs/>
              </w:rPr>
              <w:t>Epreuve en milieu professionnel :</w:t>
            </w:r>
          </w:p>
          <w:p w14:paraId="5538E891" w14:textId="77777777" w:rsidR="00644A08" w:rsidRPr="00644A08" w:rsidRDefault="00644A08" w:rsidP="00644A08">
            <w:pPr>
              <w:pStyle w:val="Pieddepage"/>
              <w:numPr>
                <w:ilvl w:val="0"/>
                <w:numId w:val="6"/>
              </w:numPr>
              <w:tabs>
                <w:tab w:val="clear" w:pos="4536"/>
                <w:tab w:val="clear" w:pos="9072"/>
                <w:tab w:val="left" w:pos="-360"/>
                <w:tab w:val="center" w:pos="743"/>
                <w:tab w:val="left" w:pos="5760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</w:rPr>
            </w:pPr>
            <w:r w:rsidRPr="00644A08">
              <w:rPr>
                <w:rFonts w:ascii="Arial" w:hAnsi="Arial" w:cs="Arial"/>
                <w:bCs/>
              </w:rPr>
              <w:t>Bilan fin de PFMP</w:t>
            </w:r>
          </w:p>
          <w:p w14:paraId="033ED3FA" w14:textId="77777777" w:rsidR="00644A08" w:rsidRPr="00644A08" w:rsidRDefault="00644A08" w:rsidP="00644A08">
            <w:pPr>
              <w:pStyle w:val="Pieddepage"/>
              <w:numPr>
                <w:ilvl w:val="0"/>
                <w:numId w:val="6"/>
              </w:numPr>
              <w:tabs>
                <w:tab w:val="clear" w:pos="4536"/>
                <w:tab w:val="clear" w:pos="9072"/>
                <w:tab w:val="left" w:pos="-360"/>
                <w:tab w:val="center" w:pos="743"/>
                <w:tab w:val="left" w:pos="5760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</w:rPr>
            </w:pPr>
            <w:r w:rsidRPr="00644A08">
              <w:rPr>
                <w:rFonts w:ascii="Arial" w:hAnsi="Arial" w:cs="Arial"/>
                <w:bCs/>
              </w:rPr>
              <w:t>Raisonnement clinique et interrogation sur les savoirs associés</w:t>
            </w:r>
          </w:p>
        </w:tc>
      </w:tr>
      <w:tr w:rsidR="00644A08" w:rsidRPr="00644A08" w14:paraId="75FC6DC6" w14:textId="77777777" w:rsidTr="00644A08">
        <w:tc>
          <w:tcPr>
            <w:tcW w:w="2978" w:type="dxa"/>
          </w:tcPr>
          <w:p w14:paraId="4A1DFCFB" w14:textId="77777777" w:rsidR="00644A08" w:rsidRPr="00644A08" w:rsidRDefault="00644A08" w:rsidP="001274DE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A08">
              <w:rPr>
                <w:rFonts w:ascii="Arial" w:hAnsi="Arial" w:cs="Arial"/>
                <w:b/>
                <w:bCs/>
                <w:sz w:val="22"/>
                <w:szCs w:val="22"/>
              </w:rPr>
              <w:t>E33</w:t>
            </w:r>
          </w:p>
          <w:p w14:paraId="7B7F0A10" w14:textId="77777777" w:rsidR="00644A08" w:rsidRPr="00644A08" w:rsidRDefault="00644A08" w:rsidP="001274DE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A08">
              <w:rPr>
                <w:rFonts w:ascii="Arial" w:hAnsi="Arial" w:cs="Arial"/>
                <w:b/>
                <w:bCs/>
                <w:sz w:val="22"/>
                <w:szCs w:val="22"/>
              </w:rPr>
              <w:t>Travail et communication en équipe pluri professionnelle</w:t>
            </w:r>
          </w:p>
        </w:tc>
        <w:tc>
          <w:tcPr>
            <w:tcW w:w="7654" w:type="dxa"/>
            <w:vAlign w:val="center"/>
          </w:tcPr>
          <w:p w14:paraId="53B202B2" w14:textId="26AC4192" w:rsidR="00644A08" w:rsidRPr="00644A08" w:rsidRDefault="00644A08" w:rsidP="00644A08">
            <w:pPr>
              <w:pStyle w:val="Pieddepage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-360"/>
                <w:tab w:val="center" w:pos="743"/>
                <w:tab w:val="left" w:pos="5760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</w:rPr>
            </w:pPr>
            <w:r w:rsidRPr="00644A08">
              <w:rPr>
                <w:rFonts w:ascii="Arial" w:hAnsi="Arial" w:cs="Arial"/>
                <w:bCs/>
              </w:rPr>
              <w:t xml:space="preserve">Epreuve en milieu professionnel : bilan fin de PFMP + </w:t>
            </w:r>
            <w:r w:rsidR="00CA6178">
              <w:rPr>
                <w:rFonts w:ascii="Arial" w:hAnsi="Arial" w:cs="Arial"/>
                <w:bCs/>
              </w:rPr>
              <w:t>i</w:t>
            </w:r>
            <w:r w:rsidRPr="00644A08">
              <w:rPr>
                <w:rFonts w:ascii="Arial" w:hAnsi="Arial" w:cs="Arial"/>
                <w:bCs/>
              </w:rPr>
              <w:t>nterrogation sur les savoirs associés</w:t>
            </w:r>
          </w:p>
          <w:p w14:paraId="6F1E3C4E" w14:textId="77777777" w:rsidR="00644A08" w:rsidRPr="00644A08" w:rsidRDefault="00644A08" w:rsidP="00644A08">
            <w:pPr>
              <w:pStyle w:val="Pieddepage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-360"/>
                <w:tab w:val="center" w:pos="743"/>
                <w:tab w:val="left" w:pos="5760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</w:rPr>
            </w:pPr>
            <w:r w:rsidRPr="00644A08">
              <w:rPr>
                <w:rFonts w:ascii="Arial" w:hAnsi="Arial" w:cs="Arial"/>
                <w:bCs/>
              </w:rPr>
              <w:t>En centre de formation : épreuve écrite prenant appui sur un dossier élaboré sur le lieu de la PFMP</w:t>
            </w:r>
          </w:p>
        </w:tc>
      </w:tr>
    </w:tbl>
    <w:p w14:paraId="60534C6A" w14:textId="77777777" w:rsidR="007C0332" w:rsidRDefault="007C0332" w:rsidP="00083183">
      <w:pPr>
        <w:pStyle w:val="Pieddepage"/>
        <w:tabs>
          <w:tab w:val="clear" w:pos="4536"/>
          <w:tab w:val="clear" w:pos="9072"/>
          <w:tab w:val="left" w:pos="0"/>
        </w:tabs>
        <w:ind w:right="202"/>
        <w:jc w:val="both"/>
        <w:rPr>
          <w:rFonts w:ascii="Arial" w:hAnsi="Arial" w:cs="Arial"/>
          <w:b/>
          <w:bCs/>
          <w:szCs w:val="22"/>
          <w:lang w:val="fr-CA"/>
        </w:rPr>
      </w:pPr>
    </w:p>
    <w:p w14:paraId="2F87147F" w14:textId="389FAA41" w:rsidR="00083183" w:rsidRDefault="00083183" w:rsidP="00083183">
      <w:pPr>
        <w:pStyle w:val="Pieddepage"/>
        <w:tabs>
          <w:tab w:val="clear" w:pos="4536"/>
          <w:tab w:val="clear" w:pos="9072"/>
          <w:tab w:val="left" w:pos="0"/>
        </w:tabs>
        <w:ind w:right="202"/>
        <w:jc w:val="both"/>
        <w:rPr>
          <w:rFonts w:ascii="Arial" w:hAnsi="Arial" w:cs="Arial"/>
          <w:szCs w:val="22"/>
          <w:lang w:val="fr-CA"/>
        </w:rPr>
      </w:pPr>
      <w:r w:rsidRPr="00077587">
        <w:rPr>
          <w:rFonts w:ascii="Arial" w:hAnsi="Arial" w:cs="Arial"/>
          <w:b/>
          <w:bCs/>
          <w:szCs w:val="22"/>
          <w:lang w:val="fr-CA"/>
        </w:rPr>
        <w:lastRenderedPageBreak/>
        <w:t>Le tuteur au sein de l</w:t>
      </w:r>
      <w:r>
        <w:rPr>
          <w:rFonts w:ascii="Arial" w:hAnsi="Arial" w:cs="Arial"/>
          <w:b/>
          <w:bCs/>
          <w:szCs w:val="22"/>
          <w:lang w:val="fr-CA"/>
        </w:rPr>
        <w:t>a structure d’accueil</w:t>
      </w:r>
      <w:r w:rsidRPr="00077587">
        <w:rPr>
          <w:rFonts w:ascii="Arial" w:hAnsi="Arial" w:cs="Arial"/>
          <w:szCs w:val="22"/>
          <w:lang w:val="fr-CA"/>
        </w:rPr>
        <w:t> :</w:t>
      </w:r>
    </w:p>
    <w:p w14:paraId="24196FC7" w14:textId="77777777" w:rsidR="00083183" w:rsidRPr="00077587" w:rsidRDefault="00083183" w:rsidP="00083183">
      <w:pPr>
        <w:pStyle w:val="Pieddepage"/>
        <w:tabs>
          <w:tab w:val="clear" w:pos="4536"/>
          <w:tab w:val="clear" w:pos="9072"/>
          <w:tab w:val="left" w:pos="0"/>
        </w:tabs>
        <w:ind w:right="202"/>
        <w:jc w:val="both"/>
        <w:rPr>
          <w:rFonts w:ascii="Arial" w:hAnsi="Arial" w:cs="Arial"/>
          <w:szCs w:val="22"/>
          <w:lang w:val="fr-CA"/>
        </w:rPr>
      </w:pPr>
    </w:p>
    <w:p w14:paraId="6C2A2539" w14:textId="4BB4D6B4" w:rsidR="00083183" w:rsidRDefault="00083183" w:rsidP="00083183">
      <w:pPr>
        <w:numPr>
          <w:ilvl w:val="0"/>
          <w:numId w:val="7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</w:rPr>
      </w:pPr>
      <w:r w:rsidRPr="00083183">
        <w:rPr>
          <w:rFonts w:ascii="Arial" w:hAnsi="Arial" w:cs="Arial"/>
          <w:color w:val="000000"/>
        </w:rPr>
        <w:t>Accueille l’élève, suit sa progression</w:t>
      </w:r>
      <w:r w:rsidR="00833E69">
        <w:rPr>
          <w:rFonts w:ascii="Arial" w:hAnsi="Arial" w:cs="Arial"/>
          <w:color w:val="000000"/>
        </w:rPr>
        <w:t> ;</w:t>
      </w:r>
    </w:p>
    <w:p w14:paraId="739D9473" w14:textId="77777777" w:rsidR="00833E69" w:rsidRPr="00083183" w:rsidRDefault="00833E69" w:rsidP="00833E69">
      <w:pPr>
        <w:tabs>
          <w:tab w:val="left" w:pos="-284"/>
        </w:tabs>
        <w:suppressAutoHyphens/>
        <w:spacing w:line="276" w:lineRule="auto"/>
        <w:ind w:left="720" w:right="23"/>
        <w:jc w:val="both"/>
        <w:rPr>
          <w:rFonts w:ascii="Arial" w:hAnsi="Arial" w:cs="Arial"/>
          <w:color w:val="000000"/>
        </w:rPr>
      </w:pPr>
    </w:p>
    <w:p w14:paraId="27E2FACA" w14:textId="7F54F08A" w:rsidR="00083183" w:rsidRDefault="00083183" w:rsidP="00083183">
      <w:pPr>
        <w:numPr>
          <w:ilvl w:val="0"/>
          <w:numId w:val="7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</w:rPr>
      </w:pPr>
      <w:r w:rsidRPr="00083183">
        <w:rPr>
          <w:rFonts w:ascii="Arial" w:hAnsi="Arial" w:cs="Arial"/>
          <w:color w:val="000000"/>
        </w:rPr>
        <w:t>Valorise la place de l’élève dans la structure en l’intégrant dans l’équipe pluri professionnelle</w:t>
      </w:r>
      <w:r>
        <w:rPr>
          <w:rFonts w:ascii="Arial" w:hAnsi="Arial" w:cs="Arial"/>
          <w:color w:val="000000"/>
        </w:rPr>
        <w:t> ;</w:t>
      </w:r>
    </w:p>
    <w:p w14:paraId="789CEC92" w14:textId="77777777" w:rsidR="00833E69" w:rsidRPr="00083183" w:rsidRDefault="00833E69" w:rsidP="00833E69">
      <w:p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</w:rPr>
      </w:pPr>
    </w:p>
    <w:p w14:paraId="49BBCD42" w14:textId="41941392" w:rsidR="00083183" w:rsidRDefault="00083183" w:rsidP="00083183">
      <w:pPr>
        <w:numPr>
          <w:ilvl w:val="0"/>
          <w:numId w:val="7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</w:rPr>
      </w:pPr>
      <w:r w:rsidRPr="00083183">
        <w:rPr>
          <w:rFonts w:ascii="Arial" w:hAnsi="Arial" w:cs="Arial"/>
          <w:color w:val="000000"/>
        </w:rPr>
        <w:t>Transmet à l’élève les connaissances pratiques et techniques indispensables au futur professionnel</w:t>
      </w:r>
      <w:r>
        <w:rPr>
          <w:rFonts w:ascii="Arial" w:hAnsi="Arial" w:cs="Arial"/>
          <w:color w:val="000000"/>
        </w:rPr>
        <w:t> ;</w:t>
      </w:r>
    </w:p>
    <w:p w14:paraId="68BF9391" w14:textId="77777777" w:rsidR="00833E69" w:rsidRPr="00083183" w:rsidRDefault="00833E69" w:rsidP="00833E69">
      <w:p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</w:rPr>
      </w:pPr>
    </w:p>
    <w:p w14:paraId="44BE2775" w14:textId="7423C26A" w:rsidR="00083183" w:rsidRDefault="00083183" w:rsidP="00083183">
      <w:pPr>
        <w:numPr>
          <w:ilvl w:val="0"/>
          <w:numId w:val="7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</w:rPr>
      </w:pPr>
      <w:r w:rsidRPr="00083183">
        <w:rPr>
          <w:rFonts w:ascii="Arial" w:hAnsi="Arial" w:cs="Arial"/>
          <w:color w:val="000000"/>
        </w:rPr>
        <w:t>Accompagne l’élève dans son raisonnement clinique, dans la limite de ses compétences</w:t>
      </w:r>
      <w:r>
        <w:rPr>
          <w:rFonts w:ascii="Arial" w:hAnsi="Arial" w:cs="Arial"/>
          <w:color w:val="000000"/>
        </w:rPr>
        <w:t> ;</w:t>
      </w:r>
    </w:p>
    <w:p w14:paraId="1AE65645" w14:textId="77777777" w:rsidR="00833E69" w:rsidRPr="00083183" w:rsidRDefault="00833E69" w:rsidP="00833E69">
      <w:p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</w:rPr>
      </w:pPr>
    </w:p>
    <w:p w14:paraId="19C0B39C" w14:textId="77777777" w:rsidR="00833E69" w:rsidRPr="00833E69" w:rsidRDefault="00083183" w:rsidP="00083183">
      <w:pPr>
        <w:numPr>
          <w:ilvl w:val="0"/>
          <w:numId w:val="7"/>
        </w:numPr>
        <w:suppressAutoHyphens/>
        <w:spacing w:line="276" w:lineRule="auto"/>
        <w:ind w:right="23"/>
        <w:jc w:val="both"/>
        <w:rPr>
          <w:rFonts w:ascii="Arial" w:hAnsi="Arial" w:cs="Arial"/>
          <w:b/>
          <w:bCs/>
          <w:color w:val="000000"/>
        </w:rPr>
      </w:pPr>
      <w:r w:rsidRPr="00083183">
        <w:rPr>
          <w:rFonts w:ascii="Arial" w:hAnsi="Arial" w:cs="Arial"/>
          <w:bCs/>
        </w:rPr>
        <w:t>Aide le stagiaire à constituer ses dossiers des épreuves certificatives</w:t>
      </w:r>
      <w:r>
        <w:rPr>
          <w:rFonts w:ascii="Arial" w:hAnsi="Arial" w:cs="Arial"/>
          <w:bCs/>
        </w:rPr>
        <w:t> ;</w:t>
      </w:r>
      <w:r w:rsidRPr="00083183">
        <w:rPr>
          <w:rFonts w:ascii="Arial" w:hAnsi="Arial" w:cs="Arial"/>
          <w:b/>
          <w:bCs/>
        </w:rPr>
        <w:t xml:space="preserve"> </w:t>
      </w:r>
    </w:p>
    <w:p w14:paraId="4DFC7C1C" w14:textId="354B030C" w:rsidR="00083183" w:rsidRPr="00083183" w:rsidRDefault="00083183" w:rsidP="00833E69">
      <w:pPr>
        <w:suppressAutoHyphens/>
        <w:spacing w:line="276" w:lineRule="auto"/>
        <w:ind w:right="23"/>
        <w:jc w:val="both"/>
        <w:rPr>
          <w:rFonts w:ascii="Arial" w:hAnsi="Arial" w:cs="Arial"/>
          <w:b/>
          <w:bCs/>
          <w:color w:val="000000"/>
        </w:rPr>
      </w:pPr>
      <w:r w:rsidRPr="00083183">
        <w:rPr>
          <w:rFonts w:ascii="Arial" w:hAnsi="Arial" w:cs="Arial"/>
          <w:color w:val="000000"/>
        </w:rPr>
        <w:t xml:space="preserve"> </w:t>
      </w:r>
    </w:p>
    <w:p w14:paraId="6A321862" w14:textId="5EAFCEE9" w:rsidR="00083183" w:rsidRDefault="00083183" w:rsidP="00083183">
      <w:pPr>
        <w:numPr>
          <w:ilvl w:val="0"/>
          <w:numId w:val="7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</w:rPr>
      </w:pPr>
      <w:r w:rsidRPr="00083183">
        <w:rPr>
          <w:rFonts w:ascii="Arial" w:hAnsi="Arial" w:cs="Arial"/>
          <w:color w:val="000000"/>
        </w:rPr>
        <w:t>Favorise la capacité de l’élève à l’autonomie</w:t>
      </w:r>
      <w:r>
        <w:rPr>
          <w:rFonts w:ascii="Arial" w:hAnsi="Arial" w:cs="Arial"/>
          <w:color w:val="000000"/>
        </w:rPr>
        <w:t> ;</w:t>
      </w:r>
    </w:p>
    <w:p w14:paraId="19A1ABA5" w14:textId="77777777" w:rsidR="00833E69" w:rsidRPr="00083183" w:rsidRDefault="00833E69" w:rsidP="00833E69">
      <w:p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</w:rPr>
      </w:pPr>
    </w:p>
    <w:p w14:paraId="1EDE5C1E" w14:textId="18451D33" w:rsidR="00083183" w:rsidRDefault="00083183" w:rsidP="00083183">
      <w:pPr>
        <w:numPr>
          <w:ilvl w:val="0"/>
          <w:numId w:val="7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</w:rPr>
      </w:pPr>
      <w:r w:rsidRPr="00083183">
        <w:rPr>
          <w:rFonts w:ascii="Arial" w:hAnsi="Arial" w:cs="Arial"/>
          <w:color w:val="000000"/>
        </w:rPr>
        <w:t>Encourage la curiosité de l’élève dans le cadre de l’environnement professionnel</w:t>
      </w:r>
      <w:r>
        <w:rPr>
          <w:rFonts w:ascii="Arial" w:hAnsi="Arial" w:cs="Arial"/>
          <w:color w:val="000000"/>
        </w:rPr>
        <w:t> ;</w:t>
      </w:r>
    </w:p>
    <w:p w14:paraId="2E7DDE75" w14:textId="77777777" w:rsidR="00833E69" w:rsidRPr="00083183" w:rsidRDefault="00833E69" w:rsidP="00833E69">
      <w:p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</w:rPr>
      </w:pPr>
    </w:p>
    <w:p w14:paraId="5380AFAF" w14:textId="052CE361" w:rsidR="00083183" w:rsidRDefault="00083183" w:rsidP="00083183">
      <w:pPr>
        <w:numPr>
          <w:ilvl w:val="0"/>
          <w:numId w:val="7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</w:rPr>
      </w:pPr>
      <w:r w:rsidRPr="00083183">
        <w:rPr>
          <w:rFonts w:ascii="Arial" w:hAnsi="Arial" w:cs="Arial"/>
          <w:color w:val="000000"/>
        </w:rPr>
        <w:t>Participe aux évaluations du stagiaire avec l’équipe pédagogique</w:t>
      </w:r>
      <w:r>
        <w:rPr>
          <w:rFonts w:ascii="Arial" w:hAnsi="Arial" w:cs="Arial"/>
          <w:color w:val="000000"/>
        </w:rPr>
        <w:t> ;</w:t>
      </w:r>
    </w:p>
    <w:p w14:paraId="261BC1BA" w14:textId="77777777" w:rsidR="00833E69" w:rsidRPr="00083183" w:rsidRDefault="00833E69" w:rsidP="00833E69">
      <w:p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</w:rPr>
      </w:pPr>
    </w:p>
    <w:p w14:paraId="0AE09CAD" w14:textId="6B3B1C1C" w:rsidR="00083183" w:rsidRDefault="00083183" w:rsidP="00083183">
      <w:pPr>
        <w:pStyle w:val="Paragraphedeliste"/>
        <w:numPr>
          <w:ilvl w:val="0"/>
          <w:numId w:val="7"/>
        </w:numPr>
        <w:rPr>
          <w:rFonts w:cs="Arial"/>
          <w:sz w:val="24"/>
          <w:szCs w:val="24"/>
        </w:rPr>
      </w:pPr>
      <w:r w:rsidRPr="00083183">
        <w:rPr>
          <w:rFonts w:cs="Arial"/>
          <w:sz w:val="24"/>
          <w:szCs w:val="24"/>
        </w:rPr>
        <w:t>Facilite pour l’élève l’accès aux informations et documents présentant un intérêt professionnel dans sa formation</w:t>
      </w:r>
      <w:r>
        <w:rPr>
          <w:rFonts w:cs="Arial"/>
          <w:sz w:val="24"/>
          <w:szCs w:val="24"/>
        </w:rPr>
        <w:t>.</w:t>
      </w:r>
    </w:p>
    <w:p w14:paraId="341DFA2E" w14:textId="77777777" w:rsidR="00833E69" w:rsidRPr="00833E69" w:rsidRDefault="00833E69" w:rsidP="00833E69">
      <w:pPr>
        <w:pStyle w:val="Paragraphedeliste"/>
        <w:rPr>
          <w:rFonts w:cs="Arial"/>
          <w:sz w:val="24"/>
          <w:szCs w:val="24"/>
        </w:rPr>
      </w:pPr>
    </w:p>
    <w:p w14:paraId="55B24C17" w14:textId="5E44859F" w:rsidR="00833E69" w:rsidRDefault="00833E69" w:rsidP="00833E69">
      <w:pPr>
        <w:pStyle w:val="Paragraphedeliste"/>
        <w:rPr>
          <w:rFonts w:cs="Arial"/>
          <w:sz w:val="24"/>
          <w:szCs w:val="24"/>
        </w:rPr>
      </w:pPr>
    </w:p>
    <w:p w14:paraId="05C71A41" w14:textId="77777777" w:rsidR="00833E69" w:rsidRPr="00083183" w:rsidRDefault="00833E69" w:rsidP="00833E69">
      <w:pPr>
        <w:pStyle w:val="Paragraphedeliste"/>
        <w:rPr>
          <w:rFonts w:cs="Arial"/>
          <w:sz w:val="24"/>
          <w:szCs w:val="24"/>
        </w:rPr>
      </w:pPr>
    </w:p>
    <w:p w14:paraId="35623EB8" w14:textId="78EDAEA7" w:rsidR="00644A08" w:rsidRDefault="00644A08" w:rsidP="00995A2F"/>
    <w:p w14:paraId="5B5AA44E" w14:textId="61DCA630" w:rsidR="00083183" w:rsidRDefault="00083183" w:rsidP="00083183">
      <w:pPr>
        <w:pStyle w:val="Pieddepage"/>
        <w:tabs>
          <w:tab w:val="clear" w:pos="4536"/>
          <w:tab w:val="clear" w:pos="9072"/>
          <w:tab w:val="left" w:pos="0"/>
        </w:tabs>
        <w:ind w:right="202"/>
        <w:jc w:val="both"/>
        <w:rPr>
          <w:rFonts w:ascii="Arial" w:hAnsi="Arial" w:cs="Arial"/>
          <w:bCs/>
        </w:rPr>
      </w:pPr>
      <w:r w:rsidRPr="00083183">
        <w:rPr>
          <w:rFonts w:ascii="Arial" w:hAnsi="Arial" w:cs="Arial"/>
          <w:b/>
          <w:bCs/>
          <w:lang w:val="fr-CA"/>
        </w:rPr>
        <w:t>L’équipe pédagogique</w:t>
      </w:r>
      <w:r w:rsidRPr="00083183">
        <w:rPr>
          <w:rFonts w:ascii="Arial" w:hAnsi="Arial" w:cs="Arial"/>
          <w:bCs/>
        </w:rPr>
        <w:t>:</w:t>
      </w:r>
    </w:p>
    <w:p w14:paraId="68E07393" w14:textId="77777777" w:rsidR="00083183" w:rsidRPr="00083183" w:rsidRDefault="00083183" w:rsidP="00083183">
      <w:pPr>
        <w:pStyle w:val="Pieddepage"/>
        <w:tabs>
          <w:tab w:val="clear" w:pos="4536"/>
          <w:tab w:val="clear" w:pos="9072"/>
          <w:tab w:val="left" w:pos="0"/>
        </w:tabs>
        <w:ind w:right="202"/>
        <w:jc w:val="both"/>
        <w:rPr>
          <w:rFonts w:ascii="Arial" w:hAnsi="Arial" w:cs="Arial"/>
          <w:bCs/>
        </w:rPr>
      </w:pPr>
    </w:p>
    <w:p w14:paraId="3F5E34E1" w14:textId="5E68344A" w:rsidR="00083183" w:rsidRDefault="00083183" w:rsidP="00083183">
      <w:pPr>
        <w:pStyle w:val="Pieddepage"/>
        <w:numPr>
          <w:ilvl w:val="0"/>
          <w:numId w:val="8"/>
        </w:numPr>
        <w:tabs>
          <w:tab w:val="clear" w:pos="4536"/>
          <w:tab w:val="clear" w:pos="9072"/>
          <w:tab w:val="left" w:pos="0"/>
        </w:tabs>
        <w:ind w:right="202"/>
        <w:jc w:val="both"/>
        <w:rPr>
          <w:rFonts w:ascii="Arial" w:hAnsi="Arial" w:cs="Arial"/>
          <w:bCs/>
        </w:rPr>
      </w:pPr>
      <w:r w:rsidRPr="00083183">
        <w:rPr>
          <w:rFonts w:ascii="Arial" w:hAnsi="Arial" w:cs="Arial"/>
          <w:bCs/>
        </w:rPr>
        <w:t>Réalise avec le tuteur le bilan de la PFMP ;</w:t>
      </w:r>
    </w:p>
    <w:p w14:paraId="5EAAEC9F" w14:textId="77777777" w:rsidR="00833E69" w:rsidRPr="00083183" w:rsidRDefault="00833E69" w:rsidP="00833E69">
      <w:pPr>
        <w:pStyle w:val="Pieddepage"/>
        <w:tabs>
          <w:tab w:val="clear" w:pos="4536"/>
          <w:tab w:val="clear" w:pos="9072"/>
          <w:tab w:val="left" w:pos="0"/>
        </w:tabs>
        <w:ind w:left="720" w:right="202"/>
        <w:jc w:val="both"/>
        <w:rPr>
          <w:rFonts w:ascii="Arial" w:hAnsi="Arial" w:cs="Arial"/>
          <w:bCs/>
        </w:rPr>
      </w:pPr>
    </w:p>
    <w:p w14:paraId="51523F7E" w14:textId="447A1237" w:rsidR="00083183" w:rsidRPr="00761409" w:rsidRDefault="00083183" w:rsidP="00083183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083183">
        <w:rPr>
          <w:rFonts w:cs="Arial"/>
          <w:color w:val="000000"/>
          <w:sz w:val="24"/>
          <w:szCs w:val="24"/>
        </w:rPr>
        <w:t>Participe aux évaluations du stagiaire avec le tuteur</w:t>
      </w:r>
      <w:r>
        <w:rPr>
          <w:rFonts w:cs="Arial"/>
          <w:color w:val="000000"/>
          <w:sz w:val="24"/>
          <w:szCs w:val="24"/>
        </w:rPr>
        <w:t>.</w:t>
      </w:r>
    </w:p>
    <w:p w14:paraId="1A19B2C2" w14:textId="033D7647" w:rsidR="00761409" w:rsidRDefault="00761409" w:rsidP="00761409"/>
    <w:p w14:paraId="67EF3052" w14:textId="5E1DB246" w:rsidR="00761409" w:rsidRDefault="00761409" w:rsidP="00761409"/>
    <w:p w14:paraId="344D1B45" w14:textId="0D1BF8DE" w:rsidR="00761409" w:rsidRDefault="00761409" w:rsidP="00761409"/>
    <w:p w14:paraId="3ADF1250" w14:textId="77777777" w:rsidR="00743058" w:rsidRPr="00743058" w:rsidRDefault="00743058" w:rsidP="00743058">
      <w:pPr>
        <w:tabs>
          <w:tab w:val="left" w:pos="-284"/>
        </w:tabs>
        <w:autoSpaceDE w:val="0"/>
        <w:autoSpaceDN w:val="0"/>
        <w:adjustRightInd w:val="0"/>
        <w:ind w:right="202"/>
        <w:jc w:val="both"/>
        <w:rPr>
          <w:rFonts w:ascii="Arial" w:hAnsi="Arial" w:cs="Arial"/>
          <w:b/>
          <w:bCs/>
          <w:color w:val="000000"/>
        </w:rPr>
      </w:pPr>
    </w:p>
    <w:p w14:paraId="0527051D" w14:textId="44FBE04F" w:rsidR="00761409" w:rsidRPr="00743058" w:rsidRDefault="00761409" w:rsidP="00761409"/>
    <w:p w14:paraId="0DD90813" w14:textId="5A177E6B" w:rsidR="00761409" w:rsidRDefault="00761409" w:rsidP="00761409"/>
    <w:p w14:paraId="5259AD94" w14:textId="5564F762" w:rsidR="00761409" w:rsidRDefault="00761409" w:rsidP="00761409"/>
    <w:p w14:paraId="1D7344AB" w14:textId="6A1E1455" w:rsidR="00761409" w:rsidRDefault="00761409" w:rsidP="00761409"/>
    <w:p w14:paraId="1EFEF445" w14:textId="35EDCA6B" w:rsidR="00761409" w:rsidRDefault="00761409" w:rsidP="00761409"/>
    <w:p w14:paraId="7E7B2C0E" w14:textId="56561656" w:rsidR="00761409" w:rsidRDefault="00761409" w:rsidP="00761409"/>
    <w:p w14:paraId="3FA3C7D2" w14:textId="09359052" w:rsidR="00761409" w:rsidRDefault="00761409" w:rsidP="00761409"/>
    <w:p w14:paraId="00F11080" w14:textId="3B129C52" w:rsidR="00761409" w:rsidRDefault="00761409" w:rsidP="00761409"/>
    <w:p w14:paraId="5403DADE" w14:textId="32F05D3A" w:rsidR="00761409" w:rsidRDefault="00761409" w:rsidP="00761409"/>
    <w:p w14:paraId="4A354719" w14:textId="78F5596E" w:rsidR="00761409" w:rsidRDefault="00761409" w:rsidP="00761409"/>
    <w:p w14:paraId="7774B882" w14:textId="53D754A0" w:rsidR="00761409" w:rsidRDefault="00761409" w:rsidP="00761409"/>
    <w:p w14:paraId="06D672A4" w14:textId="6BF8C25C" w:rsidR="00761409" w:rsidRDefault="00761409" w:rsidP="00761409"/>
    <w:p w14:paraId="414539E2" w14:textId="17CA73B0" w:rsidR="00761409" w:rsidRDefault="00761409" w:rsidP="00761409"/>
    <w:p w14:paraId="32A52FBE" w14:textId="77777777" w:rsidR="001A21A2" w:rsidRDefault="001A21A2">
      <w:pPr>
        <w:spacing w:after="160" w:line="259" w:lineRule="auto"/>
      </w:pPr>
    </w:p>
    <w:p w14:paraId="60AB2485" w14:textId="77777777" w:rsidR="001A21A2" w:rsidRDefault="001A21A2">
      <w:pPr>
        <w:spacing w:after="160" w:line="259" w:lineRule="auto"/>
      </w:pPr>
    </w:p>
    <w:p w14:paraId="6C280927" w14:textId="3A5EE6EF" w:rsidR="001A21A2" w:rsidRDefault="001A21A2" w:rsidP="001A21A2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144"/>
          <w:szCs w:val="144"/>
        </w:rPr>
      </w:pPr>
      <w:r w:rsidRPr="001A21A2">
        <w:rPr>
          <w:rFonts w:asciiTheme="minorHAnsi" w:hAnsiTheme="minorHAnsi" w:cstheme="minorHAnsi"/>
          <w:b/>
          <w:bCs/>
          <w:sz w:val="144"/>
          <w:szCs w:val="144"/>
        </w:rPr>
        <w:lastRenderedPageBreak/>
        <w:t>Seconde Professionnelle</w:t>
      </w:r>
    </w:p>
    <w:p w14:paraId="65CE3058" w14:textId="77777777" w:rsidR="001A21A2" w:rsidRPr="001A21A2" w:rsidRDefault="001A21A2" w:rsidP="001A21A2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144"/>
          <w:szCs w:val="144"/>
        </w:rPr>
      </w:pPr>
    </w:p>
    <w:p w14:paraId="62A35381" w14:textId="305331C0" w:rsidR="00761409" w:rsidRPr="001A21A2" w:rsidRDefault="001A21A2" w:rsidP="001A21A2">
      <w:pPr>
        <w:spacing w:after="160" w:line="259" w:lineRule="auto"/>
        <w:jc w:val="center"/>
        <w:rPr>
          <w:sz w:val="96"/>
          <w:szCs w:val="96"/>
        </w:rPr>
      </w:pPr>
      <w:r w:rsidRPr="001A21A2">
        <w:rPr>
          <w:rFonts w:asciiTheme="minorHAnsi" w:hAnsiTheme="minorHAnsi" w:cstheme="minorHAnsi"/>
          <w:sz w:val="96"/>
          <w:szCs w:val="96"/>
        </w:rPr>
        <w:t>Accompagnement Soins et Services à la Personne</w:t>
      </w:r>
      <w:r w:rsidRPr="001A21A2">
        <w:rPr>
          <w:sz w:val="96"/>
          <w:szCs w:val="96"/>
        </w:rPr>
        <w:t xml:space="preserve"> </w:t>
      </w:r>
      <w:r w:rsidRPr="001A21A2">
        <w:rPr>
          <w:sz w:val="96"/>
          <w:szCs w:val="96"/>
        </w:rPr>
        <w:br w:type="page"/>
      </w:r>
    </w:p>
    <w:tbl>
      <w:tblPr>
        <w:tblpPr w:leftFromText="141" w:rightFromText="141" w:vertAnchor="text" w:horzAnchor="margin" w:tblpY="-310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2693"/>
        <w:gridCol w:w="2143"/>
      </w:tblGrid>
      <w:tr w:rsidR="001A2A87" w14:paraId="72CA5950" w14:textId="77777777" w:rsidTr="001A21A2">
        <w:trPr>
          <w:trHeight w:val="274"/>
        </w:trPr>
        <w:tc>
          <w:tcPr>
            <w:tcW w:w="5524" w:type="dxa"/>
            <w:vAlign w:val="center"/>
          </w:tcPr>
          <w:p w14:paraId="263B9D01" w14:textId="1B916D1E" w:rsidR="001A2A87" w:rsidRPr="00A43F86" w:rsidRDefault="001A2A87" w:rsidP="00A43F86">
            <w:pPr>
              <w:jc w:val="center"/>
              <w:rPr>
                <w:rFonts w:ascii="Arial" w:hAnsi="Arial" w:cs="Arial"/>
                <w:b/>
              </w:rPr>
            </w:pPr>
            <w:r w:rsidRPr="001A2A87">
              <w:rPr>
                <w:rFonts w:ascii="Arial" w:hAnsi="Arial" w:cs="Arial"/>
                <w:b/>
              </w:rPr>
              <w:lastRenderedPageBreak/>
              <w:br w:type="page"/>
            </w:r>
            <w:r w:rsidRPr="00A43F86">
              <w:rPr>
                <w:rFonts w:ascii="Arial" w:hAnsi="Arial" w:cs="Arial"/>
                <w:b/>
              </w:rPr>
              <w:t xml:space="preserve">OBJECTIFS DE PFMP ET </w:t>
            </w:r>
            <w:r w:rsidR="007F6FAD" w:rsidRPr="00A43F86">
              <w:rPr>
                <w:rFonts w:ascii="Arial" w:hAnsi="Arial" w:cs="Arial"/>
                <w:b/>
              </w:rPr>
              <w:t>ACTIVITES PREVISIONNELLES</w:t>
            </w:r>
            <w:r w:rsidR="00A43F86" w:rsidRPr="00A43F86">
              <w:rPr>
                <w:rFonts w:ascii="Arial" w:hAnsi="Arial" w:cs="Arial"/>
                <w:b/>
              </w:rPr>
              <w:t xml:space="preserve"> </w:t>
            </w:r>
            <w:r w:rsidRPr="00A43F86">
              <w:rPr>
                <w:rFonts w:ascii="Arial" w:hAnsi="Arial" w:cs="Arial"/>
                <w:b/>
              </w:rPr>
              <w:t>DU STAGIAIRE</w:t>
            </w:r>
            <w:r w:rsidRPr="00A43F8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5802F439" w14:textId="6B6C902F" w:rsidR="001A2A87" w:rsidRPr="0082279C" w:rsidRDefault="001A2A87" w:rsidP="001A2A87">
            <w:pPr>
              <w:spacing w:before="120" w:after="120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Session 2</w:t>
            </w:r>
            <w:r w:rsidRPr="00C5112C">
              <w:rPr>
                <w:rFonts w:ascii="Arial" w:hAnsi="Arial" w:cs="Arial"/>
                <w:b/>
                <w:bCs/>
                <w:szCs w:val="21"/>
              </w:rPr>
              <w:t>0</w:t>
            </w:r>
            <w:proofErr w:type="gramStart"/>
            <w:r w:rsidR="008D3711" w:rsidRPr="008D3711">
              <w:rPr>
                <w:rFonts w:ascii="Arial" w:hAnsi="Arial" w:cs="Arial"/>
                <w:szCs w:val="21"/>
              </w:rPr>
              <w:t>…….</w:t>
            </w:r>
            <w:proofErr w:type="gramEnd"/>
          </w:p>
        </w:tc>
        <w:tc>
          <w:tcPr>
            <w:tcW w:w="2143" w:type="dxa"/>
            <w:vAlign w:val="center"/>
          </w:tcPr>
          <w:p w14:paraId="046005C7" w14:textId="005BBDED" w:rsidR="001A2A87" w:rsidRPr="00050192" w:rsidRDefault="001A2A87" w:rsidP="001A2A87">
            <w:pPr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PFMP n°</w:t>
            </w:r>
            <w:r w:rsidR="001A21A2">
              <w:rPr>
                <w:rFonts w:ascii="Arial" w:hAnsi="Arial" w:cs="Arial"/>
                <w:b/>
                <w:bCs/>
                <w:szCs w:val="21"/>
              </w:rPr>
              <w:t>1</w:t>
            </w:r>
          </w:p>
        </w:tc>
      </w:tr>
      <w:tr w:rsidR="001A21A2" w14:paraId="586C7C57" w14:textId="77777777" w:rsidTr="001A21A2">
        <w:trPr>
          <w:trHeight w:val="428"/>
        </w:trPr>
        <w:tc>
          <w:tcPr>
            <w:tcW w:w="5524" w:type="dxa"/>
            <w:vAlign w:val="center"/>
          </w:tcPr>
          <w:p w14:paraId="57D150D7" w14:textId="299EE764" w:rsidR="001A21A2" w:rsidRPr="001A2A87" w:rsidRDefault="001A21A2" w:rsidP="001A21A2">
            <w:pPr>
              <w:jc w:val="center"/>
              <w:rPr>
                <w:rFonts w:ascii="Arial" w:hAnsi="Arial"/>
                <w:b/>
                <w:bCs/>
              </w:rPr>
            </w:pPr>
            <w:r w:rsidRPr="00DD3C5C">
              <w:rPr>
                <w:rFonts w:ascii="Arial" w:hAnsi="Arial" w:cs="Arial"/>
                <w:b/>
                <w:bCs/>
                <w:sz w:val="21"/>
                <w:szCs w:val="21"/>
              </w:rPr>
              <w:t>NOM Prénom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 : 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……………</w:t>
            </w:r>
            <w:proofErr w:type="gramStart"/>
            <w:r w:rsidRPr="001F25E6">
              <w:rPr>
                <w:rFonts w:ascii="Arial" w:hAnsi="Arial" w:cs="Arial"/>
                <w:bCs/>
                <w:sz w:val="21"/>
                <w:szCs w:val="21"/>
              </w:rPr>
              <w:t>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….</w:t>
            </w:r>
            <w:proofErr w:type="gramEnd"/>
            <w:r w:rsidRPr="001F25E6">
              <w:rPr>
                <w:rFonts w:ascii="Arial" w:hAnsi="Arial" w:cs="Arial"/>
                <w:bCs/>
                <w:sz w:val="21"/>
                <w:szCs w:val="21"/>
              </w:rPr>
              <w:t>……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……..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…...</w:t>
            </w:r>
          </w:p>
        </w:tc>
        <w:tc>
          <w:tcPr>
            <w:tcW w:w="4836" w:type="dxa"/>
            <w:gridSpan w:val="2"/>
            <w:vAlign w:val="center"/>
          </w:tcPr>
          <w:p w14:paraId="14172ED6" w14:textId="501FBADF" w:rsidR="001A21A2" w:rsidRPr="0082279C" w:rsidRDefault="001A21A2" w:rsidP="006F41A4">
            <w:pPr>
              <w:spacing w:before="120" w:after="240"/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PFMP d</w:t>
            </w:r>
            <w:r w:rsidRPr="00DD3C5C">
              <w:rPr>
                <w:rFonts w:ascii="Arial" w:hAnsi="Arial" w:cs="Arial"/>
                <w:b/>
                <w:sz w:val="21"/>
                <w:szCs w:val="21"/>
              </w:rPr>
              <w:t xml:space="preserve">u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…….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>.……</w:t>
            </w:r>
            <w:r w:rsidRPr="00DD3C5C">
              <w:rPr>
                <w:rFonts w:ascii="Arial" w:hAnsi="Arial" w:cs="Arial"/>
                <w:b/>
                <w:sz w:val="21"/>
                <w:szCs w:val="21"/>
              </w:rPr>
              <w:t xml:space="preserve">au </w:t>
            </w:r>
            <w:r>
              <w:rPr>
                <w:rFonts w:ascii="Arial" w:hAnsi="Arial" w:cs="Arial"/>
                <w:sz w:val="21"/>
                <w:szCs w:val="21"/>
              </w:rPr>
              <w:t>……………………..</w:t>
            </w:r>
          </w:p>
        </w:tc>
      </w:tr>
      <w:tr w:rsidR="001A21A2" w14:paraId="4CD7D308" w14:textId="77777777" w:rsidTr="001A2A87">
        <w:trPr>
          <w:trHeight w:val="634"/>
        </w:trPr>
        <w:tc>
          <w:tcPr>
            <w:tcW w:w="10360" w:type="dxa"/>
            <w:gridSpan w:val="3"/>
            <w:vAlign w:val="center"/>
          </w:tcPr>
          <w:p w14:paraId="1A551373" w14:textId="710E90DA" w:rsidR="001A21A2" w:rsidRPr="00F22400" w:rsidRDefault="001A21A2" w:rsidP="001A21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A87">
              <w:rPr>
                <w:rFonts w:ascii="Arial" w:hAnsi="Arial" w:cs="Arial"/>
                <w:b/>
              </w:rPr>
              <w:t>Structure d’accueil (nom, ville)</w:t>
            </w:r>
            <w:r w:rsidRPr="001A2A87">
              <w:rPr>
                <w:rFonts w:ascii="Arial" w:hAnsi="Arial" w:cs="Arial"/>
              </w:rPr>
              <w:t> :</w:t>
            </w:r>
            <w:r w:rsidR="00F22400">
              <w:rPr>
                <w:rFonts w:ascii="Arial" w:hAnsi="Arial" w:cs="Arial"/>
              </w:rPr>
              <w:t xml:space="preserve"> </w:t>
            </w:r>
            <w:r w:rsidR="00F2240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  <w:proofErr w:type="gramStart"/>
            <w:r w:rsidR="00F22400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F224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EA426FA" w14:textId="77777777" w:rsidR="001A21A2" w:rsidRDefault="001A21A2" w:rsidP="00A43F86">
      <w:pPr>
        <w:jc w:val="both"/>
        <w:rPr>
          <w:rFonts w:ascii="Arial" w:hAnsi="Arial" w:cs="Arial"/>
          <w:b/>
          <w:sz w:val="36"/>
          <w:szCs w:val="36"/>
        </w:rPr>
      </w:pPr>
    </w:p>
    <w:p w14:paraId="1BDE7B14" w14:textId="25C4169C" w:rsidR="001A2A87" w:rsidRPr="00FE2B04" w:rsidRDefault="00A43F86" w:rsidP="00A43F86">
      <w:pPr>
        <w:jc w:val="both"/>
        <w:rPr>
          <w:rFonts w:ascii="Arial" w:hAnsi="Arial" w:cs="Arial"/>
          <w:b/>
          <w:szCs w:val="22"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>
        <w:rPr>
          <w:rFonts w:ascii="Arial" w:hAnsi="Arial" w:cs="Arial"/>
          <w:b/>
          <w:szCs w:val="22"/>
        </w:rPr>
        <w:t xml:space="preserve"> </w:t>
      </w:r>
      <w:r w:rsidR="001A2A87" w:rsidRPr="00EB4233">
        <w:rPr>
          <w:rFonts w:ascii="Arial" w:hAnsi="Arial" w:cs="Arial"/>
          <w:b/>
          <w:szCs w:val="22"/>
        </w:rPr>
        <w:t>Objectifs de la PFMP :</w:t>
      </w:r>
    </w:p>
    <w:p w14:paraId="1EC860FA" w14:textId="21DBB8A6" w:rsidR="001A2A87" w:rsidRDefault="00FE2B04" w:rsidP="00FE2B04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4774B3" w14:textId="79A29D2E" w:rsidR="00FE2B04" w:rsidRDefault="00FE2B04" w:rsidP="00FE2B04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74E49F" w14:textId="08B52FD6" w:rsidR="00FE2B04" w:rsidRDefault="00FE2B04" w:rsidP="00FE2B04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3A0ECF" w14:textId="3D6A7885" w:rsidR="00FE2B04" w:rsidRDefault="00FE2B04" w:rsidP="00FE2B04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9E5BCF" w14:textId="633AC364" w:rsidR="00FE2B04" w:rsidRDefault="00FE2B04" w:rsidP="00FE2B04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66AEF7" w14:textId="77777777" w:rsidR="00FE2B04" w:rsidRPr="00FE2B04" w:rsidRDefault="00FE2B04" w:rsidP="00FE2B04">
      <w:pPr>
        <w:pStyle w:val="Paragraphedeliste"/>
        <w:spacing w:line="276" w:lineRule="auto"/>
        <w:rPr>
          <w:rFonts w:cs="Arial"/>
        </w:rPr>
      </w:pPr>
    </w:p>
    <w:p w14:paraId="083D1191" w14:textId="64D29BAB" w:rsidR="001A2A87" w:rsidRPr="00FE2B04" w:rsidRDefault="00A43F86" w:rsidP="00A43F86">
      <w:pPr>
        <w:jc w:val="both"/>
        <w:rPr>
          <w:rFonts w:ascii="Arial" w:hAnsi="Arial" w:cs="Arial"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 w:rsidRPr="00A43F86">
        <w:rPr>
          <w:rFonts w:ascii="Arial" w:hAnsi="Arial" w:cs="Arial"/>
          <w:b/>
          <w:sz w:val="36"/>
          <w:szCs w:val="36"/>
        </w:rPr>
        <w:t xml:space="preserve"> </w:t>
      </w:r>
      <w:r w:rsidR="001A2A87" w:rsidRPr="00EB4233">
        <w:rPr>
          <w:rFonts w:ascii="Arial" w:hAnsi="Arial" w:cs="Arial"/>
          <w:b/>
          <w:szCs w:val="22"/>
        </w:rPr>
        <w:t>Travail</w:t>
      </w:r>
      <w:r w:rsidR="001A2A87">
        <w:rPr>
          <w:rFonts w:ascii="Arial" w:hAnsi="Arial" w:cs="Arial"/>
          <w:b/>
          <w:szCs w:val="22"/>
        </w:rPr>
        <w:t xml:space="preserve"> demandé au stagiaire : </w:t>
      </w:r>
      <w:r w:rsidR="00D01C7F" w:rsidRPr="00D01C7F">
        <w:rPr>
          <w:rFonts w:ascii="Arial" w:hAnsi="Arial" w:cs="Arial"/>
          <w:bCs/>
          <w:szCs w:val="22"/>
        </w:rPr>
        <w:t>(</w:t>
      </w:r>
      <w:r w:rsidR="001A2A87" w:rsidRPr="00272B15">
        <w:rPr>
          <w:rFonts w:ascii="Arial" w:hAnsi="Arial" w:cs="Arial"/>
          <w:sz w:val="22"/>
          <w:szCs w:val="22"/>
        </w:rPr>
        <w:t>mise en</w:t>
      </w:r>
      <w:r w:rsidR="001A2A87">
        <w:rPr>
          <w:rFonts w:ascii="Arial" w:hAnsi="Arial" w:cs="Arial"/>
          <w:sz w:val="22"/>
          <w:szCs w:val="22"/>
        </w:rPr>
        <w:t xml:space="preserve"> œuvre de techniques professionnelles, mise en place d’un projet, </w:t>
      </w:r>
      <w:r w:rsidR="001A2A87" w:rsidRPr="00272B15">
        <w:rPr>
          <w:rFonts w:ascii="Arial" w:hAnsi="Arial" w:cs="Arial"/>
          <w:sz w:val="22"/>
          <w:szCs w:val="22"/>
        </w:rPr>
        <w:t>rédaction, re</w:t>
      </w:r>
      <w:r w:rsidR="00D01C7F">
        <w:rPr>
          <w:rFonts w:ascii="Arial" w:hAnsi="Arial" w:cs="Arial"/>
          <w:sz w:val="22"/>
          <w:szCs w:val="22"/>
        </w:rPr>
        <w:t>cueil</w:t>
      </w:r>
      <w:r w:rsidR="001A2A87" w:rsidRPr="00272B15">
        <w:rPr>
          <w:rFonts w:ascii="Arial" w:hAnsi="Arial" w:cs="Arial"/>
          <w:sz w:val="22"/>
          <w:szCs w:val="22"/>
        </w:rPr>
        <w:t xml:space="preserve"> de documents…</w:t>
      </w:r>
      <w:r w:rsidR="00D01C7F">
        <w:rPr>
          <w:rFonts w:ascii="Arial" w:hAnsi="Arial" w:cs="Arial"/>
          <w:sz w:val="22"/>
          <w:szCs w:val="22"/>
        </w:rPr>
        <w:t>)</w:t>
      </w:r>
      <w:r w:rsidR="001A2A87" w:rsidRPr="00272B15">
        <w:rPr>
          <w:rFonts w:ascii="Arial" w:hAnsi="Arial" w:cs="Arial"/>
          <w:sz w:val="22"/>
          <w:szCs w:val="22"/>
        </w:rPr>
        <w:t xml:space="preserve"> :</w:t>
      </w:r>
    </w:p>
    <w:p w14:paraId="5FB50766" w14:textId="77777777" w:rsidR="00FE2B04" w:rsidRDefault="00FE2B04" w:rsidP="00FE2B04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E9B457" w14:textId="77777777" w:rsidR="00FE2B04" w:rsidRDefault="00FE2B04" w:rsidP="00FE2B04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B830BE" w14:textId="77777777" w:rsidR="00FE2B04" w:rsidRDefault="00FE2B04" w:rsidP="00FE2B04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32B947" w14:textId="77777777" w:rsidR="00FE2B04" w:rsidRDefault="00FE2B04" w:rsidP="00FE2B04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68C1D0" w14:textId="5E531930" w:rsidR="00FE2B04" w:rsidRDefault="00FE2B04" w:rsidP="00FE2B04">
      <w:pPr>
        <w:pStyle w:val="Paragraphedeliste"/>
        <w:numPr>
          <w:ilvl w:val="0"/>
          <w:numId w:val="6"/>
        </w:num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FA3003" w14:textId="77777777" w:rsidR="00FE2B04" w:rsidRPr="00FE2B04" w:rsidRDefault="00FE2B04" w:rsidP="00FE2B04">
      <w:pPr>
        <w:pStyle w:val="Paragraphedeliste"/>
        <w:rPr>
          <w:rFonts w:cs="Arial"/>
        </w:rPr>
      </w:pPr>
    </w:p>
    <w:p w14:paraId="608CBE43" w14:textId="7EB5C9CC" w:rsidR="00FE2B04" w:rsidRPr="00C5112C" w:rsidRDefault="00A43F86" w:rsidP="00A43F86">
      <w:pPr>
        <w:jc w:val="both"/>
        <w:rPr>
          <w:rFonts w:ascii="Arial" w:hAnsi="Arial" w:cs="Arial"/>
          <w:bCs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>
        <w:rPr>
          <w:rFonts w:ascii="Arial" w:hAnsi="Arial" w:cs="Arial"/>
          <w:b/>
          <w:szCs w:val="22"/>
        </w:rPr>
        <w:t xml:space="preserve"> </w:t>
      </w:r>
      <w:r w:rsidR="00FE2B04">
        <w:rPr>
          <w:rFonts w:ascii="Arial" w:hAnsi="Arial" w:cs="Arial"/>
          <w:b/>
          <w:szCs w:val="22"/>
        </w:rPr>
        <w:t xml:space="preserve">Axes de progrès et compétences à développer lors de la prochaine PFMP </w:t>
      </w:r>
      <w:r w:rsidR="00FE2B04" w:rsidRPr="00C5112C">
        <w:rPr>
          <w:rFonts w:ascii="Arial" w:hAnsi="Arial" w:cs="Arial"/>
          <w:bCs/>
        </w:rPr>
        <w:t>(à compléter à l’issue du bilan final avec le tuteur)</w:t>
      </w:r>
    </w:p>
    <w:p w14:paraId="1DB382BD" w14:textId="77777777" w:rsidR="00FE2B04" w:rsidRDefault="00FE2B04" w:rsidP="00FE2B04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AB4AC7" w14:textId="77777777" w:rsidR="00FE2B04" w:rsidRDefault="00FE2B04" w:rsidP="00FE2B04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607E05" w14:textId="77777777" w:rsidR="00FE2B04" w:rsidRDefault="00FE2B04" w:rsidP="00FE2B04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CF7BD4" w14:textId="77777777" w:rsidR="00FE2B04" w:rsidRDefault="00FE2B04" w:rsidP="00FE2B04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19E3E6" w14:textId="5B62A772" w:rsidR="007D0BFB" w:rsidRDefault="00FE2B04" w:rsidP="00E27025">
      <w:pPr>
        <w:pStyle w:val="Paragraphedeliste"/>
        <w:numPr>
          <w:ilvl w:val="0"/>
          <w:numId w:val="6"/>
        </w:num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BEAB42" w14:textId="27702EDF" w:rsidR="00E27025" w:rsidRDefault="00E27025" w:rsidP="001A21A2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4"/>
      </w:tblGrid>
      <w:tr w:rsidR="001A21A2" w:rsidRPr="00CD1B54" w14:paraId="1536EE1A" w14:textId="77777777" w:rsidTr="00AB7DA8">
        <w:trPr>
          <w:trHeight w:val="1643"/>
        </w:trPr>
        <w:tc>
          <w:tcPr>
            <w:tcW w:w="10194" w:type="dxa"/>
            <w:shd w:val="pct10" w:color="auto" w:fill="auto"/>
          </w:tcPr>
          <w:p w14:paraId="6738B06A" w14:textId="77777777" w:rsidR="001A21A2" w:rsidRPr="00A43F86" w:rsidRDefault="001A21A2" w:rsidP="00AB7DA8">
            <w:pPr>
              <w:rPr>
                <w:rFonts w:ascii="Arial Black" w:hAnsi="Arial Black" w:cs="Arial"/>
                <w:b/>
                <w:sz w:val="18"/>
                <w:szCs w:val="18"/>
              </w:rPr>
            </w:pPr>
            <w:r w:rsidRPr="00A43F86">
              <w:rPr>
                <w:rFonts w:ascii="Arial Black" w:hAnsi="Arial Black" w:cs="Arial"/>
                <w:b/>
                <w:sz w:val="18"/>
                <w:szCs w:val="18"/>
              </w:rPr>
              <w:t xml:space="preserve">DOCUMENTS A COMPLETER PAR LE TUTEUR : </w:t>
            </w:r>
          </w:p>
          <w:p w14:paraId="04D4C53A" w14:textId="77777777" w:rsidR="001A21A2" w:rsidRPr="00A43F86" w:rsidRDefault="001A21A2" w:rsidP="00AB7DA8">
            <w:pPr>
              <w:spacing w:line="276" w:lineRule="auto"/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/>
                <w:sz w:val="18"/>
                <w:szCs w:val="18"/>
              </w:rPr>
              <w:t xml:space="preserve"> Evaluation certificative :</w:t>
            </w:r>
          </w:p>
          <w:p w14:paraId="742FB877" w14:textId="77777777" w:rsidR="00D01C7F" w:rsidRDefault="001A21A2" w:rsidP="00AB7DA8">
            <w:pPr>
              <w:spacing w:line="276" w:lineRule="auto"/>
              <w:ind w:left="1416"/>
              <w:jc w:val="both"/>
              <w:rPr>
                <w:rFonts w:ascii="Arial" w:hAnsi="Arial"/>
                <w:sz w:val="18"/>
                <w:szCs w:val="18"/>
              </w:rPr>
            </w:pP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 w:cs="Arial"/>
                <w:sz w:val="18"/>
                <w:szCs w:val="18"/>
              </w:rPr>
              <w:t>E31 : Accompagnement de la personne dans une approche globale et individualisée</w:t>
            </w:r>
            <w:r w:rsidRPr="00A43F86">
              <w:rPr>
                <w:rFonts w:ascii="Arial" w:hAnsi="Arial"/>
                <w:sz w:val="18"/>
                <w:szCs w:val="18"/>
              </w:rPr>
              <w:t xml:space="preserve">   </w:t>
            </w:r>
          </w:p>
          <w:p w14:paraId="719EF911" w14:textId="3EA8FE47" w:rsidR="001A21A2" w:rsidRPr="00A43F86" w:rsidRDefault="001A21A2" w:rsidP="00AB7DA8">
            <w:pPr>
              <w:spacing w:line="276" w:lineRule="auto"/>
              <w:ind w:left="14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 w:cs="Arial"/>
                <w:sz w:val="18"/>
                <w:szCs w:val="18"/>
              </w:rPr>
              <w:t>E32 : Soins d’hygiène, de confort et de sécurité</w:t>
            </w:r>
          </w:p>
          <w:p w14:paraId="7AC5E773" w14:textId="77777777" w:rsidR="001A21A2" w:rsidRPr="00A43F86" w:rsidRDefault="001A21A2" w:rsidP="00AB7DA8">
            <w:pPr>
              <w:spacing w:line="276" w:lineRule="auto"/>
              <w:ind w:left="14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 w:cs="Arial"/>
                <w:sz w:val="18"/>
                <w:szCs w:val="18"/>
              </w:rPr>
              <w:t>E33 : Travail et communication en équipe pluri professionnelle</w:t>
            </w:r>
          </w:p>
          <w:p w14:paraId="154D24BC" w14:textId="77777777" w:rsidR="001A21A2" w:rsidRPr="00A43F86" w:rsidRDefault="001A21A2" w:rsidP="00AB7DA8">
            <w:pPr>
              <w:ind w:left="567"/>
              <w:rPr>
                <w:rFonts w:ascii="Arial" w:hAnsi="Arial" w:cs="Arial"/>
                <w:sz w:val="18"/>
                <w:szCs w:val="18"/>
              </w:rPr>
            </w:pPr>
            <w:r w:rsidRPr="00A43F86">
              <w:rPr>
                <w:rFonts w:ascii="Arial" w:hAnsi="Arial"/>
                <w:b/>
                <w:sz w:val="18"/>
                <w:szCs w:val="18"/>
              </w:rPr>
              <w:sym w:font="Wingdings 2" w:char="F052"/>
            </w:r>
            <w:r w:rsidRPr="00A43F8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43F86">
              <w:rPr>
                <w:rFonts w:ascii="Arial" w:hAnsi="Arial" w:cs="Arial"/>
                <w:sz w:val="18"/>
                <w:szCs w:val="18"/>
              </w:rPr>
              <w:t>Bilan de PFMP</w:t>
            </w:r>
          </w:p>
          <w:p w14:paraId="4B8700CF" w14:textId="77777777" w:rsidR="001A21A2" w:rsidRPr="00CD1B54" w:rsidRDefault="001A21A2" w:rsidP="00AB7DA8">
            <w:pPr>
              <w:spacing w:line="276" w:lineRule="auto"/>
              <w:ind w:left="567"/>
              <w:jc w:val="both"/>
              <w:rPr>
                <w:rFonts w:ascii="Arial" w:hAnsi="Arial" w:cs="Arial"/>
              </w:rPr>
            </w:pPr>
            <w:r w:rsidRPr="00A43F86">
              <w:rPr>
                <w:rFonts w:ascii="Arial" w:hAnsi="Arial"/>
                <w:b/>
                <w:sz w:val="18"/>
                <w:szCs w:val="18"/>
              </w:rPr>
              <w:sym w:font="Wingdings 2" w:char="F052"/>
            </w:r>
            <w:r w:rsidRPr="00A43F8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43F86">
              <w:rPr>
                <w:rFonts w:ascii="Arial" w:hAnsi="Arial" w:cs="Arial"/>
                <w:sz w:val="18"/>
                <w:szCs w:val="18"/>
              </w:rPr>
              <w:t>Attestation de formation en milieu professionnel (obligatoire pour l’obtention du diplôme)</w:t>
            </w:r>
          </w:p>
        </w:tc>
      </w:tr>
    </w:tbl>
    <w:tbl>
      <w:tblPr>
        <w:tblpPr w:leftFromText="141" w:rightFromText="141" w:vertAnchor="text" w:horzAnchor="margin" w:tblpY="-310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2693"/>
        <w:gridCol w:w="2143"/>
      </w:tblGrid>
      <w:tr w:rsidR="00A2164E" w14:paraId="7541B5E0" w14:textId="77777777" w:rsidTr="00AB7DA8">
        <w:trPr>
          <w:trHeight w:val="274"/>
        </w:trPr>
        <w:tc>
          <w:tcPr>
            <w:tcW w:w="5524" w:type="dxa"/>
            <w:vAlign w:val="center"/>
          </w:tcPr>
          <w:p w14:paraId="0F128128" w14:textId="77777777" w:rsidR="00A2164E" w:rsidRPr="00A43F86" w:rsidRDefault="00A2164E" w:rsidP="00AB7DA8">
            <w:pPr>
              <w:jc w:val="center"/>
              <w:rPr>
                <w:rFonts w:ascii="Arial" w:hAnsi="Arial" w:cs="Arial"/>
                <w:b/>
              </w:rPr>
            </w:pPr>
            <w:r w:rsidRPr="001A2A87">
              <w:rPr>
                <w:rFonts w:ascii="Arial" w:hAnsi="Arial" w:cs="Arial"/>
                <w:b/>
              </w:rPr>
              <w:lastRenderedPageBreak/>
              <w:br w:type="page"/>
            </w:r>
            <w:r w:rsidRPr="00A43F86">
              <w:rPr>
                <w:rFonts w:ascii="Arial" w:hAnsi="Arial" w:cs="Arial"/>
                <w:b/>
              </w:rPr>
              <w:t>OBJECTIFS DE PFMP ET ACTIVITES PREVISIONNELLES DU STAGIAIRE</w:t>
            </w:r>
            <w:r w:rsidRPr="00A43F8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53F1851E" w14:textId="0EF5CF4D" w:rsidR="00A2164E" w:rsidRPr="0082279C" w:rsidRDefault="00A2164E" w:rsidP="00AB7DA8">
            <w:pPr>
              <w:spacing w:before="120" w:after="120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Session 2</w:t>
            </w:r>
            <w:r w:rsidRPr="00C5112C">
              <w:rPr>
                <w:rFonts w:ascii="Arial" w:hAnsi="Arial" w:cs="Arial"/>
                <w:b/>
                <w:bCs/>
                <w:szCs w:val="21"/>
              </w:rPr>
              <w:t>0</w:t>
            </w:r>
            <w:proofErr w:type="gramStart"/>
            <w:r w:rsidR="008D3711" w:rsidRPr="008D3711">
              <w:rPr>
                <w:rFonts w:ascii="Arial" w:hAnsi="Arial" w:cs="Arial"/>
                <w:szCs w:val="21"/>
              </w:rPr>
              <w:t>…….</w:t>
            </w:r>
            <w:proofErr w:type="gramEnd"/>
          </w:p>
        </w:tc>
        <w:tc>
          <w:tcPr>
            <w:tcW w:w="2143" w:type="dxa"/>
            <w:vAlign w:val="center"/>
          </w:tcPr>
          <w:p w14:paraId="738CA277" w14:textId="62E1B0DC" w:rsidR="00A2164E" w:rsidRPr="00050192" w:rsidRDefault="00A2164E" w:rsidP="00AB7DA8">
            <w:pPr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PFMP n°2</w:t>
            </w:r>
          </w:p>
        </w:tc>
      </w:tr>
      <w:tr w:rsidR="00A2164E" w14:paraId="47ED9C0B" w14:textId="77777777" w:rsidTr="00AB7DA8">
        <w:trPr>
          <w:trHeight w:val="428"/>
        </w:trPr>
        <w:tc>
          <w:tcPr>
            <w:tcW w:w="5524" w:type="dxa"/>
            <w:vAlign w:val="center"/>
          </w:tcPr>
          <w:p w14:paraId="74EB3BF2" w14:textId="77777777" w:rsidR="00A2164E" w:rsidRPr="001A2A87" w:rsidRDefault="00A2164E" w:rsidP="00AB7DA8">
            <w:pPr>
              <w:jc w:val="center"/>
              <w:rPr>
                <w:rFonts w:ascii="Arial" w:hAnsi="Arial"/>
                <w:b/>
                <w:bCs/>
              </w:rPr>
            </w:pPr>
            <w:r w:rsidRPr="00DD3C5C">
              <w:rPr>
                <w:rFonts w:ascii="Arial" w:hAnsi="Arial" w:cs="Arial"/>
                <w:b/>
                <w:bCs/>
                <w:sz w:val="21"/>
                <w:szCs w:val="21"/>
              </w:rPr>
              <w:t>NOM Prénom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 : 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……………</w:t>
            </w:r>
            <w:proofErr w:type="gramStart"/>
            <w:r w:rsidRPr="001F25E6">
              <w:rPr>
                <w:rFonts w:ascii="Arial" w:hAnsi="Arial" w:cs="Arial"/>
                <w:bCs/>
                <w:sz w:val="21"/>
                <w:szCs w:val="21"/>
              </w:rPr>
              <w:t>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….</w:t>
            </w:r>
            <w:proofErr w:type="gramEnd"/>
            <w:r w:rsidRPr="001F25E6">
              <w:rPr>
                <w:rFonts w:ascii="Arial" w:hAnsi="Arial" w:cs="Arial"/>
                <w:bCs/>
                <w:sz w:val="21"/>
                <w:szCs w:val="21"/>
              </w:rPr>
              <w:t>……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……..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…...</w:t>
            </w:r>
          </w:p>
        </w:tc>
        <w:tc>
          <w:tcPr>
            <w:tcW w:w="4836" w:type="dxa"/>
            <w:gridSpan w:val="2"/>
            <w:vAlign w:val="center"/>
          </w:tcPr>
          <w:p w14:paraId="7F67B091" w14:textId="77777777" w:rsidR="00A2164E" w:rsidRPr="0082279C" w:rsidRDefault="00A2164E" w:rsidP="00AB7DA8">
            <w:pPr>
              <w:spacing w:before="120" w:after="240"/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PFMP d</w:t>
            </w:r>
            <w:r w:rsidRPr="00DD3C5C">
              <w:rPr>
                <w:rFonts w:ascii="Arial" w:hAnsi="Arial" w:cs="Arial"/>
                <w:b/>
                <w:sz w:val="21"/>
                <w:szCs w:val="21"/>
              </w:rPr>
              <w:t xml:space="preserve">u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…….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>.……</w:t>
            </w:r>
            <w:r w:rsidRPr="00DD3C5C">
              <w:rPr>
                <w:rFonts w:ascii="Arial" w:hAnsi="Arial" w:cs="Arial"/>
                <w:b/>
                <w:sz w:val="21"/>
                <w:szCs w:val="21"/>
              </w:rPr>
              <w:t xml:space="preserve">au </w:t>
            </w:r>
            <w:r>
              <w:rPr>
                <w:rFonts w:ascii="Arial" w:hAnsi="Arial" w:cs="Arial"/>
                <w:sz w:val="21"/>
                <w:szCs w:val="21"/>
              </w:rPr>
              <w:t>……………………..</w:t>
            </w:r>
          </w:p>
        </w:tc>
      </w:tr>
      <w:tr w:rsidR="00A2164E" w14:paraId="5F03CE0D" w14:textId="77777777" w:rsidTr="00AB7DA8">
        <w:trPr>
          <w:trHeight w:val="634"/>
        </w:trPr>
        <w:tc>
          <w:tcPr>
            <w:tcW w:w="10360" w:type="dxa"/>
            <w:gridSpan w:val="3"/>
            <w:vAlign w:val="center"/>
          </w:tcPr>
          <w:p w14:paraId="01882519" w14:textId="15C2BCDD" w:rsidR="00A2164E" w:rsidRPr="001A2A87" w:rsidRDefault="00A2164E" w:rsidP="00AB7DA8">
            <w:pPr>
              <w:rPr>
                <w:rFonts w:ascii="Arial" w:hAnsi="Arial" w:cs="Arial"/>
                <w:b/>
                <w:bCs/>
              </w:rPr>
            </w:pPr>
            <w:r w:rsidRPr="001A2A87">
              <w:rPr>
                <w:rFonts w:ascii="Arial" w:hAnsi="Arial" w:cs="Arial"/>
                <w:b/>
              </w:rPr>
              <w:t>Structure d’accueil (nom, ville)</w:t>
            </w:r>
            <w:r w:rsidRPr="001A2A87">
              <w:rPr>
                <w:rFonts w:ascii="Arial" w:hAnsi="Arial" w:cs="Arial"/>
              </w:rPr>
              <w:t> :</w:t>
            </w:r>
            <w:r w:rsidR="00F22400">
              <w:rPr>
                <w:rFonts w:ascii="Arial" w:hAnsi="Arial" w:cs="Arial"/>
              </w:rPr>
              <w:t xml:space="preserve"> </w:t>
            </w:r>
            <w:r w:rsidR="00F2240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  <w:proofErr w:type="gramStart"/>
            <w:r w:rsidR="00F22400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F224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004BBBD" w14:textId="77777777" w:rsidR="00A2164E" w:rsidRDefault="00A2164E" w:rsidP="00A2164E">
      <w:pPr>
        <w:jc w:val="both"/>
        <w:rPr>
          <w:rFonts w:ascii="Arial" w:hAnsi="Arial" w:cs="Arial"/>
          <w:b/>
          <w:sz w:val="36"/>
          <w:szCs w:val="36"/>
        </w:rPr>
      </w:pPr>
    </w:p>
    <w:p w14:paraId="40A31FFF" w14:textId="77777777" w:rsidR="00A2164E" w:rsidRPr="00FE2B04" w:rsidRDefault="00A2164E" w:rsidP="00A2164E">
      <w:pPr>
        <w:jc w:val="both"/>
        <w:rPr>
          <w:rFonts w:ascii="Arial" w:hAnsi="Arial" w:cs="Arial"/>
          <w:b/>
          <w:szCs w:val="22"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>
        <w:rPr>
          <w:rFonts w:ascii="Arial" w:hAnsi="Arial" w:cs="Arial"/>
          <w:b/>
          <w:szCs w:val="22"/>
        </w:rPr>
        <w:t xml:space="preserve"> </w:t>
      </w:r>
      <w:r w:rsidRPr="00EB4233">
        <w:rPr>
          <w:rFonts w:ascii="Arial" w:hAnsi="Arial" w:cs="Arial"/>
          <w:b/>
          <w:szCs w:val="22"/>
        </w:rPr>
        <w:t>Objectifs de la PFMP :</w:t>
      </w:r>
    </w:p>
    <w:p w14:paraId="4D0F4769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3375D0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3B9143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40BC56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618F8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78A0E3" w14:textId="77777777" w:rsidR="00A2164E" w:rsidRPr="00FE2B04" w:rsidRDefault="00A2164E" w:rsidP="00A2164E">
      <w:pPr>
        <w:pStyle w:val="Paragraphedeliste"/>
        <w:spacing w:line="276" w:lineRule="auto"/>
        <w:rPr>
          <w:rFonts w:cs="Arial"/>
        </w:rPr>
      </w:pPr>
    </w:p>
    <w:p w14:paraId="42C0E02F" w14:textId="016D97A8" w:rsidR="00A2164E" w:rsidRPr="00FE2B04" w:rsidRDefault="00A2164E" w:rsidP="00A2164E">
      <w:pPr>
        <w:jc w:val="both"/>
        <w:rPr>
          <w:rFonts w:ascii="Arial" w:hAnsi="Arial" w:cs="Arial"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 w:rsidRPr="00A43F86">
        <w:rPr>
          <w:rFonts w:ascii="Arial" w:hAnsi="Arial" w:cs="Arial"/>
          <w:b/>
          <w:sz w:val="36"/>
          <w:szCs w:val="36"/>
        </w:rPr>
        <w:t xml:space="preserve"> </w:t>
      </w:r>
      <w:r w:rsidRPr="00EB4233">
        <w:rPr>
          <w:rFonts w:ascii="Arial" w:hAnsi="Arial" w:cs="Arial"/>
          <w:b/>
          <w:szCs w:val="22"/>
        </w:rPr>
        <w:t>Travail</w:t>
      </w:r>
      <w:r>
        <w:rPr>
          <w:rFonts w:ascii="Arial" w:hAnsi="Arial" w:cs="Arial"/>
          <w:b/>
          <w:szCs w:val="22"/>
        </w:rPr>
        <w:t xml:space="preserve"> demandé au stagiaire : </w:t>
      </w:r>
      <w:r w:rsidR="00D01C7F" w:rsidRPr="00D01C7F">
        <w:rPr>
          <w:rFonts w:ascii="Arial" w:hAnsi="Arial" w:cs="Arial"/>
          <w:bCs/>
          <w:szCs w:val="22"/>
        </w:rPr>
        <w:t>(</w:t>
      </w:r>
      <w:r w:rsidRPr="00D01C7F">
        <w:rPr>
          <w:rFonts w:ascii="Arial" w:hAnsi="Arial" w:cs="Arial"/>
          <w:bCs/>
          <w:sz w:val="22"/>
          <w:szCs w:val="22"/>
        </w:rPr>
        <w:t>m</w:t>
      </w:r>
      <w:r w:rsidRPr="00272B15">
        <w:rPr>
          <w:rFonts w:ascii="Arial" w:hAnsi="Arial" w:cs="Arial"/>
          <w:sz w:val="22"/>
          <w:szCs w:val="22"/>
        </w:rPr>
        <w:t>ise en</w:t>
      </w:r>
      <w:r>
        <w:rPr>
          <w:rFonts w:ascii="Arial" w:hAnsi="Arial" w:cs="Arial"/>
          <w:sz w:val="22"/>
          <w:szCs w:val="22"/>
        </w:rPr>
        <w:t xml:space="preserve"> œuvre de techniques professionnelles, mise en place d’un projet, </w:t>
      </w:r>
      <w:r w:rsidRPr="00272B15">
        <w:rPr>
          <w:rFonts w:ascii="Arial" w:hAnsi="Arial" w:cs="Arial"/>
          <w:sz w:val="22"/>
          <w:szCs w:val="22"/>
        </w:rPr>
        <w:t>rédaction, re</w:t>
      </w:r>
      <w:r w:rsidR="00D01C7F">
        <w:rPr>
          <w:rFonts w:ascii="Arial" w:hAnsi="Arial" w:cs="Arial"/>
          <w:sz w:val="22"/>
          <w:szCs w:val="22"/>
        </w:rPr>
        <w:t>cueil</w:t>
      </w:r>
      <w:r w:rsidRPr="00272B15">
        <w:rPr>
          <w:rFonts w:ascii="Arial" w:hAnsi="Arial" w:cs="Arial"/>
          <w:sz w:val="22"/>
          <w:szCs w:val="22"/>
        </w:rPr>
        <w:t xml:space="preserve"> de documents…</w:t>
      </w:r>
      <w:r w:rsidR="00D01C7F">
        <w:rPr>
          <w:rFonts w:ascii="Arial" w:hAnsi="Arial" w:cs="Arial"/>
          <w:sz w:val="22"/>
          <w:szCs w:val="22"/>
        </w:rPr>
        <w:t>)</w:t>
      </w:r>
      <w:r w:rsidRPr="00272B15">
        <w:rPr>
          <w:rFonts w:ascii="Arial" w:hAnsi="Arial" w:cs="Arial"/>
          <w:sz w:val="22"/>
          <w:szCs w:val="22"/>
        </w:rPr>
        <w:t xml:space="preserve"> :</w:t>
      </w:r>
    </w:p>
    <w:p w14:paraId="7C653BFE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BB8612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1331AF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65FBEA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E04DE" w14:textId="77777777" w:rsidR="00A2164E" w:rsidRDefault="00A2164E" w:rsidP="00A2164E">
      <w:pPr>
        <w:pStyle w:val="Paragraphedeliste"/>
        <w:numPr>
          <w:ilvl w:val="0"/>
          <w:numId w:val="6"/>
        </w:num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8D8FB8" w14:textId="77777777" w:rsidR="00A2164E" w:rsidRPr="00FE2B04" w:rsidRDefault="00A2164E" w:rsidP="00A2164E">
      <w:pPr>
        <w:pStyle w:val="Paragraphedeliste"/>
        <w:rPr>
          <w:rFonts w:cs="Arial"/>
        </w:rPr>
      </w:pPr>
    </w:p>
    <w:p w14:paraId="0BCF3BDF" w14:textId="77777777" w:rsidR="00A2164E" w:rsidRPr="00C5112C" w:rsidRDefault="00A2164E" w:rsidP="00A2164E">
      <w:pPr>
        <w:jc w:val="both"/>
        <w:rPr>
          <w:rFonts w:ascii="Arial" w:hAnsi="Arial" w:cs="Arial"/>
          <w:bCs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>
        <w:rPr>
          <w:rFonts w:ascii="Arial" w:hAnsi="Arial" w:cs="Arial"/>
          <w:b/>
          <w:szCs w:val="22"/>
        </w:rPr>
        <w:t xml:space="preserve"> Axes de progrès et compétences à développer lors de la prochaine PFMP </w:t>
      </w:r>
      <w:r w:rsidRPr="00C5112C">
        <w:rPr>
          <w:rFonts w:ascii="Arial" w:hAnsi="Arial" w:cs="Arial"/>
          <w:bCs/>
        </w:rPr>
        <w:t>(à compléter à l’issue du bilan final avec le tuteur)</w:t>
      </w:r>
    </w:p>
    <w:p w14:paraId="28388C11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623F89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2C2D6C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D73E5F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809234" w14:textId="77777777" w:rsidR="00A2164E" w:rsidRDefault="00A2164E" w:rsidP="00A2164E">
      <w:pPr>
        <w:pStyle w:val="Paragraphedeliste"/>
        <w:numPr>
          <w:ilvl w:val="0"/>
          <w:numId w:val="6"/>
        </w:num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758A3E" w14:textId="77777777" w:rsidR="00A2164E" w:rsidRDefault="00A2164E" w:rsidP="00A2164E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4"/>
      </w:tblGrid>
      <w:tr w:rsidR="00A2164E" w:rsidRPr="00CD1B54" w14:paraId="36314232" w14:textId="77777777" w:rsidTr="00AB7DA8">
        <w:trPr>
          <w:trHeight w:val="1643"/>
        </w:trPr>
        <w:tc>
          <w:tcPr>
            <w:tcW w:w="10194" w:type="dxa"/>
            <w:shd w:val="pct10" w:color="auto" w:fill="auto"/>
          </w:tcPr>
          <w:p w14:paraId="14452C97" w14:textId="77777777" w:rsidR="00A2164E" w:rsidRPr="00A43F86" w:rsidRDefault="00A2164E" w:rsidP="00AB7DA8">
            <w:pPr>
              <w:rPr>
                <w:rFonts w:ascii="Arial Black" w:hAnsi="Arial Black" w:cs="Arial"/>
                <w:b/>
                <w:sz w:val="18"/>
                <w:szCs w:val="18"/>
              </w:rPr>
            </w:pPr>
            <w:r w:rsidRPr="00A43F86">
              <w:rPr>
                <w:rFonts w:ascii="Arial Black" w:hAnsi="Arial Black" w:cs="Arial"/>
                <w:b/>
                <w:sz w:val="18"/>
                <w:szCs w:val="18"/>
              </w:rPr>
              <w:t xml:space="preserve">DOCUMENTS A COMPLETER PAR LE TUTEUR : </w:t>
            </w:r>
          </w:p>
          <w:p w14:paraId="3CCC5BF2" w14:textId="77777777" w:rsidR="00A2164E" w:rsidRPr="00A43F86" w:rsidRDefault="00A2164E" w:rsidP="00AB7DA8">
            <w:pPr>
              <w:spacing w:line="276" w:lineRule="auto"/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/>
                <w:sz w:val="18"/>
                <w:szCs w:val="18"/>
              </w:rPr>
              <w:t xml:space="preserve"> Evaluation certificative :</w:t>
            </w:r>
          </w:p>
          <w:p w14:paraId="3AF243DE" w14:textId="77777777" w:rsidR="00D01C7F" w:rsidRDefault="00A2164E" w:rsidP="00AB7DA8">
            <w:pPr>
              <w:spacing w:line="276" w:lineRule="auto"/>
              <w:ind w:left="1416"/>
              <w:jc w:val="both"/>
              <w:rPr>
                <w:rFonts w:ascii="Arial" w:hAnsi="Arial"/>
                <w:sz w:val="18"/>
                <w:szCs w:val="18"/>
              </w:rPr>
            </w:pP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 w:cs="Arial"/>
                <w:sz w:val="18"/>
                <w:szCs w:val="18"/>
              </w:rPr>
              <w:t>E31 : Accompagnement de la personne dans une approche globale et individualisée</w:t>
            </w:r>
            <w:r w:rsidRPr="00A43F86">
              <w:rPr>
                <w:rFonts w:ascii="Arial" w:hAnsi="Arial"/>
                <w:sz w:val="18"/>
                <w:szCs w:val="18"/>
              </w:rPr>
              <w:t xml:space="preserve">   </w:t>
            </w:r>
          </w:p>
          <w:p w14:paraId="06F02A82" w14:textId="5710CF6C" w:rsidR="00A2164E" w:rsidRPr="00A43F86" w:rsidRDefault="00A2164E" w:rsidP="00AB7DA8">
            <w:pPr>
              <w:spacing w:line="276" w:lineRule="auto"/>
              <w:ind w:left="14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 w:cs="Arial"/>
                <w:sz w:val="18"/>
                <w:szCs w:val="18"/>
              </w:rPr>
              <w:t>E32 : Soins d’hygiène, de confort et de sécurité</w:t>
            </w:r>
          </w:p>
          <w:p w14:paraId="469B7DAA" w14:textId="77777777" w:rsidR="00A2164E" w:rsidRPr="00A43F86" w:rsidRDefault="00A2164E" w:rsidP="00AB7DA8">
            <w:pPr>
              <w:spacing w:line="276" w:lineRule="auto"/>
              <w:ind w:left="14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 w:cs="Arial"/>
                <w:sz w:val="18"/>
                <w:szCs w:val="18"/>
              </w:rPr>
              <w:t>E33 : Travail et communication en équipe pluri professionnelle</w:t>
            </w:r>
          </w:p>
          <w:p w14:paraId="5630C4B0" w14:textId="77777777" w:rsidR="00A2164E" w:rsidRPr="00A43F86" w:rsidRDefault="00A2164E" w:rsidP="00AB7DA8">
            <w:pPr>
              <w:ind w:left="567"/>
              <w:rPr>
                <w:rFonts w:ascii="Arial" w:hAnsi="Arial" w:cs="Arial"/>
                <w:sz w:val="18"/>
                <w:szCs w:val="18"/>
              </w:rPr>
            </w:pPr>
            <w:r w:rsidRPr="00A43F86">
              <w:rPr>
                <w:rFonts w:ascii="Arial" w:hAnsi="Arial"/>
                <w:b/>
                <w:sz w:val="18"/>
                <w:szCs w:val="18"/>
              </w:rPr>
              <w:sym w:font="Wingdings 2" w:char="F052"/>
            </w:r>
            <w:r w:rsidRPr="00A43F8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43F86">
              <w:rPr>
                <w:rFonts w:ascii="Arial" w:hAnsi="Arial" w:cs="Arial"/>
                <w:sz w:val="18"/>
                <w:szCs w:val="18"/>
              </w:rPr>
              <w:t>Bilan de PFMP</w:t>
            </w:r>
          </w:p>
          <w:p w14:paraId="27F67D4A" w14:textId="77777777" w:rsidR="00A2164E" w:rsidRPr="00CD1B54" w:rsidRDefault="00A2164E" w:rsidP="00AB7DA8">
            <w:pPr>
              <w:spacing w:line="276" w:lineRule="auto"/>
              <w:ind w:left="567"/>
              <w:jc w:val="both"/>
              <w:rPr>
                <w:rFonts w:ascii="Arial" w:hAnsi="Arial" w:cs="Arial"/>
              </w:rPr>
            </w:pPr>
            <w:r w:rsidRPr="00A43F86">
              <w:rPr>
                <w:rFonts w:ascii="Arial" w:hAnsi="Arial"/>
                <w:b/>
                <w:sz w:val="18"/>
                <w:szCs w:val="18"/>
              </w:rPr>
              <w:sym w:font="Wingdings 2" w:char="F052"/>
            </w:r>
            <w:r w:rsidRPr="00A43F8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43F86">
              <w:rPr>
                <w:rFonts w:ascii="Arial" w:hAnsi="Arial" w:cs="Arial"/>
                <w:sz w:val="18"/>
                <w:szCs w:val="18"/>
              </w:rPr>
              <w:t>Attestation de formation en milieu professionnel (obligatoire pour l’obtention du diplôme)</w:t>
            </w:r>
          </w:p>
        </w:tc>
      </w:tr>
    </w:tbl>
    <w:p w14:paraId="11A44D5D" w14:textId="0E4600CD" w:rsidR="001A21A2" w:rsidRPr="001A21A2" w:rsidRDefault="001A21A2" w:rsidP="00A2164E">
      <w:pPr>
        <w:shd w:val="clear" w:color="auto" w:fill="000000" w:themeFill="text1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A21A2">
        <w:rPr>
          <w:rFonts w:asciiTheme="minorHAnsi" w:hAnsiTheme="minorHAnsi" w:cstheme="minorHAnsi"/>
          <w:b/>
          <w:bCs/>
          <w:sz w:val="32"/>
          <w:szCs w:val="32"/>
        </w:rPr>
        <w:lastRenderedPageBreak/>
        <w:t>BILAN DU TUTEUR</w:t>
      </w:r>
    </w:p>
    <w:tbl>
      <w:tblPr>
        <w:tblStyle w:val="Grilledutableau"/>
        <w:tblW w:w="11340" w:type="dxa"/>
        <w:tblInd w:w="-572" w:type="dxa"/>
        <w:tblLook w:val="04A0" w:firstRow="1" w:lastRow="0" w:firstColumn="1" w:lastColumn="0" w:noHBand="0" w:noVBand="1"/>
      </w:tblPr>
      <w:tblGrid>
        <w:gridCol w:w="6345"/>
        <w:gridCol w:w="4995"/>
      </w:tblGrid>
      <w:tr w:rsidR="00E7120F" w14:paraId="52D89925" w14:textId="77777777" w:rsidTr="00EB52FC">
        <w:tc>
          <w:tcPr>
            <w:tcW w:w="6345" w:type="dxa"/>
          </w:tcPr>
          <w:p w14:paraId="2F581219" w14:textId="77777777" w:rsidR="00E7120F" w:rsidRPr="00F763C4" w:rsidRDefault="00E7120F" w:rsidP="00E7120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0B9D215" w14:textId="77777777" w:rsidR="00F763C4" w:rsidRDefault="00E7120F" w:rsidP="00F763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 et prénom du stagiaire : </w:t>
            </w:r>
          </w:p>
          <w:p w14:paraId="037CBF74" w14:textId="0BDCCD3A" w:rsidR="00E7120F" w:rsidRDefault="00E7120F" w:rsidP="00F763C4">
            <w:pPr>
              <w:spacing w:before="120"/>
              <w:jc w:val="center"/>
              <w:rPr>
                <w:rFonts w:ascii="Arial" w:hAnsi="Arial" w:cs="Arial"/>
              </w:rPr>
            </w:pPr>
            <w:r w:rsidRPr="001A21A2">
              <w:rPr>
                <w:rFonts w:ascii="Arial" w:hAnsi="Arial" w:cs="Arial"/>
                <w:b/>
                <w:bCs/>
              </w:rPr>
              <w:t>………………………………………………………………</w:t>
            </w:r>
          </w:p>
        </w:tc>
        <w:tc>
          <w:tcPr>
            <w:tcW w:w="4995" w:type="dxa"/>
            <w:shd w:val="clear" w:color="auto" w:fill="D9D9D9" w:themeFill="background1" w:themeFillShade="D9"/>
            <w:vAlign w:val="center"/>
          </w:tcPr>
          <w:p w14:paraId="096C10A7" w14:textId="77777777" w:rsidR="00E7120F" w:rsidRPr="008D030D" w:rsidRDefault="00E7120F" w:rsidP="00E7120F">
            <w:pPr>
              <w:jc w:val="center"/>
              <w:rPr>
                <w:rFonts w:ascii="Arial" w:hAnsi="Arial" w:cs="Arial"/>
                <w:b/>
              </w:rPr>
            </w:pPr>
            <w:r w:rsidRPr="008D030D">
              <w:rPr>
                <w:rFonts w:ascii="Arial" w:hAnsi="Arial" w:cs="Arial"/>
                <w:b/>
              </w:rPr>
              <w:t xml:space="preserve">Seconde Bac Pro </w:t>
            </w:r>
          </w:p>
          <w:p w14:paraId="2DA94C15" w14:textId="6DBA91F3" w:rsidR="00E7120F" w:rsidRPr="00E7120F" w:rsidRDefault="00E7120F" w:rsidP="00E7120F">
            <w:pPr>
              <w:jc w:val="center"/>
              <w:rPr>
                <w:rFonts w:ascii="Arial" w:hAnsi="Arial" w:cs="Arial"/>
                <w:bCs/>
              </w:rPr>
            </w:pPr>
            <w:r w:rsidRPr="008D030D">
              <w:rPr>
                <w:rFonts w:ascii="Arial" w:hAnsi="Arial" w:cs="Arial"/>
                <w:b/>
              </w:rPr>
              <w:t>Accompagnement Soins et Services à la Personne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1A21A2" w14:paraId="599EA5BC" w14:textId="77777777" w:rsidTr="00EB52FC">
        <w:tc>
          <w:tcPr>
            <w:tcW w:w="6345" w:type="dxa"/>
          </w:tcPr>
          <w:p w14:paraId="0F38E89B" w14:textId="2F8EB461" w:rsidR="001A21A2" w:rsidRPr="006F26E6" w:rsidRDefault="001A21A2" w:rsidP="00E7120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</w:t>
            </w:r>
            <w:r w:rsidR="00F763C4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4995" w:type="dxa"/>
          </w:tcPr>
          <w:p w14:paraId="15402A2C" w14:textId="10AAB4F3" w:rsidR="001A21A2" w:rsidRPr="00E7120F" w:rsidRDefault="001A21A2" w:rsidP="00E7120F">
            <w:pPr>
              <w:jc w:val="center"/>
              <w:rPr>
                <w:rFonts w:ascii="Arial" w:hAnsi="Arial" w:cs="Arial"/>
                <w:bCs/>
              </w:rPr>
            </w:pPr>
            <w:r w:rsidRPr="00E7120F">
              <w:rPr>
                <w:rFonts w:ascii="Arial" w:hAnsi="Arial" w:cs="Arial"/>
                <w:bCs/>
              </w:rPr>
              <w:t>Structure</w:t>
            </w:r>
            <w:r w:rsidR="00F763C4">
              <w:rPr>
                <w:rFonts w:ascii="Arial" w:hAnsi="Arial" w:cs="Arial"/>
                <w:bCs/>
              </w:rPr>
              <w:t>s</w:t>
            </w:r>
            <w:r w:rsidRPr="00E7120F">
              <w:rPr>
                <w:rFonts w:ascii="Arial" w:hAnsi="Arial" w:cs="Arial"/>
                <w:bCs/>
              </w:rPr>
              <w:t xml:space="preserve"> d’accueil :</w:t>
            </w:r>
          </w:p>
        </w:tc>
      </w:tr>
      <w:tr w:rsidR="001A21A2" w14:paraId="5E626325" w14:textId="77777777" w:rsidTr="00EB52FC">
        <w:tc>
          <w:tcPr>
            <w:tcW w:w="6345" w:type="dxa"/>
            <w:vAlign w:val="center"/>
          </w:tcPr>
          <w:p w14:paraId="1B614A79" w14:textId="77777777" w:rsidR="001A21A2" w:rsidRDefault="001A21A2" w:rsidP="00E712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PFMP 1</w:t>
            </w:r>
          </w:p>
          <w:p w14:paraId="3BEB91A8" w14:textId="1D81E600" w:rsidR="001A21A2" w:rsidRDefault="001A21A2" w:rsidP="003A1478">
            <w:pPr>
              <w:rPr>
                <w:rFonts w:ascii="Arial" w:hAnsi="Arial" w:cs="Arial"/>
                <w:bCs/>
              </w:rPr>
            </w:pPr>
          </w:p>
          <w:p w14:paraId="095A74AD" w14:textId="48708743" w:rsidR="001A21A2" w:rsidRPr="001A21A2" w:rsidRDefault="001A21A2" w:rsidP="003A1478">
            <w:pPr>
              <w:rPr>
                <w:rFonts w:ascii="Arial" w:hAnsi="Arial" w:cs="Arial"/>
                <w:b/>
              </w:rPr>
            </w:pPr>
            <w:r w:rsidRPr="001A21A2">
              <w:rPr>
                <w:rFonts w:ascii="Arial" w:hAnsi="Arial" w:cs="Arial"/>
                <w:b/>
              </w:rPr>
              <w:t>Du ……………… Au ……………………………………</w:t>
            </w:r>
          </w:p>
        </w:tc>
        <w:tc>
          <w:tcPr>
            <w:tcW w:w="4995" w:type="dxa"/>
          </w:tcPr>
          <w:p w14:paraId="48383E0A" w14:textId="77777777" w:rsidR="001A21A2" w:rsidRDefault="001A21A2" w:rsidP="003A1478">
            <w:pPr>
              <w:rPr>
                <w:rFonts w:ascii="Arial" w:hAnsi="Arial" w:cs="Arial"/>
                <w:b/>
              </w:rPr>
            </w:pPr>
          </w:p>
          <w:p w14:paraId="0C715705" w14:textId="77777777" w:rsidR="001A21A2" w:rsidRDefault="001A21A2" w:rsidP="003A1478">
            <w:pPr>
              <w:rPr>
                <w:rFonts w:ascii="Arial" w:hAnsi="Arial" w:cs="Arial"/>
                <w:b/>
              </w:rPr>
            </w:pPr>
          </w:p>
          <w:p w14:paraId="4B0E305B" w14:textId="77777777" w:rsidR="001A21A2" w:rsidRDefault="001A21A2" w:rsidP="003A1478">
            <w:pPr>
              <w:rPr>
                <w:rFonts w:ascii="Arial" w:hAnsi="Arial" w:cs="Arial"/>
                <w:b/>
              </w:rPr>
            </w:pPr>
          </w:p>
          <w:p w14:paraId="6E3ABC9A" w14:textId="73241A34" w:rsidR="001A21A2" w:rsidRDefault="001A21A2" w:rsidP="003A1478">
            <w:pPr>
              <w:rPr>
                <w:rFonts w:ascii="Arial" w:hAnsi="Arial" w:cs="Arial"/>
                <w:b/>
              </w:rPr>
            </w:pPr>
          </w:p>
        </w:tc>
      </w:tr>
      <w:tr w:rsidR="001A21A2" w14:paraId="7787CE6C" w14:textId="77777777" w:rsidTr="00EB52FC">
        <w:trPr>
          <w:trHeight w:val="1217"/>
        </w:trPr>
        <w:tc>
          <w:tcPr>
            <w:tcW w:w="6345" w:type="dxa"/>
            <w:vAlign w:val="center"/>
          </w:tcPr>
          <w:p w14:paraId="262BE678" w14:textId="77777777" w:rsidR="001A21A2" w:rsidRDefault="001A21A2" w:rsidP="001A2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PFMP 1</w:t>
            </w:r>
          </w:p>
          <w:p w14:paraId="7D3554E5" w14:textId="77777777" w:rsidR="001A21A2" w:rsidRDefault="001A21A2" w:rsidP="001A21A2">
            <w:pPr>
              <w:rPr>
                <w:rFonts w:ascii="Arial" w:hAnsi="Arial" w:cs="Arial"/>
                <w:bCs/>
              </w:rPr>
            </w:pPr>
          </w:p>
          <w:p w14:paraId="6E2305E7" w14:textId="0206C417" w:rsidR="001A21A2" w:rsidRDefault="001A21A2" w:rsidP="001A21A2">
            <w:pPr>
              <w:rPr>
                <w:rFonts w:ascii="Arial" w:hAnsi="Arial" w:cs="Arial"/>
                <w:b/>
              </w:rPr>
            </w:pPr>
            <w:r w:rsidRPr="001A21A2">
              <w:rPr>
                <w:rFonts w:ascii="Arial" w:hAnsi="Arial" w:cs="Arial"/>
                <w:b/>
              </w:rPr>
              <w:t>Du ……………… Au ……………………………………</w:t>
            </w:r>
          </w:p>
          <w:p w14:paraId="476B8435" w14:textId="50A665C1" w:rsidR="001A21A2" w:rsidRDefault="001A21A2" w:rsidP="003A1478">
            <w:pPr>
              <w:rPr>
                <w:rFonts w:ascii="Arial" w:hAnsi="Arial" w:cs="Arial"/>
                <w:b/>
              </w:rPr>
            </w:pPr>
          </w:p>
        </w:tc>
        <w:tc>
          <w:tcPr>
            <w:tcW w:w="4995" w:type="dxa"/>
          </w:tcPr>
          <w:p w14:paraId="02BBBE7F" w14:textId="77777777" w:rsidR="001A21A2" w:rsidRDefault="001A21A2" w:rsidP="003A1478">
            <w:pPr>
              <w:rPr>
                <w:rFonts w:ascii="Arial" w:hAnsi="Arial" w:cs="Arial"/>
                <w:b/>
              </w:rPr>
            </w:pPr>
          </w:p>
        </w:tc>
      </w:tr>
    </w:tbl>
    <w:p w14:paraId="09A289AF" w14:textId="77777777" w:rsidR="003A1478" w:rsidRDefault="003A1478" w:rsidP="003A1478">
      <w:pPr>
        <w:jc w:val="both"/>
        <w:rPr>
          <w:rFonts w:ascii="Arial" w:hAnsi="Arial"/>
          <w:b/>
        </w:rPr>
      </w:pPr>
    </w:p>
    <w:tbl>
      <w:tblPr>
        <w:tblW w:w="11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5883"/>
        <w:gridCol w:w="664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EB52FC" w:rsidRPr="003A1478" w14:paraId="5073E979" w14:textId="6072F6AD" w:rsidTr="002D5D5B">
        <w:trPr>
          <w:trHeight w:val="340"/>
          <w:jc w:val="center"/>
        </w:trPr>
        <w:tc>
          <w:tcPr>
            <w:tcW w:w="637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01A778A" w14:textId="3F92F047" w:rsidR="00EB52FC" w:rsidRPr="003A1478" w:rsidRDefault="00EB52FC" w:rsidP="00895494">
            <w:pPr>
              <w:pStyle w:val="Titre9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14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COMPETENCES PROFESSIONNELLES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(le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  <w:r w:rsidR="00C511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é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tail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chaque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compétence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situe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annexe page</w:t>
            </w:r>
            <w:r w:rsidR="00C511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 </w:t>
            </w:r>
            <w:r w:rsidR="007A6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33</w:t>
            </w:r>
            <w:r w:rsidR="00C511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et 3</w:t>
            </w:r>
            <w:r w:rsidR="007A6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66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A279D32" w14:textId="5F917296" w:rsidR="00EB52FC" w:rsidRPr="00EB52FC" w:rsidRDefault="00EB52FC" w:rsidP="00EB52FC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5494">
              <w:rPr>
                <w:rFonts w:ascii="Arial" w:hAnsi="Arial" w:cs="Arial"/>
                <w:b/>
                <w:sz w:val="16"/>
                <w:szCs w:val="16"/>
                <w:lang w:val="en-GB"/>
              </w:rPr>
              <w:t>L</w:t>
            </w:r>
            <w:r w:rsidRPr="00895494">
              <w:rPr>
                <w:rFonts w:ascii="Arial" w:hAnsi="Arial" w:cs="Arial"/>
                <w:bCs/>
                <w:sz w:val="16"/>
                <w:szCs w:val="16"/>
                <w:lang w:val="en-GB"/>
              </w:rPr>
              <w:t>ycé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e</w:t>
            </w:r>
          </w:p>
        </w:tc>
        <w:tc>
          <w:tcPr>
            <w:tcW w:w="491" w:type="dxa"/>
            <w:vMerge w:val="restart"/>
            <w:shd w:val="clear" w:color="auto" w:fill="F2F2F2" w:themeFill="background1" w:themeFillShade="F2"/>
          </w:tcPr>
          <w:p w14:paraId="0BCA475A" w14:textId="77777777" w:rsidR="00EB52FC" w:rsidRDefault="00EB52FC" w:rsidP="001274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C475E7" w14:textId="6AFBB5BC" w:rsidR="00EB52FC" w:rsidRPr="00EB52FC" w:rsidRDefault="00EB52FC" w:rsidP="00EB52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964" w:type="dxa"/>
            <w:gridSpan w:val="4"/>
            <w:shd w:val="clear" w:color="auto" w:fill="F2F2F2" w:themeFill="background1" w:themeFillShade="F2"/>
            <w:vAlign w:val="center"/>
          </w:tcPr>
          <w:p w14:paraId="6DBA733C" w14:textId="74985A13" w:rsidR="00EB52FC" w:rsidRPr="003A1478" w:rsidRDefault="00EB52FC" w:rsidP="001274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PFMP1</w:t>
            </w:r>
          </w:p>
        </w:tc>
        <w:tc>
          <w:tcPr>
            <w:tcW w:w="1964" w:type="dxa"/>
            <w:gridSpan w:val="4"/>
            <w:shd w:val="clear" w:color="auto" w:fill="D9D9D9" w:themeFill="background1" w:themeFillShade="D9"/>
            <w:vAlign w:val="center"/>
          </w:tcPr>
          <w:p w14:paraId="4EF9C61A" w14:textId="3C48BF9C" w:rsidR="00EB52FC" w:rsidRDefault="00EB52FC" w:rsidP="001274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PFMP2</w:t>
            </w:r>
          </w:p>
        </w:tc>
      </w:tr>
      <w:tr w:rsidR="00EB52FC" w:rsidRPr="003A1478" w14:paraId="01DAD0FF" w14:textId="60ACEC9A" w:rsidTr="002D5D5B">
        <w:trPr>
          <w:trHeight w:val="340"/>
          <w:jc w:val="center"/>
        </w:trPr>
        <w:tc>
          <w:tcPr>
            <w:tcW w:w="6374" w:type="dxa"/>
            <w:gridSpan w:val="2"/>
            <w:vMerge/>
            <w:shd w:val="clear" w:color="auto" w:fill="D9D9D9" w:themeFill="background1" w:themeFillShade="D9"/>
            <w:vAlign w:val="center"/>
          </w:tcPr>
          <w:p w14:paraId="3B88B87F" w14:textId="2212A183" w:rsidR="00EB52FC" w:rsidRPr="003A1478" w:rsidRDefault="00EB52FC" w:rsidP="001274DE">
            <w:pPr>
              <w:pStyle w:val="Titre9"/>
              <w:spacing w:before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64" w:type="dxa"/>
            <w:vMerge/>
            <w:shd w:val="clear" w:color="auto" w:fill="D9D9D9" w:themeFill="background1" w:themeFillShade="D9"/>
            <w:vAlign w:val="center"/>
          </w:tcPr>
          <w:p w14:paraId="470A757B" w14:textId="1E692A3E" w:rsidR="00EB52FC" w:rsidRPr="00895494" w:rsidRDefault="00EB52FC" w:rsidP="00895494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491" w:type="dxa"/>
            <w:vMerge/>
            <w:shd w:val="clear" w:color="auto" w:fill="F2F2F2" w:themeFill="background1" w:themeFillShade="F2"/>
          </w:tcPr>
          <w:p w14:paraId="5E26A504" w14:textId="77777777" w:rsidR="00EB52FC" w:rsidRDefault="00EB52FC" w:rsidP="004F04E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71AA347" w14:textId="72EBE114" w:rsidR="00EB52FC" w:rsidRPr="003A1478" w:rsidRDefault="00EB52FC" w:rsidP="004F04E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3F684AE" w14:textId="1038A054" w:rsidR="00EB52FC" w:rsidRPr="003A1478" w:rsidRDefault="00EB52FC" w:rsidP="004F04E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34CCF4B" w14:textId="79B13101" w:rsidR="00EB52FC" w:rsidRPr="003A1478" w:rsidRDefault="00EB52FC" w:rsidP="004F04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4B9400B" w14:textId="4BBAB760" w:rsidR="00EB52FC" w:rsidRPr="003A1478" w:rsidRDefault="00EB52FC" w:rsidP="004F04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0CD084FE" w14:textId="4C217C6D" w:rsidR="00EB52FC" w:rsidRPr="003A1478" w:rsidRDefault="00EB52FC" w:rsidP="004F04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24D67D3F" w14:textId="3BAF2C9A" w:rsidR="00EB52FC" w:rsidRDefault="00EB52FC" w:rsidP="004F04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4C72E65F" w14:textId="56DA96F4" w:rsidR="00EB52FC" w:rsidRDefault="00EB52FC" w:rsidP="004F04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0FF419A5" w14:textId="4F1B1D9F" w:rsidR="00EB52FC" w:rsidRDefault="00EB52FC" w:rsidP="004F04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EB52FC" w:rsidRPr="003A1478" w14:paraId="564FB5C3" w14:textId="7533157C" w:rsidTr="00787321">
        <w:trPr>
          <w:trHeight w:val="340"/>
          <w:jc w:val="center"/>
        </w:trPr>
        <w:tc>
          <w:tcPr>
            <w:tcW w:w="6374" w:type="dxa"/>
            <w:gridSpan w:val="2"/>
            <w:shd w:val="clear" w:color="auto" w:fill="auto"/>
            <w:vAlign w:val="center"/>
          </w:tcPr>
          <w:p w14:paraId="429088CC" w14:textId="21EE7375" w:rsidR="00EB52FC" w:rsidRPr="00591AF9" w:rsidRDefault="00EB52FC" w:rsidP="004F04E3">
            <w:pPr>
              <w:pStyle w:val="Titre9"/>
              <w:spacing w:before="0"/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591AF9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Adopter une posture professionnelle adaptée</w:t>
            </w:r>
          </w:p>
        </w:tc>
        <w:tc>
          <w:tcPr>
            <w:tcW w:w="664" w:type="dxa"/>
          </w:tcPr>
          <w:p w14:paraId="66997645" w14:textId="2A81687D" w:rsidR="00EB52FC" w:rsidRPr="003A1478" w:rsidRDefault="00EB52FC" w:rsidP="009F1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7CD9670E" w14:textId="77777777" w:rsidR="00EB52FC" w:rsidRPr="003A1478" w:rsidRDefault="00EB52FC" w:rsidP="009F1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DDCE2DD" w14:textId="0B9561E6" w:rsidR="00EB52FC" w:rsidRPr="003A1478" w:rsidRDefault="00EB52FC" w:rsidP="009F1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DF80037" w14:textId="77777777" w:rsidR="00EB52FC" w:rsidRPr="003A1478" w:rsidRDefault="00EB52FC" w:rsidP="009F1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E2D2636" w14:textId="77777777" w:rsidR="00EB52FC" w:rsidRPr="003A1478" w:rsidRDefault="00EB52FC" w:rsidP="009F1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51F8C21" w14:textId="77777777" w:rsidR="00EB52FC" w:rsidRPr="003A1478" w:rsidRDefault="00EB52FC" w:rsidP="009F1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33C4C7A" w14:textId="74326389" w:rsidR="00EB52FC" w:rsidRPr="003A1478" w:rsidRDefault="00EB52FC" w:rsidP="009F1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7768034" w14:textId="77777777" w:rsidR="00EB52FC" w:rsidRPr="003A1478" w:rsidRDefault="00EB52FC" w:rsidP="009F1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0813C9A" w14:textId="538F9C92" w:rsidR="00EB52FC" w:rsidRPr="003A1478" w:rsidRDefault="00EB52FC" w:rsidP="009F1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68456875" w14:textId="77777777" w:rsidR="00EB52FC" w:rsidRPr="003A1478" w:rsidRDefault="00EB52FC" w:rsidP="009F1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52FC" w:rsidRPr="003A1478" w14:paraId="7DA3F9F9" w14:textId="77777777" w:rsidTr="00EB52FC">
        <w:trPr>
          <w:trHeight w:val="340"/>
          <w:jc w:val="center"/>
        </w:trPr>
        <w:tc>
          <w:tcPr>
            <w:tcW w:w="491" w:type="dxa"/>
            <w:shd w:val="clear" w:color="auto" w:fill="262626" w:themeFill="text1" w:themeFillTint="D9"/>
          </w:tcPr>
          <w:p w14:paraId="0AB9C2A8" w14:textId="77777777" w:rsidR="00EB52FC" w:rsidRPr="00A44ECC" w:rsidRDefault="00EB52FC" w:rsidP="009F1B3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10966" w:type="dxa"/>
            <w:gridSpan w:val="11"/>
            <w:shd w:val="clear" w:color="auto" w:fill="262626" w:themeFill="text1" w:themeFillTint="D9"/>
            <w:vAlign w:val="center"/>
          </w:tcPr>
          <w:p w14:paraId="03CD7F94" w14:textId="3B536E43" w:rsidR="00EB52FC" w:rsidRPr="00A44ECC" w:rsidRDefault="00EB52FC" w:rsidP="009F1B3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Bloc 1: </w:t>
            </w:r>
            <w:r w:rsidRPr="00A44ECC">
              <w:rPr>
                <w:rFonts w:ascii="Arial" w:hAnsi="Arial" w:cs="Arial"/>
                <w:b/>
                <w:bCs/>
                <w:color w:val="FFFFFF" w:themeColor="background1"/>
              </w:rPr>
              <w:t>Accompagner la personne dans une approche globale et individualisée</w:t>
            </w:r>
          </w:p>
        </w:tc>
      </w:tr>
      <w:tr w:rsidR="00EB52FC" w:rsidRPr="003A1478" w14:paraId="07B66C3A" w14:textId="77777777" w:rsidTr="00771247">
        <w:trPr>
          <w:trHeight w:val="340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2B8BDCEE" w14:textId="57AA8378" w:rsidR="00EB52FC" w:rsidRPr="00F22400" w:rsidRDefault="00EB52FC" w:rsidP="00F22400">
            <w:pPr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  <w:r w:rsidRPr="00F22400">
              <w:rPr>
                <w:rFonts w:ascii="Arial" w:hAnsi="Arial" w:cs="Arial"/>
                <w:b/>
                <w:bCs/>
              </w:rPr>
              <w:t xml:space="preserve">Accueillir, communiquer avec la personne, sa famille, son l’entourage </w:t>
            </w:r>
          </w:p>
        </w:tc>
        <w:tc>
          <w:tcPr>
            <w:tcW w:w="664" w:type="dxa"/>
          </w:tcPr>
          <w:p w14:paraId="2FA75075" w14:textId="042A0AC9" w:rsidR="00EB52FC" w:rsidRPr="003A1478" w:rsidRDefault="00EB52FC" w:rsidP="00F83B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63C8EF52" w14:textId="77777777" w:rsidR="00EB52FC" w:rsidRPr="003A1478" w:rsidRDefault="00EB52FC" w:rsidP="00F83B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0C6629C" w14:textId="136D50FF" w:rsidR="00EB52FC" w:rsidRPr="003A1478" w:rsidRDefault="00EB52FC" w:rsidP="00F83B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5C1C6CD" w14:textId="77777777" w:rsidR="00EB52FC" w:rsidRPr="003A1478" w:rsidRDefault="00EB52FC" w:rsidP="00F83B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5F46EEE" w14:textId="77777777" w:rsidR="00EB52FC" w:rsidRPr="003A1478" w:rsidRDefault="00EB52FC" w:rsidP="00F83B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D506CBD" w14:textId="77777777" w:rsidR="00EB52FC" w:rsidRPr="003A1478" w:rsidRDefault="00EB52FC" w:rsidP="00F83B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168650E" w14:textId="77777777" w:rsidR="00EB52FC" w:rsidRPr="003A1478" w:rsidRDefault="00EB52FC" w:rsidP="00F83B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CF98E1F" w14:textId="77777777" w:rsidR="00EB52FC" w:rsidRPr="003A1478" w:rsidRDefault="00EB52FC" w:rsidP="00F83B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CCE1267" w14:textId="77777777" w:rsidR="00EB52FC" w:rsidRPr="003A1478" w:rsidRDefault="00EB52FC" w:rsidP="00F83B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8A4DCC7" w14:textId="77777777" w:rsidR="00EB52FC" w:rsidRPr="003A1478" w:rsidRDefault="00EB52FC" w:rsidP="00F83B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52FC" w:rsidRPr="003A1478" w14:paraId="08203F68" w14:textId="77777777" w:rsidTr="00EB52FC">
        <w:trPr>
          <w:trHeight w:val="261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50E62B7B" w14:textId="13E8C966" w:rsidR="00EB52FC" w:rsidRPr="00EB52FC" w:rsidRDefault="00EB52FC" w:rsidP="00F83B84">
            <w:pPr>
              <w:jc w:val="both"/>
              <w:rPr>
                <w:rFonts w:ascii="Arial" w:hAnsi="Arial" w:cs="Arial"/>
              </w:rPr>
            </w:pPr>
            <w:r w:rsidRPr="00EB52FC">
              <w:rPr>
                <w:rFonts w:ascii="Arial" w:hAnsi="Arial" w:cs="Arial"/>
                <w:b/>
                <w:bCs/>
              </w:rPr>
              <w:t>Participer à la conception, au suivi, à la mise en œuvre et à l’évaluation du projet individualisé, du projet de vie, en lien avec l’équipe pluriprofessionnelle</w:t>
            </w:r>
          </w:p>
        </w:tc>
        <w:tc>
          <w:tcPr>
            <w:tcW w:w="664" w:type="dxa"/>
          </w:tcPr>
          <w:p w14:paraId="291EF8E8" w14:textId="77777777" w:rsidR="00EB52FC" w:rsidRPr="003A1478" w:rsidRDefault="00EB52FC" w:rsidP="00F83B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344FC664" w14:textId="77777777" w:rsidR="00EB52FC" w:rsidRPr="003A1478" w:rsidRDefault="00EB52FC" w:rsidP="00F83B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43FB35A" w14:textId="2E920ED5" w:rsidR="00EB52FC" w:rsidRPr="003A1478" w:rsidRDefault="00EB52FC" w:rsidP="00F83B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AD039B8" w14:textId="77777777" w:rsidR="00EB52FC" w:rsidRPr="003A1478" w:rsidRDefault="00EB52FC" w:rsidP="00F83B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1432042" w14:textId="77777777" w:rsidR="00EB52FC" w:rsidRPr="003A1478" w:rsidRDefault="00EB52FC" w:rsidP="00F83B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7396AB4" w14:textId="77777777" w:rsidR="00EB52FC" w:rsidRPr="003A1478" w:rsidRDefault="00EB52FC" w:rsidP="00F83B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0BF565B" w14:textId="77777777" w:rsidR="00EB52FC" w:rsidRPr="003A1478" w:rsidRDefault="00EB52FC" w:rsidP="00F83B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6760A82A" w14:textId="77777777" w:rsidR="00EB52FC" w:rsidRPr="003A1478" w:rsidRDefault="00EB52FC" w:rsidP="00F83B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2203B90" w14:textId="77777777" w:rsidR="00EB52FC" w:rsidRPr="003A1478" w:rsidRDefault="00EB52FC" w:rsidP="00F83B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999B0CC" w14:textId="77777777" w:rsidR="00EB52FC" w:rsidRPr="003A1478" w:rsidRDefault="00EB52FC" w:rsidP="00F83B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2FC" w:rsidRPr="003A1478" w14:paraId="32522C6E" w14:textId="0F25027D" w:rsidTr="00EB52FC">
        <w:trPr>
          <w:trHeight w:val="249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4A33E74C" w14:textId="49DAC784" w:rsidR="00EB52FC" w:rsidRPr="00EB52FC" w:rsidRDefault="00EB52FC" w:rsidP="00F83B84">
            <w:pPr>
              <w:jc w:val="both"/>
            </w:pPr>
            <w:r w:rsidRPr="00EB52FC">
              <w:rPr>
                <w:rFonts w:ascii="Arial" w:hAnsi="Arial" w:cs="Arial"/>
                <w:b/>
                <w:bCs/>
              </w:rPr>
              <w:t>Concevoir et mettre en œuvre des activités d’acquisition ou de maintien de l’autonomie et de la vie sociale pour une personne ou un groupe</w:t>
            </w:r>
          </w:p>
        </w:tc>
        <w:tc>
          <w:tcPr>
            <w:tcW w:w="664" w:type="dxa"/>
          </w:tcPr>
          <w:p w14:paraId="71B9A56E" w14:textId="77777777" w:rsidR="00EB52FC" w:rsidRPr="003A1478" w:rsidRDefault="00EB52FC" w:rsidP="00F83B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43B1063D" w14:textId="77777777" w:rsidR="00EB52FC" w:rsidRPr="003A1478" w:rsidRDefault="00EB52FC" w:rsidP="00F83B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43D2BE5" w14:textId="737AA8F7" w:rsidR="00EB52FC" w:rsidRPr="003A1478" w:rsidRDefault="00EB52FC" w:rsidP="00F83B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9C9CF7F" w14:textId="77777777" w:rsidR="00EB52FC" w:rsidRPr="003A1478" w:rsidRDefault="00EB52FC" w:rsidP="00F83B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E2A3D23" w14:textId="77777777" w:rsidR="00EB52FC" w:rsidRPr="003A1478" w:rsidRDefault="00EB52FC" w:rsidP="00F83B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5784740" w14:textId="77777777" w:rsidR="00EB52FC" w:rsidRPr="003A1478" w:rsidRDefault="00EB52FC" w:rsidP="00F83B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35ACF41" w14:textId="77777777" w:rsidR="00EB52FC" w:rsidRPr="003A1478" w:rsidRDefault="00EB52FC" w:rsidP="00F83B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A47784C" w14:textId="77777777" w:rsidR="00EB52FC" w:rsidRPr="003A1478" w:rsidRDefault="00EB52FC" w:rsidP="00F83B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7B2E963" w14:textId="1E78C5C2" w:rsidR="00EB52FC" w:rsidRPr="003A1478" w:rsidRDefault="00EB52FC" w:rsidP="00F83B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073DF08" w14:textId="77777777" w:rsidR="00EB52FC" w:rsidRPr="003A1478" w:rsidRDefault="00EB52FC" w:rsidP="00F83B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2FC" w:rsidRPr="003A1478" w14:paraId="1E3C27A5" w14:textId="391FDBFF" w:rsidTr="00EB52FC">
        <w:trPr>
          <w:trHeight w:val="249"/>
          <w:jc w:val="center"/>
        </w:trPr>
        <w:tc>
          <w:tcPr>
            <w:tcW w:w="491" w:type="dxa"/>
            <w:shd w:val="clear" w:color="auto" w:fill="000000" w:themeFill="text1"/>
          </w:tcPr>
          <w:p w14:paraId="0712CEB6" w14:textId="77777777" w:rsidR="00EB52FC" w:rsidRPr="00A44ECC" w:rsidRDefault="00EB52FC" w:rsidP="00A44E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10966" w:type="dxa"/>
            <w:gridSpan w:val="11"/>
            <w:shd w:val="clear" w:color="auto" w:fill="000000" w:themeFill="text1"/>
          </w:tcPr>
          <w:p w14:paraId="122CCF73" w14:textId="79492B66" w:rsidR="00EB52FC" w:rsidRPr="003A1478" w:rsidRDefault="00EB52FC" w:rsidP="00A44E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Bloc </w:t>
            </w:r>
            <w:proofErr w:type="gram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2 :</w:t>
            </w:r>
            <w:proofErr w:type="gram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Intervention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auprès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de la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personne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lors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des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soins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d’hygiène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, de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confort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et de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sécurité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, dans les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activités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de la vie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quotidienne</w:t>
            </w:r>
            <w:proofErr w:type="spellEnd"/>
          </w:p>
        </w:tc>
      </w:tr>
      <w:tr w:rsidR="00EB52FC" w:rsidRPr="003A1478" w14:paraId="640CE6F8" w14:textId="55FCEEA3" w:rsidTr="00EB52FC">
        <w:trPr>
          <w:trHeight w:val="249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04C9987F" w14:textId="77777777" w:rsidR="00EB52FC" w:rsidRPr="00EB52FC" w:rsidRDefault="00EB52FC" w:rsidP="00F83B84">
            <w:pPr>
              <w:rPr>
                <w:rFonts w:ascii="Arial" w:hAnsi="Arial" w:cs="Arial"/>
              </w:rPr>
            </w:pPr>
            <w:r w:rsidRPr="00EB52FC">
              <w:rPr>
                <w:rFonts w:ascii="Arial" w:hAnsi="Arial" w:cs="Arial"/>
                <w:b/>
                <w:bCs/>
              </w:rPr>
              <w:t>Réaliser les activités liées à l’hygiène, au confort de la personne et à la sécurisation</w:t>
            </w:r>
          </w:p>
        </w:tc>
        <w:tc>
          <w:tcPr>
            <w:tcW w:w="664" w:type="dxa"/>
          </w:tcPr>
          <w:p w14:paraId="381CDE5C" w14:textId="77777777" w:rsidR="00EB52FC" w:rsidRPr="003A1478" w:rsidRDefault="00EB52FC" w:rsidP="00F83B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089E55B9" w14:textId="77777777" w:rsidR="00EB52FC" w:rsidRPr="003A1478" w:rsidRDefault="00EB52FC" w:rsidP="00F83B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4EBF26A" w14:textId="7790C9E5" w:rsidR="00EB52FC" w:rsidRPr="003A1478" w:rsidRDefault="00EB52FC" w:rsidP="00F83B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ABFA1C7" w14:textId="77777777" w:rsidR="00EB52FC" w:rsidRPr="003A1478" w:rsidRDefault="00EB52FC" w:rsidP="00F83B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4AE1DE5" w14:textId="77777777" w:rsidR="00EB52FC" w:rsidRPr="003A1478" w:rsidRDefault="00EB52FC" w:rsidP="00F83B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6BDA26B" w14:textId="77777777" w:rsidR="00EB52FC" w:rsidRPr="003A1478" w:rsidRDefault="00EB52FC" w:rsidP="00F83B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6621B0E" w14:textId="77777777" w:rsidR="00EB52FC" w:rsidRPr="003A1478" w:rsidRDefault="00EB52FC" w:rsidP="00F83B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1901492" w14:textId="77777777" w:rsidR="00EB52FC" w:rsidRPr="003A1478" w:rsidRDefault="00EB52FC" w:rsidP="00F83B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373B3DC" w14:textId="7CDFD234" w:rsidR="00EB52FC" w:rsidRPr="003A1478" w:rsidRDefault="00EB52FC" w:rsidP="00F83B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1C82568" w14:textId="77777777" w:rsidR="00EB52FC" w:rsidRPr="003A1478" w:rsidRDefault="00EB52FC" w:rsidP="00F83B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2FC" w:rsidRPr="003A1478" w14:paraId="2238141D" w14:textId="77777777" w:rsidTr="00EB52FC">
        <w:trPr>
          <w:trHeight w:val="249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320C084A" w14:textId="7285FB67" w:rsidR="00EB52FC" w:rsidRPr="00EB52FC" w:rsidRDefault="00EB52FC" w:rsidP="000602C7">
            <w:pPr>
              <w:jc w:val="both"/>
              <w:rPr>
                <w:rFonts w:ascii="Arial" w:hAnsi="Arial" w:cs="Arial"/>
                <w:b/>
                <w:bCs/>
              </w:rPr>
            </w:pPr>
            <w:r w:rsidRPr="00EB52FC">
              <w:rPr>
                <w:rFonts w:ascii="Arial" w:hAnsi="Arial" w:cs="Arial"/>
                <w:b/>
                <w:bCs/>
              </w:rPr>
              <w:t>Surveiller l’état de santé de la personne et intervenir en conséquence</w:t>
            </w:r>
          </w:p>
        </w:tc>
        <w:tc>
          <w:tcPr>
            <w:tcW w:w="664" w:type="dxa"/>
          </w:tcPr>
          <w:p w14:paraId="12A6C8D7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0DD5F9E7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3739E4C" w14:textId="3D4B53AD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58C9A4F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E08943B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A2B5281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B090C1B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5226192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305D7F6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23ABB82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2FC" w:rsidRPr="003A1478" w14:paraId="5778192A" w14:textId="5A0B3390" w:rsidTr="00EB52FC">
        <w:trPr>
          <w:trHeight w:val="249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5B48036A" w14:textId="77777777" w:rsidR="00EB52FC" w:rsidRPr="00EB52FC" w:rsidRDefault="00EB52FC" w:rsidP="008866CB">
            <w:pPr>
              <w:jc w:val="both"/>
              <w:rPr>
                <w:rFonts w:ascii="Arial" w:hAnsi="Arial" w:cs="Arial"/>
                <w:b/>
                <w:bCs/>
              </w:rPr>
            </w:pPr>
            <w:r w:rsidRPr="00EB52FC">
              <w:rPr>
                <w:rFonts w:ascii="Arial" w:hAnsi="Arial" w:cs="Arial"/>
                <w:b/>
                <w:bCs/>
              </w:rPr>
              <w:t>Assurer l’hygiène de l’environnement proche de la personne et veiller au bon état de fonctionnement du lit, des aides techniques, des dispositifs médicaux dans l’environnement de la personne</w:t>
            </w:r>
          </w:p>
        </w:tc>
        <w:tc>
          <w:tcPr>
            <w:tcW w:w="664" w:type="dxa"/>
          </w:tcPr>
          <w:p w14:paraId="24FC3416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206C883E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4B7F237" w14:textId="64E0D58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FD419B9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6EB9DDC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813B79E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6D8E5767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0120B73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690B2532" w14:textId="4A2A33CD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8803E60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2FC" w:rsidRPr="003A1478" w14:paraId="1CDE5F57" w14:textId="1AD2E2E1" w:rsidTr="00EB52FC">
        <w:trPr>
          <w:trHeight w:val="249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356A4842" w14:textId="77777777" w:rsidR="00EB52FC" w:rsidRPr="00EB52FC" w:rsidRDefault="00EB52FC" w:rsidP="008866CB">
            <w:pPr>
              <w:jc w:val="both"/>
              <w:rPr>
                <w:rFonts w:ascii="Arial" w:hAnsi="Arial" w:cs="Arial"/>
              </w:rPr>
            </w:pPr>
            <w:r w:rsidRPr="00EB52FC">
              <w:rPr>
                <w:rFonts w:ascii="Arial" w:hAnsi="Arial" w:cs="Arial"/>
                <w:b/>
                <w:bCs/>
              </w:rPr>
              <w:t>Distribuer des repas équilibrés conformes aux besoins de la personne, installer la personne et l’accompagner à la prise des repas</w:t>
            </w:r>
          </w:p>
        </w:tc>
        <w:tc>
          <w:tcPr>
            <w:tcW w:w="664" w:type="dxa"/>
          </w:tcPr>
          <w:p w14:paraId="5A5EEB2D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45064C88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962EA50" w14:textId="7EB37116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2C3CCD6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C961C69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5CCCCED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E49E608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287F6EA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6E52DC6" w14:textId="5F4E1BA8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9664F6E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2FC" w:rsidRPr="003A1478" w14:paraId="1ACFE3BE" w14:textId="41D62BE3" w:rsidTr="00EB52FC">
        <w:trPr>
          <w:trHeight w:val="249"/>
          <w:jc w:val="center"/>
        </w:trPr>
        <w:tc>
          <w:tcPr>
            <w:tcW w:w="491" w:type="dxa"/>
            <w:shd w:val="clear" w:color="auto" w:fill="000000" w:themeFill="text1"/>
          </w:tcPr>
          <w:p w14:paraId="71825759" w14:textId="77777777" w:rsidR="00EB52FC" w:rsidRPr="006F26E6" w:rsidRDefault="00EB52FC" w:rsidP="000602C7">
            <w:pPr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10966" w:type="dxa"/>
            <w:gridSpan w:val="11"/>
            <w:shd w:val="clear" w:color="auto" w:fill="000000" w:themeFill="text1"/>
          </w:tcPr>
          <w:p w14:paraId="7BFB5C6A" w14:textId="1DB2DAD8" w:rsidR="00EB52FC" w:rsidRPr="006F26E6" w:rsidRDefault="00EB52FC" w:rsidP="000602C7">
            <w:pPr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</w:pPr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Bloc </w:t>
            </w:r>
            <w:proofErr w:type="gramStart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3 :</w:t>
            </w:r>
            <w:proofErr w:type="gramEnd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Travailler</w:t>
            </w:r>
            <w:proofErr w:type="spellEnd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et </w:t>
            </w:r>
            <w:proofErr w:type="spellStart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communiquer</w:t>
            </w:r>
            <w:proofErr w:type="spellEnd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en</w:t>
            </w:r>
            <w:proofErr w:type="spellEnd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équipe </w:t>
            </w:r>
            <w:proofErr w:type="spellStart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pluriprofessionnelle</w:t>
            </w:r>
            <w:proofErr w:type="spellEnd"/>
          </w:p>
        </w:tc>
      </w:tr>
      <w:tr w:rsidR="00EB52FC" w:rsidRPr="003A1478" w14:paraId="51ABC8D4" w14:textId="54E5A067" w:rsidTr="00EB52FC">
        <w:trPr>
          <w:trHeight w:val="249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3460C298" w14:textId="77777777" w:rsidR="00EB52FC" w:rsidRPr="00EB52FC" w:rsidRDefault="00EB52FC" w:rsidP="000602C7">
            <w:pPr>
              <w:rPr>
                <w:rFonts w:ascii="Arial" w:hAnsi="Arial" w:cs="Arial"/>
                <w:b/>
                <w:bCs/>
              </w:rPr>
            </w:pPr>
            <w:r w:rsidRPr="00EB52FC">
              <w:rPr>
                <w:rFonts w:ascii="Arial" w:hAnsi="Arial" w:cs="Arial"/>
                <w:b/>
                <w:bCs/>
              </w:rPr>
              <w:t>Gérer ses activités en inter agissant avec l’équipe pluriprofessionnelle dans une posture professionnelle adaptée</w:t>
            </w:r>
          </w:p>
        </w:tc>
        <w:tc>
          <w:tcPr>
            <w:tcW w:w="664" w:type="dxa"/>
          </w:tcPr>
          <w:p w14:paraId="2EB75EF3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1E10B1A4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F162180" w14:textId="305DEB1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F101501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702713F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3BF6C55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6AABB7A7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6B9A47C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9C99DE4" w14:textId="7B2DCA5F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D2331BE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2FC" w:rsidRPr="003A1478" w14:paraId="63B507F9" w14:textId="37A64EC0" w:rsidTr="00EB52FC">
        <w:trPr>
          <w:trHeight w:val="249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46443F96" w14:textId="77777777" w:rsidR="00EB52FC" w:rsidRPr="00EB52FC" w:rsidRDefault="00EB52FC" w:rsidP="000602C7">
            <w:pPr>
              <w:rPr>
                <w:rFonts w:ascii="Arial" w:hAnsi="Arial" w:cs="Arial"/>
                <w:b/>
                <w:bCs/>
              </w:rPr>
            </w:pPr>
            <w:r w:rsidRPr="00EB52FC">
              <w:rPr>
                <w:rFonts w:ascii="Arial" w:hAnsi="Arial" w:cs="Arial"/>
                <w:b/>
                <w:bCs/>
              </w:rPr>
              <w:t>Traiter et transmettre des informations en intégrant les différents outils numériques</w:t>
            </w:r>
          </w:p>
        </w:tc>
        <w:tc>
          <w:tcPr>
            <w:tcW w:w="664" w:type="dxa"/>
          </w:tcPr>
          <w:p w14:paraId="7A73E954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0B60A86A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3483DC6" w14:textId="465A2595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576BE6E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7745235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482A9B3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B37EC0D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0761F23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0B7AE69" w14:textId="3AE7FA32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86FD8D5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2FC" w:rsidRPr="003A1478" w14:paraId="40A912B0" w14:textId="52A0AC8B" w:rsidTr="00EB52FC">
        <w:trPr>
          <w:trHeight w:val="249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32FFD464" w14:textId="77777777" w:rsidR="00EB52FC" w:rsidRPr="00EB52FC" w:rsidRDefault="00EB52FC" w:rsidP="00977AB4">
            <w:pPr>
              <w:jc w:val="both"/>
              <w:rPr>
                <w:rFonts w:ascii="Arial" w:hAnsi="Arial" w:cs="Arial"/>
                <w:b/>
                <w:bCs/>
              </w:rPr>
            </w:pPr>
            <w:r w:rsidRPr="00EB52FC">
              <w:rPr>
                <w:rFonts w:ascii="Arial" w:hAnsi="Arial" w:cs="Arial"/>
                <w:b/>
                <w:bCs/>
              </w:rPr>
              <w:t>Participer à la démarche qualité et à la prévention des risques professionnels</w:t>
            </w:r>
          </w:p>
        </w:tc>
        <w:tc>
          <w:tcPr>
            <w:tcW w:w="664" w:type="dxa"/>
          </w:tcPr>
          <w:p w14:paraId="4E239A93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12EBAE1B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B83E09D" w14:textId="562635D2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D4CAA2C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1292A3B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34607E1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69938029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57B4A96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61A5257" w14:textId="7E956CC9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B88CBE0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2FC" w:rsidRPr="003A1478" w14:paraId="35C01550" w14:textId="4A610180" w:rsidTr="00EB52FC">
        <w:trPr>
          <w:trHeight w:val="249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313EBC82" w14:textId="77777777" w:rsidR="00EB52FC" w:rsidRPr="00EB52FC" w:rsidRDefault="00EB52FC" w:rsidP="000602C7">
            <w:pPr>
              <w:rPr>
                <w:rFonts w:ascii="Arial" w:hAnsi="Arial" w:cs="Arial"/>
                <w:b/>
                <w:bCs/>
              </w:rPr>
            </w:pPr>
            <w:r w:rsidRPr="00EB52FC">
              <w:rPr>
                <w:rFonts w:ascii="Arial" w:hAnsi="Arial" w:cs="Arial"/>
                <w:b/>
                <w:bCs/>
              </w:rPr>
              <w:t>Coordonner et conduire une équipe de bio nettoyage</w:t>
            </w:r>
          </w:p>
        </w:tc>
        <w:tc>
          <w:tcPr>
            <w:tcW w:w="664" w:type="dxa"/>
          </w:tcPr>
          <w:p w14:paraId="2CA2A523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012C36F3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ED2A782" w14:textId="30C7EF18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2710FBB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67522D2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6C59A60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0E9D7BE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1824DC6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EE248D3" w14:textId="25E9482B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09E8BB5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2FC" w:rsidRPr="003A1478" w14:paraId="2E24D3C2" w14:textId="7C5D2F0C" w:rsidTr="00EB52FC">
        <w:trPr>
          <w:trHeight w:val="249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4FF62F78" w14:textId="77777777" w:rsidR="00EB52FC" w:rsidRDefault="00EB52FC" w:rsidP="00977AB4">
            <w:pPr>
              <w:jc w:val="both"/>
              <w:rPr>
                <w:rFonts w:ascii="Arial" w:hAnsi="Arial" w:cs="Arial"/>
                <w:b/>
                <w:bCs/>
              </w:rPr>
            </w:pPr>
            <w:r w:rsidRPr="00EB52FC">
              <w:rPr>
                <w:rFonts w:ascii="Arial" w:hAnsi="Arial" w:cs="Arial"/>
                <w:b/>
                <w:bCs/>
              </w:rPr>
              <w:t>Participer à l’accueil, à l’encadrement et à la formation de stagiaires, à l’accueil des nouveaux agents, des bénévoles</w:t>
            </w:r>
          </w:p>
          <w:p w14:paraId="24FE7FFF" w14:textId="04EE95D1" w:rsidR="00EB52FC" w:rsidRPr="00EB52FC" w:rsidRDefault="00EB52FC" w:rsidP="00977A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4" w:type="dxa"/>
          </w:tcPr>
          <w:p w14:paraId="587C18C5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1A58E268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52811C9F" w14:textId="23980733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3E33E870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6868E102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1A8CFF24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6B61BA9E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1B2F4386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49E9FEF4" w14:textId="7EEE6896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203E7001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C7F" w:rsidRPr="003A1478" w14:paraId="4E68301B" w14:textId="77777777" w:rsidTr="00A76693">
        <w:trPr>
          <w:trHeight w:val="249"/>
          <w:jc w:val="center"/>
        </w:trPr>
        <w:tc>
          <w:tcPr>
            <w:tcW w:w="6374" w:type="dxa"/>
            <w:gridSpan w:val="2"/>
            <w:shd w:val="clear" w:color="auto" w:fill="D9D9D9" w:themeFill="background1" w:themeFillShade="D9"/>
          </w:tcPr>
          <w:p w14:paraId="0E3AB60D" w14:textId="77777777" w:rsidR="00D01C7F" w:rsidRPr="003A1478" w:rsidRDefault="00D01C7F" w:rsidP="000602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  <w:vMerge w:val="restart"/>
            <w:shd w:val="clear" w:color="auto" w:fill="D9D9D9" w:themeFill="background1" w:themeFillShade="D9"/>
          </w:tcPr>
          <w:p w14:paraId="7D66C971" w14:textId="1BB5329E" w:rsidR="00D01C7F" w:rsidRPr="003A1478" w:rsidRDefault="00D01C7F" w:rsidP="000602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5494">
              <w:rPr>
                <w:rFonts w:ascii="Arial" w:hAnsi="Arial" w:cs="Arial"/>
                <w:b/>
                <w:sz w:val="16"/>
                <w:szCs w:val="16"/>
                <w:lang w:val="en-GB"/>
              </w:rPr>
              <w:t>L</w:t>
            </w:r>
            <w:r w:rsidRPr="00895494">
              <w:rPr>
                <w:rFonts w:ascii="Arial" w:hAnsi="Arial" w:cs="Arial"/>
                <w:bCs/>
                <w:sz w:val="16"/>
                <w:szCs w:val="16"/>
                <w:lang w:val="en-GB"/>
              </w:rPr>
              <w:t>ycé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e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14:paraId="6B4AE125" w14:textId="77777777" w:rsidR="00D01C7F" w:rsidRPr="003A1478" w:rsidRDefault="00D01C7F" w:rsidP="000602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64" w:type="dxa"/>
            <w:gridSpan w:val="4"/>
            <w:shd w:val="clear" w:color="auto" w:fill="D9D9D9" w:themeFill="background1" w:themeFillShade="D9"/>
            <w:vAlign w:val="center"/>
          </w:tcPr>
          <w:p w14:paraId="757BC18F" w14:textId="1BD41097" w:rsidR="00D01C7F" w:rsidRPr="003A1478" w:rsidRDefault="00D01C7F" w:rsidP="000602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PFMP 1</w:t>
            </w:r>
          </w:p>
        </w:tc>
        <w:tc>
          <w:tcPr>
            <w:tcW w:w="1964" w:type="dxa"/>
            <w:gridSpan w:val="4"/>
            <w:shd w:val="clear" w:color="auto" w:fill="D9D9D9" w:themeFill="background1" w:themeFillShade="D9"/>
          </w:tcPr>
          <w:p w14:paraId="266A1303" w14:textId="32835550" w:rsidR="00D01C7F" w:rsidRDefault="00D01C7F" w:rsidP="000602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PFMP 2</w:t>
            </w:r>
          </w:p>
        </w:tc>
      </w:tr>
      <w:tr w:rsidR="00D01C7F" w:rsidRPr="003A1478" w14:paraId="69C12B13" w14:textId="21FDFC34" w:rsidTr="00133789">
        <w:trPr>
          <w:trHeight w:val="249"/>
          <w:jc w:val="center"/>
        </w:trPr>
        <w:tc>
          <w:tcPr>
            <w:tcW w:w="6374" w:type="dxa"/>
            <w:gridSpan w:val="2"/>
            <w:shd w:val="clear" w:color="auto" w:fill="D9D9D9" w:themeFill="background1" w:themeFillShade="D9"/>
          </w:tcPr>
          <w:p w14:paraId="55DC7E7C" w14:textId="77777777" w:rsidR="00D01C7F" w:rsidRPr="003A1478" w:rsidRDefault="00D01C7F" w:rsidP="00D01C7F">
            <w:pPr>
              <w:rPr>
                <w:rFonts w:ascii="Arial" w:hAnsi="Arial" w:cs="Arial"/>
                <w:sz w:val="22"/>
                <w:szCs w:val="22"/>
              </w:rPr>
            </w:pPr>
            <w:r w:rsidRPr="003A1478">
              <w:rPr>
                <w:rFonts w:ascii="Arial" w:hAnsi="Arial" w:cs="Arial"/>
                <w:b/>
                <w:bCs/>
                <w:sz w:val="22"/>
                <w:szCs w:val="22"/>
              </w:rPr>
              <w:t>ATTITUDES PROFESSIONNELLES</w:t>
            </w:r>
          </w:p>
        </w:tc>
        <w:tc>
          <w:tcPr>
            <w:tcW w:w="664" w:type="dxa"/>
            <w:vMerge/>
            <w:shd w:val="clear" w:color="auto" w:fill="D9D9D9" w:themeFill="background1" w:themeFillShade="D9"/>
          </w:tcPr>
          <w:p w14:paraId="42D301AD" w14:textId="77777777" w:rsidR="00D01C7F" w:rsidRPr="003A1478" w:rsidRDefault="00D01C7F" w:rsidP="00D01C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9D1021B" w14:textId="77777777" w:rsidR="00D01C7F" w:rsidRPr="003A1478" w:rsidRDefault="00D01C7F" w:rsidP="00D01C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06ED400E" w14:textId="50D6C1AE" w:rsidR="00D01C7F" w:rsidRPr="003A1478" w:rsidRDefault="00D01C7F" w:rsidP="00D01C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47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56BF06DE" w14:textId="77777777" w:rsidR="00D01C7F" w:rsidRPr="003A1478" w:rsidRDefault="00D01C7F" w:rsidP="00D01C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47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79774BCF" w14:textId="77777777" w:rsidR="00D01C7F" w:rsidRPr="003A1478" w:rsidRDefault="00D01C7F" w:rsidP="00D01C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47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70A44A3E" w14:textId="77777777" w:rsidR="00D01C7F" w:rsidRPr="003A1478" w:rsidRDefault="00D01C7F" w:rsidP="00D01C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47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20D67ADF" w14:textId="3BE53386" w:rsidR="00D01C7F" w:rsidRPr="003A1478" w:rsidRDefault="00D01C7F" w:rsidP="00D01C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47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0DBC8D84" w14:textId="62F673DE" w:rsidR="00D01C7F" w:rsidRDefault="00D01C7F" w:rsidP="00D01C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47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2034EC04" w14:textId="23C803D6" w:rsidR="00D01C7F" w:rsidRDefault="00D01C7F" w:rsidP="00D01C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47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54D73FD5" w14:textId="4B47E9B4" w:rsidR="00D01C7F" w:rsidRDefault="00D01C7F" w:rsidP="00D01C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47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EB52FC" w:rsidRPr="003A1478" w14:paraId="20B9623C" w14:textId="341C254C" w:rsidTr="00EB52FC">
        <w:trPr>
          <w:trHeight w:val="249"/>
          <w:jc w:val="center"/>
        </w:trPr>
        <w:tc>
          <w:tcPr>
            <w:tcW w:w="6374" w:type="dxa"/>
            <w:gridSpan w:val="2"/>
            <w:vAlign w:val="center"/>
          </w:tcPr>
          <w:p w14:paraId="329E702A" w14:textId="77777777" w:rsidR="00EB52FC" w:rsidRPr="003A1478" w:rsidRDefault="00EB52FC" w:rsidP="000602C7">
            <w:pPr>
              <w:rPr>
                <w:rFonts w:ascii="Arial" w:hAnsi="Arial" w:cs="Arial"/>
                <w:sz w:val="20"/>
                <w:szCs w:val="20"/>
              </w:rPr>
            </w:pPr>
            <w:r w:rsidRPr="003A1478">
              <w:rPr>
                <w:rFonts w:ascii="Arial" w:hAnsi="Arial" w:cs="Arial"/>
                <w:sz w:val="20"/>
                <w:szCs w:val="20"/>
              </w:rPr>
              <w:t>Ponctualité, assiduité</w:t>
            </w:r>
          </w:p>
        </w:tc>
        <w:tc>
          <w:tcPr>
            <w:tcW w:w="664" w:type="dxa"/>
          </w:tcPr>
          <w:p w14:paraId="3A03D1D9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46EC31AC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0341C331" w14:textId="424AB41A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0CE9F0AB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05C276A4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104E23A0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7EAEA4D2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79D6A00B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5CB3CEFA" w14:textId="158DBE9F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27119E68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2FC" w:rsidRPr="003A1478" w14:paraId="6EBA8332" w14:textId="53F4D688" w:rsidTr="00EB52FC">
        <w:trPr>
          <w:trHeight w:val="249"/>
          <w:jc w:val="center"/>
        </w:trPr>
        <w:tc>
          <w:tcPr>
            <w:tcW w:w="6374" w:type="dxa"/>
            <w:gridSpan w:val="2"/>
            <w:vAlign w:val="center"/>
          </w:tcPr>
          <w:p w14:paraId="02FA51B8" w14:textId="4A344D18" w:rsidR="00EB52FC" w:rsidRPr="003A1478" w:rsidRDefault="00EB52FC" w:rsidP="000602C7">
            <w:pPr>
              <w:rPr>
                <w:rFonts w:ascii="Arial" w:hAnsi="Arial" w:cs="Arial"/>
                <w:sz w:val="20"/>
                <w:szCs w:val="20"/>
              </w:rPr>
            </w:pPr>
            <w:r w:rsidRPr="003A1478">
              <w:rPr>
                <w:rFonts w:ascii="Arial" w:hAnsi="Arial" w:cs="Arial"/>
                <w:sz w:val="20"/>
                <w:szCs w:val="20"/>
              </w:rPr>
              <w:t>Tenue, vocabulaire, postures adaptées au secteur professionnel</w:t>
            </w:r>
          </w:p>
        </w:tc>
        <w:tc>
          <w:tcPr>
            <w:tcW w:w="664" w:type="dxa"/>
          </w:tcPr>
          <w:p w14:paraId="045A91BA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508F9132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581DC2FA" w14:textId="6E3A605C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08CDE770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5E346C68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1C2FBEE1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57C85E3E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161C4D67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33611B96" w14:textId="39C6AE5F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39775416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2FC" w:rsidRPr="003A1478" w14:paraId="0E4D9A6D" w14:textId="3E8EBBC1" w:rsidTr="00EB52FC">
        <w:trPr>
          <w:trHeight w:val="249"/>
          <w:jc w:val="center"/>
        </w:trPr>
        <w:tc>
          <w:tcPr>
            <w:tcW w:w="6374" w:type="dxa"/>
            <w:gridSpan w:val="2"/>
            <w:vAlign w:val="center"/>
          </w:tcPr>
          <w:p w14:paraId="0447FD9E" w14:textId="77777777" w:rsidR="00EB52FC" w:rsidRPr="003A1478" w:rsidRDefault="00EB52FC" w:rsidP="000602C7">
            <w:pPr>
              <w:rPr>
                <w:rFonts w:ascii="Arial" w:hAnsi="Arial" w:cs="Arial"/>
                <w:sz w:val="20"/>
                <w:szCs w:val="20"/>
              </w:rPr>
            </w:pPr>
            <w:r w:rsidRPr="003A1478">
              <w:rPr>
                <w:rFonts w:ascii="Arial" w:hAnsi="Arial" w:cs="Arial"/>
                <w:sz w:val="20"/>
                <w:szCs w:val="20"/>
              </w:rPr>
              <w:t>Attitude d’écoute</w:t>
            </w:r>
          </w:p>
        </w:tc>
        <w:tc>
          <w:tcPr>
            <w:tcW w:w="664" w:type="dxa"/>
          </w:tcPr>
          <w:p w14:paraId="78843E79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6793E303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58D951F7" w14:textId="2EC21B09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242A5A15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07CE99F2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1BF482E0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3B3D9508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576ABC02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620A4BC2" w14:textId="56D2288E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38B60821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2FC" w:rsidRPr="003A1478" w14:paraId="158BC461" w14:textId="2F208D4C" w:rsidTr="00EB52FC">
        <w:trPr>
          <w:trHeight w:val="249"/>
          <w:jc w:val="center"/>
        </w:trPr>
        <w:tc>
          <w:tcPr>
            <w:tcW w:w="6374" w:type="dxa"/>
            <w:gridSpan w:val="2"/>
            <w:vAlign w:val="center"/>
          </w:tcPr>
          <w:p w14:paraId="522A1346" w14:textId="77777777" w:rsidR="00EB52FC" w:rsidRPr="003A1478" w:rsidRDefault="00EB52FC" w:rsidP="000602C7">
            <w:pPr>
              <w:rPr>
                <w:rFonts w:ascii="Arial" w:hAnsi="Arial" w:cs="Arial"/>
                <w:sz w:val="20"/>
                <w:szCs w:val="20"/>
              </w:rPr>
            </w:pPr>
            <w:r w:rsidRPr="003A1478">
              <w:rPr>
                <w:rFonts w:ascii="Arial" w:hAnsi="Arial" w:cs="Arial"/>
                <w:sz w:val="20"/>
                <w:szCs w:val="20"/>
              </w:rPr>
              <w:t xml:space="preserve">Respect de la déontologie et du secret professionnel </w:t>
            </w:r>
          </w:p>
        </w:tc>
        <w:tc>
          <w:tcPr>
            <w:tcW w:w="664" w:type="dxa"/>
          </w:tcPr>
          <w:p w14:paraId="16C14D63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4957383C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33324FCE" w14:textId="2F78D384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2C2C507A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3B182C77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296EAA66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2716D036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1532A158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3BA44A87" w14:textId="34BB6C33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77D03B3A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2FC" w:rsidRPr="003A1478" w14:paraId="2E41AF93" w14:textId="466B796B" w:rsidTr="00EB52FC">
        <w:trPr>
          <w:trHeight w:val="249"/>
          <w:jc w:val="center"/>
        </w:trPr>
        <w:tc>
          <w:tcPr>
            <w:tcW w:w="6374" w:type="dxa"/>
            <w:gridSpan w:val="2"/>
            <w:vAlign w:val="center"/>
          </w:tcPr>
          <w:p w14:paraId="2DF96EFE" w14:textId="77777777" w:rsidR="00EB52FC" w:rsidRPr="003A1478" w:rsidRDefault="00EB52FC" w:rsidP="000602C7">
            <w:pPr>
              <w:rPr>
                <w:rFonts w:ascii="Arial" w:hAnsi="Arial" w:cs="Arial"/>
                <w:sz w:val="20"/>
                <w:szCs w:val="20"/>
              </w:rPr>
            </w:pPr>
            <w:r w:rsidRPr="003A1478">
              <w:rPr>
                <w:rFonts w:ascii="Arial" w:hAnsi="Arial" w:cs="Arial"/>
                <w:sz w:val="20"/>
                <w:szCs w:val="20"/>
              </w:rPr>
              <w:t>Intégration dans l’équipe de travail</w:t>
            </w:r>
          </w:p>
        </w:tc>
        <w:tc>
          <w:tcPr>
            <w:tcW w:w="664" w:type="dxa"/>
          </w:tcPr>
          <w:p w14:paraId="13773F2E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6FC6296C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5523D120" w14:textId="32152200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5A1AA412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4B153283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073F9B9E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441EEC84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70841F32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34048B30" w14:textId="52646504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7CFE5297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2FC" w:rsidRPr="003A1478" w14:paraId="02331461" w14:textId="258D8DF3" w:rsidTr="00EB52FC">
        <w:trPr>
          <w:trHeight w:val="249"/>
          <w:jc w:val="center"/>
        </w:trPr>
        <w:tc>
          <w:tcPr>
            <w:tcW w:w="6374" w:type="dxa"/>
            <w:gridSpan w:val="2"/>
            <w:vAlign w:val="center"/>
          </w:tcPr>
          <w:p w14:paraId="28F97691" w14:textId="77777777" w:rsidR="00EB52FC" w:rsidRPr="003A1478" w:rsidRDefault="00EB52FC" w:rsidP="000602C7">
            <w:pPr>
              <w:rPr>
                <w:rFonts w:ascii="Arial" w:hAnsi="Arial" w:cs="Arial"/>
                <w:sz w:val="20"/>
                <w:szCs w:val="20"/>
              </w:rPr>
            </w:pPr>
            <w:r w:rsidRPr="003A1478">
              <w:rPr>
                <w:rFonts w:ascii="Arial" w:hAnsi="Arial" w:cs="Arial"/>
                <w:sz w:val="20"/>
                <w:szCs w:val="20"/>
              </w:rPr>
              <w:t>Esprit d’initiative, dynamisme</w:t>
            </w:r>
          </w:p>
        </w:tc>
        <w:tc>
          <w:tcPr>
            <w:tcW w:w="664" w:type="dxa"/>
          </w:tcPr>
          <w:p w14:paraId="2D83CAFF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6CE67CF4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05465C31" w14:textId="203002C2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774B6A29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2334A719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35FB3BD4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30C8796E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7CA14A58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5145E212" w14:textId="17ADABB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547B17A4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2FC" w:rsidRPr="003A1478" w14:paraId="60B61E98" w14:textId="79B0D792" w:rsidTr="00EB52FC">
        <w:trPr>
          <w:trHeight w:val="24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70FA" w14:textId="77777777" w:rsidR="00EB52FC" w:rsidRPr="003A1478" w:rsidRDefault="00EB52FC" w:rsidP="000602C7">
            <w:pPr>
              <w:rPr>
                <w:rFonts w:ascii="Arial" w:hAnsi="Arial" w:cs="Arial"/>
                <w:sz w:val="20"/>
                <w:szCs w:val="20"/>
              </w:rPr>
            </w:pPr>
            <w:r w:rsidRPr="003A1478">
              <w:rPr>
                <w:rFonts w:ascii="Arial" w:hAnsi="Arial" w:cs="Arial"/>
                <w:sz w:val="20"/>
                <w:szCs w:val="20"/>
              </w:rPr>
              <w:t>Intérêt pour le secteur professionnel</w:t>
            </w:r>
          </w:p>
        </w:tc>
        <w:tc>
          <w:tcPr>
            <w:tcW w:w="664" w:type="dxa"/>
          </w:tcPr>
          <w:p w14:paraId="501D5EB0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03519BFB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58781950" w14:textId="61548A7C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126FF199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6B9444C2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321EBFF0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63EB7AA1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7783BBC4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4316B65C" w14:textId="52ADFB04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663E031D" w14:textId="77777777" w:rsidR="00EB52FC" w:rsidRPr="003A1478" w:rsidRDefault="00EB52FC" w:rsidP="000602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E51DC0" w14:textId="5262E023" w:rsidR="003A1478" w:rsidRDefault="00216468" w:rsidP="003A147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 : Novice    D : Débutant     </w:t>
      </w:r>
      <w:r w:rsidR="007D0BF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 : </w:t>
      </w:r>
      <w:r w:rsidR="007D0BFB">
        <w:rPr>
          <w:rFonts w:ascii="Arial" w:hAnsi="Arial" w:cs="Arial"/>
          <w:b/>
        </w:rPr>
        <w:t xml:space="preserve">Intermédiaire  </w:t>
      </w:r>
      <w:r>
        <w:rPr>
          <w:rFonts w:ascii="Arial" w:hAnsi="Arial" w:cs="Arial"/>
          <w:b/>
        </w:rPr>
        <w:t xml:space="preserve">  </w:t>
      </w:r>
      <w:r w:rsidR="007D0BF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 : </w:t>
      </w:r>
      <w:r w:rsidR="007D0BFB">
        <w:rPr>
          <w:rFonts w:ascii="Arial" w:hAnsi="Arial" w:cs="Arial"/>
          <w:b/>
        </w:rPr>
        <w:t xml:space="preserve">Confirmé </w:t>
      </w:r>
    </w:p>
    <w:p w14:paraId="7D11CF03" w14:textId="77777777" w:rsidR="00216468" w:rsidRPr="00F616C6" w:rsidRDefault="00216468" w:rsidP="003A1478">
      <w:pPr>
        <w:jc w:val="both"/>
        <w:rPr>
          <w:rFonts w:ascii="Arial" w:hAnsi="Arial" w:cs="Arial"/>
          <w:b/>
        </w:rPr>
      </w:pPr>
    </w:p>
    <w:p w14:paraId="2390E78A" w14:textId="2DEE5AF5" w:rsidR="00152894" w:rsidRDefault="00152894" w:rsidP="0021646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Commentaires :</w:t>
      </w:r>
    </w:p>
    <w:p w14:paraId="2CAFBAB0" w14:textId="7F22773C" w:rsidR="00152894" w:rsidRDefault="00152894" w:rsidP="0021646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68452691" w14:textId="5F414E70" w:rsidR="00216468" w:rsidRDefault="00216468" w:rsidP="0021646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676AF6A7" w14:textId="0D8547F4" w:rsidR="00216468" w:rsidRDefault="00216468" w:rsidP="0021646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4D26029A" w14:textId="463EB92B" w:rsidR="00216468" w:rsidRDefault="00216468" w:rsidP="0021646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6F527DAF" w14:textId="77777777" w:rsidR="00216468" w:rsidRDefault="00216468" w:rsidP="0021646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5E9C6CA4" w14:textId="3200B09D" w:rsidR="00216468" w:rsidRDefault="00216468" w:rsidP="0021646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5F843320" w14:textId="6DAA4663" w:rsidR="00216468" w:rsidRDefault="00216468" w:rsidP="0021646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385B3628" w14:textId="77777777" w:rsidR="00216468" w:rsidRDefault="00216468" w:rsidP="0021646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61373977" w14:textId="77777777" w:rsidR="00152894" w:rsidRDefault="00152894" w:rsidP="0021646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453EDE04" w14:textId="6C99BEBD" w:rsidR="003A1478" w:rsidRPr="003A1478" w:rsidRDefault="00152894" w:rsidP="0021646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Axes de progrès :</w:t>
      </w:r>
    </w:p>
    <w:p w14:paraId="17D82728" w14:textId="32F5109D" w:rsidR="003A1478" w:rsidRDefault="003A1478" w:rsidP="0021646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</w:rPr>
      </w:pPr>
    </w:p>
    <w:p w14:paraId="7E8B3691" w14:textId="1E396F7B" w:rsidR="003A1478" w:rsidRDefault="003A1478" w:rsidP="0021646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</w:rPr>
      </w:pPr>
    </w:p>
    <w:p w14:paraId="1C767816" w14:textId="2F3F9C8E" w:rsidR="00216468" w:rsidRDefault="00216468" w:rsidP="0021646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</w:rPr>
      </w:pPr>
    </w:p>
    <w:p w14:paraId="3665ADCE" w14:textId="75C996D8" w:rsidR="00216468" w:rsidRDefault="00216468" w:rsidP="0021646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</w:rPr>
      </w:pPr>
    </w:p>
    <w:p w14:paraId="51ACC298" w14:textId="6BB2313C" w:rsidR="00216468" w:rsidRDefault="00216468" w:rsidP="0021646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</w:rPr>
      </w:pPr>
    </w:p>
    <w:p w14:paraId="2E17B9D8" w14:textId="77777777" w:rsidR="00216468" w:rsidRDefault="00216468" w:rsidP="0021646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</w:rPr>
      </w:pPr>
    </w:p>
    <w:p w14:paraId="26A6F0CE" w14:textId="398D670D" w:rsidR="00216468" w:rsidRDefault="00216468" w:rsidP="0021646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</w:rPr>
      </w:pPr>
    </w:p>
    <w:p w14:paraId="00B73FA8" w14:textId="1111D305" w:rsidR="00467E2E" w:rsidRDefault="00467E2E" w:rsidP="0021646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</w:rPr>
      </w:pPr>
    </w:p>
    <w:p w14:paraId="73D92920" w14:textId="77777777" w:rsidR="00467E2E" w:rsidRDefault="00467E2E" w:rsidP="0021646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</w:rPr>
      </w:pPr>
    </w:p>
    <w:p w14:paraId="1A4E4390" w14:textId="77777777" w:rsidR="00216468" w:rsidRDefault="00216468" w:rsidP="0021646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</w:rPr>
      </w:pPr>
    </w:p>
    <w:p w14:paraId="5A62EBFE" w14:textId="0E0FB9A8" w:rsidR="003A1478" w:rsidRDefault="003A1478" w:rsidP="003A1478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B52FC" w14:paraId="64A93127" w14:textId="77777777" w:rsidTr="00EB52FC">
        <w:tc>
          <w:tcPr>
            <w:tcW w:w="10194" w:type="dxa"/>
          </w:tcPr>
          <w:p w14:paraId="7ACACCA8" w14:textId="6B4B29D7" w:rsidR="00EB52FC" w:rsidRPr="00EB52FC" w:rsidRDefault="00EB52FC" w:rsidP="00EB52FC">
            <w:pPr>
              <w:shd w:val="clear" w:color="auto" w:fill="0D0D0D" w:themeFill="text1" w:themeFillTint="F2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EB52FC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PFMP 1</w:t>
            </w:r>
          </w:p>
          <w:p w14:paraId="3D910EEC" w14:textId="77777777" w:rsidR="00EB52FC" w:rsidRDefault="00EB52FC" w:rsidP="00EB52FC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3D82312" w14:textId="3C288D8A" w:rsidR="00EB52FC" w:rsidRPr="003A1478" w:rsidRDefault="00EB52FC" w:rsidP="00EB52FC">
            <w:pPr>
              <w:rPr>
                <w:rFonts w:ascii="Arial" w:hAnsi="Arial"/>
                <w:b/>
                <w:sz w:val="22"/>
                <w:szCs w:val="22"/>
              </w:rPr>
            </w:pPr>
            <w:r w:rsidRPr="003A1478">
              <w:rPr>
                <w:rFonts w:ascii="Arial" w:hAnsi="Arial"/>
                <w:b/>
                <w:sz w:val="22"/>
                <w:szCs w:val="22"/>
              </w:rPr>
              <w:t xml:space="preserve">Nom et fonction du tuteur : </w:t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  <w:t>Nom du professeur chargé du suivi :</w:t>
            </w:r>
          </w:p>
          <w:p w14:paraId="45C654E9" w14:textId="77777777" w:rsidR="00EB52FC" w:rsidRPr="003A1478" w:rsidRDefault="00EB52FC" w:rsidP="00EB52FC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4B453B9" w14:textId="77777777" w:rsidR="00EB52FC" w:rsidRPr="003A1478" w:rsidRDefault="00EB52FC" w:rsidP="00EB52FC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4FCBB51" w14:textId="77777777" w:rsidR="00EB52FC" w:rsidRDefault="00EB52FC" w:rsidP="00EB52FC">
            <w:pPr>
              <w:rPr>
                <w:rFonts w:ascii="Arial" w:hAnsi="Arial"/>
                <w:b/>
                <w:sz w:val="22"/>
                <w:szCs w:val="22"/>
              </w:rPr>
            </w:pPr>
            <w:r w:rsidRPr="003A1478">
              <w:rPr>
                <w:rFonts w:ascii="Arial" w:hAnsi="Arial"/>
                <w:b/>
                <w:sz w:val="22"/>
                <w:szCs w:val="22"/>
              </w:rPr>
              <w:t>Date et signature :</w:t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  <w:t>Signature :</w:t>
            </w:r>
          </w:p>
          <w:p w14:paraId="451B3925" w14:textId="77777777" w:rsidR="00EB52FC" w:rsidRDefault="00EB52FC" w:rsidP="003A1478">
            <w:pPr>
              <w:rPr>
                <w:b/>
              </w:rPr>
            </w:pPr>
          </w:p>
          <w:p w14:paraId="6A053402" w14:textId="76661407" w:rsidR="00EB52FC" w:rsidRDefault="00EB52FC" w:rsidP="003A1478">
            <w:pPr>
              <w:rPr>
                <w:b/>
              </w:rPr>
            </w:pPr>
          </w:p>
        </w:tc>
      </w:tr>
      <w:tr w:rsidR="00EB52FC" w14:paraId="3A30EB6A" w14:textId="77777777" w:rsidTr="00EB52FC">
        <w:tc>
          <w:tcPr>
            <w:tcW w:w="10194" w:type="dxa"/>
          </w:tcPr>
          <w:p w14:paraId="038C57C5" w14:textId="2FF21D98" w:rsidR="00EB52FC" w:rsidRPr="00EB52FC" w:rsidRDefault="00EB52FC" w:rsidP="00EB52FC">
            <w:pPr>
              <w:shd w:val="clear" w:color="auto" w:fill="0D0D0D" w:themeFill="text1" w:themeFillTint="F2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EB52FC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PFMP 2</w:t>
            </w:r>
          </w:p>
          <w:p w14:paraId="40951266" w14:textId="77777777" w:rsidR="00EB52FC" w:rsidRDefault="00EB52FC" w:rsidP="00EB52FC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633C3BB" w14:textId="79515775" w:rsidR="00EB52FC" w:rsidRPr="003A1478" w:rsidRDefault="00EB52FC" w:rsidP="00EB52FC">
            <w:pPr>
              <w:rPr>
                <w:rFonts w:ascii="Arial" w:hAnsi="Arial"/>
                <w:b/>
                <w:sz w:val="22"/>
                <w:szCs w:val="22"/>
              </w:rPr>
            </w:pPr>
            <w:r w:rsidRPr="003A1478">
              <w:rPr>
                <w:rFonts w:ascii="Arial" w:hAnsi="Arial"/>
                <w:b/>
                <w:sz w:val="22"/>
                <w:szCs w:val="22"/>
              </w:rPr>
              <w:t xml:space="preserve">Nom et fonction du tuteur : </w:t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  <w:t>Nom du professeur chargé du suivi :</w:t>
            </w:r>
          </w:p>
          <w:p w14:paraId="5AE88D69" w14:textId="77777777" w:rsidR="00EB52FC" w:rsidRPr="003A1478" w:rsidRDefault="00EB52FC" w:rsidP="00EB52FC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685E2FE" w14:textId="77777777" w:rsidR="00EB52FC" w:rsidRPr="003A1478" w:rsidRDefault="00EB52FC" w:rsidP="00EB52FC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961E8AF" w14:textId="77777777" w:rsidR="00EB52FC" w:rsidRDefault="00EB52FC" w:rsidP="00EB52FC">
            <w:pPr>
              <w:rPr>
                <w:rFonts w:ascii="Arial" w:hAnsi="Arial"/>
                <w:b/>
                <w:sz w:val="22"/>
                <w:szCs w:val="22"/>
              </w:rPr>
            </w:pPr>
            <w:r w:rsidRPr="003A1478">
              <w:rPr>
                <w:rFonts w:ascii="Arial" w:hAnsi="Arial"/>
                <w:b/>
                <w:sz w:val="22"/>
                <w:szCs w:val="22"/>
              </w:rPr>
              <w:t>Date et signature :</w:t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  <w:t>Signature :</w:t>
            </w:r>
          </w:p>
          <w:p w14:paraId="0BC0AA49" w14:textId="77777777" w:rsidR="00EB52FC" w:rsidRDefault="00EB52FC" w:rsidP="003A1478">
            <w:pPr>
              <w:rPr>
                <w:b/>
              </w:rPr>
            </w:pPr>
          </w:p>
          <w:p w14:paraId="49CF8BBF" w14:textId="406C09CC" w:rsidR="00EB52FC" w:rsidRDefault="00EB52FC" w:rsidP="003A1478">
            <w:pPr>
              <w:rPr>
                <w:b/>
              </w:rPr>
            </w:pPr>
          </w:p>
        </w:tc>
      </w:tr>
    </w:tbl>
    <w:p w14:paraId="0C521C67" w14:textId="6285B3D0" w:rsidR="00EB52FC" w:rsidRDefault="00EB52FC" w:rsidP="003A1478">
      <w:pPr>
        <w:rPr>
          <w:b/>
        </w:rPr>
      </w:pPr>
    </w:p>
    <w:p w14:paraId="537477E2" w14:textId="094ED351" w:rsidR="00EB52FC" w:rsidRDefault="00EB52FC" w:rsidP="003A1478">
      <w:pPr>
        <w:rPr>
          <w:b/>
        </w:rPr>
      </w:pPr>
    </w:p>
    <w:p w14:paraId="5AD97E07" w14:textId="68C00810" w:rsidR="00E27025" w:rsidRDefault="00E27025" w:rsidP="003A1478">
      <w:pPr>
        <w:rPr>
          <w:rFonts w:ascii="Arial" w:hAnsi="Arial"/>
          <w:b/>
          <w:sz w:val="22"/>
          <w:szCs w:val="22"/>
        </w:rPr>
      </w:pPr>
    </w:p>
    <w:p w14:paraId="6B4C1849" w14:textId="614C8C8C" w:rsidR="00E27025" w:rsidRDefault="00E27025" w:rsidP="003A1478">
      <w:pPr>
        <w:rPr>
          <w:rFonts w:ascii="Arial" w:hAnsi="Arial"/>
          <w:b/>
          <w:sz w:val="22"/>
          <w:szCs w:val="22"/>
        </w:rPr>
      </w:pPr>
    </w:p>
    <w:p w14:paraId="50B8C394" w14:textId="3F3B70CA" w:rsidR="00E27025" w:rsidRDefault="00E27025" w:rsidP="003A1478">
      <w:pPr>
        <w:rPr>
          <w:rFonts w:ascii="Arial" w:hAnsi="Arial"/>
          <w:b/>
          <w:sz w:val="22"/>
          <w:szCs w:val="22"/>
        </w:rPr>
      </w:pPr>
    </w:p>
    <w:p w14:paraId="7328ACDC" w14:textId="3287DF71" w:rsidR="00E27025" w:rsidRDefault="00E27025" w:rsidP="003A1478">
      <w:pPr>
        <w:rPr>
          <w:rFonts w:ascii="Arial" w:hAnsi="Arial"/>
          <w:b/>
          <w:sz w:val="22"/>
          <w:szCs w:val="22"/>
        </w:rPr>
      </w:pPr>
    </w:p>
    <w:p w14:paraId="2193CB84" w14:textId="10745FBD" w:rsidR="00EB52FC" w:rsidRDefault="00EB52FC" w:rsidP="003A1478">
      <w:pPr>
        <w:rPr>
          <w:rFonts w:ascii="Arial" w:hAnsi="Arial"/>
          <w:b/>
          <w:sz w:val="22"/>
          <w:szCs w:val="22"/>
        </w:rPr>
      </w:pPr>
    </w:p>
    <w:p w14:paraId="3C22E570" w14:textId="0E8D8E81" w:rsidR="00EB52FC" w:rsidRDefault="00EB52FC" w:rsidP="003A1478">
      <w:pPr>
        <w:rPr>
          <w:rFonts w:ascii="Arial" w:hAnsi="Arial"/>
          <w:b/>
          <w:sz w:val="22"/>
          <w:szCs w:val="22"/>
        </w:rPr>
      </w:pPr>
    </w:p>
    <w:p w14:paraId="21427242" w14:textId="205AB87D" w:rsidR="00E27025" w:rsidRDefault="00E27025" w:rsidP="003A1478">
      <w:pPr>
        <w:rPr>
          <w:rFonts w:ascii="Arial" w:hAnsi="Arial"/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842"/>
        <w:gridCol w:w="2127"/>
        <w:gridCol w:w="1835"/>
      </w:tblGrid>
      <w:tr w:rsidR="007B1137" w14:paraId="1F7DDED9" w14:textId="77777777" w:rsidTr="007B1137">
        <w:tc>
          <w:tcPr>
            <w:tcW w:w="1980" w:type="dxa"/>
            <w:tcBorders>
              <w:right w:val="nil"/>
            </w:tcBorders>
          </w:tcPr>
          <w:p w14:paraId="7260665D" w14:textId="4F61A3EC" w:rsidR="007B1137" w:rsidRPr="007B1137" w:rsidRDefault="007B1137" w:rsidP="007B1137">
            <w:pPr>
              <w:jc w:val="center"/>
              <w:rPr>
                <w:rFonts w:ascii="Arial" w:hAnsi="Arial" w:cs="Arial"/>
                <w:bCs/>
                <w:kern w:val="30"/>
                <w:sz w:val="22"/>
                <w:szCs w:val="30"/>
              </w:rPr>
            </w:pPr>
            <w:r w:rsidRPr="00037D7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6F929DDA" wp14:editId="28B1EF41">
                  <wp:simplePos x="0" y="0"/>
                  <wp:positionH relativeFrom="column">
                    <wp:posOffset>123344</wp:posOffset>
                  </wp:positionH>
                  <wp:positionV relativeFrom="paragraph">
                    <wp:posOffset>49614</wp:posOffset>
                  </wp:positionV>
                  <wp:extent cx="633410" cy="500932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754" cy="50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gridSpan w:val="3"/>
            <w:tcBorders>
              <w:left w:val="nil"/>
              <w:right w:val="nil"/>
            </w:tcBorders>
            <w:vAlign w:val="center"/>
          </w:tcPr>
          <w:p w14:paraId="78A3B681" w14:textId="77777777" w:rsidR="007B1137" w:rsidRDefault="007B1137" w:rsidP="007B1137">
            <w:pPr>
              <w:jc w:val="center"/>
              <w:rPr>
                <w:rFonts w:ascii="Arial" w:hAnsi="Arial" w:cs="Arial"/>
                <w:bCs/>
                <w:kern w:val="30"/>
                <w:sz w:val="22"/>
                <w:szCs w:val="30"/>
              </w:rPr>
            </w:pPr>
            <w:r w:rsidRPr="007B1137">
              <w:rPr>
                <w:rFonts w:ascii="Arial" w:hAnsi="Arial" w:cs="Arial"/>
                <w:bCs/>
                <w:kern w:val="30"/>
                <w:sz w:val="22"/>
                <w:szCs w:val="30"/>
              </w:rPr>
              <w:t>Baccalauréat professionnel Accompagnement, Soins et Services à la Personne</w:t>
            </w:r>
          </w:p>
          <w:p w14:paraId="23EFE096" w14:textId="413FF24A" w:rsidR="007B1137" w:rsidRPr="007B1137" w:rsidRDefault="007B1137" w:rsidP="007B1137">
            <w:pPr>
              <w:jc w:val="center"/>
              <w:rPr>
                <w:rFonts w:ascii="Arial" w:hAnsi="Arial" w:cs="Arial"/>
                <w:bCs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Cs/>
                <w:kern w:val="30"/>
                <w:sz w:val="22"/>
                <w:szCs w:val="30"/>
              </w:rPr>
              <w:t xml:space="preserve">Session </w:t>
            </w:r>
            <w:r w:rsidR="00F763C4">
              <w:rPr>
                <w:rFonts w:ascii="Arial" w:hAnsi="Arial" w:cs="Arial"/>
                <w:bCs/>
                <w:kern w:val="30"/>
                <w:sz w:val="22"/>
                <w:szCs w:val="30"/>
              </w:rPr>
              <w:t>20</w:t>
            </w:r>
            <w:proofErr w:type="gramStart"/>
            <w:r w:rsidR="008D3711">
              <w:rPr>
                <w:rFonts w:ascii="Arial" w:hAnsi="Arial" w:cs="Arial"/>
                <w:bCs/>
                <w:kern w:val="30"/>
                <w:sz w:val="22"/>
                <w:szCs w:val="30"/>
              </w:rPr>
              <w:t>…….</w:t>
            </w:r>
            <w:proofErr w:type="gramEnd"/>
            <w:r w:rsidR="008D3711">
              <w:rPr>
                <w:rFonts w:ascii="Arial" w:hAnsi="Arial" w:cs="Arial"/>
                <w:bCs/>
                <w:kern w:val="30"/>
                <w:sz w:val="22"/>
                <w:szCs w:val="30"/>
              </w:rPr>
              <w:t>.</w:t>
            </w:r>
          </w:p>
        </w:tc>
        <w:tc>
          <w:tcPr>
            <w:tcW w:w="1835" w:type="dxa"/>
            <w:tcBorders>
              <w:left w:val="nil"/>
            </w:tcBorders>
          </w:tcPr>
          <w:p w14:paraId="3BE66BF3" w14:textId="77777777" w:rsidR="008D3711" w:rsidRDefault="008D3711" w:rsidP="008D371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27025">
              <w:rPr>
                <w:rFonts w:ascii="Arial" w:hAnsi="Arial"/>
                <w:b/>
                <w:sz w:val="16"/>
                <w:szCs w:val="16"/>
              </w:rPr>
              <w:t>Logo Lycée</w:t>
            </w:r>
          </w:p>
          <w:p w14:paraId="11CDB2C8" w14:textId="77777777" w:rsidR="007B1137" w:rsidRDefault="007B1137" w:rsidP="00E2702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76668C9A" w14:textId="77777777" w:rsidR="007B1137" w:rsidRDefault="007B1137" w:rsidP="00E2702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7341E553" w14:textId="77777777" w:rsidR="007B1137" w:rsidRDefault="007B1137" w:rsidP="00E2702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44878ECB" w14:textId="572CF863" w:rsidR="007B1137" w:rsidRPr="00E27025" w:rsidRDefault="007B1137" w:rsidP="00E2702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7B1137" w14:paraId="526C8B4B" w14:textId="77777777" w:rsidTr="00B028D7">
        <w:tc>
          <w:tcPr>
            <w:tcW w:w="8359" w:type="dxa"/>
            <w:gridSpan w:val="4"/>
            <w:shd w:val="clear" w:color="auto" w:fill="BFBFBF" w:themeFill="background1" w:themeFillShade="BF"/>
          </w:tcPr>
          <w:p w14:paraId="0E0DAC0C" w14:textId="77777777" w:rsidR="007B1137" w:rsidRPr="00042AF7" w:rsidRDefault="007B1137" w:rsidP="007B1137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042AF7">
              <w:rPr>
                <w:rFonts w:ascii="Arial" w:hAnsi="Arial"/>
                <w:b/>
                <w:sz w:val="32"/>
                <w:szCs w:val="32"/>
              </w:rPr>
              <w:t>ATTESTATION DE FORMATION EN MILIEU PROFESSIONNEL</w:t>
            </w:r>
          </w:p>
        </w:tc>
        <w:tc>
          <w:tcPr>
            <w:tcW w:w="1835" w:type="dxa"/>
            <w:vAlign w:val="center"/>
          </w:tcPr>
          <w:p w14:paraId="7AA621D3" w14:textId="0840067C" w:rsidR="007B1137" w:rsidRDefault="007B1137" w:rsidP="00B028D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PFMP N° </w:t>
            </w:r>
            <w:r w:rsidR="00A2164E">
              <w:rPr>
                <w:rFonts w:ascii="Arial" w:hAnsi="Arial"/>
                <w:b/>
                <w:sz w:val="22"/>
                <w:szCs w:val="22"/>
              </w:rPr>
              <w:t>1</w:t>
            </w:r>
          </w:p>
        </w:tc>
      </w:tr>
      <w:tr w:rsidR="00042AF7" w14:paraId="14F88008" w14:textId="77777777" w:rsidTr="00AB3A8D">
        <w:tc>
          <w:tcPr>
            <w:tcW w:w="10194" w:type="dxa"/>
            <w:gridSpan w:val="5"/>
            <w:shd w:val="clear" w:color="auto" w:fill="FFFFFF" w:themeFill="background1"/>
          </w:tcPr>
          <w:p w14:paraId="7BC001E8" w14:textId="77777777" w:rsidR="00042AF7" w:rsidRDefault="00042AF7" w:rsidP="00042AF7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018C6780" w14:textId="6FCBE293" w:rsidR="00042AF7" w:rsidRDefault="00042AF7" w:rsidP="00042AF7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Je soussigné(e) 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…….</w:t>
            </w:r>
            <w:proofErr w:type="gramEnd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, tuteur </w:t>
            </w:r>
          </w:p>
          <w:p w14:paraId="026B3A06" w14:textId="77777777" w:rsidR="00042AF7" w:rsidRDefault="00042AF7" w:rsidP="00042AF7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Fonction …………………………………………………………………………………………………………</w:t>
            </w:r>
          </w:p>
          <w:p w14:paraId="669DA536" w14:textId="77777777" w:rsidR="00042AF7" w:rsidRDefault="00042AF7" w:rsidP="00042AF7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proofErr w:type="gramStart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certifie</w:t>
            </w:r>
            <w:proofErr w:type="gramEnd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 que le candidat ……………………………………………………………………………………….</w:t>
            </w:r>
          </w:p>
          <w:p w14:paraId="48D7F453" w14:textId="77777777" w:rsidR="00042AF7" w:rsidRDefault="00042AF7" w:rsidP="00042AF7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proofErr w:type="gramStart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a</w:t>
            </w:r>
            <w:proofErr w:type="gramEnd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 effectué une Période de Formation en Milieu professionnel pour la période : </w:t>
            </w:r>
          </w:p>
          <w:p w14:paraId="1FC4EE5E" w14:textId="77777777" w:rsidR="00042AF7" w:rsidRDefault="00042AF7" w:rsidP="00042AF7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               </w:t>
            </w:r>
            <w:proofErr w:type="gramStart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du</w:t>
            </w:r>
            <w:proofErr w:type="gramEnd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 ……………………………. Au …………………………………</w:t>
            </w:r>
          </w:p>
          <w:p w14:paraId="60F95A4C" w14:textId="77777777" w:rsidR="00042AF7" w:rsidRDefault="00042AF7" w:rsidP="00042AF7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590A00C1" w14:textId="10161FB0" w:rsidR="00042AF7" w:rsidRDefault="00042AF7" w:rsidP="00042AF7">
            <w:pPr>
              <w:rPr>
                <w:rFonts w:ascii="Arial" w:hAnsi="Arial" w:cs="Arial"/>
                <w:bCs/>
                <w:kern w:val="30"/>
                <w:sz w:val="22"/>
                <w:szCs w:val="30"/>
              </w:rPr>
            </w:pPr>
            <w:r w:rsidRPr="00FD289E">
              <w:rPr>
                <w:rFonts w:ascii="Arial" w:hAnsi="Arial" w:cs="Arial"/>
                <w:bCs/>
                <w:kern w:val="30"/>
                <w:sz w:val="22"/>
                <w:szCs w:val="30"/>
              </w:rPr>
              <w:t>Nombre de retards : ………………………….       Nombre de jours d’absence : ………………</w:t>
            </w:r>
            <w:proofErr w:type="gramStart"/>
            <w:r w:rsidRPr="00FD289E">
              <w:rPr>
                <w:rFonts w:ascii="Arial" w:hAnsi="Arial" w:cs="Arial"/>
                <w:bCs/>
                <w:kern w:val="30"/>
                <w:sz w:val="22"/>
                <w:szCs w:val="30"/>
              </w:rPr>
              <w:t>…….</w:t>
            </w:r>
            <w:proofErr w:type="gramEnd"/>
            <w:r w:rsidRPr="00FD289E">
              <w:rPr>
                <w:rFonts w:ascii="Arial" w:hAnsi="Arial" w:cs="Arial"/>
                <w:bCs/>
                <w:kern w:val="30"/>
                <w:sz w:val="22"/>
                <w:szCs w:val="30"/>
              </w:rPr>
              <w:t>.</w:t>
            </w:r>
          </w:p>
          <w:p w14:paraId="3BCA66E6" w14:textId="77777777" w:rsidR="00042AF7" w:rsidRDefault="00042AF7" w:rsidP="00042AF7">
            <w:pPr>
              <w:rPr>
                <w:rFonts w:ascii="Arial" w:hAnsi="Arial" w:cs="Arial"/>
                <w:bCs/>
                <w:kern w:val="30"/>
                <w:sz w:val="22"/>
                <w:szCs w:val="30"/>
              </w:rPr>
            </w:pPr>
          </w:p>
          <w:p w14:paraId="7C744E9B" w14:textId="77777777" w:rsidR="00042AF7" w:rsidRDefault="00042AF7" w:rsidP="007B113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B1137" w14:paraId="43B9D44F" w14:textId="77777777" w:rsidTr="00042AF7">
        <w:tc>
          <w:tcPr>
            <w:tcW w:w="6232" w:type="dxa"/>
            <w:gridSpan w:val="3"/>
          </w:tcPr>
          <w:p w14:paraId="26A32852" w14:textId="77777777" w:rsidR="007B1137" w:rsidRDefault="007B1137" w:rsidP="003A147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Structure d’accueil : </w:t>
            </w:r>
          </w:p>
          <w:p w14:paraId="5C4E9513" w14:textId="77777777" w:rsidR="007B1137" w:rsidRDefault="007B1137" w:rsidP="003A147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19E2D0A" w14:textId="77777777" w:rsidR="007B1137" w:rsidRDefault="007B1137" w:rsidP="003A147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B8ED053" w14:textId="77777777" w:rsidR="00042AF7" w:rsidRDefault="00042AF7" w:rsidP="003A147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779707B" w14:textId="77777777" w:rsidR="00042AF7" w:rsidRDefault="00042AF7" w:rsidP="003A147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1D7979F" w14:textId="77777777" w:rsidR="00042AF7" w:rsidRDefault="00042AF7" w:rsidP="003A147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EB8EEF7" w14:textId="61E10DB4" w:rsidR="00042AF7" w:rsidRDefault="00042AF7" w:rsidP="003A1478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962" w:type="dxa"/>
            <w:gridSpan w:val="2"/>
          </w:tcPr>
          <w:p w14:paraId="1E201D1F" w14:textId="77777777" w:rsidR="007B1137" w:rsidRDefault="00FD289E" w:rsidP="00FD289E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Cachet de la structure : </w:t>
            </w:r>
          </w:p>
          <w:p w14:paraId="0725334C" w14:textId="77777777" w:rsidR="00FD289E" w:rsidRDefault="00FD289E" w:rsidP="00FD289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4A0D47A" w14:textId="77777777" w:rsidR="00FD289E" w:rsidRDefault="00FD289E" w:rsidP="00FD289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EF3C7AC" w14:textId="77777777" w:rsidR="00FD289E" w:rsidRDefault="00FD289E" w:rsidP="00FD289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1B57D8A" w14:textId="77777777" w:rsidR="00FD289E" w:rsidRDefault="00FD289E" w:rsidP="00FD289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530FF2B" w14:textId="293FDAB1" w:rsidR="00FD289E" w:rsidRDefault="00FD289E" w:rsidP="00FD289E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D289E" w14:paraId="28F1A4D8" w14:textId="77777777" w:rsidTr="00FD289E">
        <w:trPr>
          <w:trHeight w:val="2184"/>
        </w:trPr>
        <w:tc>
          <w:tcPr>
            <w:tcW w:w="4390" w:type="dxa"/>
            <w:gridSpan w:val="2"/>
          </w:tcPr>
          <w:p w14:paraId="08F2EFE8" w14:textId="77777777" w:rsidR="00FD289E" w:rsidRDefault="00FD289E" w:rsidP="00FD289E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Type de public accueilli : </w:t>
            </w:r>
          </w:p>
          <w:p w14:paraId="6AEA4343" w14:textId="77777777" w:rsidR="00FD289E" w:rsidRPr="000A25C0" w:rsidRDefault="00FD289E" w:rsidP="00FD289E">
            <w:pPr>
              <w:spacing w:before="120" w:line="360" w:lineRule="auto"/>
              <w:rPr>
                <w:rFonts w:ascii="Arial" w:hAnsi="Arial" w:cs="Arial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/>
                <w:sz w:val="28"/>
              </w:rPr>
              <w:t xml:space="preserve"> </w:t>
            </w:r>
            <w:r w:rsidRPr="000A25C0">
              <w:rPr>
                <w:rFonts w:ascii="Arial" w:hAnsi="Arial" w:cs="Arial"/>
                <w:sz w:val="22"/>
              </w:rPr>
              <w:t>Enfant</w:t>
            </w:r>
          </w:p>
          <w:p w14:paraId="38235315" w14:textId="77777777" w:rsidR="00FD289E" w:rsidRPr="000A25C0" w:rsidRDefault="00FD289E" w:rsidP="00FD28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/>
                <w:sz w:val="28"/>
              </w:rPr>
              <w:t xml:space="preserve"> </w:t>
            </w:r>
            <w:r w:rsidRPr="000A25C0">
              <w:rPr>
                <w:rFonts w:ascii="Arial" w:hAnsi="Arial" w:cs="Arial"/>
                <w:sz w:val="22"/>
              </w:rPr>
              <w:t>Enfant situation de handicap</w:t>
            </w:r>
          </w:p>
          <w:p w14:paraId="7B9E74C7" w14:textId="3E371C47" w:rsidR="00FD289E" w:rsidRDefault="00FD289E" w:rsidP="00FD289E">
            <w:pPr>
              <w:rPr>
                <w:rFonts w:ascii="Arial" w:hAnsi="Arial"/>
                <w:b/>
                <w:sz w:val="22"/>
                <w:szCs w:val="22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/>
                <w:sz w:val="28"/>
              </w:rPr>
              <w:t xml:space="preserve"> </w:t>
            </w:r>
            <w:r w:rsidRPr="000A25C0">
              <w:rPr>
                <w:rFonts w:ascii="Arial" w:hAnsi="Arial" w:cs="Arial"/>
                <w:sz w:val="22"/>
              </w:rPr>
              <w:t>Adulte non autonome</w:t>
            </w:r>
          </w:p>
        </w:tc>
        <w:tc>
          <w:tcPr>
            <w:tcW w:w="5804" w:type="dxa"/>
            <w:gridSpan w:val="3"/>
            <w:vAlign w:val="center"/>
          </w:tcPr>
          <w:p w14:paraId="084E609E" w14:textId="77777777" w:rsidR="00FD289E" w:rsidRDefault="00FD289E" w:rsidP="00FD289E">
            <w:pPr>
              <w:rPr>
                <w:rFonts w:ascii="Arial" w:hAnsi="Arial"/>
                <w:b/>
                <w:sz w:val="22"/>
                <w:szCs w:val="22"/>
              </w:rPr>
            </w:pPr>
            <w:r w:rsidRPr="000A25C0">
              <w:rPr>
                <w:rFonts w:ascii="Arial" w:hAnsi="Arial" w:cs="Arial"/>
                <w:b/>
                <w:kern w:val="30"/>
                <w:sz w:val="22"/>
                <w:szCs w:val="30"/>
              </w:rPr>
              <w:t>PFMP support d’épreuve</w:t>
            </w:r>
          </w:p>
          <w:p w14:paraId="41DD35A3" w14:textId="77777777" w:rsidR="00FD289E" w:rsidRPr="000A25C0" w:rsidRDefault="00FD289E" w:rsidP="00FD289E">
            <w:pPr>
              <w:spacing w:line="360" w:lineRule="exact"/>
              <w:jc w:val="both"/>
              <w:rPr>
                <w:rFonts w:ascii="Arial" w:hAnsi="Arial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 w:cs="Arial"/>
                <w:sz w:val="20"/>
              </w:rPr>
              <w:t>E31 : Accompagnement de la personne dans une approche globale et individualisée</w:t>
            </w:r>
          </w:p>
          <w:p w14:paraId="5E5F7672" w14:textId="77777777" w:rsidR="00FD289E" w:rsidRPr="000A25C0" w:rsidRDefault="00FD289E" w:rsidP="00FD289E">
            <w:pPr>
              <w:spacing w:line="360" w:lineRule="exact"/>
              <w:jc w:val="both"/>
              <w:rPr>
                <w:rFonts w:ascii="Arial" w:hAnsi="Arial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 w:cs="Arial"/>
                <w:sz w:val="20"/>
              </w:rPr>
              <w:t>E32 : Soins d’hygiène, de confort et de sécurité</w:t>
            </w:r>
          </w:p>
          <w:p w14:paraId="0F4FD127" w14:textId="77777777" w:rsidR="00FD289E" w:rsidRDefault="00FD289E" w:rsidP="00FD289E">
            <w:pPr>
              <w:jc w:val="both"/>
              <w:rPr>
                <w:rFonts w:ascii="Arial" w:hAnsi="Arial" w:cs="Arial"/>
                <w:sz w:val="20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 w:cs="Arial"/>
                <w:sz w:val="20"/>
              </w:rPr>
              <w:t>E33 : Travail et communication en équipe pluri professionnelle</w:t>
            </w:r>
          </w:p>
          <w:p w14:paraId="3B1B7F5B" w14:textId="5EDA55BA" w:rsidR="00042AF7" w:rsidRPr="00042AF7" w:rsidRDefault="00FD289E" w:rsidP="00FD289E">
            <w:pPr>
              <w:rPr>
                <w:rFonts w:ascii="Arial" w:hAnsi="Arial" w:cs="Arial"/>
                <w:sz w:val="20"/>
              </w:rPr>
            </w:pPr>
            <w:r w:rsidRPr="00234501">
              <w:rPr>
                <w:rFonts w:ascii="Arial" w:hAnsi="Arial" w:cs="Arial"/>
                <w:sz w:val="28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Evaluation formative</w:t>
            </w:r>
          </w:p>
        </w:tc>
      </w:tr>
      <w:tr w:rsidR="00FD289E" w14:paraId="5998C54A" w14:textId="77777777" w:rsidTr="00FD289E">
        <w:trPr>
          <w:trHeight w:val="193"/>
        </w:trPr>
        <w:tc>
          <w:tcPr>
            <w:tcW w:w="10194" w:type="dxa"/>
            <w:gridSpan w:val="5"/>
          </w:tcPr>
          <w:p w14:paraId="4F075514" w14:textId="77777777" w:rsidR="00FD289E" w:rsidRDefault="00FD289E" w:rsidP="00FD289E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Appréciation du tuteur : </w:t>
            </w:r>
          </w:p>
          <w:p w14:paraId="2C09E9CB" w14:textId="77777777" w:rsidR="00FD289E" w:rsidRDefault="00FD289E" w:rsidP="00FD289E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1DA7BF0D" w14:textId="77777777" w:rsidR="00FD289E" w:rsidRDefault="00FD289E" w:rsidP="00FD289E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412C93E2" w14:textId="77777777" w:rsidR="00FD289E" w:rsidRDefault="00FD289E" w:rsidP="00FD289E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2DC27F3D" w14:textId="77777777" w:rsidR="00FD289E" w:rsidRDefault="00FD289E" w:rsidP="00FD289E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7AA460C6" w14:textId="77777777" w:rsidR="00FD289E" w:rsidRDefault="00FD289E" w:rsidP="00FD289E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1532044A" w14:textId="77777777" w:rsidR="00FD289E" w:rsidRDefault="00FD289E" w:rsidP="00FD289E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0BC854FF" w14:textId="77777777" w:rsidR="00FD289E" w:rsidRDefault="00FD289E" w:rsidP="00FD289E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5FA8288A" w14:textId="77777777" w:rsidR="00FD289E" w:rsidRDefault="00FD289E" w:rsidP="00FD289E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0ADF5F47" w14:textId="77777777" w:rsidR="00FD289E" w:rsidRDefault="00FD289E" w:rsidP="00FD289E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3C0C05BB" w14:textId="77777777" w:rsidR="00FD289E" w:rsidRDefault="00FD289E" w:rsidP="00FD289E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4AEDC5B6" w14:textId="77777777" w:rsidR="00FD289E" w:rsidRDefault="00FD289E" w:rsidP="00FD289E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4A007BD6" w14:textId="77777777" w:rsidR="00FD289E" w:rsidRDefault="00FD289E" w:rsidP="00FD289E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5FB6F59A" w14:textId="0F0AA349" w:rsidR="00FD289E" w:rsidRDefault="00FD289E" w:rsidP="00FD289E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2626E723" w14:textId="3D7DF0DC" w:rsidR="00042AF7" w:rsidRDefault="00042AF7" w:rsidP="00FD289E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23C84930" w14:textId="55AC754D" w:rsidR="00FD289E" w:rsidRDefault="00FD289E" w:rsidP="00FD289E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541CF405" w14:textId="77777777" w:rsidR="00FD289E" w:rsidRDefault="00FD289E" w:rsidP="00FD289E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4AFFEE5B" w14:textId="77777777" w:rsidR="00FD289E" w:rsidRDefault="00FD289E" w:rsidP="00FD289E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49F53231" w14:textId="1C12DCAD" w:rsidR="00FD289E" w:rsidRDefault="00FD289E" w:rsidP="00FD289E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Date :                                             </w:t>
            </w:r>
            <w:r w:rsidRPr="001D51F4">
              <w:rPr>
                <w:rFonts w:ascii="Arial" w:hAnsi="Arial" w:cs="Arial"/>
                <w:b/>
                <w:sz w:val="20"/>
              </w:rPr>
              <w:t xml:space="preserve">Nom, qualité et signature du tuteur ou </w:t>
            </w:r>
            <w:r>
              <w:rPr>
                <w:rFonts w:ascii="Arial" w:hAnsi="Arial" w:cs="Arial"/>
                <w:b/>
                <w:sz w:val="20"/>
              </w:rPr>
              <w:t>du responsable de la structure</w:t>
            </w:r>
          </w:p>
          <w:p w14:paraId="1B96A848" w14:textId="77777777" w:rsidR="00042AF7" w:rsidRDefault="00042AF7" w:rsidP="00FD289E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2D114C8E" w14:textId="6E70DC64" w:rsidR="00042AF7" w:rsidRDefault="00042AF7" w:rsidP="00FD289E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03A07303" w14:textId="77777777" w:rsidR="00042AF7" w:rsidRDefault="00042AF7" w:rsidP="00FD289E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188C4DFE" w14:textId="0BB2BABB" w:rsidR="00042AF7" w:rsidRPr="000A25C0" w:rsidRDefault="00042AF7" w:rsidP="00FD289E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</w:tc>
      </w:tr>
      <w:tr w:rsidR="002969D1" w:rsidRPr="00E27025" w14:paraId="6AB645AB" w14:textId="77777777" w:rsidTr="00AB7DA8">
        <w:tc>
          <w:tcPr>
            <w:tcW w:w="1980" w:type="dxa"/>
            <w:tcBorders>
              <w:right w:val="nil"/>
            </w:tcBorders>
          </w:tcPr>
          <w:p w14:paraId="30F6005A" w14:textId="77777777" w:rsidR="002969D1" w:rsidRPr="007B1137" w:rsidRDefault="002969D1" w:rsidP="00AB7DA8">
            <w:pPr>
              <w:jc w:val="center"/>
              <w:rPr>
                <w:rFonts w:ascii="Arial" w:hAnsi="Arial" w:cs="Arial"/>
                <w:bCs/>
                <w:kern w:val="30"/>
                <w:sz w:val="22"/>
                <w:szCs w:val="30"/>
              </w:rPr>
            </w:pPr>
            <w:r w:rsidRPr="00037D7A">
              <w:rPr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96128" behindDoc="0" locked="0" layoutInCell="1" allowOverlap="1" wp14:anchorId="44994E09" wp14:editId="48538AE8">
                  <wp:simplePos x="0" y="0"/>
                  <wp:positionH relativeFrom="column">
                    <wp:posOffset>123344</wp:posOffset>
                  </wp:positionH>
                  <wp:positionV relativeFrom="paragraph">
                    <wp:posOffset>49614</wp:posOffset>
                  </wp:positionV>
                  <wp:extent cx="633410" cy="500932"/>
                  <wp:effectExtent l="0" t="0" r="0" b="0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754" cy="50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gridSpan w:val="3"/>
            <w:tcBorders>
              <w:left w:val="nil"/>
              <w:right w:val="nil"/>
            </w:tcBorders>
            <w:vAlign w:val="center"/>
          </w:tcPr>
          <w:p w14:paraId="68783C9C" w14:textId="77777777" w:rsidR="002969D1" w:rsidRDefault="002969D1" w:rsidP="00AB7DA8">
            <w:pPr>
              <w:jc w:val="center"/>
              <w:rPr>
                <w:rFonts w:ascii="Arial" w:hAnsi="Arial" w:cs="Arial"/>
                <w:bCs/>
                <w:kern w:val="30"/>
                <w:sz w:val="22"/>
                <w:szCs w:val="30"/>
              </w:rPr>
            </w:pPr>
            <w:r w:rsidRPr="007B1137">
              <w:rPr>
                <w:rFonts w:ascii="Arial" w:hAnsi="Arial" w:cs="Arial"/>
                <w:bCs/>
                <w:kern w:val="30"/>
                <w:sz w:val="22"/>
                <w:szCs w:val="30"/>
              </w:rPr>
              <w:t>Baccalauréat professionnel Accompagnement, Soins et Services à la Personne</w:t>
            </w:r>
          </w:p>
          <w:p w14:paraId="67BA1B30" w14:textId="58D2EA21" w:rsidR="002969D1" w:rsidRPr="007B1137" w:rsidRDefault="002969D1" w:rsidP="00AB7DA8">
            <w:pPr>
              <w:jc w:val="center"/>
              <w:rPr>
                <w:rFonts w:ascii="Arial" w:hAnsi="Arial" w:cs="Arial"/>
                <w:bCs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Cs/>
                <w:kern w:val="30"/>
                <w:sz w:val="22"/>
                <w:szCs w:val="30"/>
              </w:rPr>
              <w:t xml:space="preserve">Session </w:t>
            </w:r>
            <w:r w:rsidR="00F763C4">
              <w:rPr>
                <w:rFonts w:ascii="Arial" w:hAnsi="Arial" w:cs="Arial"/>
                <w:bCs/>
                <w:kern w:val="30"/>
                <w:sz w:val="22"/>
                <w:szCs w:val="30"/>
              </w:rPr>
              <w:t>2027</w:t>
            </w:r>
          </w:p>
        </w:tc>
        <w:tc>
          <w:tcPr>
            <w:tcW w:w="1835" w:type="dxa"/>
            <w:tcBorders>
              <w:left w:val="nil"/>
            </w:tcBorders>
          </w:tcPr>
          <w:p w14:paraId="69B1FD91" w14:textId="69E4962F" w:rsidR="002969D1" w:rsidRDefault="008D3711" w:rsidP="00AB7DA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Logo Lycée</w:t>
            </w:r>
          </w:p>
          <w:p w14:paraId="6C598A8D" w14:textId="77777777" w:rsidR="002969D1" w:rsidRDefault="002969D1" w:rsidP="00AB7DA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42252C1F" w14:textId="77777777" w:rsidR="002969D1" w:rsidRDefault="002969D1" w:rsidP="00AB7DA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271A867E" w14:textId="77777777" w:rsidR="002969D1" w:rsidRDefault="002969D1" w:rsidP="00AB7DA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3FA65276" w14:textId="77777777" w:rsidR="002969D1" w:rsidRPr="00E27025" w:rsidRDefault="002969D1" w:rsidP="00AB7DA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2969D1" w14:paraId="45AABDEE" w14:textId="77777777" w:rsidTr="00B028D7">
        <w:tc>
          <w:tcPr>
            <w:tcW w:w="8359" w:type="dxa"/>
            <w:gridSpan w:val="4"/>
            <w:shd w:val="clear" w:color="auto" w:fill="BFBFBF" w:themeFill="background1" w:themeFillShade="BF"/>
          </w:tcPr>
          <w:p w14:paraId="6D9B91ED" w14:textId="77777777" w:rsidR="002969D1" w:rsidRPr="00042AF7" w:rsidRDefault="002969D1" w:rsidP="00AB7DA8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042AF7">
              <w:rPr>
                <w:rFonts w:ascii="Arial" w:hAnsi="Arial"/>
                <w:b/>
                <w:sz w:val="32"/>
                <w:szCs w:val="32"/>
              </w:rPr>
              <w:t>ATTESTATION DE FORMATION EN MILIEU PROFESSIONNEL</w:t>
            </w:r>
          </w:p>
        </w:tc>
        <w:tc>
          <w:tcPr>
            <w:tcW w:w="1835" w:type="dxa"/>
            <w:vAlign w:val="center"/>
          </w:tcPr>
          <w:p w14:paraId="043A2504" w14:textId="523FCB98" w:rsidR="002969D1" w:rsidRDefault="002969D1" w:rsidP="00B028D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PFMP N° </w:t>
            </w:r>
            <w:r w:rsidR="00A2164E">
              <w:rPr>
                <w:rFonts w:ascii="Arial" w:hAnsi="Arial"/>
                <w:b/>
                <w:sz w:val="22"/>
                <w:szCs w:val="22"/>
              </w:rPr>
              <w:t>2</w:t>
            </w:r>
          </w:p>
        </w:tc>
      </w:tr>
      <w:tr w:rsidR="002969D1" w14:paraId="74DE10BF" w14:textId="77777777" w:rsidTr="00AB7DA8">
        <w:tc>
          <w:tcPr>
            <w:tcW w:w="10194" w:type="dxa"/>
            <w:gridSpan w:val="5"/>
            <w:shd w:val="clear" w:color="auto" w:fill="FFFFFF" w:themeFill="background1"/>
          </w:tcPr>
          <w:p w14:paraId="42452522" w14:textId="77777777" w:rsidR="002969D1" w:rsidRDefault="002969D1" w:rsidP="00AB7DA8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71AE62BD" w14:textId="77777777" w:rsidR="002969D1" w:rsidRDefault="002969D1" w:rsidP="00AB7DA8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Je soussigné(e) 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…….</w:t>
            </w:r>
            <w:proofErr w:type="gramEnd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, tuteur </w:t>
            </w:r>
          </w:p>
          <w:p w14:paraId="4A0EE140" w14:textId="77777777" w:rsidR="002969D1" w:rsidRDefault="002969D1" w:rsidP="00AB7DA8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Fonction …………………………………………………………………………………………………………</w:t>
            </w:r>
          </w:p>
          <w:p w14:paraId="37E42001" w14:textId="77777777" w:rsidR="002969D1" w:rsidRDefault="002969D1" w:rsidP="00AB7DA8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proofErr w:type="gramStart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certifie</w:t>
            </w:r>
            <w:proofErr w:type="gramEnd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 que le candidat ……………………………………………………………………………………….</w:t>
            </w:r>
          </w:p>
          <w:p w14:paraId="45AC9257" w14:textId="77777777" w:rsidR="002969D1" w:rsidRDefault="002969D1" w:rsidP="00AB7DA8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proofErr w:type="gramStart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a</w:t>
            </w:r>
            <w:proofErr w:type="gramEnd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 effectué une Période de Formation en Milieu professionnel pour la période : </w:t>
            </w:r>
          </w:p>
          <w:p w14:paraId="0876F47E" w14:textId="77777777" w:rsidR="002969D1" w:rsidRDefault="002969D1" w:rsidP="00AB7DA8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               </w:t>
            </w:r>
            <w:proofErr w:type="gramStart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du</w:t>
            </w:r>
            <w:proofErr w:type="gramEnd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 ……………………………. Au …………………………………</w:t>
            </w:r>
          </w:p>
          <w:p w14:paraId="568E33EE" w14:textId="77777777" w:rsidR="002969D1" w:rsidRDefault="002969D1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286B071B" w14:textId="77777777" w:rsidR="002969D1" w:rsidRDefault="002969D1" w:rsidP="00AB7DA8">
            <w:pPr>
              <w:rPr>
                <w:rFonts w:ascii="Arial" w:hAnsi="Arial" w:cs="Arial"/>
                <w:bCs/>
                <w:kern w:val="30"/>
                <w:sz w:val="22"/>
                <w:szCs w:val="30"/>
              </w:rPr>
            </w:pPr>
            <w:r w:rsidRPr="00FD289E">
              <w:rPr>
                <w:rFonts w:ascii="Arial" w:hAnsi="Arial" w:cs="Arial"/>
                <w:bCs/>
                <w:kern w:val="30"/>
                <w:sz w:val="22"/>
                <w:szCs w:val="30"/>
              </w:rPr>
              <w:t>Nombre de retards : ………………………….       Nombre de jours d’absence : ………………</w:t>
            </w:r>
            <w:proofErr w:type="gramStart"/>
            <w:r w:rsidRPr="00FD289E">
              <w:rPr>
                <w:rFonts w:ascii="Arial" w:hAnsi="Arial" w:cs="Arial"/>
                <w:bCs/>
                <w:kern w:val="30"/>
                <w:sz w:val="22"/>
                <w:szCs w:val="30"/>
              </w:rPr>
              <w:t>…….</w:t>
            </w:r>
            <w:proofErr w:type="gramEnd"/>
            <w:r w:rsidRPr="00FD289E">
              <w:rPr>
                <w:rFonts w:ascii="Arial" w:hAnsi="Arial" w:cs="Arial"/>
                <w:bCs/>
                <w:kern w:val="30"/>
                <w:sz w:val="22"/>
                <w:szCs w:val="30"/>
              </w:rPr>
              <w:t>.</w:t>
            </w:r>
          </w:p>
          <w:p w14:paraId="2CFC61E3" w14:textId="77777777" w:rsidR="002969D1" w:rsidRDefault="002969D1" w:rsidP="00AB7DA8">
            <w:pPr>
              <w:rPr>
                <w:rFonts w:ascii="Arial" w:hAnsi="Arial" w:cs="Arial"/>
                <w:bCs/>
                <w:kern w:val="30"/>
                <w:sz w:val="22"/>
                <w:szCs w:val="30"/>
              </w:rPr>
            </w:pPr>
          </w:p>
          <w:p w14:paraId="69441B74" w14:textId="77777777" w:rsidR="002969D1" w:rsidRDefault="002969D1" w:rsidP="00AB7DA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969D1" w14:paraId="5B9E4029" w14:textId="77777777" w:rsidTr="00AB7DA8">
        <w:tc>
          <w:tcPr>
            <w:tcW w:w="6232" w:type="dxa"/>
            <w:gridSpan w:val="3"/>
          </w:tcPr>
          <w:p w14:paraId="063566E7" w14:textId="77777777" w:rsidR="002969D1" w:rsidRDefault="002969D1" w:rsidP="00AB7DA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Structure d’accueil : </w:t>
            </w:r>
          </w:p>
          <w:p w14:paraId="49B9549B" w14:textId="77777777" w:rsidR="002969D1" w:rsidRDefault="002969D1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5EF89FC" w14:textId="77777777" w:rsidR="002969D1" w:rsidRDefault="002969D1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18D73EC" w14:textId="77777777" w:rsidR="002969D1" w:rsidRDefault="002969D1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AA4E361" w14:textId="77777777" w:rsidR="002969D1" w:rsidRDefault="002969D1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2B3AE05" w14:textId="77777777" w:rsidR="002969D1" w:rsidRDefault="002969D1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227CEFC" w14:textId="77777777" w:rsidR="002969D1" w:rsidRDefault="002969D1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962" w:type="dxa"/>
            <w:gridSpan w:val="2"/>
          </w:tcPr>
          <w:p w14:paraId="4C3C52DE" w14:textId="77777777" w:rsidR="002969D1" w:rsidRDefault="002969D1" w:rsidP="00AB7DA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Cachet de la structure : </w:t>
            </w:r>
          </w:p>
          <w:p w14:paraId="4143E6C4" w14:textId="77777777" w:rsidR="002969D1" w:rsidRDefault="002969D1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4F8CF0F" w14:textId="77777777" w:rsidR="002969D1" w:rsidRDefault="002969D1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82C54D5" w14:textId="77777777" w:rsidR="002969D1" w:rsidRDefault="002969D1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7BF35D0" w14:textId="77777777" w:rsidR="002969D1" w:rsidRDefault="002969D1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D803C83" w14:textId="77777777" w:rsidR="002969D1" w:rsidRDefault="002969D1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969D1" w:rsidRPr="00042AF7" w14:paraId="5F37475B" w14:textId="77777777" w:rsidTr="00AB7DA8">
        <w:trPr>
          <w:trHeight w:val="2184"/>
        </w:trPr>
        <w:tc>
          <w:tcPr>
            <w:tcW w:w="4390" w:type="dxa"/>
            <w:gridSpan w:val="2"/>
          </w:tcPr>
          <w:p w14:paraId="6110452D" w14:textId="77777777" w:rsidR="002969D1" w:rsidRDefault="002969D1" w:rsidP="00AB7DA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Type de public accueilli : </w:t>
            </w:r>
          </w:p>
          <w:p w14:paraId="483AB8D9" w14:textId="77777777" w:rsidR="002969D1" w:rsidRPr="000A25C0" w:rsidRDefault="002969D1" w:rsidP="00AB7DA8">
            <w:pPr>
              <w:spacing w:before="120" w:line="360" w:lineRule="auto"/>
              <w:rPr>
                <w:rFonts w:ascii="Arial" w:hAnsi="Arial" w:cs="Arial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/>
                <w:sz w:val="28"/>
              </w:rPr>
              <w:t xml:space="preserve"> </w:t>
            </w:r>
            <w:r w:rsidRPr="000A25C0">
              <w:rPr>
                <w:rFonts w:ascii="Arial" w:hAnsi="Arial" w:cs="Arial"/>
                <w:sz w:val="22"/>
              </w:rPr>
              <w:t>Enfant</w:t>
            </w:r>
          </w:p>
          <w:p w14:paraId="0FD22D15" w14:textId="77777777" w:rsidR="002969D1" w:rsidRPr="000A25C0" w:rsidRDefault="002969D1" w:rsidP="00AB7DA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/>
                <w:sz w:val="28"/>
              </w:rPr>
              <w:t xml:space="preserve"> </w:t>
            </w:r>
            <w:r w:rsidRPr="000A25C0">
              <w:rPr>
                <w:rFonts w:ascii="Arial" w:hAnsi="Arial" w:cs="Arial"/>
                <w:sz w:val="22"/>
              </w:rPr>
              <w:t>Enfant situation de handicap</w:t>
            </w:r>
          </w:p>
          <w:p w14:paraId="0D1846B7" w14:textId="77777777" w:rsidR="002969D1" w:rsidRDefault="002969D1" w:rsidP="00AB7DA8">
            <w:pPr>
              <w:rPr>
                <w:rFonts w:ascii="Arial" w:hAnsi="Arial"/>
                <w:b/>
                <w:sz w:val="22"/>
                <w:szCs w:val="22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/>
                <w:sz w:val="28"/>
              </w:rPr>
              <w:t xml:space="preserve"> </w:t>
            </w:r>
            <w:r w:rsidRPr="000A25C0">
              <w:rPr>
                <w:rFonts w:ascii="Arial" w:hAnsi="Arial" w:cs="Arial"/>
                <w:sz w:val="22"/>
              </w:rPr>
              <w:t>Adulte non autonome</w:t>
            </w:r>
          </w:p>
        </w:tc>
        <w:tc>
          <w:tcPr>
            <w:tcW w:w="5804" w:type="dxa"/>
            <w:gridSpan w:val="3"/>
            <w:vAlign w:val="center"/>
          </w:tcPr>
          <w:p w14:paraId="775D83EA" w14:textId="77777777" w:rsidR="002969D1" w:rsidRDefault="002969D1" w:rsidP="00AB7DA8">
            <w:pPr>
              <w:rPr>
                <w:rFonts w:ascii="Arial" w:hAnsi="Arial"/>
                <w:b/>
                <w:sz w:val="22"/>
                <w:szCs w:val="22"/>
              </w:rPr>
            </w:pPr>
            <w:r w:rsidRPr="000A25C0">
              <w:rPr>
                <w:rFonts w:ascii="Arial" w:hAnsi="Arial" w:cs="Arial"/>
                <w:b/>
                <w:kern w:val="30"/>
                <w:sz w:val="22"/>
                <w:szCs w:val="30"/>
              </w:rPr>
              <w:t>PFMP support d’épreuve</w:t>
            </w:r>
          </w:p>
          <w:p w14:paraId="599A9301" w14:textId="77777777" w:rsidR="002969D1" w:rsidRPr="000A25C0" w:rsidRDefault="002969D1" w:rsidP="00AB7DA8">
            <w:pPr>
              <w:spacing w:line="360" w:lineRule="exact"/>
              <w:jc w:val="both"/>
              <w:rPr>
                <w:rFonts w:ascii="Arial" w:hAnsi="Arial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 w:cs="Arial"/>
                <w:sz w:val="20"/>
              </w:rPr>
              <w:t>E31 : Accompagnement de la personne dans une approche globale et individualisée</w:t>
            </w:r>
          </w:p>
          <w:p w14:paraId="1A0675E4" w14:textId="77777777" w:rsidR="002969D1" w:rsidRPr="000A25C0" w:rsidRDefault="002969D1" w:rsidP="00AB7DA8">
            <w:pPr>
              <w:spacing w:line="360" w:lineRule="exact"/>
              <w:jc w:val="both"/>
              <w:rPr>
                <w:rFonts w:ascii="Arial" w:hAnsi="Arial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 w:cs="Arial"/>
                <w:sz w:val="20"/>
              </w:rPr>
              <w:t>E32 : Soins d’hygiène, de confort et de sécurité</w:t>
            </w:r>
          </w:p>
          <w:p w14:paraId="04E56E38" w14:textId="77777777" w:rsidR="002969D1" w:rsidRDefault="002969D1" w:rsidP="00AB7DA8">
            <w:pPr>
              <w:jc w:val="both"/>
              <w:rPr>
                <w:rFonts w:ascii="Arial" w:hAnsi="Arial" w:cs="Arial"/>
                <w:sz w:val="20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 w:cs="Arial"/>
                <w:sz w:val="20"/>
              </w:rPr>
              <w:t>E33 : Travail et communication en équipe pluri professionnelle</w:t>
            </w:r>
          </w:p>
          <w:p w14:paraId="70C20B45" w14:textId="77777777" w:rsidR="002969D1" w:rsidRPr="00042AF7" w:rsidRDefault="002969D1" w:rsidP="00AB7DA8">
            <w:pPr>
              <w:rPr>
                <w:rFonts w:ascii="Arial" w:hAnsi="Arial" w:cs="Arial"/>
                <w:sz w:val="20"/>
              </w:rPr>
            </w:pPr>
            <w:r w:rsidRPr="00234501">
              <w:rPr>
                <w:rFonts w:ascii="Arial" w:hAnsi="Arial" w:cs="Arial"/>
                <w:sz w:val="28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Evaluation formative</w:t>
            </w:r>
          </w:p>
        </w:tc>
      </w:tr>
      <w:tr w:rsidR="002969D1" w:rsidRPr="000A25C0" w14:paraId="1E768A03" w14:textId="77777777" w:rsidTr="00AB7DA8">
        <w:trPr>
          <w:trHeight w:val="193"/>
        </w:trPr>
        <w:tc>
          <w:tcPr>
            <w:tcW w:w="10194" w:type="dxa"/>
            <w:gridSpan w:val="5"/>
          </w:tcPr>
          <w:p w14:paraId="66B96079" w14:textId="77777777" w:rsidR="002969D1" w:rsidRDefault="002969D1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Appréciation du tuteur : </w:t>
            </w:r>
          </w:p>
          <w:p w14:paraId="70B6E9CE" w14:textId="77777777" w:rsidR="002969D1" w:rsidRDefault="002969D1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34347A99" w14:textId="77777777" w:rsidR="002969D1" w:rsidRDefault="002969D1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5C5015AC" w14:textId="77777777" w:rsidR="002969D1" w:rsidRDefault="002969D1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075C5C60" w14:textId="77777777" w:rsidR="002969D1" w:rsidRDefault="002969D1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7D509022" w14:textId="77777777" w:rsidR="002969D1" w:rsidRDefault="002969D1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16B67093" w14:textId="77777777" w:rsidR="002969D1" w:rsidRDefault="002969D1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70097391" w14:textId="77777777" w:rsidR="002969D1" w:rsidRDefault="002969D1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35A37C69" w14:textId="77777777" w:rsidR="002969D1" w:rsidRDefault="002969D1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5BE89000" w14:textId="77777777" w:rsidR="002969D1" w:rsidRDefault="002969D1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03E93143" w14:textId="77777777" w:rsidR="002969D1" w:rsidRDefault="002969D1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241381FA" w14:textId="77777777" w:rsidR="002969D1" w:rsidRDefault="002969D1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1B6E14DC" w14:textId="77777777" w:rsidR="002969D1" w:rsidRDefault="002969D1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692308DF" w14:textId="77777777" w:rsidR="002969D1" w:rsidRDefault="002969D1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001841C3" w14:textId="77777777" w:rsidR="002969D1" w:rsidRDefault="002969D1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3D9F74C9" w14:textId="77777777" w:rsidR="002969D1" w:rsidRDefault="002969D1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29501D89" w14:textId="77777777" w:rsidR="002969D1" w:rsidRDefault="002969D1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0189E212" w14:textId="77777777" w:rsidR="002969D1" w:rsidRDefault="002969D1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21B28317" w14:textId="77777777" w:rsidR="002969D1" w:rsidRDefault="002969D1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Date :                                             </w:t>
            </w:r>
            <w:r w:rsidRPr="001D51F4">
              <w:rPr>
                <w:rFonts w:ascii="Arial" w:hAnsi="Arial" w:cs="Arial"/>
                <w:b/>
                <w:sz w:val="20"/>
              </w:rPr>
              <w:t xml:space="preserve">Nom, qualité et signature du tuteur ou </w:t>
            </w:r>
            <w:r>
              <w:rPr>
                <w:rFonts w:ascii="Arial" w:hAnsi="Arial" w:cs="Arial"/>
                <w:b/>
                <w:sz w:val="20"/>
              </w:rPr>
              <w:t>du responsable de la structure</w:t>
            </w:r>
          </w:p>
          <w:p w14:paraId="585BC5D3" w14:textId="77777777" w:rsidR="002969D1" w:rsidRDefault="002969D1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53C10508" w14:textId="77777777" w:rsidR="002969D1" w:rsidRDefault="002969D1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2EEAF01B" w14:textId="77777777" w:rsidR="002969D1" w:rsidRDefault="002969D1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47D7020D" w14:textId="77777777" w:rsidR="002969D1" w:rsidRPr="000A25C0" w:rsidRDefault="002969D1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</w:tc>
      </w:tr>
    </w:tbl>
    <w:p w14:paraId="294C0528" w14:textId="0560DF82" w:rsidR="00A2164E" w:rsidRDefault="00A2164E" w:rsidP="00A2164E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144"/>
          <w:szCs w:val="144"/>
        </w:rPr>
      </w:pPr>
      <w:proofErr w:type="gramStart"/>
      <w:r>
        <w:rPr>
          <w:rFonts w:asciiTheme="minorHAnsi" w:hAnsiTheme="minorHAnsi" w:cstheme="minorHAnsi"/>
          <w:b/>
          <w:bCs/>
          <w:sz w:val="144"/>
          <w:szCs w:val="144"/>
        </w:rPr>
        <w:lastRenderedPageBreak/>
        <w:t xml:space="preserve">Première </w:t>
      </w:r>
      <w:r w:rsidRPr="001A21A2">
        <w:rPr>
          <w:rFonts w:asciiTheme="minorHAnsi" w:hAnsiTheme="minorHAnsi" w:cstheme="minorHAnsi"/>
          <w:b/>
          <w:bCs/>
          <w:sz w:val="144"/>
          <w:szCs w:val="144"/>
        </w:rPr>
        <w:t xml:space="preserve"> Professionnelle</w:t>
      </w:r>
      <w:proofErr w:type="gramEnd"/>
    </w:p>
    <w:p w14:paraId="646E8B3F" w14:textId="77777777" w:rsidR="00A2164E" w:rsidRPr="001A21A2" w:rsidRDefault="00A2164E" w:rsidP="00A2164E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144"/>
          <w:szCs w:val="144"/>
        </w:rPr>
      </w:pPr>
    </w:p>
    <w:p w14:paraId="02AFE522" w14:textId="7FE0E72B" w:rsidR="002969D1" w:rsidRDefault="00A2164E" w:rsidP="00A2164E">
      <w:pPr>
        <w:jc w:val="center"/>
        <w:rPr>
          <w:rFonts w:ascii="Arial" w:hAnsi="Arial" w:cs="Arial"/>
          <w:b/>
          <w:kern w:val="30"/>
          <w:sz w:val="22"/>
          <w:szCs w:val="30"/>
        </w:rPr>
      </w:pPr>
      <w:r w:rsidRPr="001A21A2">
        <w:rPr>
          <w:rFonts w:asciiTheme="minorHAnsi" w:hAnsiTheme="minorHAnsi" w:cstheme="minorHAnsi"/>
          <w:sz w:val="96"/>
          <w:szCs w:val="96"/>
        </w:rPr>
        <w:t>Accompagnement Soins et Services à la Personne</w:t>
      </w:r>
    </w:p>
    <w:p w14:paraId="76E015A7" w14:textId="77777777" w:rsidR="00A2164E" w:rsidRDefault="00A2164E" w:rsidP="00A2164E">
      <w:pPr>
        <w:jc w:val="center"/>
        <w:rPr>
          <w:rFonts w:ascii="Arial" w:hAnsi="Arial" w:cs="Arial"/>
          <w:b/>
          <w:kern w:val="30"/>
          <w:sz w:val="22"/>
          <w:szCs w:val="30"/>
        </w:rPr>
      </w:pPr>
    </w:p>
    <w:p w14:paraId="0DB8834F" w14:textId="77777777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567685D5" w14:textId="77777777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405FD6CA" w14:textId="77777777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54ED3885" w14:textId="77777777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6B9DB7B4" w14:textId="77777777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5B10F0B2" w14:textId="77777777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68A85B5A" w14:textId="77777777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3AE8D284" w14:textId="77777777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206C34CA" w14:textId="77777777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01AFEA88" w14:textId="77777777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294D9F4B" w14:textId="77777777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6102CD05" w14:textId="5CBAB280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015EB591" w14:textId="77777777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257D9001" w14:textId="2FDDB864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67F7AA1E" w14:textId="23464047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591CB58A" w14:textId="3D6D4F7E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258F5EE1" w14:textId="0837A9DF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5A7C721A" w14:textId="73324215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tbl>
      <w:tblPr>
        <w:tblpPr w:leftFromText="141" w:rightFromText="141" w:vertAnchor="text" w:horzAnchor="margin" w:tblpY="-310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2693"/>
        <w:gridCol w:w="2143"/>
      </w:tblGrid>
      <w:tr w:rsidR="00A2164E" w14:paraId="11409BE6" w14:textId="77777777" w:rsidTr="00AB7DA8">
        <w:trPr>
          <w:trHeight w:val="274"/>
        </w:trPr>
        <w:tc>
          <w:tcPr>
            <w:tcW w:w="5524" w:type="dxa"/>
            <w:vAlign w:val="center"/>
          </w:tcPr>
          <w:p w14:paraId="2033C614" w14:textId="77777777" w:rsidR="00A2164E" w:rsidRPr="00A43F86" w:rsidRDefault="00A2164E" w:rsidP="00AB7DA8">
            <w:pPr>
              <w:jc w:val="center"/>
              <w:rPr>
                <w:rFonts w:ascii="Arial" w:hAnsi="Arial" w:cs="Arial"/>
                <w:b/>
              </w:rPr>
            </w:pPr>
            <w:r w:rsidRPr="001A2A87">
              <w:rPr>
                <w:rFonts w:ascii="Arial" w:hAnsi="Arial" w:cs="Arial"/>
                <w:b/>
              </w:rPr>
              <w:lastRenderedPageBreak/>
              <w:br w:type="page"/>
            </w:r>
            <w:r w:rsidRPr="00A43F86">
              <w:rPr>
                <w:rFonts w:ascii="Arial" w:hAnsi="Arial" w:cs="Arial"/>
                <w:b/>
              </w:rPr>
              <w:t>OBJECTIFS DE PFMP ET ACTIVITES PREVISIONNELLES DU STAGIAIRE</w:t>
            </w:r>
            <w:r w:rsidRPr="00A43F8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7D42A502" w14:textId="3540ACCF" w:rsidR="00A2164E" w:rsidRPr="0082279C" w:rsidRDefault="00A2164E" w:rsidP="00AB7DA8">
            <w:pPr>
              <w:spacing w:before="120" w:after="120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Session 2</w:t>
            </w:r>
            <w:r w:rsidRPr="004F2845">
              <w:rPr>
                <w:rFonts w:ascii="Arial" w:hAnsi="Arial" w:cs="Arial"/>
                <w:b/>
                <w:bCs/>
                <w:szCs w:val="21"/>
              </w:rPr>
              <w:t>0</w:t>
            </w:r>
            <w:proofErr w:type="gramStart"/>
            <w:r w:rsidR="008D3711">
              <w:rPr>
                <w:rFonts w:ascii="Arial" w:hAnsi="Arial" w:cs="Arial"/>
                <w:szCs w:val="21"/>
              </w:rPr>
              <w:t>…….</w:t>
            </w:r>
            <w:proofErr w:type="gramEnd"/>
          </w:p>
        </w:tc>
        <w:tc>
          <w:tcPr>
            <w:tcW w:w="2143" w:type="dxa"/>
            <w:vAlign w:val="center"/>
          </w:tcPr>
          <w:p w14:paraId="00C14354" w14:textId="1A95977C" w:rsidR="00A2164E" w:rsidRPr="00050192" w:rsidRDefault="00A2164E" w:rsidP="00AB7DA8">
            <w:pPr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PFMP n°3</w:t>
            </w:r>
          </w:p>
        </w:tc>
      </w:tr>
      <w:tr w:rsidR="00A2164E" w14:paraId="6504BF08" w14:textId="77777777" w:rsidTr="00AB7DA8">
        <w:trPr>
          <w:trHeight w:val="428"/>
        </w:trPr>
        <w:tc>
          <w:tcPr>
            <w:tcW w:w="5524" w:type="dxa"/>
            <w:vAlign w:val="center"/>
          </w:tcPr>
          <w:p w14:paraId="76A98ABD" w14:textId="77777777" w:rsidR="00A2164E" w:rsidRPr="001A2A87" w:rsidRDefault="00A2164E" w:rsidP="00AB7DA8">
            <w:pPr>
              <w:jc w:val="center"/>
              <w:rPr>
                <w:rFonts w:ascii="Arial" w:hAnsi="Arial"/>
                <w:b/>
                <w:bCs/>
              </w:rPr>
            </w:pPr>
            <w:r w:rsidRPr="00DD3C5C">
              <w:rPr>
                <w:rFonts w:ascii="Arial" w:hAnsi="Arial" w:cs="Arial"/>
                <w:b/>
                <w:bCs/>
                <w:sz w:val="21"/>
                <w:szCs w:val="21"/>
              </w:rPr>
              <w:t>NOM Prénom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 : 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……………</w:t>
            </w:r>
            <w:proofErr w:type="gramStart"/>
            <w:r w:rsidRPr="001F25E6">
              <w:rPr>
                <w:rFonts w:ascii="Arial" w:hAnsi="Arial" w:cs="Arial"/>
                <w:bCs/>
                <w:sz w:val="21"/>
                <w:szCs w:val="21"/>
              </w:rPr>
              <w:t>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….</w:t>
            </w:r>
            <w:proofErr w:type="gramEnd"/>
            <w:r w:rsidRPr="001F25E6">
              <w:rPr>
                <w:rFonts w:ascii="Arial" w:hAnsi="Arial" w:cs="Arial"/>
                <w:bCs/>
                <w:sz w:val="21"/>
                <w:szCs w:val="21"/>
              </w:rPr>
              <w:t>……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……..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…...</w:t>
            </w:r>
          </w:p>
        </w:tc>
        <w:tc>
          <w:tcPr>
            <w:tcW w:w="4836" w:type="dxa"/>
            <w:gridSpan w:val="2"/>
            <w:vAlign w:val="center"/>
          </w:tcPr>
          <w:p w14:paraId="613C653D" w14:textId="3F46BE8A" w:rsidR="00A2164E" w:rsidRPr="0082279C" w:rsidRDefault="00A2164E" w:rsidP="00AB7DA8">
            <w:pPr>
              <w:spacing w:before="120" w:after="240"/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PFMP d</w:t>
            </w:r>
            <w:r w:rsidRPr="00DD3C5C">
              <w:rPr>
                <w:rFonts w:ascii="Arial" w:hAnsi="Arial" w:cs="Arial"/>
                <w:b/>
                <w:sz w:val="21"/>
                <w:szCs w:val="21"/>
              </w:rPr>
              <w:t xml:space="preserve">u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…….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>.…</w:t>
            </w:r>
            <w:r w:rsidR="004F2845">
              <w:rPr>
                <w:rFonts w:ascii="Arial" w:hAnsi="Arial" w:cs="Arial"/>
                <w:sz w:val="21"/>
                <w:szCs w:val="21"/>
              </w:rPr>
              <w:t>….</w:t>
            </w:r>
            <w:r>
              <w:rPr>
                <w:rFonts w:ascii="Arial" w:hAnsi="Arial" w:cs="Arial"/>
                <w:sz w:val="21"/>
                <w:szCs w:val="21"/>
              </w:rPr>
              <w:t>…</w:t>
            </w:r>
            <w:r w:rsidRPr="00DD3C5C">
              <w:rPr>
                <w:rFonts w:ascii="Arial" w:hAnsi="Arial" w:cs="Arial"/>
                <w:b/>
                <w:sz w:val="21"/>
                <w:szCs w:val="21"/>
              </w:rPr>
              <w:t xml:space="preserve">au </w:t>
            </w:r>
            <w:r>
              <w:rPr>
                <w:rFonts w:ascii="Arial" w:hAnsi="Arial" w:cs="Arial"/>
                <w:sz w:val="21"/>
                <w:szCs w:val="21"/>
              </w:rPr>
              <w:t>……………………..</w:t>
            </w:r>
          </w:p>
        </w:tc>
      </w:tr>
      <w:tr w:rsidR="00A2164E" w14:paraId="5B917879" w14:textId="77777777" w:rsidTr="00AB7DA8">
        <w:trPr>
          <w:trHeight w:val="634"/>
        </w:trPr>
        <w:tc>
          <w:tcPr>
            <w:tcW w:w="10360" w:type="dxa"/>
            <w:gridSpan w:val="3"/>
            <w:vAlign w:val="center"/>
          </w:tcPr>
          <w:p w14:paraId="02218900" w14:textId="7B4DAA31" w:rsidR="00A2164E" w:rsidRPr="001A2A87" w:rsidRDefault="00A2164E" w:rsidP="00AB7DA8">
            <w:pPr>
              <w:rPr>
                <w:rFonts w:ascii="Arial" w:hAnsi="Arial" w:cs="Arial"/>
                <w:b/>
                <w:bCs/>
              </w:rPr>
            </w:pPr>
            <w:r w:rsidRPr="001A2A87">
              <w:rPr>
                <w:rFonts w:ascii="Arial" w:hAnsi="Arial" w:cs="Arial"/>
                <w:b/>
              </w:rPr>
              <w:t>Structure d’accueil (nom, ville)</w:t>
            </w:r>
            <w:r w:rsidRPr="001A2A87">
              <w:rPr>
                <w:rFonts w:ascii="Arial" w:hAnsi="Arial" w:cs="Arial"/>
              </w:rPr>
              <w:t> :</w:t>
            </w:r>
            <w:r w:rsidR="00F22400">
              <w:rPr>
                <w:rFonts w:ascii="Arial" w:hAnsi="Arial" w:cs="Arial"/>
              </w:rPr>
              <w:t xml:space="preserve"> </w:t>
            </w:r>
            <w:r w:rsidR="00F2240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  <w:proofErr w:type="gramStart"/>
            <w:r w:rsidR="00F22400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F224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6C7B1FE" w14:textId="77777777" w:rsidR="00A2164E" w:rsidRDefault="00A2164E" w:rsidP="00A2164E">
      <w:pPr>
        <w:jc w:val="both"/>
        <w:rPr>
          <w:rFonts w:ascii="Arial" w:hAnsi="Arial" w:cs="Arial"/>
          <w:b/>
          <w:sz w:val="36"/>
          <w:szCs w:val="36"/>
        </w:rPr>
      </w:pPr>
    </w:p>
    <w:p w14:paraId="66044DAA" w14:textId="77777777" w:rsidR="00A2164E" w:rsidRPr="00FE2B04" w:rsidRDefault="00A2164E" w:rsidP="00A2164E">
      <w:pPr>
        <w:jc w:val="both"/>
        <w:rPr>
          <w:rFonts w:ascii="Arial" w:hAnsi="Arial" w:cs="Arial"/>
          <w:b/>
          <w:szCs w:val="22"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>
        <w:rPr>
          <w:rFonts w:ascii="Arial" w:hAnsi="Arial" w:cs="Arial"/>
          <w:b/>
          <w:szCs w:val="22"/>
        </w:rPr>
        <w:t xml:space="preserve"> </w:t>
      </w:r>
      <w:r w:rsidRPr="00EB4233">
        <w:rPr>
          <w:rFonts w:ascii="Arial" w:hAnsi="Arial" w:cs="Arial"/>
          <w:b/>
          <w:szCs w:val="22"/>
        </w:rPr>
        <w:t>Objectifs de la PFMP :</w:t>
      </w:r>
    </w:p>
    <w:p w14:paraId="4E245E48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41BCBB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F24433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2F3272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AEF1B1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7AE893" w14:textId="77777777" w:rsidR="00A2164E" w:rsidRPr="00FE2B04" w:rsidRDefault="00A2164E" w:rsidP="00A2164E">
      <w:pPr>
        <w:pStyle w:val="Paragraphedeliste"/>
        <w:spacing w:line="276" w:lineRule="auto"/>
        <w:rPr>
          <w:rFonts w:cs="Arial"/>
        </w:rPr>
      </w:pPr>
    </w:p>
    <w:p w14:paraId="7A38F7A3" w14:textId="18088116" w:rsidR="00A2164E" w:rsidRPr="00FE2B04" w:rsidRDefault="00A2164E" w:rsidP="00A2164E">
      <w:pPr>
        <w:jc w:val="both"/>
        <w:rPr>
          <w:rFonts w:ascii="Arial" w:hAnsi="Arial" w:cs="Arial"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 w:rsidRPr="00A43F86">
        <w:rPr>
          <w:rFonts w:ascii="Arial" w:hAnsi="Arial" w:cs="Arial"/>
          <w:b/>
          <w:sz w:val="36"/>
          <w:szCs w:val="36"/>
        </w:rPr>
        <w:t xml:space="preserve"> </w:t>
      </w:r>
      <w:r w:rsidRPr="00EB4233">
        <w:rPr>
          <w:rFonts w:ascii="Arial" w:hAnsi="Arial" w:cs="Arial"/>
          <w:b/>
          <w:szCs w:val="22"/>
        </w:rPr>
        <w:t>Travail</w:t>
      </w:r>
      <w:r>
        <w:rPr>
          <w:rFonts w:ascii="Arial" w:hAnsi="Arial" w:cs="Arial"/>
          <w:b/>
          <w:szCs w:val="22"/>
        </w:rPr>
        <w:t xml:space="preserve"> demandé au stagiaire : </w:t>
      </w:r>
      <w:r w:rsidR="00D01C7F">
        <w:rPr>
          <w:rFonts w:ascii="Arial" w:hAnsi="Arial" w:cs="Arial"/>
          <w:bCs/>
          <w:szCs w:val="22"/>
        </w:rPr>
        <w:t>(</w:t>
      </w:r>
      <w:r w:rsidRPr="00272B15">
        <w:rPr>
          <w:rFonts w:ascii="Arial" w:hAnsi="Arial" w:cs="Arial"/>
          <w:sz w:val="22"/>
          <w:szCs w:val="22"/>
        </w:rPr>
        <w:t>mise en</w:t>
      </w:r>
      <w:r>
        <w:rPr>
          <w:rFonts w:ascii="Arial" w:hAnsi="Arial" w:cs="Arial"/>
          <w:sz w:val="22"/>
          <w:szCs w:val="22"/>
        </w:rPr>
        <w:t xml:space="preserve"> œuvre de techniques professionnelles, mise en place d’un projet, </w:t>
      </w:r>
      <w:r w:rsidRPr="00272B15">
        <w:rPr>
          <w:rFonts w:ascii="Arial" w:hAnsi="Arial" w:cs="Arial"/>
          <w:sz w:val="22"/>
          <w:szCs w:val="22"/>
        </w:rPr>
        <w:t>rédaction, re</w:t>
      </w:r>
      <w:r w:rsidR="00D01C7F">
        <w:rPr>
          <w:rFonts w:ascii="Arial" w:hAnsi="Arial" w:cs="Arial"/>
          <w:sz w:val="22"/>
          <w:szCs w:val="22"/>
        </w:rPr>
        <w:t>cueil</w:t>
      </w:r>
      <w:r w:rsidRPr="00272B15">
        <w:rPr>
          <w:rFonts w:ascii="Arial" w:hAnsi="Arial" w:cs="Arial"/>
          <w:sz w:val="22"/>
          <w:szCs w:val="22"/>
        </w:rPr>
        <w:t xml:space="preserve"> de documents</w:t>
      </w:r>
      <w:proofErr w:type="gramStart"/>
      <w:r w:rsidRPr="00272B15">
        <w:rPr>
          <w:rFonts w:ascii="Arial" w:hAnsi="Arial" w:cs="Arial"/>
          <w:sz w:val="22"/>
          <w:szCs w:val="22"/>
        </w:rPr>
        <w:t xml:space="preserve">… </w:t>
      </w:r>
      <w:r w:rsidR="00D01C7F">
        <w:rPr>
          <w:rFonts w:ascii="Arial" w:hAnsi="Arial" w:cs="Arial"/>
          <w:sz w:val="22"/>
          <w:szCs w:val="22"/>
        </w:rPr>
        <w:t>)</w:t>
      </w:r>
      <w:proofErr w:type="gramEnd"/>
      <w:r w:rsidR="004F2845">
        <w:rPr>
          <w:rFonts w:ascii="Arial" w:hAnsi="Arial" w:cs="Arial"/>
          <w:sz w:val="22"/>
          <w:szCs w:val="22"/>
        </w:rPr>
        <w:t xml:space="preserve"> </w:t>
      </w:r>
      <w:r w:rsidRPr="00272B15">
        <w:rPr>
          <w:rFonts w:ascii="Arial" w:hAnsi="Arial" w:cs="Arial"/>
          <w:sz w:val="22"/>
          <w:szCs w:val="22"/>
        </w:rPr>
        <w:t>:</w:t>
      </w:r>
    </w:p>
    <w:p w14:paraId="768116CE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54E0EF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4613A8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6CDDE9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8A113A" w14:textId="77777777" w:rsidR="00A2164E" w:rsidRDefault="00A2164E" w:rsidP="00A2164E">
      <w:pPr>
        <w:pStyle w:val="Paragraphedeliste"/>
        <w:numPr>
          <w:ilvl w:val="0"/>
          <w:numId w:val="6"/>
        </w:num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C3D941" w14:textId="77777777" w:rsidR="00A2164E" w:rsidRPr="00FE2B04" w:rsidRDefault="00A2164E" w:rsidP="00A2164E">
      <w:pPr>
        <w:pStyle w:val="Paragraphedeliste"/>
        <w:rPr>
          <w:rFonts w:cs="Arial"/>
        </w:rPr>
      </w:pPr>
    </w:p>
    <w:p w14:paraId="7D725DC3" w14:textId="77777777" w:rsidR="00A2164E" w:rsidRPr="004F2845" w:rsidRDefault="00A2164E" w:rsidP="00A2164E">
      <w:pPr>
        <w:jc w:val="both"/>
        <w:rPr>
          <w:rFonts w:ascii="Arial" w:hAnsi="Arial" w:cs="Arial"/>
          <w:bCs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>
        <w:rPr>
          <w:rFonts w:ascii="Arial" w:hAnsi="Arial" w:cs="Arial"/>
          <w:b/>
          <w:szCs w:val="22"/>
        </w:rPr>
        <w:t xml:space="preserve"> Axes de progrès et compétences à développer lors de la prochaine PFMP </w:t>
      </w:r>
      <w:r w:rsidRPr="004F2845">
        <w:rPr>
          <w:rFonts w:ascii="Arial" w:hAnsi="Arial" w:cs="Arial"/>
          <w:bCs/>
        </w:rPr>
        <w:t>(à compléter à l’issue du bilan final avec le tuteur)</w:t>
      </w:r>
    </w:p>
    <w:p w14:paraId="2784092A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604589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5851DD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4974DD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14F337" w14:textId="77777777" w:rsidR="00A2164E" w:rsidRDefault="00A2164E" w:rsidP="00A2164E">
      <w:pPr>
        <w:pStyle w:val="Paragraphedeliste"/>
        <w:numPr>
          <w:ilvl w:val="0"/>
          <w:numId w:val="6"/>
        </w:num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C34FE8" w14:textId="77777777" w:rsidR="00A2164E" w:rsidRDefault="00A2164E" w:rsidP="00A2164E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4"/>
      </w:tblGrid>
      <w:tr w:rsidR="00A2164E" w:rsidRPr="00CD1B54" w14:paraId="76093A3E" w14:textId="77777777" w:rsidTr="00AB7DA8">
        <w:trPr>
          <w:trHeight w:val="1643"/>
        </w:trPr>
        <w:tc>
          <w:tcPr>
            <w:tcW w:w="10194" w:type="dxa"/>
            <w:shd w:val="pct10" w:color="auto" w:fill="auto"/>
          </w:tcPr>
          <w:p w14:paraId="48DD69B2" w14:textId="77777777" w:rsidR="00A2164E" w:rsidRPr="00A43F86" w:rsidRDefault="00A2164E" w:rsidP="00AB7DA8">
            <w:pPr>
              <w:rPr>
                <w:rFonts w:ascii="Arial Black" w:hAnsi="Arial Black" w:cs="Arial"/>
                <w:b/>
                <w:sz w:val="18"/>
                <w:szCs w:val="18"/>
              </w:rPr>
            </w:pPr>
            <w:r w:rsidRPr="00A43F86">
              <w:rPr>
                <w:rFonts w:ascii="Arial Black" w:hAnsi="Arial Black" w:cs="Arial"/>
                <w:b/>
                <w:sz w:val="18"/>
                <w:szCs w:val="18"/>
              </w:rPr>
              <w:t xml:space="preserve">DOCUMENTS A COMPLETER PAR LE TUTEUR : </w:t>
            </w:r>
          </w:p>
          <w:p w14:paraId="712CB996" w14:textId="77777777" w:rsidR="00A2164E" w:rsidRPr="00A43F86" w:rsidRDefault="00A2164E" w:rsidP="00AB7DA8">
            <w:pPr>
              <w:spacing w:line="276" w:lineRule="auto"/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/>
                <w:sz w:val="18"/>
                <w:szCs w:val="18"/>
              </w:rPr>
              <w:t xml:space="preserve"> Evaluation certificative :</w:t>
            </w:r>
          </w:p>
          <w:p w14:paraId="4670A2FC" w14:textId="77777777" w:rsidR="00D01C7F" w:rsidRDefault="00A2164E" w:rsidP="00AB7DA8">
            <w:pPr>
              <w:spacing w:line="276" w:lineRule="auto"/>
              <w:ind w:left="1416"/>
              <w:jc w:val="both"/>
              <w:rPr>
                <w:rFonts w:ascii="Arial" w:hAnsi="Arial"/>
                <w:sz w:val="18"/>
                <w:szCs w:val="18"/>
              </w:rPr>
            </w:pP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 w:cs="Arial"/>
                <w:sz w:val="18"/>
                <w:szCs w:val="18"/>
              </w:rPr>
              <w:t>E31 : Accompagnement de la personne dans une approche globale et individualisée</w:t>
            </w:r>
            <w:r w:rsidRPr="00A43F86">
              <w:rPr>
                <w:rFonts w:ascii="Arial" w:hAnsi="Arial"/>
                <w:sz w:val="18"/>
                <w:szCs w:val="18"/>
              </w:rPr>
              <w:t xml:space="preserve">   </w:t>
            </w:r>
          </w:p>
          <w:p w14:paraId="5BD8AD38" w14:textId="3D60D24D" w:rsidR="00A2164E" w:rsidRPr="00A43F86" w:rsidRDefault="00A2164E" w:rsidP="00AB7DA8">
            <w:pPr>
              <w:spacing w:line="276" w:lineRule="auto"/>
              <w:ind w:left="14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 w:cs="Arial"/>
                <w:sz w:val="18"/>
                <w:szCs w:val="18"/>
              </w:rPr>
              <w:t>E32 : Soins d’hygiène, de confort et de sécurité</w:t>
            </w:r>
          </w:p>
          <w:p w14:paraId="227A35C1" w14:textId="77777777" w:rsidR="00A2164E" w:rsidRPr="00A43F86" w:rsidRDefault="00A2164E" w:rsidP="00AB7DA8">
            <w:pPr>
              <w:spacing w:line="276" w:lineRule="auto"/>
              <w:ind w:left="14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 w:cs="Arial"/>
                <w:sz w:val="18"/>
                <w:szCs w:val="18"/>
              </w:rPr>
              <w:t>E33 : Travail et communication en équipe pluri professionnelle</w:t>
            </w:r>
          </w:p>
          <w:p w14:paraId="456D02FB" w14:textId="77777777" w:rsidR="00A2164E" w:rsidRPr="00A43F86" w:rsidRDefault="00A2164E" w:rsidP="00AB7DA8">
            <w:pPr>
              <w:ind w:left="567"/>
              <w:rPr>
                <w:rFonts w:ascii="Arial" w:hAnsi="Arial" w:cs="Arial"/>
                <w:sz w:val="18"/>
                <w:szCs w:val="18"/>
              </w:rPr>
            </w:pPr>
            <w:r w:rsidRPr="00A43F86">
              <w:rPr>
                <w:rFonts w:ascii="Arial" w:hAnsi="Arial"/>
                <w:b/>
                <w:sz w:val="18"/>
                <w:szCs w:val="18"/>
              </w:rPr>
              <w:sym w:font="Wingdings 2" w:char="F052"/>
            </w:r>
            <w:r w:rsidRPr="00A43F8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43F86">
              <w:rPr>
                <w:rFonts w:ascii="Arial" w:hAnsi="Arial" w:cs="Arial"/>
                <w:sz w:val="18"/>
                <w:szCs w:val="18"/>
              </w:rPr>
              <w:t>Bilan de PFMP</w:t>
            </w:r>
          </w:p>
          <w:p w14:paraId="0218372C" w14:textId="77777777" w:rsidR="00A2164E" w:rsidRPr="00CD1B54" w:rsidRDefault="00A2164E" w:rsidP="00AB7DA8">
            <w:pPr>
              <w:spacing w:line="276" w:lineRule="auto"/>
              <w:ind w:left="567"/>
              <w:jc w:val="both"/>
              <w:rPr>
                <w:rFonts w:ascii="Arial" w:hAnsi="Arial" w:cs="Arial"/>
              </w:rPr>
            </w:pPr>
            <w:r w:rsidRPr="00A43F86">
              <w:rPr>
                <w:rFonts w:ascii="Arial" w:hAnsi="Arial"/>
                <w:b/>
                <w:sz w:val="18"/>
                <w:szCs w:val="18"/>
              </w:rPr>
              <w:sym w:font="Wingdings 2" w:char="F052"/>
            </w:r>
            <w:r w:rsidRPr="00A43F8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43F86">
              <w:rPr>
                <w:rFonts w:ascii="Arial" w:hAnsi="Arial" w:cs="Arial"/>
                <w:sz w:val="18"/>
                <w:szCs w:val="18"/>
              </w:rPr>
              <w:t>Attestation de formation en milieu professionnel (obligatoire pour l’obtention du diplôme)</w:t>
            </w:r>
          </w:p>
        </w:tc>
      </w:tr>
    </w:tbl>
    <w:tbl>
      <w:tblPr>
        <w:tblpPr w:leftFromText="141" w:rightFromText="141" w:vertAnchor="text" w:horzAnchor="margin" w:tblpY="-310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2693"/>
        <w:gridCol w:w="2143"/>
      </w:tblGrid>
      <w:tr w:rsidR="00A2164E" w14:paraId="59082A52" w14:textId="77777777" w:rsidTr="00AB7DA8">
        <w:trPr>
          <w:trHeight w:val="274"/>
        </w:trPr>
        <w:tc>
          <w:tcPr>
            <w:tcW w:w="5524" w:type="dxa"/>
            <w:vAlign w:val="center"/>
          </w:tcPr>
          <w:p w14:paraId="5B0C639F" w14:textId="77777777" w:rsidR="00A2164E" w:rsidRPr="00A43F86" w:rsidRDefault="00A2164E" w:rsidP="00AB7DA8">
            <w:pPr>
              <w:jc w:val="center"/>
              <w:rPr>
                <w:rFonts w:ascii="Arial" w:hAnsi="Arial" w:cs="Arial"/>
                <w:b/>
              </w:rPr>
            </w:pPr>
            <w:r w:rsidRPr="001A2A87">
              <w:rPr>
                <w:rFonts w:ascii="Arial" w:hAnsi="Arial" w:cs="Arial"/>
                <w:b/>
              </w:rPr>
              <w:lastRenderedPageBreak/>
              <w:br w:type="page"/>
            </w:r>
            <w:r w:rsidRPr="00A43F86">
              <w:rPr>
                <w:rFonts w:ascii="Arial" w:hAnsi="Arial" w:cs="Arial"/>
                <w:b/>
              </w:rPr>
              <w:t>OBJECTIFS DE PFMP ET ACTIVITES PREVISIONNELLES DU STAGIAIRE</w:t>
            </w:r>
            <w:r w:rsidRPr="00A43F8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0556A85A" w14:textId="3CE06D7E" w:rsidR="00A2164E" w:rsidRPr="0082279C" w:rsidRDefault="00A2164E" w:rsidP="00AB7DA8">
            <w:pPr>
              <w:spacing w:before="120" w:after="120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Session 20</w:t>
            </w:r>
            <w:proofErr w:type="gramStart"/>
            <w:r w:rsidR="008D3711">
              <w:rPr>
                <w:rFonts w:ascii="Arial" w:hAnsi="Arial" w:cs="Arial"/>
                <w:bCs/>
                <w:szCs w:val="21"/>
              </w:rPr>
              <w:t>…….</w:t>
            </w:r>
            <w:proofErr w:type="gramEnd"/>
          </w:p>
        </w:tc>
        <w:tc>
          <w:tcPr>
            <w:tcW w:w="2143" w:type="dxa"/>
            <w:vAlign w:val="center"/>
          </w:tcPr>
          <w:p w14:paraId="68853326" w14:textId="158251BE" w:rsidR="00A2164E" w:rsidRPr="00050192" w:rsidRDefault="00A2164E" w:rsidP="00AB7DA8">
            <w:pPr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PFMP n°4</w:t>
            </w:r>
          </w:p>
        </w:tc>
      </w:tr>
      <w:tr w:rsidR="00A2164E" w14:paraId="0E1880E6" w14:textId="77777777" w:rsidTr="00AB7DA8">
        <w:trPr>
          <w:trHeight w:val="428"/>
        </w:trPr>
        <w:tc>
          <w:tcPr>
            <w:tcW w:w="5524" w:type="dxa"/>
            <w:vAlign w:val="center"/>
          </w:tcPr>
          <w:p w14:paraId="294C6CBF" w14:textId="77777777" w:rsidR="00A2164E" w:rsidRPr="001A2A87" w:rsidRDefault="00A2164E" w:rsidP="00AB7DA8">
            <w:pPr>
              <w:jc w:val="center"/>
              <w:rPr>
                <w:rFonts w:ascii="Arial" w:hAnsi="Arial"/>
                <w:b/>
                <w:bCs/>
              </w:rPr>
            </w:pPr>
            <w:r w:rsidRPr="00DD3C5C">
              <w:rPr>
                <w:rFonts w:ascii="Arial" w:hAnsi="Arial" w:cs="Arial"/>
                <w:b/>
                <w:bCs/>
                <w:sz w:val="21"/>
                <w:szCs w:val="21"/>
              </w:rPr>
              <w:t>NOM Prénom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 : 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……………</w:t>
            </w:r>
            <w:proofErr w:type="gramStart"/>
            <w:r w:rsidRPr="001F25E6">
              <w:rPr>
                <w:rFonts w:ascii="Arial" w:hAnsi="Arial" w:cs="Arial"/>
                <w:bCs/>
                <w:sz w:val="21"/>
                <w:szCs w:val="21"/>
              </w:rPr>
              <w:t>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….</w:t>
            </w:r>
            <w:proofErr w:type="gramEnd"/>
            <w:r w:rsidRPr="001F25E6">
              <w:rPr>
                <w:rFonts w:ascii="Arial" w:hAnsi="Arial" w:cs="Arial"/>
                <w:bCs/>
                <w:sz w:val="21"/>
                <w:szCs w:val="21"/>
              </w:rPr>
              <w:t>……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……..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…...</w:t>
            </w:r>
          </w:p>
        </w:tc>
        <w:tc>
          <w:tcPr>
            <w:tcW w:w="4836" w:type="dxa"/>
            <w:gridSpan w:val="2"/>
            <w:vAlign w:val="center"/>
          </w:tcPr>
          <w:p w14:paraId="73F4B6DF" w14:textId="3792DD5A" w:rsidR="00A2164E" w:rsidRPr="0082279C" w:rsidRDefault="00A2164E" w:rsidP="00AB7DA8">
            <w:pPr>
              <w:spacing w:before="120" w:after="240"/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PFMP d</w:t>
            </w:r>
            <w:r w:rsidRPr="00DD3C5C">
              <w:rPr>
                <w:rFonts w:ascii="Arial" w:hAnsi="Arial" w:cs="Arial"/>
                <w:b/>
                <w:sz w:val="21"/>
                <w:szCs w:val="21"/>
              </w:rPr>
              <w:t xml:space="preserve">u </w:t>
            </w:r>
            <w:r>
              <w:rPr>
                <w:rFonts w:ascii="Arial" w:hAnsi="Arial" w:cs="Arial"/>
                <w:sz w:val="21"/>
                <w:szCs w:val="21"/>
              </w:rPr>
              <w:t>……</w:t>
            </w:r>
            <w:proofErr w:type="gramStart"/>
            <w:r w:rsidR="004F2845">
              <w:rPr>
                <w:rFonts w:ascii="Arial" w:hAnsi="Arial" w:cs="Arial"/>
                <w:sz w:val="21"/>
                <w:szCs w:val="21"/>
              </w:rPr>
              <w:t>…..</w:t>
            </w:r>
            <w:r>
              <w:rPr>
                <w:rFonts w:ascii="Arial" w:hAnsi="Arial" w:cs="Arial"/>
                <w:sz w:val="21"/>
                <w:szCs w:val="21"/>
              </w:rPr>
              <w:t>..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>……</w:t>
            </w:r>
            <w:r w:rsidRPr="00DD3C5C">
              <w:rPr>
                <w:rFonts w:ascii="Arial" w:hAnsi="Arial" w:cs="Arial"/>
                <w:b/>
                <w:sz w:val="21"/>
                <w:szCs w:val="21"/>
              </w:rPr>
              <w:t xml:space="preserve">au </w:t>
            </w:r>
            <w:r>
              <w:rPr>
                <w:rFonts w:ascii="Arial" w:hAnsi="Arial" w:cs="Arial"/>
                <w:sz w:val="21"/>
                <w:szCs w:val="21"/>
              </w:rPr>
              <w:t>……………………..</w:t>
            </w:r>
          </w:p>
        </w:tc>
      </w:tr>
      <w:tr w:rsidR="00A2164E" w14:paraId="26E6FA32" w14:textId="77777777" w:rsidTr="00AB7DA8">
        <w:trPr>
          <w:trHeight w:val="634"/>
        </w:trPr>
        <w:tc>
          <w:tcPr>
            <w:tcW w:w="10360" w:type="dxa"/>
            <w:gridSpan w:val="3"/>
            <w:vAlign w:val="center"/>
          </w:tcPr>
          <w:p w14:paraId="5D15C302" w14:textId="69E0DC72" w:rsidR="00A2164E" w:rsidRPr="001A2A87" w:rsidRDefault="00A2164E" w:rsidP="00AB7DA8">
            <w:pPr>
              <w:rPr>
                <w:rFonts w:ascii="Arial" w:hAnsi="Arial" w:cs="Arial"/>
                <w:b/>
                <w:bCs/>
              </w:rPr>
            </w:pPr>
            <w:r w:rsidRPr="001A2A87">
              <w:rPr>
                <w:rFonts w:ascii="Arial" w:hAnsi="Arial" w:cs="Arial"/>
                <w:b/>
              </w:rPr>
              <w:t>Structure d’accueil (nom, ville)</w:t>
            </w:r>
            <w:r w:rsidRPr="001A2A87">
              <w:rPr>
                <w:rFonts w:ascii="Arial" w:hAnsi="Arial" w:cs="Arial"/>
              </w:rPr>
              <w:t> :</w:t>
            </w:r>
            <w:r w:rsidR="00F22400">
              <w:rPr>
                <w:rFonts w:ascii="Arial" w:hAnsi="Arial" w:cs="Arial"/>
              </w:rPr>
              <w:t xml:space="preserve"> </w:t>
            </w:r>
            <w:r w:rsidR="00F2240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  <w:proofErr w:type="gramStart"/>
            <w:r w:rsidR="00F22400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F224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6191B2C" w14:textId="77777777" w:rsidR="00A2164E" w:rsidRDefault="00A2164E" w:rsidP="00A2164E">
      <w:pPr>
        <w:jc w:val="both"/>
        <w:rPr>
          <w:rFonts w:ascii="Arial" w:hAnsi="Arial" w:cs="Arial"/>
          <w:b/>
          <w:sz w:val="36"/>
          <w:szCs w:val="36"/>
        </w:rPr>
      </w:pPr>
    </w:p>
    <w:p w14:paraId="0C3413A5" w14:textId="77777777" w:rsidR="00A2164E" w:rsidRPr="00FE2B04" w:rsidRDefault="00A2164E" w:rsidP="00A2164E">
      <w:pPr>
        <w:jc w:val="both"/>
        <w:rPr>
          <w:rFonts w:ascii="Arial" w:hAnsi="Arial" w:cs="Arial"/>
          <w:b/>
          <w:szCs w:val="22"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>
        <w:rPr>
          <w:rFonts w:ascii="Arial" w:hAnsi="Arial" w:cs="Arial"/>
          <w:b/>
          <w:szCs w:val="22"/>
        </w:rPr>
        <w:t xml:space="preserve"> </w:t>
      </w:r>
      <w:r w:rsidRPr="00EB4233">
        <w:rPr>
          <w:rFonts w:ascii="Arial" w:hAnsi="Arial" w:cs="Arial"/>
          <w:b/>
          <w:szCs w:val="22"/>
        </w:rPr>
        <w:t>Objectifs de la PFMP :</w:t>
      </w:r>
    </w:p>
    <w:p w14:paraId="44E25E4F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8CD79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FF6D73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16D474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E153C3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572FB7" w14:textId="77777777" w:rsidR="00A2164E" w:rsidRPr="00FE2B04" w:rsidRDefault="00A2164E" w:rsidP="00A2164E">
      <w:pPr>
        <w:pStyle w:val="Paragraphedeliste"/>
        <w:spacing w:line="276" w:lineRule="auto"/>
        <w:rPr>
          <w:rFonts w:cs="Arial"/>
        </w:rPr>
      </w:pPr>
    </w:p>
    <w:p w14:paraId="60CE4B15" w14:textId="2F486C3B" w:rsidR="00A2164E" w:rsidRPr="00FE2B04" w:rsidRDefault="00A2164E" w:rsidP="00A2164E">
      <w:pPr>
        <w:jc w:val="both"/>
        <w:rPr>
          <w:rFonts w:ascii="Arial" w:hAnsi="Arial" w:cs="Arial"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 w:rsidRPr="00A43F86">
        <w:rPr>
          <w:rFonts w:ascii="Arial" w:hAnsi="Arial" w:cs="Arial"/>
          <w:b/>
          <w:sz w:val="36"/>
          <w:szCs w:val="36"/>
        </w:rPr>
        <w:t xml:space="preserve"> </w:t>
      </w:r>
      <w:r w:rsidRPr="00EB4233">
        <w:rPr>
          <w:rFonts w:ascii="Arial" w:hAnsi="Arial" w:cs="Arial"/>
          <w:b/>
          <w:szCs w:val="22"/>
        </w:rPr>
        <w:t>Travail</w:t>
      </w:r>
      <w:r>
        <w:rPr>
          <w:rFonts w:ascii="Arial" w:hAnsi="Arial" w:cs="Arial"/>
          <w:b/>
          <w:szCs w:val="22"/>
        </w:rPr>
        <w:t xml:space="preserve"> demandé au stagiaire : </w:t>
      </w:r>
      <w:r w:rsidR="00D01C7F" w:rsidRPr="00D01C7F">
        <w:rPr>
          <w:rFonts w:ascii="Arial" w:hAnsi="Arial" w:cs="Arial"/>
          <w:bCs/>
          <w:szCs w:val="22"/>
        </w:rPr>
        <w:t>(</w:t>
      </w:r>
      <w:r w:rsidRPr="00272B15">
        <w:rPr>
          <w:rFonts w:ascii="Arial" w:hAnsi="Arial" w:cs="Arial"/>
          <w:sz w:val="22"/>
          <w:szCs w:val="22"/>
        </w:rPr>
        <w:t>mise en</w:t>
      </w:r>
      <w:r>
        <w:rPr>
          <w:rFonts w:ascii="Arial" w:hAnsi="Arial" w:cs="Arial"/>
          <w:sz w:val="22"/>
          <w:szCs w:val="22"/>
        </w:rPr>
        <w:t xml:space="preserve"> œuvre de techniques professionnelles, mise en place d’un projet, </w:t>
      </w:r>
      <w:r w:rsidRPr="00272B15">
        <w:rPr>
          <w:rFonts w:ascii="Arial" w:hAnsi="Arial" w:cs="Arial"/>
          <w:sz w:val="22"/>
          <w:szCs w:val="22"/>
        </w:rPr>
        <w:t>rédaction, re</w:t>
      </w:r>
      <w:r w:rsidR="00D01C7F">
        <w:rPr>
          <w:rFonts w:ascii="Arial" w:hAnsi="Arial" w:cs="Arial"/>
          <w:sz w:val="22"/>
          <w:szCs w:val="22"/>
        </w:rPr>
        <w:t>cueil</w:t>
      </w:r>
      <w:r w:rsidRPr="00272B15">
        <w:rPr>
          <w:rFonts w:ascii="Arial" w:hAnsi="Arial" w:cs="Arial"/>
          <w:sz w:val="22"/>
          <w:szCs w:val="22"/>
        </w:rPr>
        <w:t xml:space="preserve"> de documents…</w:t>
      </w:r>
      <w:r w:rsidR="00D01C7F">
        <w:rPr>
          <w:rFonts w:ascii="Arial" w:hAnsi="Arial" w:cs="Arial"/>
          <w:sz w:val="22"/>
          <w:szCs w:val="22"/>
        </w:rPr>
        <w:t>)</w:t>
      </w:r>
      <w:r w:rsidRPr="00272B15">
        <w:rPr>
          <w:rFonts w:ascii="Arial" w:hAnsi="Arial" w:cs="Arial"/>
          <w:sz w:val="22"/>
          <w:szCs w:val="22"/>
        </w:rPr>
        <w:t xml:space="preserve"> :</w:t>
      </w:r>
    </w:p>
    <w:p w14:paraId="65234908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B5A109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EF83AC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9B6089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D335C5" w14:textId="77777777" w:rsidR="00A2164E" w:rsidRDefault="00A2164E" w:rsidP="00A2164E">
      <w:pPr>
        <w:pStyle w:val="Paragraphedeliste"/>
        <w:numPr>
          <w:ilvl w:val="0"/>
          <w:numId w:val="6"/>
        </w:num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C2A3C7" w14:textId="77777777" w:rsidR="00A2164E" w:rsidRPr="00FE2B04" w:rsidRDefault="00A2164E" w:rsidP="00A2164E">
      <w:pPr>
        <w:pStyle w:val="Paragraphedeliste"/>
        <w:rPr>
          <w:rFonts w:cs="Arial"/>
        </w:rPr>
      </w:pPr>
    </w:p>
    <w:p w14:paraId="7C11E1A1" w14:textId="77777777" w:rsidR="00A2164E" w:rsidRPr="004F2845" w:rsidRDefault="00A2164E" w:rsidP="00A2164E">
      <w:pPr>
        <w:jc w:val="both"/>
        <w:rPr>
          <w:rFonts w:ascii="Arial" w:hAnsi="Arial" w:cs="Arial"/>
          <w:bCs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>
        <w:rPr>
          <w:rFonts w:ascii="Arial" w:hAnsi="Arial" w:cs="Arial"/>
          <w:b/>
          <w:szCs w:val="22"/>
        </w:rPr>
        <w:t xml:space="preserve"> Axes de progrès et compétences à développer lors de la prochaine PFMP </w:t>
      </w:r>
      <w:r w:rsidRPr="004F2845">
        <w:rPr>
          <w:rFonts w:ascii="Arial" w:hAnsi="Arial" w:cs="Arial"/>
          <w:bCs/>
        </w:rPr>
        <w:t>(à compléter à l’issue du bilan final avec le tuteur)</w:t>
      </w:r>
    </w:p>
    <w:p w14:paraId="5509E39C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6DB6E7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0EB6F3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8D6C02" w14:textId="77777777" w:rsidR="00A2164E" w:rsidRDefault="00A2164E" w:rsidP="00A2164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755980" w14:textId="77777777" w:rsidR="00A2164E" w:rsidRDefault="00A2164E" w:rsidP="00A2164E">
      <w:pPr>
        <w:pStyle w:val="Paragraphedeliste"/>
        <w:numPr>
          <w:ilvl w:val="0"/>
          <w:numId w:val="6"/>
        </w:num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F755FF" w14:textId="77777777" w:rsidR="00A2164E" w:rsidRDefault="00A2164E" w:rsidP="00A2164E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4"/>
      </w:tblGrid>
      <w:tr w:rsidR="00A2164E" w:rsidRPr="00CD1B54" w14:paraId="10887C15" w14:textId="77777777" w:rsidTr="00AB7DA8">
        <w:trPr>
          <w:trHeight w:val="1643"/>
        </w:trPr>
        <w:tc>
          <w:tcPr>
            <w:tcW w:w="10194" w:type="dxa"/>
            <w:shd w:val="pct10" w:color="auto" w:fill="auto"/>
          </w:tcPr>
          <w:p w14:paraId="49AAF0F3" w14:textId="77777777" w:rsidR="00A2164E" w:rsidRPr="00A43F86" w:rsidRDefault="00A2164E" w:rsidP="00AB7DA8">
            <w:pPr>
              <w:rPr>
                <w:rFonts w:ascii="Arial Black" w:hAnsi="Arial Black" w:cs="Arial"/>
                <w:b/>
                <w:sz w:val="18"/>
                <w:szCs w:val="18"/>
              </w:rPr>
            </w:pPr>
            <w:r w:rsidRPr="00A43F86">
              <w:rPr>
                <w:rFonts w:ascii="Arial Black" w:hAnsi="Arial Black" w:cs="Arial"/>
                <w:b/>
                <w:sz w:val="18"/>
                <w:szCs w:val="18"/>
              </w:rPr>
              <w:t xml:space="preserve">DOCUMENTS A COMPLETER PAR LE TUTEUR : </w:t>
            </w:r>
          </w:p>
          <w:p w14:paraId="3DEA87E6" w14:textId="77777777" w:rsidR="00A2164E" w:rsidRPr="00A43F86" w:rsidRDefault="00A2164E" w:rsidP="00AB7DA8">
            <w:pPr>
              <w:spacing w:line="276" w:lineRule="auto"/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/>
                <w:sz w:val="18"/>
                <w:szCs w:val="18"/>
              </w:rPr>
              <w:t xml:space="preserve"> Evaluation certificative :</w:t>
            </w:r>
          </w:p>
          <w:p w14:paraId="52B84C0E" w14:textId="77777777" w:rsidR="00D01C7F" w:rsidRDefault="00A2164E" w:rsidP="00AB7DA8">
            <w:pPr>
              <w:spacing w:line="276" w:lineRule="auto"/>
              <w:ind w:left="1416"/>
              <w:jc w:val="both"/>
              <w:rPr>
                <w:rFonts w:ascii="Arial" w:hAnsi="Arial"/>
                <w:sz w:val="18"/>
                <w:szCs w:val="18"/>
              </w:rPr>
            </w:pP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 w:cs="Arial"/>
                <w:sz w:val="18"/>
                <w:szCs w:val="18"/>
              </w:rPr>
              <w:t>E31 : Accompagnement de la personne dans une approche globale et individualisée</w:t>
            </w:r>
            <w:r w:rsidRPr="00A43F86">
              <w:rPr>
                <w:rFonts w:ascii="Arial" w:hAnsi="Arial"/>
                <w:sz w:val="18"/>
                <w:szCs w:val="18"/>
              </w:rPr>
              <w:t xml:space="preserve">   </w:t>
            </w:r>
          </w:p>
          <w:p w14:paraId="696C526D" w14:textId="086CD872" w:rsidR="00A2164E" w:rsidRPr="00A43F86" w:rsidRDefault="00A2164E" w:rsidP="00AB7DA8">
            <w:pPr>
              <w:spacing w:line="276" w:lineRule="auto"/>
              <w:ind w:left="14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 w:cs="Arial"/>
                <w:sz w:val="18"/>
                <w:szCs w:val="18"/>
              </w:rPr>
              <w:t>E32 : Soins d’hygiène, de confort et de sécurité</w:t>
            </w:r>
          </w:p>
          <w:p w14:paraId="7BA3118F" w14:textId="77777777" w:rsidR="00A2164E" w:rsidRPr="00A43F86" w:rsidRDefault="00A2164E" w:rsidP="00AB7DA8">
            <w:pPr>
              <w:spacing w:line="276" w:lineRule="auto"/>
              <w:ind w:left="14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 w:cs="Arial"/>
                <w:sz w:val="18"/>
                <w:szCs w:val="18"/>
              </w:rPr>
              <w:t>E33 : Travail et communication en équipe pluri professionnelle</w:t>
            </w:r>
          </w:p>
          <w:p w14:paraId="39E5A5B8" w14:textId="77777777" w:rsidR="00A2164E" w:rsidRPr="00A43F86" w:rsidRDefault="00A2164E" w:rsidP="00AB7DA8">
            <w:pPr>
              <w:ind w:left="567"/>
              <w:rPr>
                <w:rFonts w:ascii="Arial" w:hAnsi="Arial" w:cs="Arial"/>
                <w:sz w:val="18"/>
                <w:szCs w:val="18"/>
              </w:rPr>
            </w:pPr>
            <w:r w:rsidRPr="00A43F86">
              <w:rPr>
                <w:rFonts w:ascii="Arial" w:hAnsi="Arial"/>
                <w:b/>
                <w:sz w:val="18"/>
                <w:szCs w:val="18"/>
              </w:rPr>
              <w:sym w:font="Wingdings 2" w:char="F052"/>
            </w:r>
            <w:r w:rsidRPr="00A43F8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43F86">
              <w:rPr>
                <w:rFonts w:ascii="Arial" w:hAnsi="Arial" w:cs="Arial"/>
                <w:sz w:val="18"/>
                <w:szCs w:val="18"/>
              </w:rPr>
              <w:t>Bilan de PFMP</w:t>
            </w:r>
          </w:p>
          <w:p w14:paraId="3A13469B" w14:textId="77777777" w:rsidR="00A2164E" w:rsidRPr="00CD1B54" w:rsidRDefault="00A2164E" w:rsidP="00AB7DA8">
            <w:pPr>
              <w:spacing w:line="276" w:lineRule="auto"/>
              <w:ind w:left="567"/>
              <w:jc w:val="both"/>
              <w:rPr>
                <w:rFonts w:ascii="Arial" w:hAnsi="Arial" w:cs="Arial"/>
              </w:rPr>
            </w:pPr>
            <w:r w:rsidRPr="00A43F86">
              <w:rPr>
                <w:rFonts w:ascii="Arial" w:hAnsi="Arial"/>
                <w:b/>
                <w:sz w:val="18"/>
                <w:szCs w:val="18"/>
              </w:rPr>
              <w:sym w:font="Wingdings 2" w:char="F052"/>
            </w:r>
            <w:r w:rsidRPr="00A43F8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43F86">
              <w:rPr>
                <w:rFonts w:ascii="Arial" w:hAnsi="Arial" w:cs="Arial"/>
                <w:sz w:val="18"/>
                <w:szCs w:val="18"/>
              </w:rPr>
              <w:t>Attestation de formation en milieu professionnel (obligatoire pour l’obtention du diplôme)</w:t>
            </w:r>
          </w:p>
        </w:tc>
      </w:tr>
    </w:tbl>
    <w:p w14:paraId="5F0CE7F3" w14:textId="77777777" w:rsidR="00A2164E" w:rsidRPr="001A21A2" w:rsidRDefault="00A2164E" w:rsidP="00A2164E">
      <w:pPr>
        <w:shd w:val="clear" w:color="auto" w:fill="000000" w:themeFill="text1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A21A2">
        <w:rPr>
          <w:rFonts w:asciiTheme="minorHAnsi" w:hAnsiTheme="minorHAnsi" w:cstheme="minorHAnsi"/>
          <w:b/>
          <w:bCs/>
          <w:sz w:val="32"/>
          <w:szCs w:val="32"/>
        </w:rPr>
        <w:lastRenderedPageBreak/>
        <w:t>BILAN DU TUTEUR</w:t>
      </w:r>
    </w:p>
    <w:tbl>
      <w:tblPr>
        <w:tblStyle w:val="Grilledutableau"/>
        <w:tblW w:w="11340" w:type="dxa"/>
        <w:tblInd w:w="-572" w:type="dxa"/>
        <w:tblLook w:val="04A0" w:firstRow="1" w:lastRow="0" w:firstColumn="1" w:lastColumn="0" w:noHBand="0" w:noVBand="1"/>
      </w:tblPr>
      <w:tblGrid>
        <w:gridCol w:w="6345"/>
        <w:gridCol w:w="4995"/>
      </w:tblGrid>
      <w:tr w:rsidR="00B028D7" w14:paraId="2713D173" w14:textId="77777777" w:rsidTr="00AB7DA8">
        <w:tc>
          <w:tcPr>
            <w:tcW w:w="6345" w:type="dxa"/>
          </w:tcPr>
          <w:p w14:paraId="679B49D0" w14:textId="77777777" w:rsidR="00B028D7" w:rsidRPr="00F763C4" w:rsidRDefault="00B028D7" w:rsidP="00B028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B6B8BE6" w14:textId="77777777" w:rsidR="00B028D7" w:rsidRDefault="00B028D7" w:rsidP="00B028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 et prénom du stagiaire : </w:t>
            </w:r>
          </w:p>
          <w:p w14:paraId="50B215EB" w14:textId="77E2E080" w:rsidR="00B028D7" w:rsidRDefault="00B028D7" w:rsidP="00B028D7">
            <w:pPr>
              <w:jc w:val="center"/>
              <w:rPr>
                <w:rFonts w:ascii="Arial" w:hAnsi="Arial" w:cs="Arial"/>
              </w:rPr>
            </w:pPr>
            <w:r w:rsidRPr="001A21A2">
              <w:rPr>
                <w:rFonts w:ascii="Arial" w:hAnsi="Arial" w:cs="Arial"/>
                <w:b/>
                <w:bCs/>
              </w:rPr>
              <w:t>………………………………………………………………</w:t>
            </w:r>
          </w:p>
        </w:tc>
        <w:tc>
          <w:tcPr>
            <w:tcW w:w="4995" w:type="dxa"/>
            <w:shd w:val="clear" w:color="auto" w:fill="D9D9D9" w:themeFill="background1" w:themeFillShade="D9"/>
            <w:vAlign w:val="center"/>
          </w:tcPr>
          <w:p w14:paraId="5AFFB4D5" w14:textId="1513B6FE" w:rsidR="00B028D7" w:rsidRPr="008D030D" w:rsidRDefault="00B028D7" w:rsidP="00B028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Première</w:t>
            </w:r>
            <w:r w:rsidRPr="008D030D">
              <w:rPr>
                <w:rFonts w:ascii="Arial" w:hAnsi="Arial" w:cs="Arial"/>
                <w:b/>
              </w:rPr>
              <w:t xml:space="preserve"> Bac Pro </w:t>
            </w:r>
          </w:p>
          <w:p w14:paraId="1EC92EC4" w14:textId="77777777" w:rsidR="00B028D7" w:rsidRPr="00E7120F" w:rsidRDefault="00B028D7" w:rsidP="00B028D7">
            <w:pPr>
              <w:jc w:val="center"/>
              <w:rPr>
                <w:rFonts w:ascii="Arial" w:hAnsi="Arial" w:cs="Arial"/>
                <w:bCs/>
              </w:rPr>
            </w:pPr>
            <w:r w:rsidRPr="008D030D">
              <w:rPr>
                <w:rFonts w:ascii="Arial" w:hAnsi="Arial" w:cs="Arial"/>
                <w:b/>
              </w:rPr>
              <w:t>Accompagnement Soins et Services à la Personne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A2164E" w14:paraId="1FA2BEB9" w14:textId="77777777" w:rsidTr="00AB7DA8">
        <w:tc>
          <w:tcPr>
            <w:tcW w:w="6345" w:type="dxa"/>
          </w:tcPr>
          <w:p w14:paraId="3E56DDC1" w14:textId="4A17EA35" w:rsidR="00A2164E" w:rsidRPr="006F26E6" w:rsidRDefault="00A2164E" w:rsidP="00AB7DA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</w:t>
            </w:r>
            <w:r w:rsidR="004F2845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4995" w:type="dxa"/>
          </w:tcPr>
          <w:p w14:paraId="2585F8B3" w14:textId="1280CC32" w:rsidR="00A2164E" w:rsidRPr="00E7120F" w:rsidRDefault="00A2164E" w:rsidP="00AB7DA8">
            <w:pPr>
              <w:jc w:val="center"/>
              <w:rPr>
                <w:rFonts w:ascii="Arial" w:hAnsi="Arial" w:cs="Arial"/>
                <w:bCs/>
              </w:rPr>
            </w:pPr>
            <w:r w:rsidRPr="00E7120F">
              <w:rPr>
                <w:rFonts w:ascii="Arial" w:hAnsi="Arial" w:cs="Arial"/>
                <w:bCs/>
              </w:rPr>
              <w:t>Structure</w:t>
            </w:r>
            <w:r w:rsidR="004F2845">
              <w:rPr>
                <w:rFonts w:ascii="Arial" w:hAnsi="Arial" w:cs="Arial"/>
                <w:bCs/>
              </w:rPr>
              <w:t>s</w:t>
            </w:r>
            <w:r w:rsidRPr="00E7120F">
              <w:rPr>
                <w:rFonts w:ascii="Arial" w:hAnsi="Arial" w:cs="Arial"/>
                <w:bCs/>
              </w:rPr>
              <w:t xml:space="preserve"> d’accueil :</w:t>
            </w:r>
          </w:p>
        </w:tc>
      </w:tr>
      <w:tr w:rsidR="00A2164E" w14:paraId="2EF0489F" w14:textId="77777777" w:rsidTr="00AB7DA8">
        <w:tc>
          <w:tcPr>
            <w:tcW w:w="6345" w:type="dxa"/>
            <w:vAlign w:val="center"/>
          </w:tcPr>
          <w:p w14:paraId="417B94ED" w14:textId="20EBF072" w:rsidR="00A2164E" w:rsidRDefault="00A2164E" w:rsidP="00AB7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PFMP 3</w:t>
            </w:r>
          </w:p>
          <w:p w14:paraId="3D0D1A25" w14:textId="77777777" w:rsidR="00A2164E" w:rsidRDefault="00A2164E" w:rsidP="00AB7DA8">
            <w:pPr>
              <w:rPr>
                <w:rFonts w:ascii="Arial" w:hAnsi="Arial" w:cs="Arial"/>
                <w:bCs/>
              </w:rPr>
            </w:pPr>
          </w:p>
          <w:p w14:paraId="3AB0D34F" w14:textId="77777777" w:rsidR="00A2164E" w:rsidRPr="001A21A2" w:rsidRDefault="00A2164E" w:rsidP="00AB7DA8">
            <w:pPr>
              <w:rPr>
                <w:rFonts w:ascii="Arial" w:hAnsi="Arial" w:cs="Arial"/>
                <w:b/>
              </w:rPr>
            </w:pPr>
            <w:r w:rsidRPr="001A21A2">
              <w:rPr>
                <w:rFonts w:ascii="Arial" w:hAnsi="Arial" w:cs="Arial"/>
                <w:b/>
              </w:rPr>
              <w:t>Du ……………… Au ……………………………………</w:t>
            </w:r>
          </w:p>
        </w:tc>
        <w:tc>
          <w:tcPr>
            <w:tcW w:w="4995" w:type="dxa"/>
          </w:tcPr>
          <w:p w14:paraId="2CA75DAF" w14:textId="77777777" w:rsidR="00A2164E" w:rsidRDefault="00A2164E" w:rsidP="00AB7DA8">
            <w:pPr>
              <w:rPr>
                <w:rFonts w:ascii="Arial" w:hAnsi="Arial" w:cs="Arial"/>
                <w:b/>
              </w:rPr>
            </w:pPr>
          </w:p>
          <w:p w14:paraId="2BC1D034" w14:textId="77777777" w:rsidR="00A2164E" w:rsidRDefault="00A2164E" w:rsidP="00AB7DA8">
            <w:pPr>
              <w:rPr>
                <w:rFonts w:ascii="Arial" w:hAnsi="Arial" w:cs="Arial"/>
                <w:b/>
              </w:rPr>
            </w:pPr>
          </w:p>
          <w:p w14:paraId="455D1543" w14:textId="77777777" w:rsidR="00A2164E" w:rsidRDefault="00A2164E" w:rsidP="00AB7DA8">
            <w:pPr>
              <w:rPr>
                <w:rFonts w:ascii="Arial" w:hAnsi="Arial" w:cs="Arial"/>
                <w:b/>
              </w:rPr>
            </w:pPr>
          </w:p>
          <w:p w14:paraId="1F0571ED" w14:textId="77777777" w:rsidR="00A2164E" w:rsidRDefault="00A2164E" w:rsidP="00AB7DA8">
            <w:pPr>
              <w:rPr>
                <w:rFonts w:ascii="Arial" w:hAnsi="Arial" w:cs="Arial"/>
                <w:b/>
              </w:rPr>
            </w:pPr>
          </w:p>
        </w:tc>
      </w:tr>
      <w:tr w:rsidR="00A2164E" w14:paraId="33C0B2F1" w14:textId="77777777" w:rsidTr="00AB7DA8">
        <w:trPr>
          <w:trHeight w:val="1217"/>
        </w:trPr>
        <w:tc>
          <w:tcPr>
            <w:tcW w:w="6345" w:type="dxa"/>
            <w:vAlign w:val="center"/>
          </w:tcPr>
          <w:p w14:paraId="531EC617" w14:textId="7CE334AF" w:rsidR="00A2164E" w:rsidRDefault="00A2164E" w:rsidP="00AB7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PFMP 4</w:t>
            </w:r>
          </w:p>
          <w:p w14:paraId="5EA24163" w14:textId="77777777" w:rsidR="00A2164E" w:rsidRDefault="00A2164E" w:rsidP="00AB7DA8">
            <w:pPr>
              <w:rPr>
                <w:rFonts w:ascii="Arial" w:hAnsi="Arial" w:cs="Arial"/>
                <w:bCs/>
              </w:rPr>
            </w:pPr>
          </w:p>
          <w:p w14:paraId="11B3556C" w14:textId="77777777" w:rsidR="00A2164E" w:rsidRDefault="00A2164E" w:rsidP="00AB7DA8">
            <w:pPr>
              <w:rPr>
                <w:rFonts w:ascii="Arial" w:hAnsi="Arial" w:cs="Arial"/>
                <w:b/>
              </w:rPr>
            </w:pPr>
            <w:r w:rsidRPr="001A21A2">
              <w:rPr>
                <w:rFonts w:ascii="Arial" w:hAnsi="Arial" w:cs="Arial"/>
                <w:b/>
              </w:rPr>
              <w:t>Du ……………… Au ……………………………………</w:t>
            </w:r>
          </w:p>
          <w:p w14:paraId="27E0DDA3" w14:textId="77777777" w:rsidR="00A2164E" w:rsidRDefault="00A2164E" w:rsidP="00AB7DA8">
            <w:pPr>
              <w:rPr>
                <w:rFonts w:ascii="Arial" w:hAnsi="Arial" w:cs="Arial"/>
                <w:b/>
              </w:rPr>
            </w:pPr>
          </w:p>
        </w:tc>
        <w:tc>
          <w:tcPr>
            <w:tcW w:w="4995" w:type="dxa"/>
          </w:tcPr>
          <w:p w14:paraId="78A3820A" w14:textId="77777777" w:rsidR="00A2164E" w:rsidRDefault="00A2164E" w:rsidP="00AB7DA8">
            <w:pPr>
              <w:rPr>
                <w:rFonts w:ascii="Arial" w:hAnsi="Arial" w:cs="Arial"/>
                <w:b/>
              </w:rPr>
            </w:pPr>
          </w:p>
        </w:tc>
      </w:tr>
    </w:tbl>
    <w:p w14:paraId="029DA464" w14:textId="77777777" w:rsidR="00A2164E" w:rsidRDefault="00A2164E" w:rsidP="00A2164E">
      <w:pPr>
        <w:jc w:val="both"/>
        <w:rPr>
          <w:rFonts w:ascii="Arial" w:hAnsi="Arial"/>
          <w:b/>
        </w:rPr>
      </w:pPr>
    </w:p>
    <w:tbl>
      <w:tblPr>
        <w:tblW w:w="11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5883"/>
        <w:gridCol w:w="664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A2164E" w:rsidRPr="003A1478" w14:paraId="190471B0" w14:textId="77777777" w:rsidTr="00AB7DA8">
        <w:trPr>
          <w:trHeight w:val="340"/>
          <w:jc w:val="center"/>
        </w:trPr>
        <w:tc>
          <w:tcPr>
            <w:tcW w:w="637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4B845D3" w14:textId="1CEADBBD" w:rsidR="00A2164E" w:rsidRPr="003A1478" w:rsidRDefault="00A2164E" w:rsidP="00AB7DA8">
            <w:pPr>
              <w:pStyle w:val="Titre9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14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COMPETENCES PROFESSIONNELLES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(le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  <w:r w:rsidR="004F28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é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tail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chaque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compétence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situe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annexe page </w:t>
            </w:r>
            <w:r w:rsidR="007A6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33</w:t>
            </w:r>
            <w:r w:rsidR="004F28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et 3</w:t>
            </w:r>
            <w:r w:rsidR="007A6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66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C5BA404" w14:textId="77777777" w:rsidR="00A2164E" w:rsidRPr="00EB52FC" w:rsidRDefault="00A2164E" w:rsidP="00AB7DA8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5494">
              <w:rPr>
                <w:rFonts w:ascii="Arial" w:hAnsi="Arial" w:cs="Arial"/>
                <w:b/>
                <w:sz w:val="16"/>
                <w:szCs w:val="16"/>
                <w:lang w:val="en-GB"/>
              </w:rPr>
              <w:t>L</w:t>
            </w:r>
            <w:r w:rsidRPr="00895494">
              <w:rPr>
                <w:rFonts w:ascii="Arial" w:hAnsi="Arial" w:cs="Arial"/>
                <w:bCs/>
                <w:sz w:val="16"/>
                <w:szCs w:val="16"/>
                <w:lang w:val="en-GB"/>
              </w:rPr>
              <w:t>ycé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e</w:t>
            </w:r>
          </w:p>
        </w:tc>
        <w:tc>
          <w:tcPr>
            <w:tcW w:w="491" w:type="dxa"/>
            <w:vMerge w:val="restart"/>
            <w:shd w:val="clear" w:color="auto" w:fill="F2F2F2" w:themeFill="background1" w:themeFillShade="F2"/>
          </w:tcPr>
          <w:p w14:paraId="42B021AB" w14:textId="77777777" w:rsidR="00A2164E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086C64" w14:textId="77777777" w:rsidR="00A2164E" w:rsidRPr="00EB52FC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964" w:type="dxa"/>
            <w:gridSpan w:val="4"/>
            <w:shd w:val="clear" w:color="auto" w:fill="F2F2F2" w:themeFill="background1" w:themeFillShade="F2"/>
            <w:vAlign w:val="center"/>
          </w:tcPr>
          <w:p w14:paraId="30333F46" w14:textId="5770902B" w:rsidR="00A2164E" w:rsidRPr="003A1478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PFMP</w:t>
            </w:r>
            <w:r w:rsidR="00D01C7F">
              <w:rPr>
                <w:rFonts w:ascii="Arial" w:hAnsi="Arial" w:cs="Arial"/>
                <w:b/>
                <w:sz w:val="22"/>
                <w:szCs w:val="22"/>
              </w:rPr>
              <w:t xml:space="preserve"> 3</w:t>
            </w:r>
          </w:p>
        </w:tc>
        <w:tc>
          <w:tcPr>
            <w:tcW w:w="1964" w:type="dxa"/>
            <w:gridSpan w:val="4"/>
            <w:shd w:val="clear" w:color="auto" w:fill="D9D9D9" w:themeFill="background1" w:themeFillShade="D9"/>
            <w:vAlign w:val="center"/>
          </w:tcPr>
          <w:p w14:paraId="390F3F84" w14:textId="2D3EC869" w:rsidR="00A2164E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PFMP</w:t>
            </w:r>
            <w:r w:rsidR="00D01C7F">
              <w:rPr>
                <w:rFonts w:ascii="Arial" w:hAnsi="Arial" w:cs="Arial"/>
                <w:b/>
                <w:sz w:val="22"/>
                <w:szCs w:val="22"/>
              </w:rPr>
              <w:t xml:space="preserve"> 4</w:t>
            </w:r>
          </w:p>
        </w:tc>
      </w:tr>
      <w:tr w:rsidR="00A2164E" w:rsidRPr="003A1478" w14:paraId="02115231" w14:textId="77777777" w:rsidTr="00AB7DA8">
        <w:trPr>
          <w:trHeight w:val="340"/>
          <w:jc w:val="center"/>
        </w:trPr>
        <w:tc>
          <w:tcPr>
            <w:tcW w:w="6374" w:type="dxa"/>
            <w:gridSpan w:val="2"/>
            <w:vMerge/>
            <w:shd w:val="clear" w:color="auto" w:fill="D9D9D9" w:themeFill="background1" w:themeFillShade="D9"/>
            <w:vAlign w:val="center"/>
          </w:tcPr>
          <w:p w14:paraId="5A8A3265" w14:textId="77777777" w:rsidR="00A2164E" w:rsidRPr="003A1478" w:rsidRDefault="00A2164E" w:rsidP="00AB7DA8">
            <w:pPr>
              <w:pStyle w:val="Titre9"/>
              <w:spacing w:before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64" w:type="dxa"/>
            <w:vMerge/>
            <w:shd w:val="clear" w:color="auto" w:fill="D9D9D9" w:themeFill="background1" w:themeFillShade="D9"/>
            <w:vAlign w:val="center"/>
          </w:tcPr>
          <w:p w14:paraId="02BC3525" w14:textId="77777777" w:rsidR="00A2164E" w:rsidRPr="00895494" w:rsidRDefault="00A2164E" w:rsidP="00AB7DA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491" w:type="dxa"/>
            <w:vMerge/>
            <w:shd w:val="clear" w:color="auto" w:fill="F2F2F2" w:themeFill="background1" w:themeFillShade="F2"/>
          </w:tcPr>
          <w:p w14:paraId="094F87DD" w14:textId="77777777" w:rsidR="00A2164E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B1BDE56" w14:textId="77777777" w:rsidR="00A2164E" w:rsidRPr="003A1478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72D6ACB" w14:textId="77777777" w:rsidR="00A2164E" w:rsidRPr="003A1478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466A4F7" w14:textId="77777777" w:rsidR="00A2164E" w:rsidRPr="003A1478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0D392EA" w14:textId="77777777" w:rsidR="00A2164E" w:rsidRPr="003A1478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6FB7E629" w14:textId="77777777" w:rsidR="00A2164E" w:rsidRPr="003A1478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7D0593D9" w14:textId="77777777" w:rsidR="00A2164E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5A05EDD5" w14:textId="77777777" w:rsidR="00A2164E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3081E3EA" w14:textId="77777777" w:rsidR="00A2164E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A2164E" w:rsidRPr="003A1478" w14:paraId="0866F743" w14:textId="77777777" w:rsidTr="00AB7DA8">
        <w:trPr>
          <w:trHeight w:val="340"/>
          <w:jc w:val="center"/>
        </w:trPr>
        <w:tc>
          <w:tcPr>
            <w:tcW w:w="6374" w:type="dxa"/>
            <w:gridSpan w:val="2"/>
            <w:shd w:val="clear" w:color="auto" w:fill="auto"/>
            <w:vAlign w:val="center"/>
          </w:tcPr>
          <w:p w14:paraId="6D8ACE88" w14:textId="77777777" w:rsidR="00A2164E" w:rsidRPr="00591AF9" w:rsidRDefault="00A2164E" w:rsidP="00AB7DA8">
            <w:pPr>
              <w:pStyle w:val="Titre9"/>
              <w:spacing w:before="0"/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591AF9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Adopter une posture professionnelle adaptée</w:t>
            </w:r>
          </w:p>
        </w:tc>
        <w:tc>
          <w:tcPr>
            <w:tcW w:w="664" w:type="dxa"/>
          </w:tcPr>
          <w:p w14:paraId="0122221C" w14:textId="77777777" w:rsidR="00A2164E" w:rsidRPr="003A1478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1583498B" w14:textId="77777777" w:rsidR="00A2164E" w:rsidRPr="003A1478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8A903E8" w14:textId="77777777" w:rsidR="00A2164E" w:rsidRPr="003A1478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707B948" w14:textId="77777777" w:rsidR="00A2164E" w:rsidRPr="003A1478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E5BC0CB" w14:textId="77777777" w:rsidR="00A2164E" w:rsidRPr="003A1478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1000A14" w14:textId="77777777" w:rsidR="00A2164E" w:rsidRPr="003A1478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98F9567" w14:textId="77777777" w:rsidR="00A2164E" w:rsidRPr="003A1478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4637F16" w14:textId="77777777" w:rsidR="00A2164E" w:rsidRPr="003A1478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80F53B3" w14:textId="77777777" w:rsidR="00A2164E" w:rsidRPr="003A1478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6F0AB24C" w14:textId="77777777" w:rsidR="00A2164E" w:rsidRPr="003A1478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164E" w:rsidRPr="003A1478" w14:paraId="213D8790" w14:textId="77777777" w:rsidTr="00AB7DA8">
        <w:trPr>
          <w:trHeight w:val="340"/>
          <w:jc w:val="center"/>
        </w:trPr>
        <w:tc>
          <w:tcPr>
            <w:tcW w:w="491" w:type="dxa"/>
            <w:shd w:val="clear" w:color="auto" w:fill="262626" w:themeFill="text1" w:themeFillTint="D9"/>
          </w:tcPr>
          <w:p w14:paraId="71287D4F" w14:textId="77777777" w:rsidR="00A2164E" w:rsidRPr="00A44ECC" w:rsidRDefault="00A2164E" w:rsidP="00AB7D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10966" w:type="dxa"/>
            <w:gridSpan w:val="11"/>
            <w:shd w:val="clear" w:color="auto" w:fill="262626" w:themeFill="text1" w:themeFillTint="D9"/>
            <w:vAlign w:val="center"/>
          </w:tcPr>
          <w:p w14:paraId="395C33D7" w14:textId="77777777" w:rsidR="00A2164E" w:rsidRPr="00A44ECC" w:rsidRDefault="00A2164E" w:rsidP="00AB7D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Bloc 1: </w:t>
            </w:r>
            <w:r w:rsidRPr="00A44ECC">
              <w:rPr>
                <w:rFonts w:ascii="Arial" w:hAnsi="Arial" w:cs="Arial"/>
                <w:b/>
                <w:bCs/>
                <w:color w:val="FFFFFF" w:themeColor="background1"/>
              </w:rPr>
              <w:t>Accompagner la personne dans une approche globale et individualisée</w:t>
            </w:r>
          </w:p>
        </w:tc>
      </w:tr>
      <w:tr w:rsidR="00A2164E" w:rsidRPr="003A1478" w14:paraId="54CC0C90" w14:textId="77777777" w:rsidTr="00AB7DA8">
        <w:trPr>
          <w:trHeight w:val="340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50866B97" w14:textId="77777777" w:rsidR="00A2164E" w:rsidRPr="00EB52FC" w:rsidRDefault="00A2164E" w:rsidP="00AB7DA8">
            <w:pPr>
              <w:pStyle w:val="Titre9"/>
              <w:spacing w:before="0"/>
              <w:rPr>
                <w:rFonts w:ascii="Arial" w:hAnsi="Arial" w:cs="Arial"/>
                <w:b/>
                <w:bCs/>
                <w:i w:val="0"/>
                <w:iCs w:val="0"/>
                <w:sz w:val="24"/>
                <w:szCs w:val="24"/>
                <w:lang w:val="en-GB"/>
              </w:rPr>
            </w:pPr>
            <w:r w:rsidRPr="00EB52FC">
              <w:rPr>
                <w:rFonts w:ascii="Arial" w:hAnsi="Arial" w:cs="Arial"/>
                <w:b/>
                <w:bCs/>
                <w:i w:val="0"/>
                <w:iCs w:val="0"/>
                <w:sz w:val="24"/>
                <w:szCs w:val="24"/>
              </w:rPr>
              <w:t xml:space="preserve">Accueillir, communiquer avec la personne, sa famille, son l’entourage </w:t>
            </w:r>
          </w:p>
        </w:tc>
        <w:tc>
          <w:tcPr>
            <w:tcW w:w="664" w:type="dxa"/>
          </w:tcPr>
          <w:p w14:paraId="4FDA563F" w14:textId="77777777" w:rsidR="00A2164E" w:rsidRPr="003A1478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062B994A" w14:textId="77777777" w:rsidR="00A2164E" w:rsidRPr="003A1478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1A45CA9" w14:textId="77777777" w:rsidR="00A2164E" w:rsidRPr="003A1478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983A2C0" w14:textId="77777777" w:rsidR="00A2164E" w:rsidRPr="003A1478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A07740C" w14:textId="77777777" w:rsidR="00A2164E" w:rsidRPr="003A1478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AFBB119" w14:textId="77777777" w:rsidR="00A2164E" w:rsidRPr="003A1478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4C5E386" w14:textId="77777777" w:rsidR="00A2164E" w:rsidRPr="003A1478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6B6648C" w14:textId="77777777" w:rsidR="00A2164E" w:rsidRPr="003A1478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E3C12AB" w14:textId="77777777" w:rsidR="00A2164E" w:rsidRPr="003A1478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1A512B9" w14:textId="77777777" w:rsidR="00A2164E" w:rsidRPr="003A1478" w:rsidRDefault="00A2164E" w:rsidP="00AB7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164E" w:rsidRPr="003A1478" w14:paraId="507EFAC0" w14:textId="77777777" w:rsidTr="00AB7DA8">
        <w:trPr>
          <w:trHeight w:val="261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330AC37C" w14:textId="77777777" w:rsidR="00A2164E" w:rsidRPr="00EB52FC" w:rsidRDefault="00A2164E" w:rsidP="00AB7DA8">
            <w:pPr>
              <w:jc w:val="both"/>
              <w:rPr>
                <w:rFonts w:ascii="Arial" w:hAnsi="Arial" w:cs="Arial"/>
              </w:rPr>
            </w:pPr>
            <w:r w:rsidRPr="00EB52FC">
              <w:rPr>
                <w:rFonts w:ascii="Arial" w:hAnsi="Arial" w:cs="Arial"/>
                <w:b/>
                <w:bCs/>
              </w:rPr>
              <w:t>Participer à la conception, au suivi, à la mise en œuvre et à l’évaluation du projet individualisé, du projet de vie, en lien avec l’équipe pluriprofessionnelle</w:t>
            </w:r>
          </w:p>
        </w:tc>
        <w:tc>
          <w:tcPr>
            <w:tcW w:w="664" w:type="dxa"/>
          </w:tcPr>
          <w:p w14:paraId="3EFA375A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202A403A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FEEC452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5EE29B2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CC27C70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C2CA84F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841AD74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AA7EAF2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6ED1B69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1414849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64E" w:rsidRPr="003A1478" w14:paraId="64C28BBD" w14:textId="77777777" w:rsidTr="00AB7DA8">
        <w:trPr>
          <w:trHeight w:val="249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3266769C" w14:textId="77777777" w:rsidR="00A2164E" w:rsidRPr="00EB52FC" w:rsidRDefault="00A2164E" w:rsidP="00AB7DA8">
            <w:pPr>
              <w:jc w:val="both"/>
            </w:pPr>
            <w:r w:rsidRPr="00EB52FC">
              <w:rPr>
                <w:rFonts w:ascii="Arial" w:hAnsi="Arial" w:cs="Arial"/>
                <w:b/>
                <w:bCs/>
              </w:rPr>
              <w:t>Concevoir et mettre en œuvre des activités d’acquisition ou de maintien de l’autonomie et de la vie sociale pour une personne ou un groupe</w:t>
            </w:r>
          </w:p>
        </w:tc>
        <w:tc>
          <w:tcPr>
            <w:tcW w:w="664" w:type="dxa"/>
          </w:tcPr>
          <w:p w14:paraId="1FE116DD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1936EE1C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B596922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02329B2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00384AE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205DA14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58C2D6D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DB76140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F1AA5FF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C5F07FE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64E" w:rsidRPr="003A1478" w14:paraId="6EAC344A" w14:textId="77777777" w:rsidTr="00AB7DA8">
        <w:trPr>
          <w:trHeight w:val="249"/>
          <w:jc w:val="center"/>
        </w:trPr>
        <w:tc>
          <w:tcPr>
            <w:tcW w:w="491" w:type="dxa"/>
            <w:shd w:val="clear" w:color="auto" w:fill="000000" w:themeFill="text1"/>
          </w:tcPr>
          <w:p w14:paraId="1677C43A" w14:textId="77777777" w:rsidR="00A2164E" w:rsidRPr="00A44ECC" w:rsidRDefault="00A2164E" w:rsidP="00AB7D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10966" w:type="dxa"/>
            <w:gridSpan w:val="11"/>
            <w:shd w:val="clear" w:color="auto" w:fill="000000" w:themeFill="text1"/>
          </w:tcPr>
          <w:p w14:paraId="0BAFB47F" w14:textId="77777777" w:rsidR="00A2164E" w:rsidRPr="003A1478" w:rsidRDefault="00A2164E" w:rsidP="00AB7D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Bloc </w:t>
            </w:r>
            <w:proofErr w:type="gram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2 :</w:t>
            </w:r>
            <w:proofErr w:type="gram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Intervention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auprès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de la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personne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lors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des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soins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d’hygiène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, de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confort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et de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sécurité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, dans les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activités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de la vie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quotidienne</w:t>
            </w:r>
            <w:proofErr w:type="spellEnd"/>
          </w:p>
        </w:tc>
      </w:tr>
      <w:tr w:rsidR="00A2164E" w:rsidRPr="003A1478" w14:paraId="00BCE515" w14:textId="77777777" w:rsidTr="00AB7DA8">
        <w:trPr>
          <w:trHeight w:val="249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5F5EF803" w14:textId="77777777" w:rsidR="00A2164E" w:rsidRPr="00EB52FC" w:rsidRDefault="00A2164E" w:rsidP="00AB7DA8">
            <w:pPr>
              <w:rPr>
                <w:rFonts w:ascii="Arial" w:hAnsi="Arial" w:cs="Arial"/>
              </w:rPr>
            </w:pPr>
            <w:r w:rsidRPr="00EB52FC">
              <w:rPr>
                <w:rFonts w:ascii="Arial" w:hAnsi="Arial" w:cs="Arial"/>
                <w:b/>
                <w:bCs/>
              </w:rPr>
              <w:t>Réaliser les activités liées à l’hygiène, au confort de la personne et à la sécurisation</w:t>
            </w:r>
          </w:p>
        </w:tc>
        <w:tc>
          <w:tcPr>
            <w:tcW w:w="664" w:type="dxa"/>
          </w:tcPr>
          <w:p w14:paraId="595D721D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70EFB95E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7A74E80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87B4803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C8667D2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B4996C3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129AEE1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726A0EA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FF80D2B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A1E1FF5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64E" w:rsidRPr="003A1478" w14:paraId="14DDF0B3" w14:textId="77777777" w:rsidTr="00AB7DA8">
        <w:trPr>
          <w:trHeight w:val="249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69ACF965" w14:textId="77777777" w:rsidR="00A2164E" w:rsidRPr="00EB52FC" w:rsidRDefault="00A2164E" w:rsidP="00AB7DA8">
            <w:pPr>
              <w:jc w:val="both"/>
              <w:rPr>
                <w:rFonts w:ascii="Arial" w:hAnsi="Arial" w:cs="Arial"/>
                <w:b/>
                <w:bCs/>
              </w:rPr>
            </w:pPr>
            <w:r w:rsidRPr="00EB52FC">
              <w:rPr>
                <w:rFonts w:ascii="Arial" w:hAnsi="Arial" w:cs="Arial"/>
                <w:b/>
                <w:bCs/>
              </w:rPr>
              <w:t>Surveiller l’état de santé de la personne et intervenir en conséquence</w:t>
            </w:r>
          </w:p>
        </w:tc>
        <w:tc>
          <w:tcPr>
            <w:tcW w:w="664" w:type="dxa"/>
          </w:tcPr>
          <w:p w14:paraId="2BE87C53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10F638EC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0F2751F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08419BB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6DBCAE3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90349E6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E36BCEB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4FA5E57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401D05A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4A2CEA2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64E" w:rsidRPr="003A1478" w14:paraId="383EC736" w14:textId="77777777" w:rsidTr="00AB7DA8">
        <w:trPr>
          <w:trHeight w:val="249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2167C052" w14:textId="77777777" w:rsidR="00A2164E" w:rsidRPr="00EB52FC" w:rsidRDefault="00A2164E" w:rsidP="00AB7DA8">
            <w:pPr>
              <w:jc w:val="both"/>
              <w:rPr>
                <w:rFonts w:ascii="Arial" w:hAnsi="Arial" w:cs="Arial"/>
                <w:b/>
                <w:bCs/>
              </w:rPr>
            </w:pPr>
            <w:r w:rsidRPr="00EB52FC">
              <w:rPr>
                <w:rFonts w:ascii="Arial" w:hAnsi="Arial" w:cs="Arial"/>
                <w:b/>
                <w:bCs/>
              </w:rPr>
              <w:t>Assurer l’hygiène de l’environnement proche de la personne et veiller au bon état de fonctionnement du lit, des aides techniques, des dispositifs médicaux dans l’environnement de la personne</w:t>
            </w:r>
          </w:p>
        </w:tc>
        <w:tc>
          <w:tcPr>
            <w:tcW w:w="664" w:type="dxa"/>
          </w:tcPr>
          <w:p w14:paraId="2449D398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3F4744D6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C289EAF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D5C6A5B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D68E32C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BDFFF14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6B4971E9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BA3FB11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CE3AC17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54DE45F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64E" w:rsidRPr="003A1478" w14:paraId="012859C1" w14:textId="77777777" w:rsidTr="00AB7DA8">
        <w:trPr>
          <w:trHeight w:val="249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5B6D2D05" w14:textId="77777777" w:rsidR="00A2164E" w:rsidRPr="00EB52FC" w:rsidRDefault="00A2164E" w:rsidP="00AB7DA8">
            <w:pPr>
              <w:jc w:val="both"/>
              <w:rPr>
                <w:rFonts w:ascii="Arial" w:hAnsi="Arial" w:cs="Arial"/>
              </w:rPr>
            </w:pPr>
            <w:r w:rsidRPr="00EB52FC">
              <w:rPr>
                <w:rFonts w:ascii="Arial" w:hAnsi="Arial" w:cs="Arial"/>
                <w:b/>
                <w:bCs/>
              </w:rPr>
              <w:t>Distribuer des repas équilibrés conformes aux besoins de la personne, installer la personne et l’accompagner à la prise des repas</w:t>
            </w:r>
          </w:p>
        </w:tc>
        <w:tc>
          <w:tcPr>
            <w:tcW w:w="664" w:type="dxa"/>
          </w:tcPr>
          <w:p w14:paraId="066500D2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6BDD3042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F91481E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3886F5B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424C256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14033A2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709B840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AEE4664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620F4DAE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02406DF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64E" w:rsidRPr="003A1478" w14:paraId="08AA3EA0" w14:textId="77777777" w:rsidTr="00AB7DA8">
        <w:trPr>
          <w:trHeight w:val="249"/>
          <w:jc w:val="center"/>
        </w:trPr>
        <w:tc>
          <w:tcPr>
            <w:tcW w:w="491" w:type="dxa"/>
            <w:shd w:val="clear" w:color="auto" w:fill="000000" w:themeFill="text1"/>
          </w:tcPr>
          <w:p w14:paraId="0407F232" w14:textId="77777777" w:rsidR="00A2164E" w:rsidRPr="006F26E6" w:rsidRDefault="00A2164E" w:rsidP="00AB7DA8">
            <w:pPr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10966" w:type="dxa"/>
            <w:gridSpan w:val="11"/>
            <w:shd w:val="clear" w:color="auto" w:fill="000000" w:themeFill="text1"/>
          </w:tcPr>
          <w:p w14:paraId="3FE3290A" w14:textId="77777777" w:rsidR="00A2164E" w:rsidRPr="006F26E6" w:rsidRDefault="00A2164E" w:rsidP="00AB7DA8">
            <w:pPr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</w:pPr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Bloc </w:t>
            </w:r>
            <w:proofErr w:type="gramStart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3 :</w:t>
            </w:r>
            <w:proofErr w:type="gramEnd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Travailler</w:t>
            </w:r>
            <w:proofErr w:type="spellEnd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et </w:t>
            </w:r>
            <w:proofErr w:type="spellStart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communiquer</w:t>
            </w:r>
            <w:proofErr w:type="spellEnd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en</w:t>
            </w:r>
            <w:proofErr w:type="spellEnd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équipe </w:t>
            </w:r>
            <w:proofErr w:type="spellStart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pluriprofessionnelle</w:t>
            </w:r>
            <w:proofErr w:type="spellEnd"/>
          </w:p>
        </w:tc>
      </w:tr>
      <w:tr w:rsidR="00A2164E" w:rsidRPr="003A1478" w14:paraId="23EACC0A" w14:textId="77777777" w:rsidTr="00AB7DA8">
        <w:trPr>
          <w:trHeight w:val="249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06313960" w14:textId="77777777" w:rsidR="00A2164E" w:rsidRPr="00EB52FC" w:rsidRDefault="00A2164E" w:rsidP="00AB7DA8">
            <w:pPr>
              <w:rPr>
                <w:rFonts w:ascii="Arial" w:hAnsi="Arial" w:cs="Arial"/>
                <w:b/>
                <w:bCs/>
              </w:rPr>
            </w:pPr>
            <w:r w:rsidRPr="00EB52FC">
              <w:rPr>
                <w:rFonts w:ascii="Arial" w:hAnsi="Arial" w:cs="Arial"/>
                <w:b/>
                <w:bCs/>
              </w:rPr>
              <w:t>Gérer ses activités en inter agissant avec l’équipe pluriprofessionnelle dans une posture professionnelle adaptée</w:t>
            </w:r>
          </w:p>
        </w:tc>
        <w:tc>
          <w:tcPr>
            <w:tcW w:w="664" w:type="dxa"/>
          </w:tcPr>
          <w:p w14:paraId="2972C2A9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32A29C5F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355AD39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8E32CD7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E3BF25F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CCDFE2D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59CF21F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10146B5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6902777A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EAE687A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64E" w:rsidRPr="003A1478" w14:paraId="5D644F4C" w14:textId="77777777" w:rsidTr="00AB7DA8">
        <w:trPr>
          <w:trHeight w:val="249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01A26C8F" w14:textId="77777777" w:rsidR="00A2164E" w:rsidRPr="00EB52FC" w:rsidRDefault="00A2164E" w:rsidP="00AB7DA8">
            <w:pPr>
              <w:rPr>
                <w:rFonts w:ascii="Arial" w:hAnsi="Arial" w:cs="Arial"/>
                <w:b/>
                <w:bCs/>
              </w:rPr>
            </w:pPr>
            <w:r w:rsidRPr="00EB52FC">
              <w:rPr>
                <w:rFonts w:ascii="Arial" w:hAnsi="Arial" w:cs="Arial"/>
                <w:b/>
                <w:bCs/>
              </w:rPr>
              <w:t>Traiter et transmettre des informations en intégrant les différents outils numériques</w:t>
            </w:r>
          </w:p>
        </w:tc>
        <w:tc>
          <w:tcPr>
            <w:tcW w:w="664" w:type="dxa"/>
          </w:tcPr>
          <w:p w14:paraId="4F2B6405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4EA8E4E4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061D24C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3CD94CA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0D1C16F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9F66DB5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DDB7CF0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854F3C4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6E189000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F593C1F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64E" w:rsidRPr="003A1478" w14:paraId="7C418505" w14:textId="77777777" w:rsidTr="00AB7DA8">
        <w:trPr>
          <w:trHeight w:val="249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6C42EEDF" w14:textId="77777777" w:rsidR="00A2164E" w:rsidRPr="00EB52FC" w:rsidRDefault="00A2164E" w:rsidP="00AB7DA8">
            <w:pPr>
              <w:jc w:val="both"/>
              <w:rPr>
                <w:rFonts w:ascii="Arial" w:hAnsi="Arial" w:cs="Arial"/>
                <w:b/>
                <w:bCs/>
              </w:rPr>
            </w:pPr>
            <w:r w:rsidRPr="00EB52FC">
              <w:rPr>
                <w:rFonts w:ascii="Arial" w:hAnsi="Arial" w:cs="Arial"/>
                <w:b/>
                <w:bCs/>
              </w:rPr>
              <w:t>Participer à la démarche qualité et à la prévention des risques professionnels</w:t>
            </w:r>
          </w:p>
        </w:tc>
        <w:tc>
          <w:tcPr>
            <w:tcW w:w="664" w:type="dxa"/>
          </w:tcPr>
          <w:p w14:paraId="5ED2E02A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5AEE8E89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CDF1176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4ADA0B9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3FBD6A2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F66079B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83E7770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F78CB04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81155A8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C0FFBF4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64E" w:rsidRPr="003A1478" w14:paraId="45E7ADAD" w14:textId="77777777" w:rsidTr="00AB7DA8">
        <w:trPr>
          <w:trHeight w:val="249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789918A9" w14:textId="77777777" w:rsidR="00A2164E" w:rsidRPr="00EB52FC" w:rsidRDefault="00A2164E" w:rsidP="00AB7DA8">
            <w:pPr>
              <w:rPr>
                <w:rFonts w:ascii="Arial" w:hAnsi="Arial" w:cs="Arial"/>
                <w:b/>
                <w:bCs/>
              </w:rPr>
            </w:pPr>
            <w:r w:rsidRPr="00EB52FC">
              <w:rPr>
                <w:rFonts w:ascii="Arial" w:hAnsi="Arial" w:cs="Arial"/>
                <w:b/>
                <w:bCs/>
              </w:rPr>
              <w:t>Coordonner et conduire une équipe de bio nettoyage</w:t>
            </w:r>
          </w:p>
        </w:tc>
        <w:tc>
          <w:tcPr>
            <w:tcW w:w="664" w:type="dxa"/>
          </w:tcPr>
          <w:p w14:paraId="2453F160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435FAB98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846B724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BECC082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4A232AA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D7E6BC3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5F90708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6D8FAD06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BEDA768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73C0DBC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64E" w:rsidRPr="003A1478" w14:paraId="77B8847D" w14:textId="77777777" w:rsidTr="00AB7DA8">
        <w:trPr>
          <w:trHeight w:val="249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63FEB185" w14:textId="77777777" w:rsidR="00A2164E" w:rsidRDefault="00A2164E" w:rsidP="00AB7DA8">
            <w:pPr>
              <w:jc w:val="both"/>
              <w:rPr>
                <w:rFonts w:ascii="Arial" w:hAnsi="Arial" w:cs="Arial"/>
                <w:b/>
                <w:bCs/>
              </w:rPr>
            </w:pPr>
            <w:r w:rsidRPr="00EB52FC">
              <w:rPr>
                <w:rFonts w:ascii="Arial" w:hAnsi="Arial" w:cs="Arial"/>
                <w:b/>
                <w:bCs/>
              </w:rPr>
              <w:t>Participer à l’accueil, à l’encadrement et à la formation de stagiaires, à l’accueil des nouveaux agents, des bénévoles</w:t>
            </w:r>
          </w:p>
          <w:p w14:paraId="3CED15D5" w14:textId="77777777" w:rsidR="00A2164E" w:rsidRPr="00EB52FC" w:rsidRDefault="00A2164E" w:rsidP="00AB7D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4" w:type="dxa"/>
          </w:tcPr>
          <w:p w14:paraId="6E6B5009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25EA6A4C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2CFCB75C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7612FE6A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51B718F9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7845FB05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2FBBE49B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563DD677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1D596A00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0A444284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C7F" w:rsidRPr="003A1478" w14:paraId="017E4D3E" w14:textId="77777777" w:rsidTr="00580A47">
        <w:trPr>
          <w:trHeight w:val="249"/>
          <w:jc w:val="center"/>
        </w:trPr>
        <w:tc>
          <w:tcPr>
            <w:tcW w:w="6374" w:type="dxa"/>
            <w:gridSpan w:val="2"/>
            <w:shd w:val="clear" w:color="auto" w:fill="D9D9D9" w:themeFill="background1" w:themeFillShade="D9"/>
          </w:tcPr>
          <w:p w14:paraId="18685F5A" w14:textId="77777777" w:rsidR="00D01C7F" w:rsidRPr="003A1478" w:rsidRDefault="00D01C7F" w:rsidP="00AB7D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vMerge w:val="restart"/>
            <w:shd w:val="clear" w:color="auto" w:fill="D9D9D9" w:themeFill="background1" w:themeFillShade="D9"/>
          </w:tcPr>
          <w:p w14:paraId="71535F11" w14:textId="2B8D2A8F" w:rsidR="00D01C7F" w:rsidRPr="003A1478" w:rsidRDefault="00D01C7F" w:rsidP="00AB7D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5494">
              <w:rPr>
                <w:rFonts w:ascii="Arial" w:hAnsi="Arial" w:cs="Arial"/>
                <w:b/>
                <w:sz w:val="16"/>
                <w:szCs w:val="16"/>
                <w:lang w:val="en-GB"/>
              </w:rPr>
              <w:t>L</w:t>
            </w:r>
            <w:r w:rsidRPr="00895494">
              <w:rPr>
                <w:rFonts w:ascii="Arial" w:hAnsi="Arial" w:cs="Arial"/>
                <w:bCs/>
                <w:sz w:val="16"/>
                <w:szCs w:val="16"/>
                <w:lang w:val="en-GB"/>
              </w:rPr>
              <w:t>ycé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e</w:t>
            </w:r>
          </w:p>
        </w:tc>
        <w:tc>
          <w:tcPr>
            <w:tcW w:w="1964" w:type="dxa"/>
            <w:gridSpan w:val="4"/>
            <w:shd w:val="clear" w:color="auto" w:fill="D9D9D9" w:themeFill="background1" w:themeFillShade="D9"/>
            <w:vAlign w:val="center"/>
          </w:tcPr>
          <w:p w14:paraId="0F76BA50" w14:textId="492D2F29" w:rsidR="00D01C7F" w:rsidRPr="003A1478" w:rsidRDefault="00D01C7F" w:rsidP="00AB7D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PFMP 3</w:t>
            </w:r>
          </w:p>
        </w:tc>
        <w:tc>
          <w:tcPr>
            <w:tcW w:w="1964" w:type="dxa"/>
            <w:gridSpan w:val="4"/>
            <w:shd w:val="clear" w:color="auto" w:fill="D9D9D9" w:themeFill="background1" w:themeFillShade="D9"/>
          </w:tcPr>
          <w:p w14:paraId="105AABD2" w14:textId="244946F6" w:rsidR="00D01C7F" w:rsidRDefault="00D01C7F" w:rsidP="00AB7D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PFMP 4</w:t>
            </w:r>
          </w:p>
        </w:tc>
      </w:tr>
      <w:tr w:rsidR="00D01C7F" w:rsidRPr="003A1478" w14:paraId="1DF79777" w14:textId="77777777" w:rsidTr="00461B6C">
        <w:trPr>
          <w:trHeight w:val="249"/>
          <w:jc w:val="center"/>
        </w:trPr>
        <w:tc>
          <w:tcPr>
            <w:tcW w:w="6374" w:type="dxa"/>
            <w:gridSpan w:val="2"/>
            <w:shd w:val="clear" w:color="auto" w:fill="D9D9D9" w:themeFill="background1" w:themeFillShade="D9"/>
          </w:tcPr>
          <w:p w14:paraId="7CBF94A3" w14:textId="77777777" w:rsidR="00D01C7F" w:rsidRPr="003A1478" w:rsidRDefault="00D01C7F" w:rsidP="00D01C7F">
            <w:pPr>
              <w:rPr>
                <w:rFonts w:ascii="Arial" w:hAnsi="Arial" w:cs="Arial"/>
                <w:sz w:val="22"/>
                <w:szCs w:val="22"/>
              </w:rPr>
            </w:pPr>
            <w:r w:rsidRPr="003A1478">
              <w:rPr>
                <w:rFonts w:ascii="Arial" w:hAnsi="Arial" w:cs="Arial"/>
                <w:b/>
                <w:bCs/>
                <w:sz w:val="22"/>
                <w:szCs w:val="22"/>
              </w:rPr>
              <w:t>ATTITUDES PROFESSIONNELLES</w:t>
            </w:r>
          </w:p>
        </w:tc>
        <w:tc>
          <w:tcPr>
            <w:tcW w:w="1155" w:type="dxa"/>
            <w:gridSpan w:val="2"/>
            <w:vMerge/>
            <w:shd w:val="clear" w:color="auto" w:fill="D9D9D9" w:themeFill="background1" w:themeFillShade="D9"/>
          </w:tcPr>
          <w:p w14:paraId="511D4F73" w14:textId="77777777" w:rsidR="00D01C7F" w:rsidRPr="003A1478" w:rsidRDefault="00D01C7F" w:rsidP="00D01C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6C7DD26E" w14:textId="77777777" w:rsidR="00D01C7F" w:rsidRPr="003A1478" w:rsidRDefault="00D01C7F" w:rsidP="00D01C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47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31FEB621" w14:textId="77777777" w:rsidR="00D01C7F" w:rsidRPr="003A1478" w:rsidRDefault="00D01C7F" w:rsidP="00D01C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47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139DE6AF" w14:textId="77777777" w:rsidR="00D01C7F" w:rsidRPr="003A1478" w:rsidRDefault="00D01C7F" w:rsidP="00D01C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47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2BA7811F" w14:textId="77777777" w:rsidR="00D01C7F" w:rsidRPr="003A1478" w:rsidRDefault="00D01C7F" w:rsidP="00D01C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47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541148EB" w14:textId="2A699EFC" w:rsidR="00D01C7F" w:rsidRPr="003A1478" w:rsidRDefault="00D01C7F" w:rsidP="00D01C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47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3627443A" w14:textId="3104E710" w:rsidR="00D01C7F" w:rsidRDefault="00D01C7F" w:rsidP="00D01C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47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1B712B48" w14:textId="24212F86" w:rsidR="00D01C7F" w:rsidRDefault="00D01C7F" w:rsidP="00D01C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47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5F962433" w14:textId="2828F1EF" w:rsidR="00D01C7F" w:rsidRDefault="00D01C7F" w:rsidP="00D01C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47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A2164E" w:rsidRPr="003A1478" w14:paraId="5FFCC631" w14:textId="77777777" w:rsidTr="00AB7DA8">
        <w:trPr>
          <w:trHeight w:val="249"/>
          <w:jc w:val="center"/>
        </w:trPr>
        <w:tc>
          <w:tcPr>
            <w:tcW w:w="6374" w:type="dxa"/>
            <w:gridSpan w:val="2"/>
            <w:vAlign w:val="center"/>
          </w:tcPr>
          <w:p w14:paraId="3E7A6907" w14:textId="77777777" w:rsidR="00A2164E" w:rsidRPr="003A1478" w:rsidRDefault="00A2164E" w:rsidP="00AB7DA8">
            <w:pPr>
              <w:rPr>
                <w:rFonts w:ascii="Arial" w:hAnsi="Arial" w:cs="Arial"/>
                <w:sz w:val="20"/>
                <w:szCs w:val="20"/>
              </w:rPr>
            </w:pPr>
            <w:r w:rsidRPr="003A1478">
              <w:rPr>
                <w:rFonts w:ascii="Arial" w:hAnsi="Arial" w:cs="Arial"/>
                <w:sz w:val="20"/>
                <w:szCs w:val="20"/>
              </w:rPr>
              <w:t>Ponctualité, assiduité</w:t>
            </w:r>
          </w:p>
        </w:tc>
        <w:tc>
          <w:tcPr>
            <w:tcW w:w="664" w:type="dxa"/>
          </w:tcPr>
          <w:p w14:paraId="791BFF3E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421BD539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40CFD488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001943AC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6445BDED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62941FE3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6798396E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55E0155D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10A079EA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7771B369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64E" w:rsidRPr="003A1478" w14:paraId="0C45445F" w14:textId="77777777" w:rsidTr="00AB7DA8">
        <w:trPr>
          <w:trHeight w:val="249"/>
          <w:jc w:val="center"/>
        </w:trPr>
        <w:tc>
          <w:tcPr>
            <w:tcW w:w="6374" w:type="dxa"/>
            <w:gridSpan w:val="2"/>
            <w:vAlign w:val="center"/>
          </w:tcPr>
          <w:p w14:paraId="7F4C3A29" w14:textId="77777777" w:rsidR="00A2164E" w:rsidRPr="003A1478" w:rsidRDefault="00A2164E" w:rsidP="00AB7DA8">
            <w:pPr>
              <w:rPr>
                <w:rFonts w:ascii="Arial" w:hAnsi="Arial" w:cs="Arial"/>
                <w:sz w:val="20"/>
                <w:szCs w:val="20"/>
              </w:rPr>
            </w:pPr>
            <w:r w:rsidRPr="003A1478">
              <w:rPr>
                <w:rFonts w:ascii="Arial" w:hAnsi="Arial" w:cs="Arial"/>
                <w:sz w:val="20"/>
                <w:szCs w:val="20"/>
              </w:rPr>
              <w:t>Tenue, vocabulaire, postures adaptées au secteur professionnel</w:t>
            </w:r>
          </w:p>
        </w:tc>
        <w:tc>
          <w:tcPr>
            <w:tcW w:w="664" w:type="dxa"/>
          </w:tcPr>
          <w:p w14:paraId="2A603A78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48AFE5EF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1F14E196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7F1EF036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60F234B6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46DD15F0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2A9F80A4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4416CEFF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3A0FE80D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0F460548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64E" w:rsidRPr="003A1478" w14:paraId="6C3144C1" w14:textId="77777777" w:rsidTr="00AB7DA8">
        <w:trPr>
          <w:trHeight w:val="249"/>
          <w:jc w:val="center"/>
        </w:trPr>
        <w:tc>
          <w:tcPr>
            <w:tcW w:w="6374" w:type="dxa"/>
            <w:gridSpan w:val="2"/>
            <w:vAlign w:val="center"/>
          </w:tcPr>
          <w:p w14:paraId="585CA03D" w14:textId="77777777" w:rsidR="00A2164E" w:rsidRPr="003A1478" w:rsidRDefault="00A2164E" w:rsidP="00AB7DA8">
            <w:pPr>
              <w:rPr>
                <w:rFonts w:ascii="Arial" w:hAnsi="Arial" w:cs="Arial"/>
                <w:sz w:val="20"/>
                <w:szCs w:val="20"/>
              </w:rPr>
            </w:pPr>
            <w:r w:rsidRPr="003A1478">
              <w:rPr>
                <w:rFonts w:ascii="Arial" w:hAnsi="Arial" w:cs="Arial"/>
                <w:sz w:val="20"/>
                <w:szCs w:val="20"/>
              </w:rPr>
              <w:t>Attitude d’écoute</w:t>
            </w:r>
          </w:p>
        </w:tc>
        <w:tc>
          <w:tcPr>
            <w:tcW w:w="664" w:type="dxa"/>
          </w:tcPr>
          <w:p w14:paraId="747C390C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5CA568FC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50B96D7A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74A9CAAB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30D0EACC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59CC6482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1138A53F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45282971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30CABFCD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6D2CD697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64E" w:rsidRPr="003A1478" w14:paraId="3B7B7A6B" w14:textId="77777777" w:rsidTr="00AB7DA8">
        <w:trPr>
          <w:trHeight w:val="249"/>
          <w:jc w:val="center"/>
        </w:trPr>
        <w:tc>
          <w:tcPr>
            <w:tcW w:w="6374" w:type="dxa"/>
            <w:gridSpan w:val="2"/>
            <w:vAlign w:val="center"/>
          </w:tcPr>
          <w:p w14:paraId="3927A184" w14:textId="77777777" w:rsidR="00A2164E" w:rsidRPr="003A1478" w:rsidRDefault="00A2164E" w:rsidP="00AB7DA8">
            <w:pPr>
              <w:rPr>
                <w:rFonts w:ascii="Arial" w:hAnsi="Arial" w:cs="Arial"/>
                <w:sz w:val="20"/>
                <w:szCs w:val="20"/>
              </w:rPr>
            </w:pPr>
            <w:r w:rsidRPr="003A1478">
              <w:rPr>
                <w:rFonts w:ascii="Arial" w:hAnsi="Arial" w:cs="Arial"/>
                <w:sz w:val="20"/>
                <w:szCs w:val="20"/>
              </w:rPr>
              <w:t xml:space="preserve">Respect de la déontologie et du secret professionnel </w:t>
            </w:r>
          </w:p>
        </w:tc>
        <w:tc>
          <w:tcPr>
            <w:tcW w:w="664" w:type="dxa"/>
          </w:tcPr>
          <w:p w14:paraId="406C131B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0D25B799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7B011250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73288DEE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75D9E1DD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42BAC59C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123BC1EC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198B42D1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0E8F1BBA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23277335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64E" w:rsidRPr="003A1478" w14:paraId="0BB4764D" w14:textId="77777777" w:rsidTr="00AB7DA8">
        <w:trPr>
          <w:trHeight w:val="249"/>
          <w:jc w:val="center"/>
        </w:trPr>
        <w:tc>
          <w:tcPr>
            <w:tcW w:w="6374" w:type="dxa"/>
            <w:gridSpan w:val="2"/>
            <w:vAlign w:val="center"/>
          </w:tcPr>
          <w:p w14:paraId="0B141D43" w14:textId="77777777" w:rsidR="00A2164E" w:rsidRPr="003A1478" w:rsidRDefault="00A2164E" w:rsidP="00AB7DA8">
            <w:pPr>
              <w:rPr>
                <w:rFonts w:ascii="Arial" w:hAnsi="Arial" w:cs="Arial"/>
                <w:sz w:val="20"/>
                <w:szCs w:val="20"/>
              </w:rPr>
            </w:pPr>
            <w:r w:rsidRPr="003A1478">
              <w:rPr>
                <w:rFonts w:ascii="Arial" w:hAnsi="Arial" w:cs="Arial"/>
                <w:sz w:val="20"/>
                <w:szCs w:val="20"/>
              </w:rPr>
              <w:t>Intégration dans l’équipe de travail</w:t>
            </w:r>
          </w:p>
        </w:tc>
        <w:tc>
          <w:tcPr>
            <w:tcW w:w="664" w:type="dxa"/>
          </w:tcPr>
          <w:p w14:paraId="1DB34445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014ED600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487463B0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34213ECA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7A72A73E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1B86E9E4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21C786C1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7E89530E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75444215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56A82586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64E" w:rsidRPr="003A1478" w14:paraId="62633751" w14:textId="77777777" w:rsidTr="00AB7DA8">
        <w:trPr>
          <w:trHeight w:val="249"/>
          <w:jc w:val="center"/>
        </w:trPr>
        <w:tc>
          <w:tcPr>
            <w:tcW w:w="6374" w:type="dxa"/>
            <w:gridSpan w:val="2"/>
            <w:vAlign w:val="center"/>
          </w:tcPr>
          <w:p w14:paraId="252B1BAD" w14:textId="77777777" w:rsidR="00A2164E" w:rsidRPr="003A1478" w:rsidRDefault="00A2164E" w:rsidP="00AB7DA8">
            <w:pPr>
              <w:rPr>
                <w:rFonts w:ascii="Arial" w:hAnsi="Arial" w:cs="Arial"/>
                <w:sz w:val="20"/>
                <w:szCs w:val="20"/>
              </w:rPr>
            </w:pPr>
            <w:r w:rsidRPr="003A1478">
              <w:rPr>
                <w:rFonts w:ascii="Arial" w:hAnsi="Arial" w:cs="Arial"/>
                <w:sz w:val="20"/>
                <w:szCs w:val="20"/>
              </w:rPr>
              <w:t>Esprit d’initiative, dynamisme</w:t>
            </w:r>
          </w:p>
        </w:tc>
        <w:tc>
          <w:tcPr>
            <w:tcW w:w="664" w:type="dxa"/>
          </w:tcPr>
          <w:p w14:paraId="01D17C11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5C913ED6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4B248D75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545399B2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263C137D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69C4635F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2E251FDC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6144076C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09DDA589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17243072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64E" w:rsidRPr="003A1478" w14:paraId="56D28ED0" w14:textId="77777777" w:rsidTr="00AB7DA8">
        <w:trPr>
          <w:trHeight w:val="24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F738" w14:textId="77777777" w:rsidR="00A2164E" w:rsidRPr="003A1478" w:rsidRDefault="00A2164E" w:rsidP="00AB7DA8">
            <w:pPr>
              <w:rPr>
                <w:rFonts w:ascii="Arial" w:hAnsi="Arial" w:cs="Arial"/>
                <w:sz w:val="20"/>
                <w:szCs w:val="20"/>
              </w:rPr>
            </w:pPr>
            <w:r w:rsidRPr="003A1478">
              <w:rPr>
                <w:rFonts w:ascii="Arial" w:hAnsi="Arial" w:cs="Arial"/>
                <w:sz w:val="20"/>
                <w:szCs w:val="20"/>
              </w:rPr>
              <w:t>Intérêt pour le secteur professionnel</w:t>
            </w:r>
          </w:p>
        </w:tc>
        <w:tc>
          <w:tcPr>
            <w:tcW w:w="664" w:type="dxa"/>
          </w:tcPr>
          <w:p w14:paraId="3111DC30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1538E3CC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4287D217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6F93930C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0B7D1345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585904B9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6A17120F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121CB606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727FBF38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29D7CCA5" w14:textId="77777777" w:rsidR="00A2164E" w:rsidRPr="003A1478" w:rsidRDefault="00A2164E" w:rsidP="00AB7D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BD963B" w14:textId="77777777" w:rsidR="00A2164E" w:rsidRDefault="00A2164E" w:rsidP="00A216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 : Novice    D : Débutant     I : Intermédiaire    C : Confirmé </w:t>
      </w:r>
    </w:p>
    <w:p w14:paraId="12393904" w14:textId="77777777" w:rsidR="00A2164E" w:rsidRPr="00F616C6" w:rsidRDefault="00A2164E" w:rsidP="00A2164E">
      <w:pPr>
        <w:jc w:val="both"/>
        <w:rPr>
          <w:rFonts w:ascii="Arial" w:hAnsi="Arial" w:cs="Arial"/>
          <w:b/>
        </w:rPr>
      </w:pPr>
    </w:p>
    <w:p w14:paraId="384D114A" w14:textId="77777777" w:rsidR="00A2164E" w:rsidRDefault="00A2164E" w:rsidP="00A2164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Commentaires :</w:t>
      </w:r>
    </w:p>
    <w:p w14:paraId="7F9D1E9E" w14:textId="77777777" w:rsidR="00A2164E" w:rsidRDefault="00A2164E" w:rsidP="00A2164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49AC9254" w14:textId="77777777" w:rsidR="00A2164E" w:rsidRDefault="00A2164E" w:rsidP="00A2164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7C766EF6" w14:textId="77777777" w:rsidR="00A2164E" w:rsidRDefault="00A2164E" w:rsidP="00A2164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668BDA63" w14:textId="77777777" w:rsidR="00A2164E" w:rsidRDefault="00A2164E" w:rsidP="00A2164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1E45EE18" w14:textId="77777777" w:rsidR="00A2164E" w:rsidRDefault="00A2164E" w:rsidP="00A2164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7BCBD84C" w14:textId="77777777" w:rsidR="00A2164E" w:rsidRDefault="00A2164E" w:rsidP="00A2164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5635C3AF" w14:textId="77777777" w:rsidR="00A2164E" w:rsidRDefault="00A2164E" w:rsidP="00A2164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67A0F5F3" w14:textId="77777777" w:rsidR="00A2164E" w:rsidRDefault="00A2164E" w:rsidP="00A2164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25086244" w14:textId="77777777" w:rsidR="00A2164E" w:rsidRDefault="00A2164E" w:rsidP="00A2164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4DAE8F43" w14:textId="77777777" w:rsidR="00A2164E" w:rsidRPr="003A1478" w:rsidRDefault="00A2164E" w:rsidP="00A2164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Axes de progrès :</w:t>
      </w:r>
    </w:p>
    <w:p w14:paraId="3CBADEE6" w14:textId="77777777" w:rsidR="00A2164E" w:rsidRDefault="00A2164E" w:rsidP="00A2164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</w:rPr>
      </w:pPr>
    </w:p>
    <w:p w14:paraId="6805E40F" w14:textId="77777777" w:rsidR="00A2164E" w:rsidRDefault="00A2164E" w:rsidP="00A2164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</w:rPr>
      </w:pPr>
    </w:p>
    <w:p w14:paraId="450B10BB" w14:textId="77777777" w:rsidR="00A2164E" w:rsidRDefault="00A2164E" w:rsidP="00A2164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</w:rPr>
      </w:pPr>
    </w:p>
    <w:p w14:paraId="548DA462" w14:textId="77777777" w:rsidR="00A2164E" w:rsidRDefault="00A2164E" w:rsidP="00A2164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</w:rPr>
      </w:pPr>
    </w:p>
    <w:p w14:paraId="58E82442" w14:textId="77777777" w:rsidR="00A2164E" w:rsidRDefault="00A2164E" w:rsidP="00A2164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</w:rPr>
      </w:pPr>
    </w:p>
    <w:p w14:paraId="5CC3DDF4" w14:textId="77777777" w:rsidR="00A2164E" w:rsidRDefault="00A2164E" w:rsidP="00A2164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</w:rPr>
      </w:pPr>
    </w:p>
    <w:p w14:paraId="6126BBA5" w14:textId="77777777" w:rsidR="00A2164E" w:rsidRDefault="00A2164E" w:rsidP="00A2164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</w:rPr>
      </w:pPr>
    </w:p>
    <w:p w14:paraId="25F99943" w14:textId="77777777" w:rsidR="00A2164E" w:rsidRDefault="00A2164E" w:rsidP="00A2164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</w:rPr>
      </w:pPr>
    </w:p>
    <w:p w14:paraId="73795D87" w14:textId="77777777" w:rsidR="00A2164E" w:rsidRDefault="00A2164E" w:rsidP="00A2164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</w:rPr>
      </w:pPr>
    </w:p>
    <w:p w14:paraId="1205FB1B" w14:textId="77777777" w:rsidR="00A2164E" w:rsidRDefault="00A2164E" w:rsidP="00A2164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</w:rPr>
      </w:pPr>
    </w:p>
    <w:p w14:paraId="0A7F066A" w14:textId="77777777" w:rsidR="00A2164E" w:rsidRDefault="00A2164E" w:rsidP="00A2164E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2164E" w14:paraId="7AEE3766" w14:textId="77777777" w:rsidTr="00AB7DA8">
        <w:tc>
          <w:tcPr>
            <w:tcW w:w="10194" w:type="dxa"/>
          </w:tcPr>
          <w:p w14:paraId="4625CE8C" w14:textId="68927DDC" w:rsidR="00A2164E" w:rsidRPr="00EB52FC" w:rsidRDefault="00A2164E" w:rsidP="00AB7DA8">
            <w:pPr>
              <w:shd w:val="clear" w:color="auto" w:fill="0D0D0D" w:themeFill="text1" w:themeFillTint="F2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EB52FC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 xml:space="preserve">PFMP </w:t>
            </w:r>
            <w:r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3</w:t>
            </w:r>
          </w:p>
          <w:p w14:paraId="3371B9FC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CF8CC51" w14:textId="77777777" w:rsidR="00A2164E" w:rsidRPr="003A1478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  <w:r w:rsidRPr="003A1478">
              <w:rPr>
                <w:rFonts w:ascii="Arial" w:hAnsi="Arial"/>
                <w:b/>
                <w:sz w:val="22"/>
                <w:szCs w:val="22"/>
              </w:rPr>
              <w:t xml:space="preserve">Nom et fonction du tuteur : </w:t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  <w:t>Nom du professeur chargé du suivi :</w:t>
            </w:r>
          </w:p>
          <w:p w14:paraId="5FC31C1C" w14:textId="77777777" w:rsidR="00A2164E" w:rsidRPr="003A1478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B1A5276" w14:textId="77777777" w:rsidR="00A2164E" w:rsidRPr="003A1478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BDA4F1D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  <w:r w:rsidRPr="003A1478">
              <w:rPr>
                <w:rFonts w:ascii="Arial" w:hAnsi="Arial"/>
                <w:b/>
                <w:sz w:val="22"/>
                <w:szCs w:val="22"/>
              </w:rPr>
              <w:t>Date et signature :</w:t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  <w:t>Signature :</w:t>
            </w:r>
          </w:p>
          <w:p w14:paraId="2119C1A3" w14:textId="77777777" w:rsidR="00A2164E" w:rsidRDefault="00A2164E" w:rsidP="00AB7DA8">
            <w:pPr>
              <w:rPr>
                <w:b/>
              </w:rPr>
            </w:pPr>
          </w:p>
          <w:p w14:paraId="7426433B" w14:textId="77777777" w:rsidR="00A2164E" w:rsidRDefault="00A2164E" w:rsidP="00AB7DA8">
            <w:pPr>
              <w:rPr>
                <w:b/>
              </w:rPr>
            </w:pPr>
          </w:p>
        </w:tc>
      </w:tr>
      <w:tr w:rsidR="00A2164E" w14:paraId="14E102E4" w14:textId="77777777" w:rsidTr="00AB7DA8">
        <w:tc>
          <w:tcPr>
            <w:tcW w:w="10194" w:type="dxa"/>
          </w:tcPr>
          <w:p w14:paraId="1FD045C2" w14:textId="50E7C58C" w:rsidR="00A2164E" w:rsidRPr="00EB52FC" w:rsidRDefault="00A2164E" w:rsidP="00AB7DA8">
            <w:pPr>
              <w:shd w:val="clear" w:color="auto" w:fill="0D0D0D" w:themeFill="text1" w:themeFillTint="F2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EB52FC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 xml:space="preserve">PFMP </w:t>
            </w:r>
            <w:r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4</w:t>
            </w:r>
          </w:p>
          <w:p w14:paraId="1410E724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7800460" w14:textId="77777777" w:rsidR="00A2164E" w:rsidRPr="003A1478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  <w:r w:rsidRPr="003A1478">
              <w:rPr>
                <w:rFonts w:ascii="Arial" w:hAnsi="Arial"/>
                <w:b/>
                <w:sz w:val="22"/>
                <w:szCs w:val="22"/>
              </w:rPr>
              <w:t xml:space="preserve">Nom et fonction du tuteur : </w:t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  <w:t>Nom du professeur chargé du suivi :</w:t>
            </w:r>
          </w:p>
          <w:p w14:paraId="3534CED6" w14:textId="77777777" w:rsidR="00A2164E" w:rsidRPr="003A1478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5EFBA2A" w14:textId="77777777" w:rsidR="00A2164E" w:rsidRPr="003A1478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8C5AF9B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  <w:r w:rsidRPr="003A1478">
              <w:rPr>
                <w:rFonts w:ascii="Arial" w:hAnsi="Arial"/>
                <w:b/>
                <w:sz w:val="22"/>
                <w:szCs w:val="22"/>
              </w:rPr>
              <w:t>Date et signature :</w:t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  <w:t>Signature :</w:t>
            </w:r>
          </w:p>
          <w:p w14:paraId="72EE98AF" w14:textId="77777777" w:rsidR="00A2164E" w:rsidRDefault="00A2164E" w:rsidP="00AB7DA8">
            <w:pPr>
              <w:rPr>
                <w:b/>
              </w:rPr>
            </w:pPr>
          </w:p>
          <w:p w14:paraId="46646770" w14:textId="77777777" w:rsidR="00A2164E" w:rsidRDefault="00A2164E" w:rsidP="00AB7DA8">
            <w:pPr>
              <w:rPr>
                <w:b/>
              </w:rPr>
            </w:pPr>
          </w:p>
        </w:tc>
      </w:tr>
    </w:tbl>
    <w:p w14:paraId="17389815" w14:textId="77777777" w:rsidR="00A2164E" w:rsidRDefault="00A2164E" w:rsidP="00A2164E">
      <w:pPr>
        <w:rPr>
          <w:b/>
        </w:rPr>
      </w:pPr>
    </w:p>
    <w:p w14:paraId="712F1A65" w14:textId="77777777" w:rsidR="00A2164E" w:rsidRDefault="00A2164E" w:rsidP="00A2164E">
      <w:pPr>
        <w:rPr>
          <w:b/>
        </w:rPr>
      </w:pPr>
    </w:p>
    <w:p w14:paraId="37147A72" w14:textId="77777777" w:rsidR="00A2164E" w:rsidRDefault="00A2164E" w:rsidP="00A2164E">
      <w:pPr>
        <w:rPr>
          <w:rFonts w:ascii="Arial" w:hAnsi="Arial"/>
          <w:b/>
          <w:sz w:val="22"/>
          <w:szCs w:val="22"/>
        </w:rPr>
      </w:pPr>
    </w:p>
    <w:p w14:paraId="27AA34AB" w14:textId="77777777" w:rsidR="00A2164E" w:rsidRDefault="00A2164E" w:rsidP="00A2164E">
      <w:pPr>
        <w:rPr>
          <w:rFonts w:ascii="Arial" w:hAnsi="Arial"/>
          <w:b/>
          <w:sz w:val="22"/>
          <w:szCs w:val="22"/>
        </w:rPr>
      </w:pPr>
    </w:p>
    <w:p w14:paraId="47B34203" w14:textId="77777777" w:rsidR="00A2164E" w:rsidRDefault="00A2164E" w:rsidP="00A2164E">
      <w:pPr>
        <w:rPr>
          <w:rFonts w:ascii="Arial" w:hAnsi="Arial"/>
          <w:b/>
          <w:sz w:val="22"/>
          <w:szCs w:val="22"/>
        </w:rPr>
      </w:pPr>
    </w:p>
    <w:p w14:paraId="42F84847" w14:textId="77777777" w:rsidR="00A2164E" w:rsidRDefault="00A2164E" w:rsidP="00A2164E">
      <w:pPr>
        <w:rPr>
          <w:rFonts w:ascii="Arial" w:hAnsi="Arial"/>
          <w:b/>
          <w:sz w:val="22"/>
          <w:szCs w:val="22"/>
        </w:rPr>
      </w:pPr>
    </w:p>
    <w:p w14:paraId="49F9A7CE" w14:textId="77777777" w:rsidR="00A2164E" w:rsidRDefault="00A2164E" w:rsidP="00A2164E">
      <w:pPr>
        <w:rPr>
          <w:rFonts w:ascii="Arial" w:hAnsi="Arial"/>
          <w:b/>
          <w:sz w:val="22"/>
          <w:szCs w:val="22"/>
        </w:rPr>
      </w:pPr>
    </w:p>
    <w:p w14:paraId="09A765C7" w14:textId="77777777" w:rsidR="00A2164E" w:rsidRDefault="00A2164E" w:rsidP="00A2164E">
      <w:pPr>
        <w:rPr>
          <w:rFonts w:ascii="Arial" w:hAnsi="Arial"/>
          <w:b/>
          <w:sz w:val="22"/>
          <w:szCs w:val="22"/>
        </w:rPr>
      </w:pPr>
    </w:p>
    <w:p w14:paraId="75F831E5" w14:textId="77777777" w:rsidR="00A2164E" w:rsidRDefault="00A2164E" w:rsidP="00A2164E">
      <w:pPr>
        <w:rPr>
          <w:rFonts w:ascii="Arial" w:hAnsi="Arial"/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842"/>
        <w:gridCol w:w="2127"/>
        <w:gridCol w:w="1835"/>
      </w:tblGrid>
      <w:tr w:rsidR="00A2164E" w14:paraId="244DCCE4" w14:textId="77777777" w:rsidTr="004F2845">
        <w:trPr>
          <w:trHeight w:val="874"/>
        </w:trPr>
        <w:tc>
          <w:tcPr>
            <w:tcW w:w="1980" w:type="dxa"/>
            <w:tcBorders>
              <w:right w:val="nil"/>
            </w:tcBorders>
          </w:tcPr>
          <w:p w14:paraId="4D9F1DA5" w14:textId="77777777" w:rsidR="00A2164E" w:rsidRPr="007B1137" w:rsidRDefault="00A2164E" w:rsidP="00AB7DA8">
            <w:pPr>
              <w:jc w:val="center"/>
              <w:rPr>
                <w:rFonts w:ascii="Arial" w:hAnsi="Arial" w:cs="Arial"/>
                <w:bCs/>
                <w:kern w:val="30"/>
                <w:sz w:val="22"/>
                <w:szCs w:val="30"/>
              </w:rPr>
            </w:pPr>
            <w:r w:rsidRPr="00037D7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8176" behindDoc="0" locked="0" layoutInCell="1" allowOverlap="1" wp14:anchorId="6CDD8075" wp14:editId="0895FA79">
                  <wp:simplePos x="0" y="0"/>
                  <wp:positionH relativeFrom="column">
                    <wp:posOffset>123344</wp:posOffset>
                  </wp:positionH>
                  <wp:positionV relativeFrom="paragraph">
                    <wp:posOffset>49614</wp:posOffset>
                  </wp:positionV>
                  <wp:extent cx="633410" cy="500932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754" cy="50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gridSpan w:val="3"/>
            <w:tcBorders>
              <w:left w:val="nil"/>
              <w:right w:val="nil"/>
            </w:tcBorders>
            <w:vAlign w:val="center"/>
          </w:tcPr>
          <w:p w14:paraId="6C411BBB" w14:textId="77777777" w:rsidR="00A2164E" w:rsidRDefault="00A2164E" w:rsidP="00AB7DA8">
            <w:pPr>
              <w:jc w:val="center"/>
              <w:rPr>
                <w:rFonts w:ascii="Arial" w:hAnsi="Arial" w:cs="Arial"/>
                <w:bCs/>
                <w:kern w:val="30"/>
                <w:sz w:val="22"/>
                <w:szCs w:val="30"/>
              </w:rPr>
            </w:pPr>
            <w:r w:rsidRPr="007B1137">
              <w:rPr>
                <w:rFonts w:ascii="Arial" w:hAnsi="Arial" w:cs="Arial"/>
                <w:bCs/>
                <w:kern w:val="30"/>
                <w:sz w:val="22"/>
                <w:szCs w:val="30"/>
              </w:rPr>
              <w:t>Baccalauréat professionnel Accompagnement, Soins et Services à la Personne</w:t>
            </w:r>
          </w:p>
          <w:p w14:paraId="18D1B824" w14:textId="38E7D62D" w:rsidR="004F2845" w:rsidRPr="007B1137" w:rsidRDefault="00A2164E" w:rsidP="004F2845">
            <w:pPr>
              <w:jc w:val="center"/>
              <w:rPr>
                <w:rFonts w:ascii="Arial" w:hAnsi="Arial" w:cs="Arial"/>
                <w:bCs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Cs/>
                <w:kern w:val="30"/>
                <w:sz w:val="22"/>
                <w:szCs w:val="30"/>
              </w:rPr>
              <w:t xml:space="preserve">Session </w:t>
            </w:r>
            <w:r w:rsidR="004F2845">
              <w:rPr>
                <w:rFonts w:ascii="Arial" w:hAnsi="Arial" w:cs="Arial"/>
                <w:bCs/>
                <w:kern w:val="30"/>
                <w:sz w:val="22"/>
                <w:szCs w:val="30"/>
              </w:rPr>
              <w:t>20</w:t>
            </w:r>
            <w:proofErr w:type="gramStart"/>
            <w:r w:rsidR="008D3711">
              <w:rPr>
                <w:rFonts w:ascii="Arial" w:hAnsi="Arial" w:cs="Arial"/>
                <w:bCs/>
                <w:kern w:val="30"/>
                <w:sz w:val="22"/>
                <w:szCs w:val="30"/>
              </w:rPr>
              <w:t>…….</w:t>
            </w:r>
            <w:proofErr w:type="gramEnd"/>
          </w:p>
        </w:tc>
        <w:tc>
          <w:tcPr>
            <w:tcW w:w="1835" w:type="dxa"/>
            <w:tcBorders>
              <w:left w:val="nil"/>
            </w:tcBorders>
          </w:tcPr>
          <w:p w14:paraId="3C9AA8AB" w14:textId="427F53D6" w:rsidR="00A2164E" w:rsidRDefault="008D3711" w:rsidP="00AB7DA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Logo Lycée</w:t>
            </w:r>
          </w:p>
          <w:p w14:paraId="14457ED1" w14:textId="77777777" w:rsidR="00A2164E" w:rsidRDefault="00A2164E" w:rsidP="00AB7DA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491ED178" w14:textId="77777777" w:rsidR="00A2164E" w:rsidRDefault="00A2164E" w:rsidP="00AB7DA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3E56D59D" w14:textId="77777777" w:rsidR="00A2164E" w:rsidRPr="00E27025" w:rsidRDefault="00A2164E" w:rsidP="00AB7DA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2164E" w14:paraId="7B9B12C7" w14:textId="77777777" w:rsidTr="00B028D7">
        <w:tc>
          <w:tcPr>
            <w:tcW w:w="8359" w:type="dxa"/>
            <w:gridSpan w:val="4"/>
            <w:shd w:val="clear" w:color="auto" w:fill="BFBFBF" w:themeFill="background1" w:themeFillShade="BF"/>
          </w:tcPr>
          <w:p w14:paraId="57BA0D09" w14:textId="77777777" w:rsidR="00A2164E" w:rsidRPr="00042AF7" w:rsidRDefault="00A2164E" w:rsidP="00AB7DA8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042AF7">
              <w:rPr>
                <w:rFonts w:ascii="Arial" w:hAnsi="Arial"/>
                <w:b/>
                <w:sz w:val="32"/>
                <w:szCs w:val="32"/>
              </w:rPr>
              <w:t>ATTESTATION DE FORMATION EN MILIEU PROFESSIONNEL</w:t>
            </w:r>
          </w:p>
        </w:tc>
        <w:tc>
          <w:tcPr>
            <w:tcW w:w="1835" w:type="dxa"/>
            <w:vAlign w:val="center"/>
          </w:tcPr>
          <w:p w14:paraId="1792F3AE" w14:textId="2C4BB5B3" w:rsidR="00A2164E" w:rsidRDefault="00A2164E" w:rsidP="00B028D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PFMP N° </w:t>
            </w:r>
            <w:r w:rsidR="00D90631">
              <w:rPr>
                <w:rFonts w:ascii="Arial" w:hAnsi="Arial"/>
                <w:b/>
                <w:sz w:val="22"/>
                <w:szCs w:val="22"/>
              </w:rPr>
              <w:t>3</w:t>
            </w:r>
          </w:p>
        </w:tc>
      </w:tr>
      <w:tr w:rsidR="00A2164E" w14:paraId="44FF1050" w14:textId="77777777" w:rsidTr="00AB7DA8">
        <w:tc>
          <w:tcPr>
            <w:tcW w:w="10194" w:type="dxa"/>
            <w:gridSpan w:val="5"/>
            <w:shd w:val="clear" w:color="auto" w:fill="FFFFFF" w:themeFill="background1"/>
          </w:tcPr>
          <w:p w14:paraId="072C61D2" w14:textId="77777777" w:rsidR="00A2164E" w:rsidRDefault="00A2164E" w:rsidP="00AB7DA8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4CB15CC7" w14:textId="77777777" w:rsidR="00A2164E" w:rsidRDefault="00A2164E" w:rsidP="00AB7DA8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Je soussigné(e) 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…….</w:t>
            </w:r>
            <w:proofErr w:type="gramEnd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, tuteur </w:t>
            </w:r>
          </w:p>
          <w:p w14:paraId="4B410D91" w14:textId="77777777" w:rsidR="00A2164E" w:rsidRDefault="00A2164E" w:rsidP="00AB7DA8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Fonction …………………………………………………………………………………………………………</w:t>
            </w:r>
          </w:p>
          <w:p w14:paraId="19B25443" w14:textId="77777777" w:rsidR="00A2164E" w:rsidRDefault="00A2164E" w:rsidP="00AB7DA8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proofErr w:type="gramStart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certifie</w:t>
            </w:r>
            <w:proofErr w:type="gramEnd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 que le candidat ……………………………………………………………………………………….</w:t>
            </w:r>
          </w:p>
          <w:p w14:paraId="695746FC" w14:textId="77777777" w:rsidR="00A2164E" w:rsidRDefault="00A2164E" w:rsidP="00AB7DA8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proofErr w:type="gramStart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a</w:t>
            </w:r>
            <w:proofErr w:type="gramEnd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 effectué une Période de Formation en Milieu professionnel pour la période : </w:t>
            </w:r>
          </w:p>
          <w:p w14:paraId="544B17AC" w14:textId="77777777" w:rsidR="00A2164E" w:rsidRDefault="00A2164E" w:rsidP="00AB7DA8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               </w:t>
            </w:r>
            <w:proofErr w:type="gramStart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du</w:t>
            </w:r>
            <w:proofErr w:type="gramEnd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 ……………………………. Au …………………………………</w:t>
            </w:r>
          </w:p>
          <w:p w14:paraId="5FD8116D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7F216AAB" w14:textId="77777777" w:rsidR="00A2164E" w:rsidRDefault="00A2164E" w:rsidP="00AB7DA8">
            <w:pPr>
              <w:rPr>
                <w:rFonts w:ascii="Arial" w:hAnsi="Arial" w:cs="Arial"/>
                <w:bCs/>
                <w:kern w:val="30"/>
                <w:sz w:val="22"/>
                <w:szCs w:val="30"/>
              </w:rPr>
            </w:pPr>
            <w:r w:rsidRPr="00FD289E">
              <w:rPr>
                <w:rFonts w:ascii="Arial" w:hAnsi="Arial" w:cs="Arial"/>
                <w:bCs/>
                <w:kern w:val="30"/>
                <w:sz w:val="22"/>
                <w:szCs w:val="30"/>
              </w:rPr>
              <w:t>Nombre de retards : ………………………….       Nombre de jours d’absence : ………………</w:t>
            </w:r>
            <w:proofErr w:type="gramStart"/>
            <w:r w:rsidRPr="00FD289E">
              <w:rPr>
                <w:rFonts w:ascii="Arial" w:hAnsi="Arial" w:cs="Arial"/>
                <w:bCs/>
                <w:kern w:val="30"/>
                <w:sz w:val="22"/>
                <w:szCs w:val="30"/>
              </w:rPr>
              <w:t>…….</w:t>
            </w:r>
            <w:proofErr w:type="gramEnd"/>
            <w:r w:rsidRPr="00FD289E">
              <w:rPr>
                <w:rFonts w:ascii="Arial" w:hAnsi="Arial" w:cs="Arial"/>
                <w:bCs/>
                <w:kern w:val="30"/>
                <w:sz w:val="22"/>
                <w:szCs w:val="30"/>
              </w:rPr>
              <w:t>.</w:t>
            </w:r>
          </w:p>
          <w:p w14:paraId="40062DCA" w14:textId="77777777" w:rsidR="00A2164E" w:rsidRDefault="00A2164E" w:rsidP="00AB7DA8">
            <w:pPr>
              <w:rPr>
                <w:rFonts w:ascii="Arial" w:hAnsi="Arial" w:cs="Arial"/>
                <w:bCs/>
                <w:kern w:val="30"/>
                <w:sz w:val="22"/>
                <w:szCs w:val="30"/>
              </w:rPr>
            </w:pPr>
          </w:p>
          <w:p w14:paraId="4817680A" w14:textId="77777777" w:rsidR="00A2164E" w:rsidRDefault="00A2164E" w:rsidP="00AB7DA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A2164E" w14:paraId="55809C63" w14:textId="77777777" w:rsidTr="00AB7DA8">
        <w:tc>
          <w:tcPr>
            <w:tcW w:w="6232" w:type="dxa"/>
            <w:gridSpan w:val="3"/>
          </w:tcPr>
          <w:p w14:paraId="0821AE40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Structure d’accueil : </w:t>
            </w:r>
          </w:p>
          <w:p w14:paraId="0F2670EB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0C6AC87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0D5A9FB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FE6F473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A3CB9C4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6AF73D0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962" w:type="dxa"/>
            <w:gridSpan w:val="2"/>
          </w:tcPr>
          <w:p w14:paraId="03FAC3B7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Cachet de la structure : </w:t>
            </w:r>
          </w:p>
          <w:p w14:paraId="4632EC17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A98196E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8145A18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FD108FC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1528338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A2164E" w14:paraId="51808E6B" w14:textId="77777777" w:rsidTr="00AB7DA8">
        <w:trPr>
          <w:trHeight w:val="2184"/>
        </w:trPr>
        <w:tc>
          <w:tcPr>
            <w:tcW w:w="4390" w:type="dxa"/>
            <w:gridSpan w:val="2"/>
          </w:tcPr>
          <w:p w14:paraId="41FC5FC7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Type de public accueilli : </w:t>
            </w:r>
          </w:p>
          <w:p w14:paraId="09F3241F" w14:textId="77777777" w:rsidR="00A2164E" w:rsidRPr="000A25C0" w:rsidRDefault="00A2164E" w:rsidP="00AB7DA8">
            <w:pPr>
              <w:spacing w:before="120" w:line="360" w:lineRule="auto"/>
              <w:rPr>
                <w:rFonts w:ascii="Arial" w:hAnsi="Arial" w:cs="Arial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/>
                <w:sz w:val="28"/>
              </w:rPr>
              <w:t xml:space="preserve"> </w:t>
            </w:r>
            <w:r w:rsidRPr="000A25C0">
              <w:rPr>
                <w:rFonts w:ascii="Arial" w:hAnsi="Arial" w:cs="Arial"/>
                <w:sz w:val="22"/>
              </w:rPr>
              <w:t>Enfant</w:t>
            </w:r>
          </w:p>
          <w:p w14:paraId="4FBD7009" w14:textId="77777777" w:rsidR="00A2164E" w:rsidRPr="000A25C0" w:rsidRDefault="00A2164E" w:rsidP="00AB7DA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/>
                <w:sz w:val="28"/>
              </w:rPr>
              <w:t xml:space="preserve"> </w:t>
            </w:r>
            <w:r w:rsidRPr="000A25C0">
              <w:rPr>
                <w:rFonts w:ascii="Arial" w:hAnsi="Arial" w:cs="Arial"/>
                <w:sz w:val="22"/>
              </w:rPr>
              <w:t>Enfant situation de handicap</w:t>
            </w:r>
          </w:p>
          <w:p w14:paraId="317FDAA5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/>
                <w:sz w:val="28"/>
              </w:rPr>
              <w:t xml:space="preserve"> </w:t>
            </w:r>
            <w:r w:rsidRPr="000A25C0">
              <w:rPr>
                <w:rFonts w:ascii="Arial" w:hAnsi="Arial" w:cs="Arial"/>
                <w:sz w:val="22"/>
              </w:rPr>
              <w:t>Adulte non autonome</w:t>
            </w:r>
          </w:p>
        </w:tc>
        <w:tc>
          <w:tcPr>
            <w:tcW w:w="5804" w:type="dxa"/>
            <w:gridSpan w:val="3"/>
            <w:vAlign w:val="center"/>
          </w:tcPr>
          <w:p w14:paraId="10F3A976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  <w:r w:rsidRPr="000A25C0">
              <w:rPr>
                <w:rFonts w:ascii="Arial" w:hAnsi="Arial" w:cs="Arial"/>
                <w:b/>
                <w:kern w:val="30"/>
                <w:sz w:val="22"/>
                <w:szCs w:val="30"/>
              </w:rPr>
              <w:t>PFMP support d’épreuve</w:t>
            </w:r>
          </w:p>
          <w:p w14:paraId="6EB8CC36" w14:textId="77777777" w:rsidR="00A2164E" w:rsidRPr="000A25C0" w:rsidRDefault="00A2164E" w:rsidP="00AB7DA8">
            <w:pPr>
              <w:spacing w:line="360" w:lineRule="exact"/>
              <w:jc w:val="both"/>
              <w:rPr>
                <w:rFonts w:ascii="Arial" w:hAnsi="Arial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 w:cs="Arial"/>
                <w:sz w:val="20"/>
              </w:rPr>
              <w:t>E31 : Accompagnement de la personne dans une approche globale et individualisée</w:t>
            </w:r>
          </w:p>
          <w:p w14:paraId="427F243C" w14:textId="77777777" w:rsidR="00A2164E" w:rsidRPr="000A25C0" w:rsidRDefault="00A2164E" w:rsidP="00AB7DA8">
            <w:pPr>
              <w:spacing w:line="360" w:lineRule="exact"/>
              <w:jc w:val="both"/>
              <w:rPr>
                <w:rFonts w:ascii="Arial" w:hAnsi="Arial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 w:cs="Arial"/>
                <w:sz w:val="20"/>
              </w:rPr>
              <w:t>E32 : Soins d’hygiène, de confort et de sécurité</w:t>
            </w:r>
          </w:p>
          <w:p w14:paraId="229DEBF0" w14:textId="77777777" w:rsidR="00A2164E" w:rsidRDefault="00A2164E" w:rsidP="00AB7DA8">
            <w:pPr>
              <w:jc w:val="both"/>
              <w:rPr>
                <w:rFonts w:ascii="Arial" w:hAnsi="Arial" w:cs="Arial"/>
                <w:sz w:val="20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 w:cs="Arial"/>
                <w:sz w:val="20"/>
              </w:rPr>
              <w:t>E33 : Travail et communication en équipe pluri professionnelle</w:t>
            </w:r>
          </w:p>
          <w:p w14:paraId="1F711D5F" w14:textId="77777777" w:rsidR="00A2164E" w:rsidRPr="00042AF7" w:rsidRDefault="00A2164E" w:rsidP="00AB7DA8">
            <w:pPr>
              <w:rPr>
                <w:rFonts w:ascii="Arial" w:hAnsi="Arial" w:cs="Arial"/>
                <w:sz w:val="20"/>
              </w:rPr>
            </w:pPr>
            <w:r w:rsidRPr="00234501">
              <w:rPr>
                <w:rFonts w:ascii="Arial" w:hAnsi="Arial" w:cs="Arial"/>
                <w:sz w:val="28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Evaluation formative</w:t>
            </w:r>
          </w:p>
        </w:tc>
      </w:tr>
      <w:tr w:rsidR="00A2164E" w14:paraId="021FF99A" w14:textId="77777777" w:rsidTr="00AB7DA8">
        <w:trPr>
          <w:trHeight w:val="193"/>
        </w:trPr>
        <w:tc>
          <w:tcPr>
            <w:tcW w:w="10194" w:type="dxa"/>
            <w:gridSpan w:val="5"/>
          </w:tcPr>
          <w:p w14:paraId="4BE46E98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Appréciation du tuteur : </w:t>
            </w:r>
          </w:p>
          <w:p w14:paraId="1573A140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0FFDDA89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18B57BC9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055A8279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7C4C1520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0DD35D2C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00AA0DDF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16E2CFEC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164F5526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7C824B8F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2D99B0B6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7C1D0CCE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0181411D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56AB95D4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0F9FCAE0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00369EB0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4A7278F7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249769F6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Date :                                             </w:t>
            </w:r>
            <w:r w:rsidRPr="001D51F4">
              <w:rPr>
                <w:rFonts w:ascii="Arial" w:hAnsi="Arial" w:cs="Arial"/>
                <w:b/>
                <w:sz w:val="20"/>
              </w:rPr>
              <w:t xml:space="preserve">Nom, qualité et signature du tuteur ou </w:t>
            </w:r>
            <w:r>
              <w:rPr>
                <w:rFonts w:ascii="Arial" w:hAnsi="Arial" w:cs="Arial"/>
                <w:b/>
                <w:sz w:val="20"/>
              </w:rPr>
              <w:t>du responsable de la structure</w:t>
            </w:r>
          </w:p>
          <w:p w14:paraId="5FC8B624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55ED7307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1162C9A2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15DE0985" w14:textId="77777777" w:rsidR="00A2164E" w:rsidRPr="000A25C0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</w:tc>
      </w:tr>
      <w:tr w:rsidR="00A2164E" w:rsidRPr="00E27025" w14:paraId="2117788C" w14:textId="77777777" w:rsidTr="004F2845">
        <w:trPr>
          <w:trHeight w:val="985"/>
        </w:trPr>
        <w:tc>
          <w:tcPr>
            <w:tcW w:w="1980" w:type="dxa"/>
            <w:tcBorders>
              <w:right w:val="nil"/>
            </w:tcBorders>
          </w:tcPr>
          <w:p w14:paraId="1FB74AF6" w14:textId="77777777" w:rsidR="00A2164E" w:rsidRPr="007B1137" w:rsidRDefault="00A2164E" w:rsidP="00AB7DA8">
            <w:pPr>
              <w:jc w:val="center"/>
              <w:rPr>
                <w:rFonts w:ascii="Arial" w:hAnsi="Arial" w:cs="Arial"/>
                <w:bCs/>
                <w:kern w:val="30"/>
                <w:sz w:val="22"/>
                <w:szCs w:val="30"/>
              </w:rPr>
            </w:pPr>
            <w:r w:rsidRPr="00037D7A">
              <w:rPr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99200" behindDoc="0" locked="0" layoutInCell="1" allowOverlap="1" wp14:anchorId="7CB6B212" wp14:editId="07DA4CA3">
                  <wp:simplePos x="0" y="0"/>
                  <wp:positionH relativeFrom="column">
                    <wp:posOffset>123344</wp:posOffset>
                  </wp:positionH>
                  <wp:positionV relativeFrom="paragraph">
                    <wp:posOffset>49614</wp:posOffset>
                  </wp:positionV>
                  <wp:extent cx="633410" cy="500932"/>
                  <wp:effectExtent l="0" t="0" r="0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754" cy="50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gridSpan w:val="3"/>
            <w:tcBorders>
              <w:left w:val="nil"/>
              <w:right w:val="nil"/>
            </w:tcBorders>
            <w:vAlign w:val="center"/>
          </w:tcPr>
          <w:p w14:paraId="55C373D1" w14:textId="77777777" w:rsidR="00A2164E" w:rsidRDefault="00A2164E" w:rsidP="00AB7DA8">
            <w:pPr>
              <w:jc w:val="center"/>
              <w:rPr>
                <w:rFonts w:ascii="Arial" w:hAnsi="Arial" w:cs="Arial"/>
                <w:bCs/>
                <w:kern w:val="30"/>
                <w:sz w:val="22"/>
                <w:szCs w:val="30"/>
              </w:rPr>
            </w:pPr>
            <w:r w:rsidRPr="007B1137">
              <w:rPr>
                <w:rFonts w:ascii="Arial" w:hAnsi="Arial" w:cs="Arial"/>
                <w:bCs/>
                <w:kern w:val="30"/>
                <w:sz w:val="22"/>
                <w:szCs w:val="30"/>
              </w:rPr>
              <w:t>Baccalauréat professionnel Accompagnement, Soins et Services à la Personne</w:t>
            </w:r>
          </w:p>
          <w:p w14:paraId="463F0F76" w14:textId="7575E6FE" w:rsidR="00A2164E" w:rsidRPr="007B1137" w:rsidRDefault="00A2164E" w:rsidP="00AB7DA8">
            <w:pPr>
              <w:jc w:val="center"/>
              <w:rPr>
                <w:rFonts w:ascii="Arial" w:hAnsi="Arial" w:cs="Arial"/>
                <w:bCs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Cs/>
                <w:kern w:val="30"/>
                <w:sz w:val="22"/>
                <w:szCs w:val="30"/>
              </w:rPr>
              <w:t xml:space="preserve">Session </w:t>
            </w:r>
            <w:r w:rsidR="004F2845">
              <w:rPr>
                <w:rFonts w:ascii="Arial" w:hAnsi="Arial" w:cs="Arial"/>
                <w:bCs/>
                <w:kern w:val="30"/>
                <w:sz w:val="22"/>
                <w:szCs w:val="30"/>
              </w:rPr>
              <w:t>20</w:t>
            </w:r>
            <w:r w:rsidR="000A5260">
              <w:rPr>
                <w:rFonts w:ascii="Arial" w:hAnsi="Arial" w:cs="Arial"/>
                <w:bCs/>
                <w:kern w:val="30"/>
                <w:sz w:val="22"/>
                <w:szCs w:val="30"/>
              </w:rPr>
              <w:t>……</w:t>
            </w:r>
          </w:p>
        </w:tc>
        <w:tc>
          <w:tcPr>
            <w:tcW w:w="1835" w:type="dxa"/>
            <w:tcBorders>
              <w:left w:val="nil"/>
            </w:tcBorders>
          </w:tcPr>
          <w:p w14:paraId="661048E3" w14:textId="642A1A14" w:rsidR="00A2164E" w:rsidRDefault="008D3711" w:rsidP="00AB7DA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Logo Lycée</w:t>
            </w:r>
          </w:p>
          <w:p w14:paraId="19C91717" w14:textId="7EFDFD40" w:rsidR="00A2164E" w:rsidRDefault="00A2164E" w:rsidP="00AB7DA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5287930A" w14:textId="77777777" w:rsidR="00A2164E" w:rsidRDefault="00A2164E" w:rsidP="00AB7DA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3620BDA0" w14:textId="77777777" w:rsidR="00A2164E" w:rsidRPr="00E27025" w:rsidRDefault="00A2164E" w:rsidP="00AB7DA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2164E" w14:paraId="26422877" w14:textId="77777777" w:rsidTr="00B028D7">
        <w:tc>
          <w:tcPr>
            <w:tcW w:w="8359" w:type="dxa"/>
            <w:gridSpan w:val="4"/>
            <w:shd w:val="clear" w:color="auto" w:fill="BFBFBF" w:themeFill="background1" w:themeFillShade="BF"/>
          </w:tcPr>
          <w:p w14:paraId="1C784909" w14:textId="77777777" w:rsidR="00A2164E" w:rsidRPr="00042AF7" w:rsidRDefault="00A2164E" w:rsidP="00AB7DA8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042AF7">
              <w:rPr>
                <w:rFonts w:ascii="Arial" w:hAnsi="Arial"/>
                <w:b/>
                <w:sz w:val="32"/>
                <w:szCs w:val="32"/>
              </w:rPr>
              <w:t>ATTESTATION DE FORMATION EN MILIEU PROFESSIONNEL</w:t>
            </w:r>
          </w:p>
        </w:tc>
        <w:tc>
          <w:tcPr>
            <w:tcW w:w="1835" w:type="dxa"/>
            <w:vAlign w:val="center"/>
          </w:tcPr>
          <w:p w14:paraId="4D969E42" w14:textId="12545948" w:rsidR="00A2164E" w:rsidRDefault="00A2164E" w:rsidP="00B028D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PFMP N° </w:t>
            </w:r>
            <w:r w:rsidR="00D90631">
              <w:rPr>
                <w:rFonts w:ascii="Arial" w:hAnsi="Arial"/>
                <w:b/>
                <w:sz w:val="22"/>
                <w:szCs w:val="22"/>
              </w:rPr>
              <w:t>4</w:t>
            </w:r>
          </w:p>
        </w:tc>
      </w:tr>
      <w:tr w:rsidR="00A2164E" w14:paraId="66B9EEFD" w14:textId="77777777" w:rsidTr="00AB7DA8">
        <w:tc>
          <w:tcPr>
            <w:tcW w:w="10194" w:type="dxa"/>
            <w:gridSpan w:val="5"/>
            <w:shd w:val="clear" w:color="auto" w:fill="FFFFFF" w:themeFill="background1"/>
          </w:tcPr>
          <w:p w14:paraId="53171294" w14:textId="77777777" w:rsidR="00A2164E" w:rsidRDefault="00A2164E" w:rsidP="00AB7DA8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37309E32" w14:textId="77777777" w:rsidR="00A2164E" w:rsidRDefault="00A2164E" w:rsidP="00AB7DA8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Je soussigné(e) 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…….</w:t>
            </w:r>
            <w:proofErr w:type="gramEnd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, tuteur </w:t>
            </w:r>
          </w:p>
          <w:p w14:paraId="5F31A341" w14:textId="77777777" w:rsidR="00A2164E" w:rsidRDefault="00A2164E" w:rsidP="00AB7DA8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Fonction …………………………………………………………………………………………………………</w:t>
            </w:r>
          </w:p>
          <w:p w14:paraId="0E50CC35" w14:textId="77777777" w:rsidR="00A2164E" w:rsidRDefault="00A2164E" w:rsidP="00AB7DA8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proofErr w:type="gramStart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certifie</w:t>
            </w:r>
            <w:proofErr w:type="gramEnd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 que le candidat ……………………………………………………………………………………….</w:t>
            </w:r>
          </w:p>
          <w:p w14:paraId="4CB6CDB1" w14:textId="77777777" w:rsidR="00A2164E" w:rsidRDefault="00A2164E" w:rsidP="00AB7DA8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proofErr w:type="gramStart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a</w:t>
            </w:r>
            <w:proofErr w:type="gramEnd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 effectué une Période de Formation en Milieu professionnel pour la période : </w:t>
            </w:r>
          </w:p>
          <w:p w14:paraId="1BFDE13C" w14:textId="77777777" w:rsidR="00A2164E" w:rsidRDefault="00A2164E" w:rsidP="00AB7DA8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               </w:t>
            </w:r>
            <w:proofErr w:type="gramStart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du</w:t>
            </w:r>
            <w:proofErr w:type="gramEnd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 ……………………………. Au …………………………………</w:t>
            </w:r>
          </w:p>
          <w:p w14:paraId="75B67DC8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75044A54" w14:textId="77777777" w:rsidR="00A2164E" w:rsidRDefault="00A2164E" w:rsidP="00AB7DA8">
            <w:pPr>
              <w:rPr>
                <w:rFonts w:ascii="Arial" w:hAnsi="Arial" w:cs="Arial"/>
                <w:bCs/>
                <w:kern w:val="30"/>
                <w:sz w:val="22"/>
                <w:szCs w:val="30"/>
              </w:rPr>
            </w:pPr>
            <w:r w:rsidRPr="00FD289E">
              <w:rPr>
                <w:rFonts w:ascii="Arial" w:hAnsi="Arial" w:cs="Arial"/>
                <w:bCs/>
                <w:kern w:val="30"/>
                <w:sz w:val="22"/>
                <w:szCs w:val="30"/>
              </w:rPr>
              <w:t>Nombre de retards : ………………………….       Nombre de jours d’absence : ………………</w:t>
            </w:r>
            <w:proofErr w:type="gramStart"/>
            <w:r w:rsidRPr="00FD289E">
              <w:rPr>
                <w:rFonts w:ascii="Arial" w:hAnsi="Arial" w:cs="Arial"/>
                <w:bCs/>
                <w:kern w:val="30"/>
                <w:sz w:val="22"/>
                <w:szCs w:val="30"/>
              </w:rPr>
              <w:t>…….</w:t>
            </w:r>
            <w:proofErr w:type="gramEnd"/>
            <w:r w:rsidRPr="00FD289E">
              <w:rPr>
                <w:rFonts w:ascii="Arial" w:hAnsi="Arial" w:cs="Arial"/>
                <w:bCs/>
                <w:kern w:val="30"/>
                <w:sz w:val="22"/>
                <w:szCs w:val="30"/>
              </w:rPr>
              <w:t>.</w:t>
            </w:r>
          </w:p>
          <w:p w14:paraId="40A46F47" w14:textId="77777777" w:rsidR="00A2164E" w:rsidRDefault="00A2164E" w:rsidP="00AB7DA8">
            <w:pPr>
              <w:rPr>
                <w:rFonts w:ascii="Arial" w:hAnsi="Arial" w:cs="Arial"/>
                <w:bCs/>
                <w:kern w:val="30"/>
                <w:sz w:val="22"/>
                <w:szCs w:val="30"/>
              </w:rPr>
            </w:pPr>
          </w:p>
          <w:p w14:paraId="7F4DCCE2" w14:textId="77777777" w:rsidR="00A2164E" w:rsidRDefault="00A2164E" w:rsidP="00AB7DA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A2164E" w14:paraId="5728A5B3" w14:textId="77777777" w:rsidTr="00AB7DA8">
        <w:tc>
          <w:tcPr>
            <w:tcW w:w="6232" w:type="dxa"/>
            <w:gridSpan w:val="3"/>
          </w:tcPr>
          <w:p w14:paraId="0612478A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Structure d’accueil : </w:t>
            </w:r>
          </w:p>
          <w:p w14:paraId="064F34A1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7A2C082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9C001A9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60C8058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8A4828A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A30C86B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962" w:type="dxa"/>
            <w:gridSpan w:val="2"/>
          </w:tcPr>
          <w:p w14:paraId="0C857403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Cachet de la structure : </w:t>
            </w:r>
          </w:p>
          <w:p w14:paraId="76C040F9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8897EE7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DD633DD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D909E37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012AAA1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A2164E" w:rsidRPr="00042AF7" w14:paraId="6669456F" w14:textId="77777777" w:rsidTr="00AB7DA8">
        <w:trPr>
          <w:trHeight w:val="2184"/>
        </w:trPr>
        <w:tc>
          <w:tcPr>
            <w:tcW w:w="4390" w:type="dxa"/>
            <w:gridSpan w:val="2"/>
          </w:tcPr>
          <w:p w14:paraId="4D699B3E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Type de public accueilli : </w:t>
            </w:r>
          </w:p>
          <w:p w14:paraId="677583D8" w14:textId="77777777" w:rsidR="00A2164E" w:rsidRPr="000A25C0" w:rsidRDefault="00A2164E" w:rsidP="00AB7DA8">
            <w:pPr>
              <w:spacing w:before="120" w:line="360" w:lineRule="auto"/>
              <w:rPr>
                <w:rFonts w:ascii="Arial" w:hAnsi="Arial" w:cs="Arial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/>
                <w:sz w:val="28"/>
              </w:rPr>
              <w:t xml:space="preserve"> </w:t>
            </w:r>
            <w:r w:rsidRPr="000A25C0">
              <w:rPr>
                <w:rFonts w:ascii="Arial" w:hAnsi="Arial" w:cs="Arial"/>
                <w:sz w:val="22"/>
              </w:rPr>
              <w:t>Enfant</w:t>
            </w:r>
          </w:p>
          <w:p w14:paraId="224FEC02" w14:textId="77777777" w:rsidR="00A2164E" w:rsidRPr="000A25C0" w:rsidRDefault="00A2164E" w:rsidP="00AB7DA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/>
                <w:sz w:val="28"/>
              </w:rPr>
              <w:t xml:space="preserve"> </w:t>
            </w:r>
            <w:r w:rsidRPr="000A25C0">
              <w:rPr>
                <w:rFonts w:ascii="Arial" w:hAnsi="Arial" w:cs="Arial"/>
                <w:sz w:val="22"/>
              </w:rPr>
              <w:t>Enfant situation de handicap</w:t>
            </w:r>
          </w:p>
          <w:p w14:paraId="6F1DC9D6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/>
                <w:sz w:val="28"/>
              </w:rPr>
              <w:t xml:space="preserve"> </w:t>
            </w:r>
            <w:r w:rsidRPr="000A25C0">
              <w:rPr>
                <w:rFonts w:ascii="Arial" w:hAnsi="Arial" w:cs="Arial"/>
                <w:sz w:val="22"/>
              </w:rPr>
              <w:t>Adulte non autonome</w:t>
            </w:r>
          </w:p>
        </w:tc>
        <w:tc>
          <w:tcPr>
            <w:tcW w:w="5804" w:type="dxa"/>
            <w:gridSpan w:val="3"/>
            <w:vAlign w:val="center"/>
          </w:tcPr>
          <w:p w14:paraId="64D51106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  <w:r w:rsidRPr="000A25C0">
              <w:rPr>
                <w:rFonts w:ascii="Arial" w:hAnsi="Arial" w:cs="Arial"/>
                <w:b/>
                <w:kern w:val="30"/>
                <w:sz w:val="22"/>
                <w:szCs w:val="30"/>
              </w:rPr>
              <w:t>PFMP support d’épreuve</w:t>
            </w:r>
          </w:p>
          <w:p w14:paraId="5CFAFDCD" w14:textId="77777777" w:rsidR="00A2164E" w:rsidRPr="000A25C0" w:rsidRDefault="00A2164E" w:rsidP="00AB7DA8">
            <w:pPr>
              <w:spacing w:line="360" w:lineRule="exact"/>
              <w:jc w:val="both"/>
              <w:rPr>
                <w:rFonts w:ascii="Arial" w:hAnsi="Arial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 w:cs="Arial"/>
                <w:sz w:val="20"/>
              </w:rPr>
              <w:t>E31 : Accompagnement de la personne dans une approche globale et individualisée</w:t>
            </w:r>
          </w:p>
          <w:p w14:paraId="23E78D85" w14:textId="77777777" w:rsidR="00A2164E" w:rsidRPr="000A25C0" w:rsidRDefault="00A2164E" w:rsidP="00AB7DA8">
            <w:pPr>
              <w:spacing w:line="360" w:lineRule="exact"/>
              <w:jc w:val="both"/>
              <w:rPr>
                <w:rFonts w:ascii="Arial" w:hAnsi="Arial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 w:cs="Arial"/>
                <w:sz w:val="20"/>
              </w:rPr>
              <w:t>E32 : Soins d’hygiène, de confort et de sécurité</w:t>
            </w:r>
          </w:p>
          <w:p w14:paraId="052CFE50" w14:textId="77777777" w:rsidR="00A2164E" w:rsidRDefault="00A2164E" w:rsidP="00AB7DA8">
            <w:pPr>
              <w:jc w:val="both"/>
              <w:rPr>
                <w:rFonts w:ascii="Arial" w:hAnsi="Arial" w:cs="Arial"/>
                <w:sz w:val="20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 w:cs="Arial"/>
                <w:sz w:val="20"/>
              </w:rPr>
              <w:t>E33 : Travail et communication en équipe pluri professionnelle</w:t>
            </w:r>
          </w:p>
          <w:p w14:paraId="2A24F21E" w14:textId="77777777" w:rsidR="00A2164E" w:rsidRPr="00042AF7" w:rsidRDefault="00A2164E" w:rsidP="00AB7DA8">
            <w:pPr>
              <w:rPr>
                <w:rFonts w:ascii="Arial" w:hAnsi="Arial" w:cs="Arial"/>
                <w:sz w:val="20"/>
              </w:rPr>
            </w:pPr>
            <w:r w:rsidRPr="00234501">
              <w:rPr>
                <w:rFonts w:ascii="Arial" w:hAnsi="Arial" w:cs="Arial"/>
                <w:sz w:val="28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Evaluation formative</w:t>
            </w:r>
          </w:p>
        </w:tc>
      </w:tr>
      <w:tr w:rsidR="00A2164E" w:rsidRPr="000A25C0" w14:paraId="4B007D8E" w14:textId="77777777" w:rsidTr="00AB7DA8">
        <w:trPr>
          <w:trHeight w:val="193"/>
        </w:trPr>
        <w:tc>
          <w:tcPr>
            <w:tcW w:w="10194" w:type="dxa"/>
            <w:gridSpan w:val="5"/>
          </w:tcPr>
          <w:p w14:paraId="6F9999AC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Appréciation du tuteur : </w:t>
            </w:r>
          </w:p>
          <w:p w14:paraId="72A96054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66E178AA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72DEFF3A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6FF23C5E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3B02DC5B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77CC72C9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795C8027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6CAD512D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501012AC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13A93CE9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5E9263C0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3109A3ED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59E29982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6527E4F8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4687E8A4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66F4C0A8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568FC825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64FE087C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Date :                                             </w:t>
            </w:r>
            <w:r w:rsidRPr="001D51F4">
              <w:rPr>
                <w:rFonts w:ascii="Arial" w:hAnsi="Arial" w:cs="Arial"/>
                <w:b/>
                <w:sz w:val="20"/>
              </w:rPr>
              <w:t xml:space="preserve">Nom, qualité et signature du tuteur ou </w:t>
            </w:r>
            <w:r>
              <w:rPr>
                <w:rFonts w:ascii="Arial" w:hAnsi="Arial" w:cs="Arial"/>
                <w:b/>
                <w:sz w:val="20"/>
              </w:rPr>
              <w:t>du responsable de la structure</w:t>
            </w:r>
          </w:p>
          <w:p w14:paraId="00985D1C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7038A966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48C7B108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256912BC" w14:textId="77777777" w:rsidR="00A2164E" w:rsidRPr="000A25C0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</w:tc>
      </w:tr>
    </w:tbl>
    <w:p w14:paraId="6A1E1C62" w14:textId="77777777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3308A555" w14:textId="2712E0DF" w:rsidR="00A2164E" w:rsidRDefault="00A2164E" w:rsidP="00A2164E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144"/>
          <w:szCs w:val="144"/>
        </w:rPr>
      </w:pPr>
      <w:proofErr w:type="gramStart"/>
      <w:r>
        <w:rPr>
          <w:rFonts w:asciiTheme="minorHAnsi" w:hAnsiTheme="minorHAnsi" w:cstheme="minorHAnsi"/>
          <w:b/>
          <w:bCs/>
          <w:sz w:val="144"/>
          <w:szCs w:val="144"/>
        </w:rPr>
        <w:lastRenderedPageBreak/>
        <w:t xml:space="preserve">Terminale </w:t>
      </w:r>
      <w:r w:rsidRPr="001A21A2">
        <w:rPr>
          <w:rFonts w:asciiTheme="minorHAnsi" w:hAnsiTheme="minorHAnsi" w:cstheme="minorHAnsi"/>
          <w:b/>
          <w:bCs/>
          <w:sz w:val="144"/>
          <w:szCs w:val="144"/>
        </w:rPr>
        <w:t xml:space="preserve"> Professionnelle</w:t>
      </w:r>
      <w:proofErr w:type="gramEnd"/>
    </w:p>
    <w:p w14:paraId="6DBB7BE0" w14:textId="77777777" w:rsidR="00A2164E" w:rsidRPr="001A21A2" w:rsidRDefault="00A2164E" w:rsidP="00A2164E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144"/>
          <w:szCs w:val="144"/>
        </w:rPr>
      </w:pPr>
    </w:p>
    <w:p w14:paraId="4C8C43F3" w14:textId="344D09E6" w:rsidR="00A2164E" w:rsidRDefault="00A2164E" w:rsidP="00A2164E">
      <w:pPr>
        <w:jc w:val="center"/>
        <w:rPr>
          <w:rFonts w:asciiTheme="minorHAnsi" w:hAnsiTheme="minorHAnsi" w:cstheme="minorHAnsi"/>
          <w:sz w:val="96"/>
          <w:szCs w:val="96"/>
        </w:rPr>
      </w:pPr>
      <w:r w:rsidRPr="001A21A2">
        <w:rPr>
          <w:rFonts w:asciiTheme="minorHAnsi" w:hAnsiTheme="minorHAnsi" w:cstheme="minorHAnsi"/>
          <w:sz w:val="96"/>
          <w:szCs w:val="96"/>
        </w:rPr>
        <w:t>Accompagnement Soins et Services à la Personne</w:t>
      </w:r>
    </w:p>
    <w:p w14:paraId="0A818B02" w14:textId="26BE8606" w:rsidR="00A2164E" w:rsidRDefault="00A2164E" w:rsidP="00A2164E">
      <w:pPr>
        <w:jc w:val="center"/>
        <w:rPr>
          <w:rFonts w:asciiTheme="minorHAnsi" w:hAnsiTheme="minorHAnsi" w:cstheme="minorHAnsi"/>
          <w:sz w:val="96"/>
          <w:szCs w:val="96"/>
        </w:rPr>
      </w:pPr>
    </w:p>
    <w:p w14:paraId="762853CA" w14:textId="77777777" w:rsidR="00A2164E" w:rsidRDefault="00A2164E" w:rsidP="00A2164E">
      <w:pPr>
        <w:jc w:val="center"/>
        <w:rPr>
          <w:rFonts w:ascii="Arial" w:hAnsi="Arial" w:cs="Arial"/>
          <w:b/>
          <w:kern w:val="30"/>
          <w:sz w:val="22"/>
          <w:szCs w:val="30"/>
        </w:rPr>
      </w:pPr>
    </w:p>
    <w:p w14:paraId="3C17999E" w14:textId="77777777" w:rsidR="00A2164E" w:rsidRDefault="00A2164E" w:rsidP="00A2164E">
      <w:pPr>
        <w:jc w:val="center"/>
        <w:rPr>
          <w:rFonts w:ascii="Arial" w:hAnsi="Arial" w:cs="Arial"/>
          <w:b/>
          <w:kern w:val="30"/>
          <w:sz w:val="22"/>
          <w:szCs w:val="30"/>
        </w:rPr>
      </w:pPr>
    </w:p>
    <w:p w14:paraId="6CA8AF9B" w14:textId="77777777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431C85D1" w14:textId="1A49A59A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1662CF94" w14:textId="67C210F1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1B10E5E3" w14:textId="7250045D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02C447E5" w14:textId="3F06C314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0176BA87" w14:textId="42DE7282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6ADBB82C" w14:textId="0A355837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3B85DC92" w14:textId="196B956C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4F50158B" w14:textId="4E575002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06A546C1" w14:textId="0D980E6B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1D6DCA1B" w14:textId="17EF403C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507FE9C7" w14:textId="56386908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4D224DC5" w14:textId="380E4DB1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17C751F3" w14:textId="549F982A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099D68A4" w14:textId="76C405D6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5920CDAA" w14:textId="5A7ED463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4EA6CDCE" w14:textId="70322AA1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4F9A57AD" w14:textId="6F2264FB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1588E8EC" w14:textId="405C6367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625A226D" w14:textId="77777777" w:rsidR="00375A88" w:rsidRDefault="00375A88" w:rsidP="00042AF7">
      <w:pPr>
        <w:rPr>
          <w:rFonts w:ascii="Arial" w:hAnsi="Arial" w:cs="Arial"/>
          <w:b/>
          <w:kern w:val="30"/>
          <w:sz w:val="22"/>
          <w:szCs w:val="30"/>
        </w:rPr>
      </w:pPr>
    </w:p>
    <w:tbl>
      <w:tblPr>
        <w:tblpPr w:leftFromText="141" w:rightFromText="141" w:vertAnchor="text" w:horzAnchor="margin" w:tblpY="-310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2693"/>
        <w:gridCol w:w="2143"/>
      </w:tblGrid>
      <w:tr w:rsidR="007D38BE" w14:paraId="6B83CEDF" w14:textId="77777777" w:rsidTr="003647EC">
        <w:trPr>
          <w:trHeight w:val="274"/>
        </w:trPr>
        <w:tc>
          <w:tcPr>
            <w:tcW w:w="5524" w:type="dxa"/>
            <w:vAlign w:val="center"/>
          </w:tcPr>
          <w:p w14:paraId="64FDD75E" w14:textId="77777777" w:rsidR="007D38BE" w:rsidRPr="00A43F86" w:rsidRDefault="007D38BE" w:rsidP="003647EC">
            <w:pPr>
              <w:jc w:val="center"/>
              <w:rPr>
                <w:rFonts w:ascii="Arial" w:hAnsi="Arial" w:cs="Arial"/>
                <w:b/>
              </w:rPr>
            </w:pPr>
            <w:r w:rsidRPr="001A2A87">
              <w:rPr>
                <w:rFonts w:ascii="Arial" w:hAnsi="Arial" w:cs="Arial"/>
                <w:b/>
              </w:rPr>
              <w:lastRenderedPageBreak/>
              <w:br w:type="page"/>
            </w:r>
            <w:r w:rsidRPr="00A43F86">
              <w:rPr>
                <w:rFonts w:ascii="Arial" w:hAnsi="Arial" w:cs="Arial"/>
                <w:b/>
              </w:rPr>
              <w:t>OBJECTIFS DE PFMP ET ACTIVITES PREVISIONNELLES DU STAGIAIRE</w:t>
            </w:r>
            <w:r w:rsidRPr="00A43F8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793C2369" w14:textId="77777777" w:rsidR="007D38BE" w:rsidRPr="0082279C" w:rsidRDefault="007D38BE" w:rsidP="003647EC">
            <w:pPr>
              <w:spacing w:before="120" w:after="120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Session 2</w:t>
            </w:r>
            <w:r w:rsidRPr="004F2845">
              <w:rPr>
                <w:rFonts w:ascii="Arial" w:hAnsi="Arial" w:cs="Arial"/>
                <w:b/>
                <w:bCs/>
                <w:szCs w:val="21"/>
              </w:rPr>
              <w:t>0</w:t>
            </w:r>
            <w:proofErr w:type="gramStart"/>
            <w:r>
              <w:rPr>
                <w:rFonts w:ascii="Arial" w:hAnsi="Arial" w:cs="Arial"/>
                <w:szCs w:val="21"/>
              </w:rPr>
              <w:t>…….</w:t>
            </w:r>
            <w:proofErr w:type="gramEnd"/>
          </w:p>
        </w:tc>
        <w:tc>
          <w:tcPr>
            <w:tcW w:w="2143" w:type="dxa"/>
            <w:vAlign w:val="center"/>
          </w:tcPr>
          <w:p w14:paraId="1327736D" w14:textId="3D66311F" w:rsidR="007D38BE" w:rsidRPr="00050192" w:rsidRDefault="007D38BE" w:rsidP="003647EC">
            <w:pPr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PFMP n°</w:t>
            </w:r>
            <w:r>
              <w:rPr>
                <w:rFonts w:ascii="Arial" w:hAnsi="Arial" w:cs="Arial"/>
                <w:b/>
                <w:bCs/>
                <w:szCs w:val="21"/>
              </w:rPr>
              <w:t>5</w:t>
            </w:r>
          </w:p>
        </w:tc>
      </w:tr>
      <w:tr w:rsidR="007D38BE" w14:paraId="1938E079" w14:textId="77777777" w:rsidTr="003647EC">
        <w:trPr>
          <w:trHeight w:val="428"/>
        </w:trPr>
        <w:tc>
          <w:tcPr>
            <w:tcW w:w="5524" w:type="dxa"/>
            <w:vAlign w:val="center"/>
          </w:tcPr>
          <w:p w14:paraId="3AA43CA5" w14:textId="77777777" w:rsidR="007D38BE" w:rsidRPr="001A2A87" w:rsidRDefault="007D38BE" w:rsidP="003647EC">
            <w:pPr>
              <w:jc w:val="center"/>
              <w:rPr>
                <w:rFonts w:ascii="Arial" w:hAnsi="Arial"/>
                <w:b/>
                <w:bCs/>
              </w:rPr>
            </w:pPr>
            <w:r w:rsidRPr="00DD3C5C">
              <w:rPr>
                <w:rFonts w:ascii="Arial" w:hAnsi="Arial" w:cs="Arial"/>
                <w:b/>
                <w:bCs/>
                <w:sz w:val="21"/>
                <w:szCs w:val="21"/>
              </w:rPr>
              <w:t>NOM Prénom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 : 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……………</w:t>
            </w:r>
            <w:proofErr w:type="gramStart"/>
            <w:r w:rsidRPr="001F25E6">
              <w:rPr>
                <w:rFonts w:ascii="Arial" w:hAnsi="Arial" w:cs="Arial"/>
                <w:bCs/>
                <w:sz w:val="21"/>
                <w:szCs w:val="21"/>
              </w:rPr>
              <w:t>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….</w:t>
            </w:r>
            <w:proofErr w:type="gramEnd"/>
            <w:r w:rsidRPr="001F25E6">
              <w:rPr>
                <w:rFonts w:ascii="Arial" w:hAnsi="Arial" w:cs="Arial"/>
                <w:bCs/>
                <w:sz w:val="21"/>
                <w:szCs w:val="21"/>
              </w:rPr>
              <w:t>……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……..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…...</w:t>
            </w:r>
          </w:p>
        </w:tc>
        <w:tc>
          <w:tcPr>
            <w:tcW w:w="4836" w:type="dxa"/>
            <w:gridSpan w:val="2"/>
            <w:vAlign w:val="center"/>
          </w:tcPr>
          <w:p w14:paraId="49B754B1" w14:textId="77777777" w:rsidR="007D38BE" w:rsidRPr="0082279C" w:rsidRDefault="007D38BE" w:rsidP="003647EC">
            <w:pPr>
              <w:spacing w:before="120" w:after="240"/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PFMP d</w:t>
            </w:r>
            <w:r w:rsidRPr="00DD3C5C">
              <w:rPr>
                <w:rFonts w:ascii="Arial" w:hAnsi="Arial" w:cs="Arial"/>
                <w:b/>
                <w:sz w:val="21"/>
                <w:szCs w:val="21"/>
              </w:rPr>
              <w:t xml:space="preserve">u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…….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>.…….…</w:t>
            </w:r>
            <w:r w:rsidRPr="00DD3C5C">
              <w:rPr>
                <w:rFonts w:ascii="Arial" w:hAnsi="Arial" w:cs="Arial"/>
                <w:b/>
                <w:sz w:val="21"/>
                <w:szCs w:val="21"/>
              </w:rPr>
              <w:t xml:space="preserve">au </w:t>
            </w:r>
            <w:r>
              <w:rPr>
                <w:rFonts w:ascii="Arial" w:hAnsi="Arial" w:cs="Arial"/>
                <w:sz w:val="21"/>
                <w:szCs w:val="21"/>
              </w:rPr>
              <w:t>……………………..</w:t>
            </w:r>
          </w:p>
        </w:tc>
      </w:tr>
      <w:tr w:rsidR="007D38BE" w14:paraId="734FFC7F" w14:textId="77777777" w:rsidTr="003647EC">
        <w:trPr>
          <w:trHeight w:val="634"/>
        </w:trPr>
        <w:tc>
          <w:tcPr>
            <w:tcW w:w="10360" w:type="dxa"/>
            <w:gridSpan w:val="3"/>
            <w:vAlign w:val="center"/>
          </w:tcPr>
          <w:p w14:paraId="36083116" w14:textId="77777777" w:rsidR="007D38BE" w:rsidRPr="001A2A87" w:rsidRDefault="007D38BE" w:rsidP="003647EC">
            <w:pPr>
              <w:rPr>
                <w:rFonts w:ascii="Arial" w:hAnsi="Arial" w:cs="Arial"/>
                <w:b/>
                <w:bCs/>
              </w:rPr>
            </w:pPr>
            <w:r w:rsidRPr="001A2A87">
              <w:rPr>
                <w:rFonts w:ascii="Arial" w:hAnsi="Arial" w:cs="Arial"/>
                <w:b/>
              </w:rPr>
              <w:t>Structure d’accueil (nom, ville)</w:t>
            </w:r>
            <w:r w:rsidRPr="001A2A87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E96765E" w14:textId="77777777" w:rsidR="007D38BE" w:rsidRDefault="007D38BE" w:rsidP="007D38BE">
      <w:pPr>
        <w:jc w:val="both"/>
        <w:rPr>
          <w:rFonts w:ascii="Arial" w:hAnsi="Arial" w:cs="Arial"/>
          <w:b/>
          <w:sz w:val="36"/>
          <w:szCs w:val="36"/>
        </w:rPr>
      </w:pPr>
    </w:p>
    <w:p w14:paraId="4D47D315" w14:textId="77777777" w:rsidR="007D38BE" w:rsidRPr="00FE2B04" w:rsidRDefault="007D38BE" w:rsidP="007D38BE">
      <w:pPr>
        <w:jc w:val="both"/>
        <w:rPr>
          <w:rFonts w:ascii="Arial" w:hAnsi="Arial" w:cs="Arial"/>
          <w:b/>
          <w:szCs w:val="22"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>
        <w:rPr>
          <w:rFonts w:ascii="Arial" w:hAnsi="Arial" w:cs="Arial"/>
          <w:b/>
          <w:szCs w:val="22"/>
        </w:rPr>
        <w:t xml:space="preserve"> </w:t>
      </w:r>
      <w:r w:rsidRPr="00EB4233">
        <w:rPr>
          <w:rFonts w:ascii="Arial" w:hAnsi="Arial" w:cs="Arial"/>
          <w:b/>
          <w:szCs w:val="22"/>
        </w:rPr>
        <w:t>Objectifs de la PFMP :</w:t>
      </w:r>
    </w:p>
    <w:p w14:paraId="5779ABC9" w14:textId="77777777" w:rsidR="007D38BE" w:rsidRDefault="007D38BE" w:rsidP="007D38B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C03215" w14:textId="77777777" w:rsidR="007D38BE" w:rsidRDefault="007D38BE" w:rsidP="007D38B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4E3754" w14:textId="77777777" w:rsidR="007D38BE" w:rsidRDefault="007D38BE" w:rsidP="007D38B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AD7A57" w14:textId="77777777" w:rsidR="007D38BE" w:rsidRDefault="007D38BE" w:rsidP="007D38B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3B39F1" w14:textId="77777777" w:rsidR="007D38BE" w:rsidRDefault="007D38BE" w:rsidP="007D38B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2AA053" w14:textId="77777777" w:rsidR="007D38BE" w:rsidRPr="00FE2B04" w:rsidRDefault="007D38BE" w:rsidP="007D38BE">
      <w:pPr>
        <w:pStyle w:val="Paragraphedeliste"/>
        <w:spacing w:line="276" w:lineRule="auto"/>
        <w:rPr>
          <w:rFonts w:cs="Arial"/>
        </w:rPr>
      </w:pPr>
    </w:p>
    <w:p w14:paraId="3B557ED2" w14:textId="77777777" w:rsidR="007D38BE" w:rsidRPr="00FE2B04" w:rsidRDefault="007D38BE" w:rsidP="007D38BE">
      <w:pPr>
        <w:jc w:val="both"/>
        <w:rPr>
          <w:rFonts w:ascii="Arial" w:hAnsi="Arial" w:cs="Arial"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 w:rsidRPr="00A43F86">
        <w:rPr>
          <w:rFonts w:ascii="Arial" w:hAnsi="Arial" w:cs="Arial"/>
          <w:b/>
          <w:sz w:val="36"/>
          <w:szCs w:val="36"/>
        </w:rPr>
        <w:t xml:space="preserve"> </w:t>
      </w:r>
      <w:r w:rsidRPr="00EB4233">
        <w:rPr>
          <w:rFonts w:ascii="Arial" w:hAnsi="Arial" w:cs="Arial"/>
          <w:b/>
          <w:szCs w:val="22"/>
        </w:rPr>
        <w:t>Travail</w:t>
      </w:r>
      <w:r>
        <w:rPr>
          <w:rFonts w:ascii="Arial" w:hAnsi="Arial" w:cs="Arial"/>
          <w:b/>
          <w:szCs w:val="22"/>
        </w:rPr>
        <w:t xml:space="preserve"> demandé au stagiaire : </w:t>
      </w:r>
      <w:r>
        <w:rPr>
          <w:rFonts w:ascii="Arial" w:hAnsi="Arial" w:cs="Arial"/>
          <w:bCs/>
          <w:szCs w:val="22"/>
        </w:rPr>
        <w:t>(</w:t>
      </w:r>
      <w:r w:rsidRPr="00272B15">
        <w:rPr>
          <w:rFonts w:ascii="Arial" w:hAnsi="Arial" w:cs="Arial"/>
          <w:sz w:val="22"/>
          <w:szCs w:val="22"/>
        </w:rPr>
        <w:t>mise en</w:t>
      </w:r>
      <w:r>
        <w:rPr>
          <w:rFonts w:ascii="Arial" w:hAnsi="Arial" w:cs="Arial"/>
          <w:sz w:val="22"/>
          <w:szCs w:val="22"/>
        </w:rPr>
        <w:t xml:space="preserve"> œuvre de techniques professionnelles, mise en place d’un projet, </w:t>
      </w:r>
      <w:r w:rsidRPr="00272B15">
        <w:rPr>
          <w:rFonts w:ascii="Arial" w:hAnsi="Arial" w:cs="Arial"/>
          <w:sz w:val="22"/>
          <w:szCs w:val="22"/>
        </w:rPr>
        <w:t>rédaction, re</w:t>
      </w:r>
      <w:r>
        <w:rPr>
          <w:rFonts w:ascii="Arial" w:hAnsi="Arial" w:cs="Arial"/>
          <w:sz w:val="22"/>
          <w:szCs w:val="22"/>
        </w:rPr>
        <w:t>cueil</w:t>
      </w:r>
      <w:r w:rsidRPr="00272B15">
        <w:rPr>
          <w:rFonts w:ascii="Arial" w:hAnsi="Arial" w:cs="Arial"/>
          <w:sz w:val="22"/>
          <w:szCs w:val="22"/>
        </w:rPr>
        <w:t xml:space="preserve"> de documents</w:t>
      </w:r>
      <w:proofErr w:type="gramStart"/>
      <w:r w:rsidRPr="00272B15">
        <w:rPr>
          <w:rFonts w:ascii="Arial" w:hAnsi="Arial" w:cs="Arial"/>
          <w:sz w:val="22"/>
          <w:szCs w:val="22"/>
        </w:rPr>
        <w:t xml:space="preserve">… </w:t>
      </w:r>
      <w:r>
        <w:rPr>
          <w:rFonts w:ascii="Arial" w:hAnsi="Arial" w:cs="Arial"/>
          <w:sz w:val="22"/>
          <w:szCs w:val="22"/>
        </w:rPr>
        <w:t>)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272B15">
        <w:rPr>
          <w:rFonts w:ascii="Arial" w:hAnsi="Arial" w:cs="Arial"/>
          <w:sz w:val="22"/>
          <w:szCs w:val="22"/>
        </w:rPr>
        <w:t>:</w:t>
      </w:r>
    </w:p>
    <w:p w14:paraId="59EF22FE" w14:textId="77777777" w:rsidR="007D38BE" w:rsidRDefault="007D38BE" w:rsidP="007D38B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1E48E8" w14:textId="77777777" w:rsidR="007D38BE" w:rsidRDefault="007D38BE" w:rsidP="007D38B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FD5EF" w14:textId="77777777" w:rsidR="007D38BE" w:rsidRDefault="007D38BE" w:rsidP="007D38B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1EE9A6" w14:textId="77777777" w:rsidR="007D38BE" w:rsidRDefault="007D38BE" w:rsidP="007D38B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F64525" w14:textId="77777777" w:rsidR="007D38BE" w:rsidRDefault="007D38BE" w:rsidP="007D38BE">
      <w:pPr>
        <w:pStyle w:val="Paragraphedeliste"/>
        <w:numPr>
          <w:ilvl w:val="0"/>
          <w:numId w:val="6"/>
        </w:num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6CFC" w14:textId="77777777" w:rsidR="007D38BE" w:rsidRPr="00FE2B04" w:rsidRDefault="007D38BE" w:rsidP="007D38BE">
      <w:pPr>
        <w:pStyle w:val="Paragraphedeliste"/>
        <w:rPr>
          <w:rFonts w:cs="Arial"/>
        </w:rPr>
      </w:pPr>
    </w:p>
    <w:p w14:paraId="43AD09DD" w14:textId="77777777" w:rsidR="007D38BE" w:rsidRPr="004F2845" w:rsidRDefault="007D38BE" w:rsidP="007D38BE">
      <w:pPr>
        <w:jc w:val="both"/>
        <w:rPr>
          <w:rFonts w:ascii="Arial" w:hAnsi="Arial" w:cs="Arial"/>
          <w:bCs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>
        <w:rPr>
          <w:rFonts w:ascii="Arial" w:hAnsi="Arial" w:cs="Arial"/>
          <w:b/>
          <w:szCs w:val="22"/>
        </w:rPr>
        <w:t xml:space="preserve"> Axes de progrès et compétences à développer lors de la prochaine PFMP </w:t>
      </w:r>
      <w:r w:rsidRPr="004F2845">
        <w:rPr>
          <w:rFonts w:ascii="Arial" w:hAnsi="Arial" w:cs="Arial"/>
          <w:bCs/>
        </w:rPr>
        <w:t>(à compléter à l’issue du bilan final avec le tuteur)</w:t>
      </w:r>
    </w:p>
    <w:p w14:paraId="6060491C" w14:textId="77777777" w:rsidR="007D38BE" w:rsidRDefault="007D38BE" w:rsidP="007D38B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E1B19A" w14:textId="77777777" w:rsidR="007D38BE" w:rsidRDefault="007D38BE" w:rsidP="007D38B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675982" w14:textId="77777777" w:rsidR="007D38BE" w:rsidRDefault="007D38BE" w:rsidP="007D38B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E18DAB" w14:textId="77777777" w:rsidR="007D38BE" w:rsidRDefault="007D38BE" w:rsidP="007D38B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04B0DC" w14:textId="77777777" w:rsidR="007D38BE" w:rsidRDefault="007D38BE" w:rsidP="007D38BE">
      <w:pPr>
        <w:pStyle w:val="Paragraphedeliste"/>
        <w:numPr>
          <w:ilvl w:val="0"/>
          <w:numId w:val="6"/>
        </w:num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01DCA9" w14:textId="77777777" w:rsidR="007D38BE" w:rsidRDefault="007D38BE" w:rsidP="007D38BE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4"/>
      </w:tblGrid>
      <w:tr w:rsidR="007D38BE" w:rsidRPr="00CD1B54" w14:paraId="1DB3697C" w14:textId="77777777" w:rsidTr="003647EC">
        <w:trPr>
          <w:trHeight w:val="1643"/>
        </w:trPr>
        <w:tc>
          <w:tcPr>
            <w:tcW w:w="10194" w:type="dxa"/>
            <w:shd w:val="pct10" w:color="auto" w:fill="auto"/>
          </w:tcPr>
          <w:p w14:paraId="757B1915" w14:textId="77777777" w:rsidR="007D38BE" w:rsidRPr="00A43F86" w:rsidRDefault="007D38BE" w:rsidP="003647EC">
            <w:pPr>
              <w:rPr>
                <w:rFonts w:ascii="Arial Black" w:hAnsi="Arial Black" w:cs="Arial"/>
                <w:b/>
                <w:sz w:val="18"/>
                <w:szCs w:val="18"/>
              </w:rPr>
            </w:pPr>
            <w:r w:rsidRPr="00A43F86">
              <w:rPr>
                <w:rFonts w:ascii="Arial Black" w:hAnsi="Arial Black" w:cs="Arial"/>
                <w:b/>
                <w:sz w:val="18"/>
                <w:szCs w:val="18"/>
              </w:rPr>
              <w:t xml:space="preserve">DOCUMENTS A COMPLETER PAR LE TUTEUR : </w:t>
            </w:r>
          </w:p>
          <w:p w14:paraId="0E7E24BB" w14:textId="77777777" w:rsidR="007D38BE" w:rsidRPr="00A43F86" w:rsidRDefault="007D38BE" w:rsidP="003647EC">
            <w:pPr>
              <w:spacing w:line="276" w:lineRule="auto"/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/>
                <w:sz w:val="18"/>
                <w:szCs w:val="18"/>
              </w:rPr>
              <w:t xml:space="preserve"> Evaluation certificative :</w:t>
            </w:r>
          </w:p>
          <w:p w14:paraId="1853D534" w14:textId="77777777" w:rsidR="007D38BE" w:rsidRDefault="007D38BE" w:rsidP="003647EC">
            <w:pPr>
              <w:spacing w:line="276" w:lineRule="auto"/>
              <w:ind w:left="1416"/>
              <w:jc w:val="both"/>
              <w:rPr>
                <w:rFonts w:ascii="Arial" w:hAnsi="Arial"/>
                <w:sz w:val="18"/>
                <w:szCs w:val="18"/>
              </w:rPr>
            </w:pP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 w:cs="Arial"/>
                <w:sz w:val="18"/>
                <w:szCs w:val="18"/>
              </w:rPr>
              <w:t>E31 : Accompagnement de la personne dans une approche globale et individualisée</w:t>
            </w:r>
            <w:r w:rsidRPr="00A43F86">
              <w:rPr>
                <w:rFonts w:ascii="Arial" w:hAnsi="Arial"/>
                <w:sz w:val="18"/>
                <w:szCs w:val="18"/>
              </w:rPr>
              <w:t xml:space="preserve">   </w:t>
            </w:r>
          </w:p>
          <w:p w14:paraId="6326F95D" w14:textId="77777777" w:rsidR="007D38BE" w:rsidRPr="00A43F86" w:rsidRDefault="007D38BE" w:rsidP="003647EC">
            <w:pPr>
              <w:spacing w:line="276" w:lineRule="auto"/>
              <w:ind w:left="14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 w:cs="Arial"/>
                <w:sz w:val="18"/>
                <w:szCs w:val="18"/>
              </w:rPr>
              <w:t>E32 : Soins d’hygiène, de confort et de sécurité</w:t>
            </w:r>
          </w:p>
          <w:p w14:paraId="69395DF1" w14:textId="77777777" w:rsidR="007D38BE" w:rsidRPr="00A43F86" w:rsidRDefault="007D38BE" w:rsidP="003647EC">
            <w:pPr>
              <w:spacing w:line="276" w:lineRule="auto"/>
              <w:ind w:left="14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 w:cs="Arial"/>
                <w:sz w:val="18"/>
                <w:szCs w:val="18"/>
              </w:rPr>
              <w:t>E33 : Travail et communication en équipe pluri professionnelle</w:t>
            </w:r>
          </w:p>
          <w:p w14:paraId="58D5DBBD" w14:textId="77777777" w:rsidR="007D38BE" w:rsidRPr="00A43F86" w:rsidRDefault="007D38BE" w:rsidP="003647EC">
            <w:pPr>
              <w:ind w:left="567"/>
              <w:rPr>
                <w:rFonts w:ascii="Arial" w:hAnsi="Arial" w:cs="Arial"/>
                <w:sz w:val="18"/>
                <w:szCs w:val="18"/>
              </w:rPr>
            </w:pPr>
            <w:r w:rsidRPr="00A43F86">
              <w:rPr>
                <w:rFonts w:ascii="Arial" w:hAnsi="Arial"/>
                <w:b/>
                <w:sz w:val="18"/>
                <w:szCs w:val="18"/>
              </w:rPr>
              <w:sym w:font="Wingdings 2" w:char="F052"/>
            </w:r>
            <w:r w:rsidRPr="00A43F8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43F86">
              <w:rPr>
                <w:rFonts w:ascii="Arial" w:hAnsi="Arial" w:cs="Arial"/>
                <w:sz w:val="18"/>
                <w:szCs w:val="18"/>
              </w:rPr>
              <w:t>Bilan de PFMP</w:t>
            </w:r>
          </w:p>
          <w:p w14:paraId="1F5BBECC" w14:textId="77777777" w:rsidR="007D38BE" w:rsidRPr="00CD1B54" w:rsidRDefault="007D38BE" w:rsidP="003647EC">
            <w:pPr>
              <w:spacing w:line="276" w:lineRule="auto"/>
              <w:ind w:left="567"/>
              <w:jc w:val="both"/>
              <w:rPr>
                <w:rFonts w:ascii="Arial" w:hAnsi="Arial" w:cs="Arial"/>
              </w:rPr>
            </w:pPr>
            <w:r w:rsidRPr="00A43F86">
              <w:rPr>
                <w:rFonts w:ascii="Arial" w:hAnsi="Arial"/>
                <w:b/>
                <w:sz w:val="18"/>
                <w:szCs w:val="18"/>
              </w:rPr>
              <w:sym w:font="Wingdings 2" w:char="F052"/>
            </w:r>
            <w:r w:rsidRPr="00A43F8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43F86">
              <w:rPr>
                <w:rFonts w:ascii="Arial" w:hAnsi="Arial" w:cs="Arial"/>
                <w:sz w:val="18"/>
                <w:szCs w:val="18"/>
              </w:rPr>
              <w:t>Attestation de formation en milieu professionnel (obligatoire pour l’obtention du diplôme)</w:t>
            </w:r>
          </w:p>
        </w:tc>
      </w:tr>
    </w:tbl>
    <w:tbl>
      <w:tblPr>
        <w:tblpPr w:leftFromText="141" w:rightFromText="141" w:vertAnchor="text" w:horzAnchor="margin" w:tblpY="-310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2693"/>
        <w:gridCol w:w="2143"/>
      </w:tblGrid>
      <w:tr w:rsidR="007D38BE" w14:paraId="258E0A64" w14:textId="77777777" w:rsidTr="003647EC">
        <w:trPr>
          <w:trHeight w:val="274"/>
        </w:trPr>
        <w:tc>
          <w:tcPr>
            <w:tcW w:w="5524" w:type="dxa"/>
            <w:vAlign w:val="center"/>
          </w:tcPr>
          <w:p w14:paraId="06E27791" w14:textId="77777777" w:rsidR="007D38BE" w:rsidRPr="00A43F86" w:rsidRDefault="007D38BE" w:rsidP="003647EC">
            <w:pPr>
              <w:jc w:val="center"/>
              <w:rPr>
                <w:rFonts w:ascii="Arial" w:hAnsi="Arial" w:cs="Arial"/>
                <w:b/>
              </w:rPr>
            </w:pPr>
            <w:r w:rsidRPr="001A2A87">
              <w:rPr>
                <w:rFonts w:ascii="Arial" w:hAnsi="Arial" w:cs="Arial"/>
                <w:b/>
              </w:rPr>
              <w:lastRenderedPageBreak/>
              <w:br w:type="page"/>
            </w:r>
            <w:r w:rsidRPr="00A43F86">
              <w:rPr>
                <w:rFonts w:ascii="Arial" w:hAnsi="Arial" w:cs="Arial"/>
                <w:b/>
              </w:rPr>
              <w:t>OBJECTIFS DE PFMP ET ACTIVITES PREVISIONNELLES DU STAGIAIRE</w:t>
            </w:r>
            <w:r w:rsidRPr="00A43F8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3911AE06" w14:textId="77777777" w:rsidR="007D38BE" w:rsidRPr="0082279C" w:rsidRDefault="007D38BE" w:rsidP="003647EC">
            <w:pPr>
              <w:spacing w:before="120" w:after="120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Session 20</w:t>
            </w:r>
            <w:proofErr w:type="gramStart"/>
            <w:r>
              <w:rPr>
                <w:rFonts w:ascii="Arial" w:hAnsi="Arial" w:cs="Arial"/>
                <w:bCs/>
                <w:szCs w:val="21"/>
              </w:rPr>
              <w:t>…….</w:t>
            </w:r>
            <w:proofErr w:type="gramEnd"/>
          </w:p>
        </w:tc>
        <w:tc>
          <w:tcPr>
            <w:tcW w:w="2143" w:type="dxa"/>
            <w:vAlign w:val="center"/>
          </w:tcPr>
          <w:p w14:paraId="764DE66E" w14:textId="3FBDB279" w:rsidR="007D38BE" w:rsidRPr="00050192" w:rsidRDefault="007D38BE" w:rsidP="003647EC">
            <w:pPr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PFMP n°</w:t>
            </w:r>
            <w:r>
              <w:rPr>
                <w:rFonts w:ascii="Arial" w:hAnsi="Arial" w:cs="Arial"/>
                <w:b/>
                <w:bCs/>
                <w:szCs w:val="21"/>
              </w:rPr>
              <w:t>6</w:t>
            </w:r>
          </w:p>
        </w:tc>
      </w:tr>
      <w:tr w:rsidR="007D38BE" w14:paraId="48F402CF" w14:textId="77777777" w:rsidTr="003647EC">
        <w:trPr>
          <w:trHeight w:val="428"/>
        </w:trPr>
        <w:tc>
          <w:tcPr>
            <w:tcW w:w="5524" w:type="dxa"/>
            <w:vAlign w:val="center"/>
          </w:tcPr>
          <w:p w14:paraId="55315EB1" w14:textId="77777777" w:rsidR="007D38BE" w:rsidRPr="001A2A87" w:rsidRDefault="007D38BE" w:rsidP="003647EC">
            <w:pPr>
              <w:jc w:val="center"/>
              <w:rPr>
                <w:rFonts w:ascii="Arial" w:hAnsi="Arial"/>
                <w:b/>
                <w:bCs/>
              </w:rPr>
            </w:pPr>
            <w:r w:rsidRPr="00DD3C5C">
              <w:rPr>
                <w:rFonts w:ascii="Arial" w:hAnsi="Arial" w:cs="Arial"/>
                <w:b/>
                <w:bCs/>
                <w:sz w:val="21"/>
                <w:szCs w:val="21"/>
              </w:rPr>
              <w:t>NOM Prénom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 : 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……………</w:t>
            </w:r>
            <w:proofErr w:type="gramStart"/>
            <w:r w:rsidRPr="001F25E6">
              <w:rPr>
                <w:rFonts w:ascii="Arial" w:hAnsi="Arial" w:cs="Arial"/>
                <w:bCs/>
                <w:sz w:val="21"/>
                <w:szCs w:val="21"/>
              </w:rPr>
              <w:t>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….</w:t>
            </w:r>
            <w:proofErr w:type="gramEnd"/>
            <w:r w:rsidRPr="001F25E6">
              <w:rPr>
                <w:rFonts w:ascii="Arial" w:hAnsi="Arial" w:cs="Arial"/>
                <w:bCs/>
                <w:sz w:val="21"/>
                <w:szCs w:val="21"/>
              </w:rPr>
              <w:t>……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……..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…...</w:t>
            </w:r>
          </w:p>
        </w:tc>
        <w:tc>
          <w:tcPr>
            <w:tcW w:w="4836" w:type="dxa"/>
            <w:gridSpan w:val="2"/>
            <w:vAlign w:val="center"/>
          </w:tcPr>
          <w:p w14:paraId="620A8743" w14:textId="77777777" w:rsidR="007D38BE" w:rsidRPr="0082279C" w:rsidRDefault="007D38BE" w:rsidP="003647EC">
            <w:pPr>
              <w:spacing w:before="120" w:after="240"/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PFMP d</w:t>
            </w:r>
            <w:r w:rsidRPr="00DD3C5C">
              <w:rPr>
                <w:rFonts w:ascii="Arial" w:hAnsi="Arial" w:cs="Arial"/>
                <w:b/>
                <w:sz w:val="21"/>
                <w:szCs w:val="21"/>
              </w:rPr>
              <w:t xml:space="preserve">u </w:t>
            </w:r>
            <w:r>
              <w:rPr>
                <w:rFonts w:ascii="Arial" w:hAnsi="Arial" w:cs="Arial"/>
                <w:sz w:val="21"/>
                <w:szCs w:val="21"/>
              </w:rPr>
              <w:t>……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…....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>……</w:t>
            </w:r>
            <w:r w:rsidRPr="00DD3C5C">
              <w:rPr>
                <w:rFonts w:ascii="Arial" w:hAnsi="Arial" w:cs="Arial"/>
                <w:b/>
                <w:sz w:val="21"/>
                <w:szCs w:val="21"/>
              </w:rPr>
              <w:t xml:space="preserve">au </w:t>
            </w:r>
            <w:r>
              <w:rPr>
                <w:rFonts w:ascii="Arial" w:hAnsi="Arial" w:cs="Arial"/>
                <w:sz w:val="21"/>
                <w:szCs w:val="21"/>
              </w:rPr>
              <w:t>……………………..</w:t>
            </w:r>
          </w:p>
        </w:tc>
      </w:tr>
      <w:tr w:rsidR="007D38BE" w14:paraId="6A52AD58" w14:textId="77777777" w:rsidTr="003647EC">
        <w:trPr>
          <w:trHeight w:val="634"/>
        </w:trPr>
        <w:tc>
          <w:tcPr>
            <w:tcW w:w="10360" w:type="dxa"/>
            <w:gridSpan w:val="3"/>
            <w:vAlign w:val="center"/>
          </w:tcPr>
          <w:p w14:paraId="541CA780" w14:textId="77777777" w:rsidR="007D38BE" w:rsidRPr="001A2A87" w:rsidRDefault="007D38BE" w:rsidP="003647EC">
            <w:pPr>
              <w:rPr>
                <w:rFonts w:ascii="Arial" w:hAnsi="Arial" w:cs="Arial"/>
                <w:b/>
                <w:bCs/>
              </w:rPr>
            </w:pPr>
            <w:r w:rsidRPr="001A2A87">
              <w:rPr>
                <w:rFonts w:ascii="Arial" w:hAnsi="Arial" w:cs="Arial"/>
                <w:b/>
              </w:rPr>
              <w:t>Structure d’accueil (nom, ville)</w:t>
            </w:r>
            <w:r w:rsidRPr="001A2A87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0D0ECA1" w14:textId="77777777" w:rsidR="007D38BE" w:rsidRDefault="007D38BE" w:rsidP="007D38BE">
      <w:pPr>
        <w:jc w:val="both"/>
        <w:rPr>
          <w:rFonts w:ascii="Arial" w:hAnsi="Arial" w:cs="Arial"/>
          <w:b/>
          <w:sz w:val="36"/>
          <w:szCs w:val="36"/>
        </w:rPr>
      </w:pPr>
    </w:p>
    <w:p w14:paraId="6A127FED" w14:textId="77777777" w:rsidR="007D38BE" w:rsidRPr="00FE2B04" w:rsidRDefault="007D38BE" w:rsidP="007D38BE">
      <w:pPr>
        <w:jc w:val="both"/>
        <w:rPr>
          <w:rFonts w:ascii="Arial" w:hAnsi="Arial" w:cs="Arial"/>
          <w:b/>
          <w:szCs w:val="22"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>
        <w:rPr>
          <w:rFonts w:ascii="Arial" w:hAnsi="Arial" w:cs="Arial"/>
          <w:b/>
          <w:szCs w:val="22"/>
        </w:rPr>
        <w:t xml:space="preserve"> </w:t>
      </w:r>
      <w:r w:rsidRPr="00EB4233">
        <w:rPr>
          <w:rFonts w:ascii="Arial" w:hAnsi="Arial" w:cs="Arial"/>
          <w:b/>
          <w:szCs w:val="22"/>
        </w:rPr>
        <w:t>Objectifs de la PFMP :</w:t>
      </w:r>
    </w:p>
    <w:p w14:paraId="62C2A414" w14:textId="77777777" w:rsidR="007D38BE" w:rsidRDefault="007D38BE" w:rsidP="007D38B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1D77AB" w14:textId="77777777" w:rsidR="007D38BE" w:rsidRDefault="007D38BE" w:rsidP="007D38B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84C43E" w14:textId="77777777" w:rsidR="007D38BE" w:rsidRDefault="007D38BE" w:rsidP="007D38B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6978A8" w14:textId="77777777" w:rsidR="007D38BE" w:rsidRDefault="007D38BE" w:rsidP="007D38B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46A1B8" w14:textId="77777777" w:rsidR="007D38BE" w:rsidRDefault="007D38BE" w:rsidP="007D38B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B6DDC5" w14:textId="77777777" w:rsidR="007D38BE" w:rsidRPr="00FE2B04" w:rsidRDefault="007D38BE" w:rsidP="007D38BE">
      <w:pPr>
        <w:pStyle w:val="Paragraphedeliste"/>
        <w:spacing w:line="276" w:lineRule="auto"/>
        <w:rPr>
          <w:rFonts w:cs="Arial"/>
        </w:rPr>
      </w:pPr>
    </w:p>
    <w:p w14:paraId="5866A4CF" w14:textId="77777777" w:rsidR="007D38BE" w:rsidRPr="00FE2B04" w:rsidRDefault="007D38BE" w:rsidP="007D38BE">
      <w:pPr>
        <w:jc w:val="both"/>
        <w:rPr>
          <w:rFonts w:ascii="Arial" w:hAnsi="Arial" w:cs="Arial"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 w:rsidRPr="00A43F86">
        <w:rPr>
          <w:rFonts w:ascii="Arial" w:hAnsi="Arial" w:cs="Arial"/>
          <w:b/>
          <w:sz w:val="36"/>
          <w:szCs w:val="36"/>
        </w:rPr>
        <w:t xml:space="preserve"> </w:t>
      </w:r>
      <w:r w:rsidRPr="00EB4233">
        <w:rPr>
          <w:rFonts w:ascii="Arial" w:hAnsi="Arial" w:cs="Arial"/>
          <w:b/>
          <w:szCs w:val="22"/>
        </w:rPr>
        <w:t>Travail</w:t>
      </w:r>
      <w:r>
        <w:rPr>
          <w:rFonts w:ascii="Arial" w:hAnsi="Arial" w:cs="Arial"/>
          <w:b/>
          <w:szCs w:val="22"/>
        </w:rPr>
        <w:t xml:space="preserve"> demandé au stagiaire : </w:t>
      </w:r>
      <w:r w:rsidRPr="00D01C7F">
        <w:rPr>
          <w:rFonts w:ascii="Arial" w:hAnsi="Arial" w:cs="Arial"/>
          <w:bCs/>
          <w:szCs w:val="22"/>
        </w:rPr>
        <w:t>(</w:t>
      </w:r>
      <w:r w:rsidRPr="00272B15">
        <w:rPr>
          <w:rFonts w:ascii="Arial" w:hAnsi="Arial" w:cs="Arial"/>
          <w:sz w:val="22"/>
          <w:szCs w:val="22"/>
        </w:rPr>
        <w:t>mise en</w:t>
      </w:r>
      <w:r>
        <w:rPr>
          <w:rFonts w:ascii="Arial" w:hAnsi="Arial" w:cs="Arial"/>
          <w:sz w:val="22"/>
          <w:szCs w:val="22"/>
        </w:rPr>
        <w:t xml:space="preserve"> œuvre de techniques professionnelles, mise en place d’un projet, </w:t>
      </w:r>
      <w:r w:rsidRPr="00272B15">
        <w:rPr>
          <w:rFonts w:ascii="Arial" w:hAnsi="Arial" w:cs="Arial"/>
          <w:sz w:val="22"/>
          <w:szCs w:val="22"/>
        </w:rPr>
        <w:t>rédaction, re</w:t>
      </w:r>
      <w:r>
        <w:rPr>
          <w:rFonts w:ascii="Arial" w:hAnsi="Arial" w:cs="Arial"/>
          <w:sz w:val="22"/>
          <w:szCs w:val="22"/>
        </w:rPr>
        <w:t>cueil</w:t>
      </w:r>
      <w:r w:rsidRPr="00272B15">
        <w:rPr>
          <w:rFonts w:ascii="Arial" w:hAnsi="Arial" w:cs="Arial"/>
          <w:sz w:val="22"/>
          <w:szCs w:val="22"/>
        </w:rPr>
        <w:t xml:space="preserve"> de documents…</w:t>
      </w:r>
      <w:r>
        <w:rPr>
          <w:rFonts w:ascii="Arial" w:hAnsi="Arial" w:cs="Arial"/>
          <w:sz w:val="22"/>
          <w:szCs w:val="22"/>
        </w:rPr>
        <w:t>)</w:t>
      </w:r>
      <w:r w:rsidRPr="00272B15">
        <w:rPr>
          <w:rFonts w:ascii="Arial" w:hAnsi="Arial" w:cs="Arial"/>
          <w:sz w:val="22"/>
          <w:szCs w:val="22"/>
        </w:rPr>
        <w:t xml:space="preserve"> :</w:t>
      </w:r>
    </w:p>
    <w:p w14:paraId="74CD75A8" w14:textId="77777777" w:rsidR="007D38BE" w:rsidRDefault="007D38BE" w:rsidP="007D38B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27B3C8" w14:textId="77777777" w:rsidR="007D38BE" w:rsidRDefault="007D38BE" w:rsidP="007D38B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8BBF9" w14:textId="77777777" w:rsidR="007D38BE" w:rsidRDefault="007D38BE" w:rsidP="007D38B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C021C3" w14:textId="77777777" w:rsidR="007D38BE" w:rsidRDefault="007D38BE" w:rsidP="007D38B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DC1BAB" w14:textId="77777777" w:rsidR="007D38BE" w:rsidRDefault="007D38BE" w:rsidP="007D38BE">
      <w:pPr>
        <w:pStyle w:val="Paragraphedeliste"/>
        <w:numPr>
          <w:ilvl w:val="0"/>
          <w:numId w:val="6"/>
        </w:num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1E4332" w14:textId="77777777" w:rsidR="007D38BE" w:rsidRPr="00FE2B04" w:rsidRDefault="007D38BE" w:rsidP="007D38BE">
      <w:pPr>
        <w:pStyle w:val="Paragraphedeliste"/>
        <w:rPr>
          <w:rFonts w:cs="Arial"/>
        </w:rPr>
      </w:pPr>
    </w:p>
    <w:p w14:paraId="18048100" w14:textId="77777777" w:rsidR="007D38BE" w:rsidRPr="004F2845" w:rsidRDefault="007D38BE" w:rsidP="007D38BE">
      <w:pPr>
        <w:jc w:val="both"/>
        <w:rPr>
          <w:rFonts w:ascii="Arial" w:hAnsi="Arial" w:cs="Arial"/>
          <w:bCs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>
        <w:rPr>
          <w:rFonts w:ascii="Arial" w:hAnsi="Arial" w:cs="Arial"/>
          <w:b/>
          <w:szCs w:val="22"/>
        </w:rPr>
        <w:t xml:space="preserve"> Axes de progrès et compétences à développer lors de la prochaine PFMP </w:t>
      </w:r>
      <w:r w:rsidRPr="004F2845">
        <w:rPr>
          <w:rFonts w:ascii="Arial" w:hAnsi="Arial" w:cs="Arial"/>
          <w:bCs/>
        </w:rPr>
        <w:t>(à compléter à l’issue du bilan final avec le tuteur)</w:t>
      </w:r>
    </w:p>
    <w:p w14:paraId="7FD59A70" w14:textId="77777777" w:rsidR="007D38BE" w:rsidRDefault="007D38BE" w:rsidP="007D38B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2B8CB" w14:textId="77777777" w:rsidR="007D38BE" w:rsidRDefault="007D38BE" w:rsidP="007D38B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C81232" w14:textId="77777777" w:rsidR="007D38BE" w:rsidRDefault="007D38BE" w:rsidP="007D38B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6EE8D3" w14:textId="77777777" w:rsidR="007D38BE" w:rsidRDefault="007D38BE" w:rsidP="007D38BE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E6A645" w14:textId="77777777" w:rsidR="007D38BE" w:rsidRDefault="007D38BE" w:rsidP="007D38BE">
      <w:pPr>
        <w:pStyle w:val="Paragraphedeliste"/>
        <w:numPr>
          <w:ilvl w:val="0"/>
          <w:numId w:val="6"/>
        </w:num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8560B5" w14:textId="77777777" w:rsidR="007D38BE" w:rsidRDefault="007D38BE" w:rsidP="007D38BE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4"/>
      </w:tblGrid>
      <w:tr w:rsidR="007D38BE" w:rsidRPr="00CD1B54" w14:paraId="4B4A19B1" w14:textId="77777777" w:rsidTr="003647EC">
        <w:trPr>
          <w:trHeight w:val="1643"/>
        </w:trPr>
        <w:tc>
          <w:tcPr>
            <w:tcW w:w="10194" w:type="dxa"/>
            <w:shd w:val="pct10" w:color="auto" w:fill="auto"/>
          </w:tcPr>
          <w:p w14:paraId="6CDBF012" w14:textId="77777777" w:rsidR="007D38BE" w:rsidRPr="00A43F86" w:rsidRDefault="007D38BE" w:rsidP="003647EC">
            <w:pPr>
              <w:rPr>
                <w:rFonts w:ascii="Arial Black" w:hAnsi="Arial Black" w:cs="Arial"/>
                <w:b/>
                <w:sz w:val="18"/>
                <w:szCs w:val="18"/>
              </w:rPr>
            </w:pPr>
            <w:r w:rsidRPr="00A43F86">
              <w:rPr>
                <w:rFonts w:ascii="Arial Black" w:hAnsi="Arial Black" w:cs="Arial"/>
                <w:b/>
                <w:sz w:val="18"/>
                <w:szCs w:val="18"/>
              </w:rPr>
              <w:t xml:space="preserve">DOCUMENTS A COMPLETER PAR LE TUTEUR : </w:t>
            </w:r>
          </w:p>
          <w:p w14:paraId="4C95C718" w14:textId="77777777" w:rsidR="007D38BE" w:rsidRPr="00A43F86" w:rsidRDefault="007D38BE" w:rsidP="003647EC">
            <w:pPr>
              <w:spacing w:line="276" w:lineRule="auto"/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/>
                <w:sz w:val="18"/>
                <w:szCs w:val="18"/>
              </w:rPr>
              <w:t xml:space="preserve"> Evaluation certificative :</w:t>
            </w:r>
          </w:p>
          <w:p w14:paraId="2903B491" w14:textId="77777777" w:rsidR="007D38BE" w:rsidRDefault="007D38BE" w:rsidP="003647EC">
            <w:pPr>
              <w:spacing w:line="276" w:lineRule="auto"/>
              <w:ind w:left="1416"/>
              <w:jc w:val="both"/>
              <w:rPr>
                <w:rFonts w:ascii="Arial" w:hAnsi="Arial"/>
                <w:sz w:val="18"/>
                <w:szCs w:val="18"/>
              </w:rPr>
            </w:pP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 w:cs="Arial"/>
                <w:sz w:val="18"/>
                <w:szCs w:val="18"/>
              </w:rPr>
              <w:t>E31 : Accompagnement de la personne dans une approche globale et individualisée</w:t>
            </w:r>
            <w:r w:rsidRPr="00A43F86">
              <w:rPr>
                <w:rFonts w:ascii="Arial" w:hAnsi="Arial"/>
                <w:sz w:val="18"/>
                <w:szCs w:val="18"/>
              </w:rPr>
              <w:t xml:space="preserve">   </w:t>
            </w:r>
          </w:p>
          <w:p w14:paraId="0E32F825" w14:textId="77777777" w:rsidR="007D38BE" w:rsidRPr="00A43F86" w:rsidRDefault="007D38BE" w:rsidP="003647EC">
            <w:pPr>
              <w:spacing w:line="276" w:lineRule="auto"/>
              <w:ind w:left="14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 w:cs="Arial"/>
                <w:sz w:val="18"/>
                <w:szCs w:val="18"/>
              </w:rPr>
              <w:t>E32 : Soins d’hygiène, de confort et de sécurité</w:t>
            </w:r>
          </w:p>
          <w:p w14:paraId="54665245" w14:textId="77777777" w:rsidR="007D38BE" w:rsidRPr="00A43F86" w:rsidRDefault="007D38BE" w:rsidP="003647EC">
            <w:pPr>
              <w:spacing w:line="276" w:lineRule="auto"/>
              <w:ind w:left="14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 w:cs="Arial"/>
                <w:sz w:val="18"/>
                <w:szCs w:val="18"/>
              </w:rPr>
              <w:t>E33 : Travail et communication en équipe pluri professionnelle</w:t>
            </w:r>
          </w:p>
          <w:p w14:paraId="746F0F0F" w14:textId="77777777" w:rsidR="007D38BE" w:rsidRPr="00A43F86" w:rsidRDefault="007D38BE" w:rsidP="003647EC">
            <w:pPr>
              <w:ind w:left="567"/>
              <w:rPr>
                <w:rFonts w:ascii="Arial" w:hAnsi="Arial" w:cs="Arial"/>
                <w:sz w:val="18"/>
                <w:szCs w:val="18"/>
              </w:rPr>
            </w:pPr>
            <w:r w:rsidRPr="00A43F86">
              <w:rPr>
                <w:rFonts w:ascii="Arial" w:hAnsi="Arial"/>
                <w:b/>
                <w:sz w:val="18"/>
                <w:szCs w:val="18"/>
              </w:rPr>
              <w:sym w:font="Wingdings 2" w:char="F052"/>
            </w:r>
            <w:r w:rsidRPr="00A43F8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43F86">
              <w:rPr>
                <w:rFonts w:ascii="Arial" w:hAnsi="Arial" w:cs="Arial"/>
                <w:sz w:val="18"/>
                <w:szCs w:val="18"/>
              </w:rPr>
              <w:t>Bilan de PFMP</w:t>
            </w:r>
          </w:p>
          <w:p w14:paraId="63A1A52A" w14:textId="77777777" w:rsidR="007D38BE" w:rsidRPr="00CD1B54" w:rsidRDefault="007D38BE" w:rsidP="003647EC">
            <w:pPr>
              <w:spacing w:line="276" w:lineRule="auto"/>
              <w:ind w:left="567"/>
              <w:jc w:val="both"/>
              <w:rPr>
                <w:rFonts w:ascii="Arial" w:hAnsi="Arial" w:cs="Arial"/>
              </w:rPr>
            </w:pPr>
            <w:r w:rsidRPr="00A43F86">
              <w:rPr>
                <w:rFonts w:ascii="Arial" w:hAnsi="Arial"/>
                <w:b/>
                <w:sz w:val="18"/>
                <w:szCs w:val="18"/>
              </w:rPr>
              <w:sym w:font="Wingdings 2" w:char="F052"/>
            </w:r>
            <w:r w:rsidRPr="00A43F8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43F86">
              <w:rPr>
                <w:rFonts w:ascii="Arial" w:hAnsi="Arial" w:cs="Arial"/>
                <w:sz w:val="18"/>
                <w:szCs w:val="18"/>
              </w:rPr>
              <w:t>Attestation de formation en milieu professionnel (obligatoire pour l’obtention du diplôme)</w:t>
            </w:r>
          </w:p>
        </w:tc>
      </w:tr>
    </w:tbl>
    <w:p w14:paraId="74C8888B" w14:textId="77777777" w:rsidR="007D38BE" w:rsidRPr="001A21A2" w:rsidRDefault="007D38BE" w:rsidP="007D38BE">
      <w:pPr>
        <w:shd w:val="clear" w:color="auto" w:fill="000000" w:themeFill="text1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A21A2">
        <w:rPr>
          <w:rFonts w:asciiTheme="minorHAnsi" w:hAnsiTheme="minorHAnsi" w:cstheme="minorHAnsi"/>
          <w:b/>
          <w:bCs/>
          <w:sz w:val="32"/>
          <w:szCs w:val="32"/>
        </w:rPr>
        <w:lastRenderedPageBreak/>
        <w:t>BILAN DU TUTEUR</w:t>
      </w:r>
    </w:p>
    <w:tbl>
      <w:tblPr>
        <w:tblStyle w:val="Grilledutableau"/>
        <w:tblW w:w="11340" w:type="dxa"/>
        <w:tblInd w:w="-572" w:type="dxa"/>
        <w:tblLook w:val="04A0" w:firstRow="1" w:lastRow="0" w:firstColumn="1" w:lastColumn="0" w:noHBand="0" w:noVBand="1"/>
      </w:tblPr>
      <w:tblGrid>
        <w:gridCol w:w="6345"/>
        <w:gridCol w:w="4995"/>
      </w:tblGrid>
      <w:tr w:rsidR="007D38BE" w14:paraId="0AE6F823" w14:textId="77777777" w:rsidTr="003647EC">
        <w:tc>
          <w:tcPr>
            <w:tcW w:w="6345" w:type="dxa"/>
          </w:tcPr>
          <w:p w14:paraId="4C2B3641" w14:textId="77777777" w:rsidR="007D38BE" w:rsidRPr="00F763C4" w:rsidRDefault="007D38BE" w:rsidP="003647E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0CD3BE6" w14:textId="77777777" w:rsidR="007D38BE" w:rsidRDefault="007D38BE" w:rsidP="003647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 et prénom du stagiaire : </w:t>
            </w:r>
          </w:p>
          <w:p w14:paraId="4C7FA9B1" w14:textId="77777777" w:rsidR="007D38BE" w:rsidRDefault="007D38BE" w:rsidP="003647EC">
            <w:pPr>
              <w:jc w:val="center"/>
              <w:rPr>
                <w:rFonts w:ascii="Arial" w:hAnsi="Arial" w:cs="Arial"/>
              </w:rPr>
            </w:pPr>
            <w:r w:rsidRPr="001A21A2">
              <w:rPr>
                <w:rFonts w:ascii="Arial" w:hAnsi="Arial" w:cs="Arial"/>
                <w:b/>
                <w:bCs/>
              </w:rPr>
              <w:t>………………………………………………………………</w:t>
            </w:r>
          </w:p>
        </w:tc>
        <w:tc>
          <w:tcPr>
            <w:tcW w:w="4995" w:type="dxa"/>
            <w:shd w:val="clear" w:color="auto" w:fill="D9D9D9" w:themeFill="background1" w:themeFillShade="D9"/>
            <w:vAlign w:val="center"/>
          </w:tcPr>
          <w:p w14:paraId="589DBB8C" w14:textId="77777777" w:rsidR="007D38BE" w:rsidRPr="008D030D" w:rsidRDefault="007D38BE" w:rsidP="003647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Première</w:t>
            </w:r>
            <w:r w:rsidRPr="008D030D">
              <w:rPr>
                <w:rFonts w:ascii="Arial" w:hAnsi="Arial" w:cs="Arial"/>
                <w:b/>
              </w:rPr>
              <w:t xml:space="preserve"> Bac Pro </w:t>
            </w:r>
          </w:p>
          <w:p w14:paraId="3630D84E" w14:textId="77777777" w:rsidR="007D38BE" w:rsidRPr="00E7120F" w:rsidRDefault="007D38BE" w:rsidP="003647EC">
            <w:pPr>
              <w:jc w:val="center"/>
              <w:rPr>
                <w:rFonts w:ascii="Arial" w:hAnsi="Arial" w:cs="Arial"/>
                <w:bCs/>
              </w:rPr>
            </w:pPr>
            <w:r w:rsidRPr="008D030D">
              <w:rPr>
                <w:rFonts w:ascii="Arial" w:hAnsi="Arial" w:cs="Arial"/>
                <w:b/>
              </w:rPr>
              <w:t>Accompagnement Soins et Services à la Personne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7D38BE" w14:paraId="3388734F" w14:textId="77777777" w:rsidTr="003647EC">
        <w:tc>
          <w:tcPr>
            <w:tcW w:w="6345" w:type="dxa"/>
          </w:tcPr>
          <w:p w14:paraId="59CA1B59" w14:textId="77777777" w:rsidR="007D38BE" w:rsidRPr="006F26E6" w:rsidRDefault="007D38BE" w:rsidP="003647E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Dates</w:t>
            </w:r>
          </w:p>
        </w:tc>
        <w:tc>
          <w:tcPr>
            <w:tcW w:w="4995" w:type="dxa"/>
          </w:tcPr>
          <w:p w14:paraId="39880DDC" w14:textId="77777777" w:rsidR="007D38BE" w:rsidRPr="00E7120F" w:rsidRDefault="007D38BE" w:rsidP="003647EC">
            <w:pPr>
              <w:jc w:val="center"/>
              <w:rPr>
                <w:rFonts w:ascii="Arial" w:hAnsi="Arial" w:cs="Arial"/>
                <w:bCs/>
              </w:rPr>
            </w:pPr>
            <w:r w:rsidRPr="00E7120F">
              <w:rPr>
                <w:rFonts w:ascii="Arial" w:hAnsi="Arial" w:cs="Arial"/>
                <w:bCs/>
              </w:rPr>
              <w:t>Structure</w:t>
            </w:r>
            <w:r>
              <w:rPr>
                <w:rFonts w:ascii="Arial" w:hAnsi="Arial" w:cs="Arial"/>
                <w:bCs/>
              </w:rPr>
              <w:t>s</w:t>
            </w:r>
            <w:r w:rsidRPr="00E7120F">
              <w:rPr>
                <w:rFonts w:ascii="Arial" w:hAnsi="Arial" w:cs="Arial"/>
                <w:bCs/>
              </w:rPr>
              <w:t xml:space="preserve"> d’accueil :</w:t>
            </w:r>
          </w:p>
        </w:tc>
      </w:tr>
      <w:tr w:rsidR="007D38BE" w14:paraId="23CD3AC0" w14:textId="77777777" w:rsidTr="003647EC">
        <w:tc>
          <w:tcPr>
            <w:tcW w:w="6345" w:type="dxa"/>
            <w:vAlign w:val="center"/>
          </w:tcPr>
          <w:p w14:paraId="14BC74FE" w14:textId="71E1991E" w:rsidR="007D38BE" w:rsidRDefault="007D38BE" w:rsidP="003647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PFMP </w:t>
            </w:r>
            <w:r>
              <w:rPr>
                <w:rFonts w:ascii="Arial" w:hAnsi="Arial" w:cs="Arial"/>
                <w:b/>
              </w:rPr>
              <w:t>5</w:t>
            </w:r>
          </w:p>
          <w:p w14:paraId="1CE0FF34" w14:textId="77777777" w:rsidR="007D38BE" w:rsidRDefault="007D38BE" w:rsidP="003647EC">
            <w:pPr>
              <w:rPr>
                <w:rFonts w:ascii="Arial" w:hAnsi="Arial" w:cs="Arial"/>
                <w:bCs/>
              </w:rPr>
            </w:pPr>
          </w:p>
          <w:p w14:paraId="7EAB39F0" w14:textId="77777777" w:rsidR="007D38BE" w:rsidRPr="001A21A2" w:rsidRDefault="007D38BE" w:rsidP="003647EC">
            <w:pPr>
              <w:rPr>
                <w:rFonts w:ascii="Arial" w:hAnsi="Arial" w:cs="Arial"/>
                <w:b/>
              </w:rPr>
            </w:pPr>
            <w:r w:rsidRPr="001A21A2">
              <w:rPr>
                <w:rFonts w:ascii="Arial" w:hAnsi="Arial" w:cs="Arial"/>
                <w:b/>
              </w:rPr>
              <w:t>Du ……………… Au ……………………………………</w:t>
            </w:r>
          </w:p>
        </w:tc>
        <w:tc>
          <w:tcPr>
            <w:tcW w:w="4995" w:type="dxa"/>
          </w:tcPr>
          <w:p w14:paraId="09DABA68" w14:textId="77777777" w:rsidR="007D38BE" w:rsidRDefault="007D38BE" w:rsidP="003647EC">
            <w:pPr>
              <w:rPr>
                <w:rFonts w:ascii="Arial" w:hAnsi="Arial" w:cs="Arial"/>
                <w:b/>
              </w:rPr>
            </w:pPr>
          </w:p>
          <w:p w14:paraId="272DD1F8" w14:textId="77777777" w:rsidR="007D38BE" w:rsidRDefault="007D38BE" w:rsidP="003647EC">
            <w:pPr>
              <w:rPr>
                <w:rFonts w:ascii="Arial" w:hAnsi="Arial" w:cs="Arial"/>
                <w:b/>
              </w:rPr>
            </w:pPr>
          </w:p>
          <w:p w14:paraId="23DCD4B0" w14:textId="77777777" w:rsidR="007D38BE" w:rsidRDefault="007D38BE" w:rsidP="003647EC">
            <w:pPr>
              <w:rPr>
                <w:rFonts w:ascii="Arial" w:hAnsi="Arial" w:cs="Arial"/>
                <w:b/>
              </w:rPr>
            </w:pPr>
          </w:p>
          <w:p w14:paraId="69D82340" w14:textId="77777777" w:rsidR="007D38BE" w:rsidRDefault="007D38BE" w:rsidP="003647EC">
            <w:pPr>
              <w:rPr>
                <w:rFonts w:ascii="Arial" w:hAnsi="Arial" w:cs="Arial"/>
                <w:b/>
              </w:rPr>
            </w:pPr>
          </w:p>
        </w:tc>
      </w:tr>
      <w:tr w:rsidR="007D38BE" w14:paraId="3A9088F4" w14:textId="77777777" w:rsidTr="003647EC">
        <w:trPr>
          <w:trHeight w:val="1217"/>
        </w:trPr>
        <w:tc>
          <w:tcPr>
            <w:tcW w:w="6345" w:type="dxa"/>
            <w:vAlign w:val="center"/>
          </w:tcPr>
          <w:p w14:paraId="13538BD4" w14:textId="295EAF8E" w:rsidR="007D38BE" w:rsidRDefault="007D38BE" w:rsidP="003647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PFMP </w:t>
            </w:r>
            <w:r>
              <w:rPr>
                <w:rFonts w:ascii="Arial" w:hAnsi="Arial" w:cs="Arial"/>
                <w:b/>
              </w:rPr>
              <w:t>6</w:t>
            </w:r>
          </w:p>
          <w:p w14:paraId="072800B6" w14:textId="77777777" w:rsidR="007D38BE" w:rsidRDefault="007D38BE" w:rsidP="003647EC">
            <w:pPr>
              <w:rPr>
                <w:rFonts w:ascii="Arial" w:hAnsi="Arial" w:cs="Arial"/>
                <w:bCs/>
              </w:rPr>
            </w:pPr>
          </w:p>
          <w:p w14:paraId="24AFFE8A" w14:textId="77777777" w:rsidR="007D38BE" w:rsidRDefault="007D38BE" w:rsidP="003647EC">
            <w:pPr>
              <w:rPr>
                <w:rFonts w:ascii="Arial" w:hAnsi="Arial" w:cs="Arial"/>
                <w:b/>
              </w:rPr>
            </w:pPr>
            <w:r w:rsidRPr="001A21A2">
              <w:rPr>
                <w:rFonts w:ascii="Arial" w:hAnsi="Arial" w:cs="Arial"/>
                <w:b/>
              </w:rPr>
              <w:t>Du ……………… Au ……………………………………</w:t>
            </w:r>
          </w:p>
          <w:p w14:paraId="0EC4C55C" w14:textId="77777777" w:rsidR="007D38BE" w:rsidRDefault="007D38BE" w:rsidP="003647EC">
            <w:pPr>
              <w:rPr>
                <w:rFonts w:ascii="Arial" w:hAnsi="Arial" w:cs="Arial"/>
                <w:b/>
              </w:rPr>
            </w:pPr>
          </w:p>
        </w:tc>
        <w:tc>
          <w:tcPr>
            <w:tcW w:w="4995" w:type="dxa"/>
          </w:tcPr>
          <w:p w14:paraId="2DD40A01" w14:textId="77777777" w:rsidR="007D38BE" w:rsidRDefault="007D38BE" w:rsidP="003647EC">
            <w:pPr>
              <w:rPr>
                <w:rFonts w:ascii="Arial" w:hAnsi="Arial" w:cs="Arial"/>
                <w:b/>
              </w:rPr>
            </w:pPr>
          </w:p>
        </w:tc>
      </w:tr>
    </w:tbl>
    <w:p w14:paraId="55E2C225" w14:textId="77777777" w:rsidR="007D38BE" w:rsidRDefault="007D38BE" w:rsidP="007D38BE">
      <w:pPr>
        <w:jc w:val="both"/>
        <w:rPr>
          <w:rFonts w:ascii="Arial" w:hAnsi="Arial"/>
          <w:b/>
        </w:rPr>
      </w:pPr>
    </w:p>
    <w:tbl>
      <w:tblPr>
        <w:tblW w:w="11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5883"/>
        <w:gridCol w:w="664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7D38BE" w:rsidRPr="003A1478" w14:paraId="7049DC7F" w14:textId="77777777" w:rsidTr="003647EC">
        <w:trPr>
          <w:trHeight w:val="340"/>
          <w:jc w:val="center"/>
        </w:trPr>
        <w:tc>
          <w:tcPr>
            <w:tcW w:w="637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73EE68C" w14:textId="5CFCF574" w:rsidR="007D38BE" w:rsidRPr="003A1478" w:rsidRDefault="007D38BE" w:rsidP="003647EC">
            <w:pPr>
              <w:pStyle w:val="Titre9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14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COMPETENCES PROFESSIONNELLES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(le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détail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chaque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compétence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situe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annexe page </w:t>
            </w:r>
            <w:r w:rsidR="007A6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33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et 3</w:t>
            </w:r>
            <w:r w:rsidR="007A6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66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31F7249" w14:textId="77777777" w:rsidR="007D38BE" w:rsidRPr="00EB52FC" w:rsidRDefault="007D38BE" w:rsidP="003647EC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5494">
              <w:rPr>
                <w:rFonts w:ascii="Arial" w:hAnsi="Arial" w:cs="Arial"/>
                <w:b/>
                <w:sz w:val="16"/>
                <w:szCs w:val="16"/>
                <w:lang w:val="en-GB"/>
              </w:rPr>
              <w:t>L</w:t>
            </w:r>
            <w:r w:rsidRPr="00895494">
              <w:rPr>
                <w:rFonts w:ascii="Arial" w:hAnsi="Arial" w:cs="Arial"/>
                <w:bCs/>
                <w:sz w:val="16"/>
                <w:szCs w:val="16"/>
                <w:lang w:val="en-GB"/>
              </w:rPr>
              <w:t>ycé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e</w:t>
            </w:r>
          </w:p>
        </w:tc>
        <w:tc>
          <w:tcPr>
            <w:tcW w:w="491" w:type="dxa"/>
            <w:vMerge w:val="restart"/>
            <w:shd w:val="clear" w:color="auto" w:fill="F2F2F2" w:themeFill="background1" w:themeFillShade="F2"/>
          </w:tcPr>
          <w:p w14:paraId="287023E0" w14:textId="77777777" w:rsidR="007D38BE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1D1B8B" w14:textId="77777777" w:rsidR="007D38BE" w:rsidRPr="00EB52FC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964" w:type="dxa"/>
            <w:gridSpan w:val="4"/>
            <w:shd w:val="clear" w:color="auto" w:fill="F2F2F2" w:themeFill="background1" w:themeFillShade="F2"/>
            <w:vAlign w:val="center"/>
          </w:tcPr>
          <w:p w14:paraId="04B6952B" w14:textId="78196C1D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PFMP 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964" w:type="dxa"/>
            <w:gridSpan w:val="4"/>
            <w:shd w:val="clear" w:color="auto" w:fill="D9D9D9" w:themeFill="background1" w:themeFillShade="D9"/>
            <w:vAlign w:val="center"/>
          </w:tcPr>
          <w:p w14:paraId="6B8534DC" w14:textId="29CA564E" w:rsidR="007D38BE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PFMP 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7D38BE" w:rsidRPr="003A1478" w14:paraId="64F5A32C" w14:textId="77777777" w:rsidTr="003647EC">
        <w:trPr>
          <w:trHeight w:val="340"/>
          <w:jc w:val="center"/>
        </w:trPr>
        <w:tc>
          <w:tcPr>
            <w:tcW w:w="6374" w:type="dxa"/>
            <w:gridSpan w:val="2"/>
            <w:vMerge/>
            <w:shd w:val="clear" w:color="auto" w:fill="D9D9D9" w:themeFill="background1" w:themeFillShade="D9"/>
            <w:vAlign w:val="center"/>
          </w:tcPr>
          <w:p w14:paraId="5C9CE8A6" w14:textId="77777777" w:rsidR="007D38BE" w:rsidRPr="003A1478" w:rsidRDefault="007D38BE" w:rsidP="003647EC">
            <w:pPr>
              <w:pStyle w:val="Titre9"/>
              <w:spacing w:before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64" w:type="dxa"/>
            <w:vMerge/>
            <w:shd w:val="clear" w:color="auto" w:fill="D9D9D9" w:themeFill="background1" w:themeFillShade="D9"/>
            <w:vAlign w:val="center"/>
          </w:tcPr>
          <w:p w14:paraId="0A961388" w14:textId="77777777" w:rsidR="007D38BE" w:rsidRPr="00895494" w:rsidRDefault="007D38BE" w:rsidP="003647E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491" w:type="dxa"/>
            <w:vMerge/>
            <w:shd w:val="clear" w:color="auto" w:fill="F2F2F2" w:themeFill="background1" w:themeFillShade="F2"/>
          </w:tcPr>
          <w:p w14:paraId="3A77F91C" w14:textId="77777777" w:rsidR="007D38BE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79C838F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A6FDD5E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08C1F82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AA1BF8D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3A3E71D8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08A23B59" w14:textId="77777777" w:rsidR="007D38BE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52CB6A92" w14:textId="77777777" w:rsidR="007D38BE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60C44771" w14:textId="77777777" w:rsidR="007D38BE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7D38BE" w:rsidRPr="003A1478" w14:paraId="511CBAD8" w14:textId="77777777" w:rsidTr="003647EC">
        <w:trPr>
          <w:trHeight w:val="340"/>
          <w:jc w:val="center"/>
        </w:trPr>
        <w:tc>
          <w:tcPr>
            <w:tcW w:w="6374" w:type="dxa"/>
            <w:gridSpan w:val="2"/>
            <w:shd w:val="clear" w:color="auto" w:fill="auto"/>
            <w:vAlign w:val="center"/>
          </w:tcPr>
          <w:p w14:paraId="3E81C91E" w14:textId="77777777" w:rsidR="007D38BE" w:rsidRPr="00591AF9" w:rsidRDefault="007D38BE" w:rsidP="003647EC">
            <w:pPr>
              <w:pStyle w:val="Titre9"/>
              <w:spacing w:before="0"/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591AF9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Adopter une posture professionnelle adaptée</w:t>
            </w:r>
          </w:p>
        </w:tc>
        <w:tc>
          <w:tcPr>
            <w:tcW w:w="664" w:type="dxa"/>
          </w:tcPr>
          <w:p w14:paraId="140D6096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603F286A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1FE671C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7C69FFF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9F4D92C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13C372A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6E1D195A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6D627C64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64AFB57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59931EA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38BE" w:rsidRPr="003A1478" w14:paraId="1325E2F4" w14:textId="77777777" w:rsidTr="003647EC">
        <w:trPr>
          <w:trHeight w:val="340"/>
          <w:jc w:val="center"/>
        </w:trPr>
        <w:tc>
          <w:tcPr>
            <w:tcW w:w="491" w:type="dxa"/>
            <w:shd w:val="clear" w:color="auto" w:fill="262626" w:themeFill="text1" w:themeFillTint="D9"/>
          </w:tcPr>
          <w:p w14:paraId="5638CC54" w14:textId="77777777" w:rsidR="007D38BE" w:rsidRPr="00A44ECC" w:rsidRDefault="007D38BE" w:rsidP="003647E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10966" w:type="dxa"/>
            <w:gridSpan w:val="11"/>
            <w:shd w:val="clear" w:color="auto" w:fill="262626" w:themeFill="text1" w:themeFillTint="D9"/>
            <w:vAlign w:val="center"/>
          </w:tcPr>
          <w:p w14:paraId="5C03A6E1" w14:textId="77777777" w:rsidR="007D38BE" w:rsidRPr="00A44ECC" w:rsidRDefault="007D38BE" w:rsidP="003647E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Bloc 1: </w:t>
            </w:r>
            <w:r w:rsidRPr="00A44ECC">
              <w:rPr>
                <w:rFonts w:ascii="Arial" w:hAnsi="Arial" w:cs="Arial"/>
                <w:b/>
                <w:bCs/>
                <w:color w:val="FFFFFF" w:themeColor="background1"/>
              </w:rPr>
              <w:t>Accompagner la personne dans une approche globale et individualisée</w:t>
            </w:r>
          </w:p>
        </w:tc>
      </w:tr>
      <w:tr w:rsidR="007D38BE" w:rsidRPr="003A1478" w14:paraId="01AF6D58" w14:textId="77777777" w:rsidTr="003647EC">
        <w:trPr>
          <w:trHeight w:val="340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2F805C9E" w14:textId="77777777" w:rsidR="007D38BE" w:rsidRPr="00EB52FC" w:rsidRDefault="007D38BE" w:rsidP="003647EC">
            <w:pPr>
              <w:pStyle w:val="Titre9"/>
              <w:spacing w:before="0"/>
              <w:rPr>
                <w:rFonts w:ascii="Arial" w:hAnsi="Arial" w:cs="Arial"/>
                <w:b/>
                <w:bCs/>
                <w:i w:val="0"/>
                <w:iCs w:val="0"/>
                <w:sz w:val="24"/>
                <w:szCs w:val="24"/>
                <w:lang w:val="en-GB"/>
              </w:rPr>
            </w:pPr>
            <w:r w:rsidRPr="00EB52FC">
              <w:rPr>
                <w:rFonts w:ascii="Arial" w:hAnsi="Arial" w:cs="Arial"/>
                <w:b/>
                <w:bCs/>
                <w:i w:val="0"/>
                <w:iCs w:val="0"/>
                <w:sz w:val="24"/>
                <w:szCs w:val="24"/>
              </w:rPr>
              <w:t xml:space="preserve">Accueillir, communiquer avec la personne, sa famille, son l’entourage </w:t>
            </w:r>
          </w:p>
        </w:tc>
        <w:tc>
          <w:tcPr>
            <w:tcW w:w="664" w:type="dxa"/>
          </w:tcPr>
          <w:p w14:paraId="6A6DF928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17FC529E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5FA3E21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C2E63D0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AB7E4A7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BCB9616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C49A567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05B5157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A4C1FD2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56D6B04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38BE" w:rsidRPr="003A1478" w14:paraId="0CCD1111" w14:textId="77777777" w:rsidTr="003647EC">
        <w:trPr>
          <w:trHeight w:val="261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42028A3B" w14:textId="77777777" w:rsidR="007D38BE" w:rsidRPr="00EB52FC" w:rsidRDefault="007D38BE" w:rsidP="003647EC">
            <w:pPr>
              <w:jc w:val="both"/>
              <w:rPr>
                <w:rFonts w:ascii="Arial" w:hAnsi="Arial" w:cs="Arial"/>
              </w:rPr>
            </w:pPr>
            <w:r w:rsidRPr="00EB52FC">
              <w:rPr>
                <w:rFonts w:ascii="Arial" w:hAnsi="Arial" w:cs="Arial"/>
                <w:b/>
                <w:bCs/>
              </w:rPr>
              <w:t>Participer à la conception, au suivi, à la mise en œuvre et à l’évaluation du projet individualisé, du projet de vie, en lien avec l’équipe pluriprofessionnelle</w:t>
            </w:r>
          </w:p>
        </w:tc>
        <w:tc>
          <w:tcPr>
            <w:tcW w:w="664" w:type="dxa"/>
          </w:tcPr>
          <w:p w14:paraId="767DDB4A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55529F44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DB4D76E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DB98E18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28D2794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C343229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974F6C2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72B3C3B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0B26F69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868F008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8BE" w:rsidRPr="003A1478" w14:paraId="3A6F72E0" w14:textId="77777777" w:rsidTr="003647EC">
        <w:trPr>
          <w:trHeight w:val="249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32146875" w14:textId="77777777" w:rsidR="007D38BE" w:rsidRPr="00EB52FC" w:rsidRDefault="007D38BE" w:rsidP="003647EC">
            <w:pPr>
              <w:jc w:val="both"/>
            </w:pPr>
            <w:r w:rsidRPr="00EB52FC">
              <w:rPr>
                <w:rFonts w:ascii="Arial" w:hAnsi="Arial" w:cs="Arial"/>
                <w:b/>
                <w:bCs/>
              </w:rPr>
              <w:t>Concevoir et mettre en œuvre des activités d’acquisition ou de maintien de l’autonomie et de la vie sociale pour une personne ou un groupe</w:t>
            </w:r>
          </w:p>
        </w:tc>
        <w:tc>
          <w:tcPr>
            <w:tcW w:w="664" w:type="dxa"/>
          </w:tcPr>
          <w:p w14:paraId="53F81B95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7046FD1D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E694781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7E9175F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4328CED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2552BC7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87D364D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6990CFA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893A6F7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63792AE5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8BE" w:rsidRPr="003A1478" w14:paraId="46610C92" w14:textId="77777777" w:rsidTr="003647EC">
        <w:trPr>
          <w:trHeight w:val="249"/>
          <w:jc w:val="center"/>
        </w:trPr>
        <w:tc>
          <w:tcPr>
            <w:tcW w:w="491" w:type="dxa"/>
            <w:shd w:val="clear" w:color="auto" w:fill="000000" w:themeFill="text1"/>
          </w:tcPr>
          <w:p w14:paraId="6096D37D" w14:textId="77777777" w:rsidR="007D38BE" w:rsidRPr="00A44ECC" w:rsidRDefault="007D38BE" w:rsidP="003647E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10966" w:type="dxa"/>
            <w:gridSpan w:val="11"/>
            <w:shd w:val="clear" w:color="auto" w:fill="000000" w:themeFill="text1"/>
          </w:tcPr>
          <w:p w14:paraId="153C53A1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Bloc </w:t>
            </w:r>
            <w:proofErr w:type="gram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2 :</w:t>
            </w:r>
            <w:proofErr w:type="gram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Intervention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auprès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de la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personne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lors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des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soins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d’hygiène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, de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confort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et de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sécurité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, dans les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activités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de la vie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quotidienne</w:t>
            </w:r>
            <w:proofErr w:type="spellEnd"/>
          </w:p>
        </w:tc>
      </w:tr>
      <w:tr w:rsidR="007D38BE" w:rsidRPr="003A1478" w14:paraId="442A63C1" w14:textId="77777777" w:rsidTr="003647EC">
        <w:trPr>
          <w:trHeight w:val="249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142C2904" w14:textId="77777777" w:rsidR="007D38BE" w:rsidRPr="00EB52FC" w:rsidRDefault="007D38BE" w:rsidP="003647EC">
            <w:pPr>
              <w:rPr>
                <w:rFonts w:ascii="Arial" w:hAnsi="Arial" w:cs="Arial"/>
              </w:rPr>
            </w:pPr>
            <w:r w:rsidRPr="00EB52FC">
              <w:rPr>
                <w:rFonts w:ascii="Arial" w:hAnsi="Arial" w:cs="Arial"/>
                <w:b/>
                <w:bCs/>
              </w:rPr>
              <w:t>Réaliser les activités liées à l’hygiène, au confort de la personne et à la sécurisation</w:t>
            </w:r>
          </w:p>
        </w:tc>
        <w:tc>
          <w:tcPr>
            <w:tcW w:w="664" w:type="dxa"/>
          </w:tcPr>
          <w:p w14:paraId="7D2E281C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6EC5BA12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2804724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E35FAA1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7DCE86C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0CD73D6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4E1DBA5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7B40902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0CA50D2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C8B3984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8BE" w:rsidRPr="003A1478" w14:paraId="02534CE3" w14:textId="77777777" w:rsidTr="003647EC">
        <w:trPr>
          <w:trHeight w:val="249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2941C50C" w14:textId="77777777" w:rsidR="007D38BE" w:rsidRPr="00EB52FC" w:rsidRDefault="007D38BE" w:rsidP="003647EC">
            <w:pPr>
              <w:jc w:val="both"/>
              <w:rPr>
                <w:rFonts w:ascii="Arial" w:hAnsi="Arial" w:cs="Arial"/>
                <w:b/>
                <w:bCs/>
              </w:rPr>
            </w:pPr>
            <w:r w:rsidRPr="00EB52FC">
              <w:rPr>
                <w:rFonts w:ascii="Arial" w:hAnsi="Arial" w:cs="Arial"/>
                <w:b/>
                <w:bCs/>
              </w:rPr>
              <w:t>Surveiller l’état de santé de la personne et intervenir en conséquence</w:t>
            </w:r>
          </w:p>
        </w:tc>
        <w:tc>
          <w:tcPr>
            <w:tcW w:w="664" w:type="dxa"/>
          </w:tcPr>
          <w:p w14:paraId="5B312058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06B2B8A6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1626245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66099C2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2F74CCA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449CCC2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E40ED1E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BD56C0B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59EBB2A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57EF394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8BE" w:rsidRPr="003A1478" w14:paraId="2D4E8225" w14:textId="77777777" w:rsidTr="003647EC">
        <w:trPr>
          <w:trHeight w:val="249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50B944F4" w14:textId="77777777" w:rsidR="007D38BE" w:rsidRPr="00EB52FC" w:rsidRDefault="007D38BE" w:rsidP="003647EC">
            <w:pPr>
              <w:jc w:val="both"/>
              <w:rPr>
                <w:rFonts w:ascii="Arial" w:hAnsi="Arial" w:cs="Arial"/>
                <w:b/>
                <w:bCs/>
              </w:rPr>
            </w:pPr>
            <w:r w:rsidRPr="00EB52FC">
              <w:rPr>
                <w:rFonts w:ascii="Arial" w:hAnsi="Arial" w:cs="Arial"/>
                <w:b/>
                <w:bCs/>
              </w:rPr>
              <w:t>Assurer l’hygiène de l’environnement proche de la personne et veiller au bon état de fonctionnement du lit, des aides techniques, des dispositifs médicaux dans l’environnement de la personne</w:t>
            </w:r>
          </w:p>
        </w:tc>
        <w:tc>
          <w:tcPr>
            <w:tcW w:w="664" w:type="dxa"/>
          </w:tcPr>
          <w:p w14:paraId="6E973016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391CBEF8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ED6F70E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7D08816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6019014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501322D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69EE92D4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083CED9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BA309A9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8B68665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8BE" w:rsidRPr="003A1478" w14:paraId="6A60A1B8" w14:textId="77777777" w:rsidTr="003647EC">
        <w:trPr>
          <w:trHeight w:val="249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37E39AC9" w14:textId="77777777" w:rsidR="007D38BE" w:rsidRPr="00EB52FC" w:rsidRDefault="007D38BE" w:rsidP="003647EC">
            <w:pPr>
              <w:jc w:val="both"/>
              <w:rPr>
                <w:rFonts w:ascii="Arial" w:hAnsi="Arial" w:cs="Arial"/>
              </w:rPr>
            </w:pPr>
            <w:r w:rsidRPr="00EB52FC">
              <w:rPr>
                <w:rFonts w:ascii="Arial" w:hAnsi="Arial" w:cs="Arial"/>
                <w:b/>
                <w:bCs/>
              </w:rPr>
              <w:t>Distribuer des repas équilibrés conformes aux besoins de la personne, installer la personne et l’accompagner à la prise des repas</w:t>
            </w:r>
          </w:p>
        </w:tc>
        <w:tc>
          <w:tcPr>
            <w:tcW w:w="664" w:type="dxa"/>
          </w:tcPr>
          <w:p w14:paraId="31B5E697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2A5BF2F8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484CBD8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58CD658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7079C46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A030D02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216EEED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4D8D4D7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D69EE50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3E81B00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8BE" w:rsidRPr="003A1478" w14:paraId="71DBBC89" w14:textId="77777777" w:rsidTr="003647EC">
        <w:trPr>
          <w:trHeight w:val="249"/>
          <w:jc w:val="center"/>
        </w:trPr>
        <w:tc>
          <w:tcPr>
            <w:tcW w:w="491" w:type="dxa"/>
            <w:shd w:val="clear" w:color="auto" w:fill="000000" w:themeFill="text1"/>
          </w:tcPr>
          <w:p w14:paraId="1828FE11" w14:textId="77777777" w:rsidR="007D38BE" w:rsidRPr="006F26E6" w:rsidRDefault="007D38BE" w:rsidP="003647EC">
            <w:pPr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10966" w:type="dxa"/>
            <w:gridSpan w:val="11"/>
            <w:shd w:val="clear" w:color="auto" w:fill="000000" w:themeFill="text1"/>
          </w:tcPr>
          <w:p w14:paraId="77A78D11" w14:textId="77777777" w:rsidR="007D38BE" w:rsidRPr="006F26E6" w:rsidRDefault="007D38BE" w:rsidP="003647EC">
            <w:pPr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</w:pPr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Bloc </w:t>
            </w:r>
            <w:proofErr w:type="gramStart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3 :</w:t>
            </w:r>
            <w:proofErr w:type="gramEnd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Travailler</w:t>
            </w:r>
            <w:proofErr w:type="spellEnd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et </w:t>
            </w:r>
            <w:proofErr w:type="spellStart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communiquer</w:t>
            </w:r>
            <w:proofErr w:type="spellEnd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en</w:t>
            </w:r>
            <w:proofErr w:type="spellEnd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équipe </w:t>
            </w:r>
            <w:proofErr w:type="spellStart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pluriprofessionnelle</w:t>
            </w:r>
            <w:proofErr w:type="spellEnd"/>
          </w:p>
        </w:tc>
      </w:tr>
      <w:tr w:rsidR="007D38BE" w:rsidRPr="003A1478" w14:paraId="499967A5" w14:textId="77777777" w:rsidTr="003647EC">
        <w:trPr>
          <w:trHeight w:val="249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15DCBB40" w14:textId="77777777" w:rsidR="007D38BE" w:rsidRPr="00EB52FC" w:rsidRDefault="007D38BE" w:rsidP="003647EC">
            <w:pPr>
              <w:rPr>
                <w:rFonts w:ascii="Arial" w:hAnsi="Arial" w:cs="Arial"/>
                <w:b/>
                <w:bCs/>
              </w:rPr>
            </w:pPr>
            <w:r w:rsidRPr="00EB52FC">
              <w:rPr>
                <w:rFonts w:ascii="Arial" w:hAnsi="Arial" w:cs="Arial"/>
                <w:b/>
                <w:bCs/>
              </w:rPr>
              <w:t>Gérer ses activités en inter agissant avec l’équipe pluriprofessionnelle dans une posture professionnelle adaptée</w:t>
            </w:r>
          </w:p>
        </w:tc>
        <w:tc>
          <w:tcPr>
            <w:tcW w:w="664" w:type="dxa"/>
          </w:tcPr>
          <w:p w14:paraId="500833E1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65BB3054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939EE71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E7D3C6B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583A6C5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6A19B7F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60D73F5C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CA69FAA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F47FE2B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67EEA769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8BE" w:rsidRPr="003A1478" w14:paraId="6962C901" w14:textId="77777777" w:rsidTr="003647EC">
        <w:trPr>
          <w:trHeight w:val="249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1D2A127D" w14:textId="77777777" w:rsidR="007D38BE" w:rsidRPr="00EB52FC" w:rsidRDefault="007D38BE" w:rsidP="003647EC">
            <w:pPr>
              <w:rPr>
                <w:rFonts w:ascii="Arial" w:hAnsi="Arial" w:cs="Arial"/>
                <w:b/>
                <w:bCs/>
              </w:rPr>
            </w:pPr>
            <w:r w:rsidRPr="00EB52FC">
              <w:rPr>
                <w:rFonts w:ascii="Arial" w:hAnsi="Arial" w:cs="Arial"/>
                <w:b/>
                <w:bCs/>
              </w:rPr>
              <w:t>Traiter et transmettre des informations en intégrant les différents outils numériques</w:t>
            </w:r>
          </w:p>
        </w:tc>
        <w:tc>
          <w:tcPr>
            <w:tcW w:w="664" w:type="dxa"/>
          </w:tcPr>
          <w:p w14:paraId="72140E50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06760927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949DAD5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15D0A07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95670B5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42E9224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9A9465F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DFD7572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F8F3C1A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501994C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8BE" w:rsidRPr="003A1478" w14:paraId="604FDF20" w14:textId="77777777" w:rsidTr="003647EC">
        <w:trPr>
          <w:trHeight w:val="249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0DC627BF" w14:textId="77777777" w:rsidR="007D38BE" w:rsidRPr="00EB52FC" w:rsidRDefault="007D38BE" w:rsidP="003647EC">
            <w:pPr>
              <w:jc w:val="both"/>
              <w:rPr>
                <w:rFonts w:ascii="Arial" w:hAnsi="Arial" w:cs="Arial"/>
                <w:b/>
                <w:bCs/>
              </w:rPr>
            </w:pPr>
            <w:r w:rsidRPr="00EB52FC">
              <w:rPr>
                <w:rFonts w:ascii="Arial" w:hAnsi="Arial" w:cs="Arial"/>
                <w:b/>
                <w:bCs/>
              </w:rPr>
              <w:t>Participer à la démarche qualité et à la prévention des risques professionnels</w:t>
            </w:r>
          </w:p>
        </w:tc>
        <w:tc>
          <w:tcPr>
            <w:tcW w:w="664" w:type="dxa"/>
          </w:tcPr>
          <w:p w14:paraId="05EF91F2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52BEB64C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9646317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B3A4F43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6FF7204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0C5D188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0040C39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655BAEE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1F0F63B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42310FF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8BE" w:rsidRPr="003A1478" w14:paraId="0CE56B83" w14:textId="77777777" w:rsidTr="003647EC">
        <w:trPr>
          <w:trHeight w:val="249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732FBC51" w14:textId="77777777" w:rsidR="007D38BE" w:rsidRPr="00EB52FC" w:rsidRDefault="007D38BE" w:rsidP="003647EC">
            <w:pPr>
              <w:rPr>
                <w:rFonts w:ascii="Arial" w:hAnsi="Arial" w:cs="Arial"/>
                <w:b/>
                <w:bCs/>
              </w:rPr>
            </w:pPr>
            <w:r w:rsidRPr="00EB52FC">
              <w:rPr>
                <w:rFonts w:ascii="Arial" w:hAnsi="Arial" w:cs="Arial"/>
                <w:b/>
                <w:bCs/>
              </w:rPr>
              <w:t>Coordonner et conduire une équipe de bio nettoyage</w:t>
            </w:r>
          </w:p>
        </w:tc>
        <w:tc>
          <w:tcPr>
            <w:tcW w:w="664" w:type="dxa"/>
          </w:tcPr>
          <w:p w14:paraId="09586CA2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</w:tcPr>
          <w:p w14:paraId="204C4A69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9CF6388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42A1387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D3BE195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D49EC2A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7F5FBB2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2C5BFFE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763556E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8D134D9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8BE" w:rsidRPr="003A1478" w14:paraId="51881146" w14:textId="77777777" w:rsidTr="003647EC">
        <w:trPr>
          <w:trHeight w:val="249"/>
          <w:jc w:val="center"/>
        </w:trPr>
        <w:tc>
          <w:tcPr>
            <w:tcW w:w="6374" w:type="dxa"/>
            <w:gridSpan w:val="2"/>
            <w:shd w:val="clear" w:color="auto" w:fill="A6A6A6" w:themeFill="background1" w:themeFillShade="A6"/>
          </w:tcPr>
          <w:p w14:paraId="585A2BAC" w14:textId="77777777" w:rsidR="007D38BE" w:rsidRDefault="007D38BE" w:rsidP="003647EC">
            <w:pPr>
              <w:jc w:val="both"/>
              <w:rPr>
                <w:rFonts w:ascii="Arial" w:hAnsi="Arial" w:cs="Arial"/>
                <w:b/>
                <w:bCs/>
              </w:rPr>
            </w:pPr>
            <w:r w:rsidRPr="00EB52FC">
              <w:rPr>
                <w:rFonts w:ascii="Arial" w:hAnsi="Arial" w:cs="Arial"/>
                <w:b/>
                <w:bCs/>
              </w:rPr>
              <w:t>Participer à l’accueil, à l’encadrement et à la formation de stagiaires, à l’accueil des nouveaux agents, des bénévoles</w:t>
            </w:r>
          </w:p>
          <w:p w14:paraId="164A5056" w14:textId="77777777" w:rsidR="007D38BE" w:rsidRPr="00EB52FC" w:rsidRDefault="007D38BE" w:rsidP="003647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4" w:type="dxa"/>
          </w:tcPr>
          <w:p w14:paraId="3BF8A778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4D3D7139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492D6E40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6EEB5F38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56B0DC9B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5A0C0A7D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1AFB31A2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31ABCD9F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26FC2853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32A3D0A5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8BE" w:rsidRPr="003A1478" w14:paraId="6E7E3B33" w14:textId="77777777" w:rsidTr="003647EC">
        <w:trPr>
          <w:trHeight w:val="249"/>
          <w:jc w:val="center"/>
        </w:trPr>
        <w:tc>
          <w:tcPr>
            <w:tcW w:w="6374" w:type="dxa"/>
            <w:gridSpan w:val="2"/>
            <w:shd w:val="clear" w:color="auto" w:fill="D9D9D9" w:themeFill="background1" w:themeFillShade="D9"/>
          </w:tcPr>
          <w:p w14:paraId="6C0B8145" w14:textId="77777777" w:rsidR="007D38BE" w:rsidRPr="003A1478" w:rsidRDefault="007D38BE" w:rsidP="00364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vMerge w:val="restart"/>
            <w:shd w:val="clear" w:color="auto" w:fill="D9D9D9" w:themeFill="background1" w:themeFillShade="D9"/>
          </w:tcPr>
          <w:p w14:paraId="106B21EA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5494">
              <w:rPr>
                <w:rFonts w:ascii="Arial" w:hAnsi="Arial" w:cs="Arial"/>
                <w:b/>
                <w:sz w:val="16"/>
                <w:szCs w:val="16"/>
                <w:lang w:val="en-GB"/>
              </w:rPr>
              <w:t>L</w:t>
            </w:r>
            <w:r w:rsidRPr="00895494">
              <w:rPr>
                <w:rFonts w:ascii="Arial" w:hAnsi="Arial" w:cs="Arial"/>
                <w:bCs/>
                <w:sz w:val="16"/>
                <w:szCs w:val="16"/>
                <w:lang w:val="en-GB"/>
              </w:rPr>
              <w:t>ycé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e</w:t>
            </w:r>
          </w:p>
        </w:tc>
        <w:tc>
          <w:tcPr>
            <w:tcW w:w="1964" w:type="dxa"/>
            <w:gridSpan w:val="4"/>
            <w:shd w:val="clear" w:color="auto" w:fill="D9D9D9" w:themeFill="background1" w:themeFillShade="D9"/>
            <w:vAlign w:val="center"/>
          </w:tcPr>
          <w:p w14:paraId="7900CC92" w14:textId="6DD62892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PFMP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64" w:type="dxa"/>
            <w:gridSpan w:val="4"/>
            <w:shd w:val="clear" w:color="auto" w:fill="D9D9D9" w:themeFill="background1" w:themeFillShade="D9"/>
          </w:tcPr>
          <w:p w14:paraId="2EB4F094" w14:textId="5245DEC1" w:rsidR="007D38BE" w:rsidRDefault="007D38BE" w:rsidP="00364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PFMP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7D38BE" w:rsidRPr="003A1478" w14:paraId="2DEC63E6" w14:textId="77777777" w:rsidTr="003647EC">
        <w:trPr>
          <w:trHeight w:val="249"/>
          <w:jc w:val="center"/>
        </w:trPr>
        <w:tc>
          <w:tcPr>
            <w:tcW w:w="6374" w:type="dxa"/>
            <w:gridSpan w:val="2"/>
            <w:shd w:val="clear" w:color="auto" w:fill="D9D9D9" w:themeFill="background1" w:themeFillShade="D9"/>
          </w:tcPr>
          <w:p w14:paraId="7BB200C5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  <w:r w:rsidRPr="003A1478">
              <w:rPr>
                <w:rFonts w:ascii="Arial" w:hAnsi="Arial" w:cs="Arial"/>
                <w:b/>
                <w:bCs/>
                <w:sz w:val="22"/>
                <w:szCs w:val="22"/>
              </w:rPr>
              <w:t>ATTITUDES PROFESSIONNELLES</w:t>
            </w:r>
          </w:p>
        </w:tc>
        <w:tc>
          <w:tcPr>
            <w:tcW w:w="1155" w:type="dxa"/>
            <w:gridSpan w:val="2"/>
            <w:vMerge/>
            <w:shd w:val="clear" w:color="auto" w:fill="D9D9D9" w:themeFill="background1" w:themeFillShade="D9"/>
          </w:tcPr>
          <w:p w14:paraId="76D47F79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512B332D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47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015726AF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47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0773B92E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47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7D93D6A0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47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2B9DB751" w14:textId="77777777" w:rsidR="007D38BE" w:rsidRPr="003A1478" w:rsidRDefault="007D38BE" w:rsidP="00364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47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5C8E71F8" w14:textId="77777777" w:rsidR="007D38BE" w:rsidRDefault="007D38BE" w:rsidP="00364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47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5FB7253D" w14:textId="77777777" w:rsidR="007D38BE" w:rsidRDefault="007D38BE" w:rsidP="00364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47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101C6F74" w14:textId="77777777" w:rsidR="007D38BE" w:rsidRDefault="007D38BE" w:rsidP="00364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47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7D38BE" w:rsidRPr="003A1478" w14:paraId="090BA44C" w14:textId="77777777" w:rsidTr="003647EC">
        <w:trPr>
          <w:trHeight w:val="249"/>
          <w:jc w:val="center"/>
        </w:trPr>
        <w:tc>
          <w:tcPr>
            <w:tcW w:w="6374" w:type="dxa"/>
            <w:gridSpan w:val="2"/>
            <w:vAlign w:val="center"/>
          </w:tcPr>
          <w:p w14:paraId="60C12F37" w14:textId="77777777" w:rsidR="007D38BE" w:rsidRPr="003A1478" w:rsidRDefault="007D38BE" w:rsidP="003647EC">
            <w:pPr>
              <w:rPr>
                <w:rFonts w:ascii="Arial" w:hAnsi="Arial" w:cs="Arial"/>
                <w:sz w:val="20"/>
                <w:szCs w:val="20"/>
              </w:rPr>
            </w:pPr>
            <w:r w:rsidRPr="003A1478">
              <w:rPr>
                <w:rFonts w:ascii="Arial" w:hAnsi="Arial" w:cs="Arial"/>
                <w:sz w:val="20"/>
                <w:szCs w:val="20"/>
              </w:rPr>
              <w:t>Ponctualité, assiduité</w:t>
            </w:r>
          </w:p>
        </w:tc>
        <w:tc>
          <w:tcPr>
            <w:tcW w:w="664" w:type="dxa"/>
          </w:tcPr>
          <w:p w14:paraId="6E3D47D0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3FF8F9EA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4D984985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6649400A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232ABFD6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3A0E466A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50B029E6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11442AC8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7F2A0668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0A44B620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8BE" w:rsidRPr="003A1478" w14:paraId="5EFB1704" w14:textId="77777777" w:rsidTr="003647EC">
        <w:trPr>
          <w:trHeight w:val="249"/>
          <w:jc w:val="center"/>
        </w:trPr>
        <w:tc>
          <w:tcPr>
            <w:tcW w:w="6374" w:type="dxa"/>
            <w:gridSpan w:val="2"/>
            <w:vAlign w:val="center"/>
          </w:tcPr>
          <w:p w14:paraId="1EAAB3B4" w14:textId="77777777" w:rsidR="007D38BE" w:rsidRPr="003A1478" w:rsidRDefault="007D38BE" w:rsidP="003647EC">
            <w:pPr>
              <w:rPr>
                <w:rFonts w:ascii="Arial" w:hAnsi="Arial" w:cs="Arial"/>
                <w:sz w:val="20"/>
                <w:szCs w:val="20"/>
              </w:rPr>
            </w:pPr>
            <w:r w:rsidRPr="003A1478">
              <w:rPr>
                <w:rFonts w:ascii="Arial" w:hAnsi="Arial" w:cs="Arial"/>
                <w:sz w:val="20"/>
                <w:szCs w:val="20"/>
              </w:rPr>
              <w:t>Tenue, vocabulaire, postures adaptées au secteur professionnel</w:t>
            </w:r>
          </w:p>
        </w:tc>
        <w:tc>
          <w:tcPr>
            <w:tcW w:w="664" w:type="dxa"/>
          </w:tcPr>
          <w:p w14:paraId="15BCCDCB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072FB094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4B95CA59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4C809518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7BE48E9C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0A3FEF29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51C6AE5E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4E1C2803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2937C918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5C2A5491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8BE" w:rsidRPr="003A1478" w14:paraId="6FBF0A2D" w14:textId="77777777" w:rsidTr="003647EC">
        <w:trPr>
          <w:trHeight w:val="249"/>
          <w:jc w:val="center"/>
        </w:trPr>
        <w:tc>
          <w:tcPr>
            <w:tcW w:w="6374" w:type="dxa"/>
            <w:gridSpan w:val="2"/>
            <w:vAlign w:val="center"/>
          </w:tcPr>
          <w:p w14:paraId="61AED436" w14:textId="77777777" w:rsidR="007D38BE" w:rsidRPr="003A1478" w:rsidRDefault="007D38BE" w:rsidP="003647EC">
            <w:pPr>
              <w:rPr>
                <w:rFonts w:ascii="Arial" w:hAnsi="Arial" w:cs="Arial"/>
                <w:sz w:val="20"/>
                <w:szCs w:val="20"/>
              </w:rPr>
            </w:pPr>
            <w:r w:rsidRPr="003A1478">
              <w:rPr>
                <w:rFonts w:ascii="Arial" w:hAnsi="Arial" w:cs="Arial"/>
                <w:sz w:val="20"/>
                <w:szCs w:val="20"/>
              </w:rPr>
              <w:t>Attitude d’écoute</w:t>
            </w:r>
          </w:p>
        </w:tc>
        <w:tc>
          <w:tcPr>
            <w:tcW w:w="664" w:type="dxa"/>
          </w:tcPr>
          <w:p w14:paraId="0B0FFAB4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7F11921F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601F9B15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378D5D28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453B89EB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1826D3AA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2492EBB0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33688AFE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4CA8F3C3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089C503E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8BE" w:rsidRPr="003A1478" w14:paraId="004A2632" w14:textId="77777777" w:rsidTr="003647EC">
        <w:trPr>
          <w:trHeight w:val="249"/>
          <w:jc w:val="center"/>
        </w:trPr>
        <w:tc>
          <w:tcPr>
            <w:tcW w:w="6374" w:type="dxa"/>
            <w:gridSpan w:val="2"/>
            <w:vAlign w:val="center"/>
          </w:tcPr>
          <w:p w14:paraId="0EF64E45" w14:textId="77777777" w:rsidR="007D38BE" w:rsidRPr="003A1478" w:rsidRDefault="007D38BE" w:rsidP="003647EC">
            <w:pPr>
              <w:rPr>
                <w:rFonts w:ascii="Arial" w:hAnsi="Arial" w:cs="Arial"/>
                <w:sz w:val="20"/>
                <w:szCs w:val="20"/>
              </w:rPr>
            </w:pPr>
            <w:r w:rsidRPr="003A1478">
              <w:rPr>
                <w:rFonts w:ascii="Arial" w:hAnsi="Arial" w:cs="Arial"/>
                <w:sz w:val="20"/>
                <w:szCs w:val="20"/>
              </w:rPr>
              <w:t xml:space="preserve">Respect de la déontologie et du secret professionnel </w:t>
            </w:r>
          </w:p>
        </w:tc>
        <w:tc>
          <w:tcPr>
            <w:tcW w:w="664" w:type="dxa"/>
          </w:tcPr>
          <w:p w14:paraId="1A257287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29A76722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162C3EC6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3A70E6FB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1859F5BD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4E35233C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67958AE3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6EFE1B5A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256C3353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42F9B2B8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8BE" w:rsidRPr="003A1478" w14:paraId="53017227" w14:textId="77777777" w:rsidTr="003647EC">
        <w:trPr>
          <w:trHeight w:val="249"/>
          <w:jc w:val="center"/>
        </w:trPr>
        <w:tc>
          <w:tcPr>
            <w:tcW w:w="6374" w:type="dxa"/>
            <w:gridSpan w:val="2"/>
            <w:vAlign w:val="center"/>
          </w:tcPr>
          <w:p w14:paraId="37A80E7A" w14:textId="77777777" w:rsidR="007D38BE" w:rsidRPr="003A1478" w:rsidRDefault="007D38BE" w:rsidP="003647EC">
            <w:pPr>
              <w:rPr>
                <w:rFonts w:ascii="Arial" w:hAnsi="Arial" w:cs="Arial"/>
                <w:sz w:val="20"/>
                <w:szCs w:val="20"/>
              </w:rPr>
            </w:pPr>
            <w:r w:rsidRPr="003A1478">
              <w:rPr>
                <w:rFonts w:ascii="Arial" w:hAnsi="Arial" w:cs="Arial"/>
                <w:sz w:val="20"/>
                <w:szCs w:val="20"/>
              </w:rPr>
              <w:t>Intégration dans l’équipe de travail</w:t>
            </w:r>
          </w:p>
        </w:tc>
        <w:tc>
          <w:tcPr>
            <w:tcW w:w="664" w:type="dxa"/>
          </w:tcPr>
          <w:p w14:paraId="45402EA5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4A4A4D60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1F87491F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240CFDA9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216BF63E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45D264B1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336DAEAC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11D2C432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5DBD5F1F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44F70180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8BE" w:rsidRPr="003A1478" w14:paraId="1CB9FE4A" w14:textId="77777777" w:rsidTr="003647EC">
        <w:trPr>
          <w:trHeight w:val="249"/>
          <w:jc w:val="center"/>
        </w:trPr>
        <w:tc>
          <w:tcPr>
            <w:tcW w:w="6374" w:type="dxa"/>
            <w:gridSpan w:val="2"/>
            <w:vAlign w:val="center"/>
          </w:tcPr>
          <w:p w14:paraId="79851629" w14:textId="77777777" w:rsidR="007D38BE" w:rsidRPr="003A1478" w:rsidRDefault="007D38BE" w:rsidP="003647EC">
            <w:pPr>
              <w:rPr>
                <w:rFonts w:ascii="Arial" w:hAnsi="Arial" w:cs="Arial"/>
                <w:sz w:val="20"/>
                <w:szCs w:val="20"/>
              </w:rPr>
            </w:pPr>
            <w:r w:rsidRPr="003A1478">
              <w:rPr>
                <w:rFonts w:ascii="Arial" w:hAnsi="Arial" w:cs="Arial"/>
                <w:sz w:val="20"/>
                <w:szCs w:val="20"/>
              </w:rPr>
              <w:t>Esprit d’initiative, dynamisme</w:t>
            </w:r>
          </w:p>
        </w:tc>
        <w:tc>
          <w:tcPr>
            <w:tcW w:w="664" w:type="dxa"/>
          </w:tcPr>
          <w:p w14:paraId="01B0147D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5B0EC0F9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600DE7D3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1083728E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1DCE7074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13BCD4D4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4E3D95D1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2BA953BC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19FE20DA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453EFE99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8BE" w:rsidRPr="003A1478" w14:paraId="51A8C55E" w14:textId="77777777" w:rsidTr="003647EC">
        <w:trPr>
          <w:trHeight w:val="24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1408" w14:textId="77777777" w:rsidR="007D38BE" w:rsidRPr="003A1478" w:rsidRDefault="007D38BE" w:rsidP="003647EC">
            <w:pPr>
              <w:rPr>
                <w:rFonts w:ascii="Arial" w:hAnsi="Arial" w:cs="Arial"/>
                <w:sz w:val="20"/>
                <w:szCs w:val="20"/>
              </w:rPr>
            </w:pPr>
            <w:r w:rsidRPr="003A1478">
              <w:rPr>
                <w:rFonts w:ascii="Arial" w:hAnsi="Arial" w:cs="Arial"/>
                <w:sz w:val="20"/>
                <w:szCs w:val="20"/>
              </w:rPr>
              <w:t>Intérêt pour le secteur professionnel</w:t>
            </w:r>
          </w:p>
        </w:tc>
        <w:tc>
          <w:tcPr>
            <w:tcW w:w="664" w:type="dxa"/>
          </w:tcPr>
          <w:p w14:paraId="5BD644C1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461895C0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3835C755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022CE6E4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0FA27898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14:paraId="66F928CC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7F9F192F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159622AD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3BBD1167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5F516BFD" w14:textId="77777777" w:rsidR="007D38BE" w:rsidRPr="003A1478" w:rsidRDefault="007D38BE" w:rsidP="00364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A875AC" w14:textId="77777777" w:rsidR="007D38BE" w:rsidRDefault="007D38BE" w:rsidP="007D38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 : Novice    D : Débutant     I : Intermédiaire    C : Confirmé </w:t>
      </w:r>
    </w:p>
    <w:p w14:paraId="23B72F1D" w14:textId="77777777" w:rsidR="007D38BE" w:rsidRPr="00F616C6" w:rsidRDefault="007D38BE" w:rsidP="007D38BE">
      <w:pPr>
        <w:jc w:val="both"/>
        <w:rPr>
          <w:rFonts w:ascii="Arial" w:hAnsi="Arial" w:cs="Arial"/>
          <w:b/>
        </w:rPr>
      </w:pPr>
    </w:p>
    <w:p w14:paraId="45972707" w14:textId="77777777" w:rsidR="007D38BE" w:rsidRDefault="007D38BE" w:rsidP="007D38B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Commentaires :</w:t>
      </w:r>
    </w:p>
    <w:p w14:paraId="52C119EC" w14:textId="77777777" w:rsidR="007D38BE" w:rsidRDefault="007D38BE" w:rsidP="007D38B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550C5F87" w14:textId="77777777" w:rsidR="007D38BE" w:rsidRDefault="007D38BE" w:rsidP="007D38B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56B9B45B" w14:textId="77777777" w:rsidR="007D38BE" w:rsidRDefault="007D38BE" w:rsidP="007D38B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2D48D9A2" w14:textId="77777777" w:rsidR="007D38BE" w:rsidRDefault="007D38BE" w:rsidP="007D38B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5ED1D5C5" w14:textId="77777777" w:rsidR="007D38BE" w:rsidRDefault="007D38BE" w:rsidP="007D38B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3302D011" w14:textId="77777777" w:rsidR="007D38BE" w:rsidRDefault="007D38BE" w:rsidP="007D38B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0DF4EC6D" w14:textId="77777777" w:rsidR="007D38BE" w:rsidRDefault="007D38BE" w:rsidP="007D38B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081ED9AF" w14:textId="77777777" w:rsidR="007D38BE" w:rsidRDefault="007D38BE" w:rsidP="007D38B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2291B803" w14:textId="77777777" w:rsidR="007D38BE" w:rsidRDefault="007D38BE" w:rsidP="007D38B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4B4D0FB9" w14:textId="77777777" w:rsidR="007D38BE" w:rsidRPr="003A1478" w:rsidRDefault="007D38BE" w:rsidP="007D38B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Axes de progrès :</w:t>
      </w:r>
    </w:p>
    <w:p w14:paraId="666114BB" w14:textId="77777777" w:rsidR="007D38BE" w:rsidRDefault="007D38BE" w:rsidP="007D38B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</w:rPr>
      </w:pPr>
    </w:p>
    <w:p w14:paraId="356532AF" w14:textId="77777777" w:rsidR="007D38BE" w:rsidRDefault="007D38BE" w:rsidP="007D38B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</w:rPr>
      </w:pPr>
    </w:p>
    <w:p w14:paraId="06563ADF" w14:textId="77777777" w:rsidR="007D38BE" w:rsidRDefault="007D38BE" w:rsidP="007D38B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</w:rPr>
      </w:pPr>
    </w:p>
    <w:p w14:paraId="351D2194" w14:textId="77777777" w:rsidR="007D38BE" w:rsidRDefault="007D38BE" w:rsidP="007D38B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</w:rPr>
      </w:pPr>
    </w:p>
    <w:p w14:paraId="399DF6D2" w14:textId="77777777" w:rsidR="007D38BE" w:rsidRDefault="007D38BE" w:rsidP="007D38B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</w:rPr>
      </w:pPr>
    </w:p>
    <w:p w14:paraId="7C1297C6" w14:textId="77777777" w:rsidR="007D38BE" w:rsidRDefault="007D38BE" w:rsidP="007D38B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</w:rPr>
      </w:pPr>
    </w:p>
    <w:p w14:paraId="70557DB0" w14:textId="77777777" w:rsidR="007D38BE" w:rsidRDefault="007D38BE" w:rsidP="007D38B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</w:rPr>
      </w:pPr>
    </w:p>
    <w:p w14:paraId="1AC3C565" w14:textId="77777777" w:rsidR="007D38BE" w:rsidRDefault="007D38BE" w:rsidP="007D38B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</w:rPr>
      </w:pPr>
    </w:p>
    <w:p w14:paraId="6378824A" w14:textId="77777777" w:rsidR="007D38BE" w:rsidRDefault="007D38BE" w:rsidP="007D38B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</w:rPr>
      </w:pPr>
    </w:p>
    <w:p w14:paraId="212B3F7B" w14:textId="77777777" w:rsidR="007D38BE" w:rsidRDefault="007D38BE" w:rsidP="007D38B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rPr>
          <w:b/>
        </w:rPr>
      </w:pPr>
    </w:p>
    <w:p w14:paraId="132F090F" w14:textId="77777777" w:rsidR="007D38BE" w:rsidRDefault="007D38BE" w:rsidP="007D38BE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D38BE" w14:paraId="784CBA6A" w14:textId="77777777" w:rsidTr="003647EC">
        <w:tc>
          <w:tcPr>
            <w:tcW w:w="10194" w:type="dxa"/>
          </w:tcPr>
          <w:p w14:paraId="0E7B40D8" w14:textId="77777777" w:rsidR="007D38BE" w:rsidRPr="00EB52FC" w:rsidRDefault="007D38BE" w:rsidP="003647EC">
            <w:pPr>
              <w:shd w:val="clear" w:color="auto" w:fill="0D0D0D" w:themeFill="text1" w:themeFillTint="F2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EB52FC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 xml:space="preserve">PFMP </w:t>
            </w:r>
            <w:r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3</w:t>
            </w:r>
          </w:p>
          <w:p w14:paraId="29736162" w14:textId="77777777" w:rsidR="007D38BE" w:rsidRDefault="007D38BE" w:rsidP="003647EC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A6BA7F2" w14:textId="77777777" w:rsidR="007D38BE" w:rsidRPr="003A1478" w:rsidRDefault="007D38BE" w:rsidP="003647EC">
            <w:pPr>
              <w:rPr>
                <w:rFonts w:ascii="Arial" w:hAnsi="Arial"/>
                <w:b/>
                <w:sz w:val="22"/>
                <w:szCs w:val="22"/>
              </w:rPr>
            </w:pPr>
            <w:r w:rsidRPr="003A1478">
              <w:rPr>
                <w:rFonts w:ascii="Arial" w:hAnsi="Arial"/>
                <w:b/>
                <w:sz w:val="22"/>
                <w:szCs w:val="22"/>
              </w:rPr>
              <w:t xml:space="preserve">Nom et fonction du tuteur : </w:t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  <w:t>Nom du professeur chargé du suivi :</w:t>
            </w:r>
          </w:p>
          <w:p w14:paraId="1F16C35C" w14:textId="77777777" w:rsidR="007D38BE" w:rsidRPr="003A1478" w:rsidRDefault="007D38BE" w:rsidP="003647EC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7516F19" w14:textId="77777777" w:rsidR="007D38BE" w:rsidRPr="003A1478" w:rsidRDefault="007D38BE" w:rsidP="003647EC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A1FE149" w14:textId="77777777" w:rsidR="007D38BE" w:rsidRDefault="007D38BE" w:rsidP="003647EC">
            <w:pPr>
              <w:rPr>
                <w:rFonts w:ascii="Arial" w:hAnsi="Arial"/>
                <w:b/>
                <w:sz w:val="22"/>
                <w:szCs w:val="22"/>
              </w:rPr>
            </w:pPr>
            <w:r w:rsidRPr="003A1478">
              <w:rPr>
                <w:rFonts w:ascii="Arial" w:hAnsi="Arial"/>
                <w:b/>
                <w:sz w:val="22"/>
                <w:szCs w:val="22"/>
              </w:rPr>
              <w:t>Date et signature :</w:t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  <w:t>Signature :</w:t>
            </w:r>
          </w:p>
          <w:p w14:paraId="541260C5" w14:textId="77777777" w:rsidR="007D38BE" w:rsidRDefault="007D38BE" w:rsidP="003647EC">
            <w:pPr>
              <w:rPr>
                <w:b/>
              </w:rPr>
            </w:pPr>
          </w:p>
          <w:p w14:paraId="601748B2" w14:textId="77777777" w:rsidR="007D38BE" w:rsidRDefault="007D38BE" w:rsidP="003647EC">
            <w:pPr>
              <w:rPr>
                <w:b/>
              </w:rPr>
            </w:pPr>
          </w:p>
        </w:tc>
      </w:tr>
      <w:tr w:rsidR="007D38BE" w14:paraId="1D0ACE2E" w14:textId="77777777" w:rsidTr="003647EC">
        <w:tc>
          <w:tcPr>
            <w:tcW w:w="10194" w:type="dxa"/>
          </w:tcPr>
          <w:p w14:paraId="329867F9" w14:textId="77777777" w:rsidR="007D38BE" w:rsidRPr="00EB52FC" w:rsidRDefault="007D38BE" w:rsidP="003647EC">
            <w:pPr>
              <w:shd w:val="clear" w:color="auto" w:fill="0D0D0D" w:themeFill="text1" w:themeFillTint="F2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EB52FC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 xml:space="preserve">PFMP </w:t>
            </w:r>
            <w:r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4</w:t>
            </w:r>
          </w:p>
          <w:p w14:paraId="1BD991DA" w14:textId="77777777" w:rsidR="007D38BE" w:rsidRDefault="007D38BE" w:rsidP="003647EC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4BD1C3C" w14:textId="77777777" w:rsidR="007D38BE" w:rsidRPr="003A1478" w:rsidRDefault="007D38BE" w:rsidP="003647EC">
            <w:pPr>
              <w:rPr>
                <w:rFonts w:ascii="Arial" w:hAnsi="Arial"/>
                <w:b/>
                <w:sz w:val="22"/>
                <w:szCs w:val="22"/>
              </w:rPr>
            </w:pPr>
            <w:r w:rsidRPr="003A1478">
              <w:rPr>
                <w:rFonts w:ascii="Arial" w:hAnsi="Arial"/>
                <w:b/>
                <w:sz w:val="22"/>
                <w:szCs w:val="22"/>
              </w:rPr>
              <w:t xml:space="preserve">Nom et fonction du tuteur : </w:t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  <w:t>Nom du professeur chargé du suivi :</w:t>
            </w:r>
          </w:p>
          <w:p w14:paraId="65F0DA93" w14:textId="77777777" w:rsidR="007D38BE" w:rsidRPr="003A1478" w:rsidRDefault="007D38BE" w:rsidP="003647EC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3FE1CC1" w14:textId="77777777" w:rsidR="007D38BE" w:rsidRPr="003A1478" w:rsidRDefault="007D38BE" w:rsidP="003647EC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6A212C6" w14:textId="77777777" w:rsidR="007D38BE" w:rsidRDefault="007D38BE" w:rsidP="003647EC">
            <w:pPr>
              <w:rPr>
                <w:rFonts w:ascii="Arial" w:hAnsi="Arial"/>
                <w:b/>
                <w:sz w:val="22"/>
                <w:szCs w:val="22"/>
              </w:rPr>
            </w:pPr>
            <w:r w:rsidRPr="003A1478">
              <w:rPr>
                <w:rFonts w:ascii="Arial" w:hAnsi="Arial"/>
                <w:b/>
                <w:sz w:val="22"/>
                <w:szCs w:val="22"/>
              </w:rPr>
              <w:t>Date et signature :</w:t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</w:r>
            <w:r w:rsidRPr="003A1478">
              <w:rPr>
                <w:rFonts w:ascii="Arial" w:hAnsi="Arial"/>
                <w:b/>
                <w:sz w:val="22"/>
                <w:szCs w:val="22"/>
              </w:rPr>
              <w:tab/>
              <w:t>Signature :</w:t>
            </w:r>
          </w:p>
          <w:p w14:paraId="32B6F6AB" w14:textId="77777777" w:rsidR="007D38BE" w:rsidRDefault="007D38BE" w:rsidP="003647EC">
            <w:pPr>
              <w:rPr>
                <w:b/>
              </w:rPr>
            </w:pPr>
          </w:p>
          <w:p w14:paraId="3021D590" w14:textId="77777777" w:rsidR="007D38BE" w:rsidRDefault="007D38BE" w:rsidP="003647EC">
            <w:pPr>
              <w:rPr>
                <w:b/>
              </w:rPr>
            </w:pPr>
          </w:p>
        </w:tc>
      </w:tr>
    </w:tbl>
    <w:p w14:paraId="42947E85" w14:textId="77777777" w:rsidR="007D38BE" w:rsidRDefault="007D38BE" w:rsidP="007D38BE">
      <w:pPr>
        <w:rPr>
          <w:b/>
        </w:rPr>
      </w:pPr>
    </w:p>
    <w:p w14:paraId="55C69CEA" w14:textId="77777777" w:rsidR="007D38BE" w:rsidRDefault="007D38BE" w:rsidP="007D38BE">
      <w:pPr>
        <w:rPr>
          <w:b/>
        </w:rPr>
      </w:pPr>
    </w:p>
    <w:p w14:paraId="3F7EACBA" w14:textId="77777777" w:rsidR="007D38BE" w:rsidRDefault="007D38BE" w:rsidP="007D38BE">
      <w:pPr>
        <w:rPr>
          <w:rFonts w:ascii="Arial" w:hAnsi="Arial"/>
          <w:b/>
          <w:sz w:val="22"/>
          <w:szCs w:val="22"/>
        </w:rPr>
      </w:pPr>
    </w:p>
    <w:p w14:paraId="79B52EBD" w14:textId="77777777" w:rsidR="007D38BE" w:rsidRDefault="007D38BE" w:rsidP="007D38BE">
      <w:pPr>
        <w:rPr>
          <w:rFonts w:ascii="Arial" w:hAnsi="Arial"/>
          <w:b/>
          <w:sz w:val="22"/>
          <w:szCs w:val="22"/>
        </w:rPr>
      </w:pPr>
    </w:p>
    <w:p w14:paraId="6C28B881" w14:textId="77777777" w:rsidR="00375A88" w:rsidRDefault="00375A88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022F05B0" w14:textId="77777777" w:rsidR="00375A88" w:rsidRDefault="00375A88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6E7FFF63" w14:textId="77777777" w:rsidR="00375A88" w:rsidRDefault="00375A88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149747C2" w14:textId="77777777" w:rsidR="00375A88" w:rsidRDefault="00375A88" w:rsidP="00042AF7">
      <w:pPr>
        <w:rPr>
          <w:rFonts w:ascii="Arial" w:hAnsi="Arial" w:cs="Arial"/>
          <w:b/>
          <w:kern w:val="30"/>
          <w:sz w:val="22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842"/>
        <w:gridCol w:w="2127"/>
        <w:gridCol w:w="1835"/>
      </w:tblGrid>
      <w:tr w:rsidR="00A2164E" w14:paraId="7108671C" w14:textId="77777777" w:rsidTr="004F2845">
        <w:trPr>
          <w:trHeight w:val="985"/>
        </w:trPr>
        <w:tc>
          <w:tcPr>
            <w:tcW w:w="1980" w:type="dxa"/>
            <w:tcBorders>
              <w:right w:val="nil"/>
            </w:tcBorders>
          </w:tcPr>
          <w:p w14:paraId="07D48EB3" w14:textId="77777777" w:rsidR="00A2164E" w:rsidRPr="007B1137" w:rsidRDefault="00A2164E" w:rsidP="00AB7DA8">
            <w:pPr>
              <w:jc w:val="center"/>
              <w:rPr>
                <w:rFonts w:ascii="Arial" w:hAnsi="Arial" w:cs="Arial"/>
                <w:bCs/>
                <w:kern w:val="30"/>
                <w:sz w:val="22"/>
                <w:szCs w:val="30"/>
              </w:rPr>
            </w:pPr>
            <w:r w:rsidRPr="00037D7A">
              <w:rPr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701248" behindDoc="0" locked="0" layoutInCell="1" allowOverlap="1" wp14:anchorId="331D2E87" wp14:editId="018EB47C">
                  <wp:simplePos x="0" y="0"/>
                  <wp:positionH relativeFrom="column">
                    <wp:posOffset>123344</wp:posOffset>
                  </wp:positionH>
                  <wp:positionV relativeFrom="paragraph">
                    <wp:posOffset>49614</wp:posOffset>
                  </wp:positionV>
                  <wp:extent cx="633410" cy="500932"/>
                  <wp:effectExtent l="0" t="0" r="0" b="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754" cy="50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gridSpan w:val="3"/>
            <w:tcBorders>
              <w:left w:val="nil"/>
              <w:right w:val="nil"/>
            </w:tcBorders>
            <w:vAlign w:val="center"/>
          </w:tcPr>
          <w:p w14:paraId="00732A38" w14:textId="77777777" w:rsidR="00A2164E" w:rsidRDefault="00A2164E" w:rsidP="00AB7DA8">
            <w:pPr>
              <w:jc w:val="center"/>
              <w:rPr>
                <w:rFonts w:ascii="Arial" w:hAnsi="Arial" w:cs="Arial"/>
                <w:bCs/>
                <w:kern w:val="30"/>
                <w:sz w:val="22"/>
                <w:szCs w:val="30"/>
              </w:rPr>
            </w:pPr>
            <w:r w:rsidRPr="007B1137">
              <w:rPr>
                <w:rFonts w:ascii="Arial" w:hAnsi="Arial" w:cs="Arial"/>
                <w:bCs/>
                <w:kern w:val="30"/>
                <w:sz w:val="22"/>
                <w:szCs w:val="30"/>
              </w:rPr>
              <w:t>Baccalauréat professionnel Accompagnement, Soins et Services à la Personne</w:t>
            </w:r>
          </w:p>
          <w:p w14:paraId="5D275ADE" w14:textId="2D6C61DB" w:rsidR="00A2164E" w:rsidRPr="007B1137" w:rsidRDefault="00A2164E" w:rsidP="00AB7DA8">
            <w:pPr>
              <w:jc w:val="center"/>
              <w:rPr>
                <w:rFonts w:ascii="Arial" w:hAnsi="Arial" w:cs="Arial"/>
                <w:bCs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Cs/>
                <w:kern w:val="30"/>
                <w:sz w:val="22"/>
                <w:szCs w:val="30"/>
              </w:rPr>
              <w:t xml:space="preserve">Session </w:t>
            </w:r>
            <w:r w:rsidR="004F2845">
              <w:rPr>
                <w:rFonts w:ascii="Arial" w:hAnsi="Arial" w:cs="Arial"/>
                <w:bCs/>
                <w:kern w:val="30"/>
                <w:sz w:val="22"/>
                <w:szCs w:val="30"/>
              </w:rPr>
              <w:t>20</w:t>
            </w:r>
            <w:proofErr w:type="gramStart"/>
            <w:r w:rsidR="008D3711">
              <w:rPr>
                <w:rFonts w:ascii="Arial" w:hAnsi="Arial" w:cs="Arial"/>
                <w:bCs/>
                <w:kern w:val="30"/>
                <w:sz w:val="22"/>
                <w:szCs w:val="30"/>
              </w:rPr>
              <w:t>…….</w:t>
            </w:r>
            <w:proofErr w:type="gramEnd"/>
          </w:p>
        </w:tc>
        <w:tc>
          <w:tcPr>
            <w:tcW w:w="1835" w:type="dxa"/>
            <w:tcBorders>
              <w:left w:val="nil"/>
            </w:tcBorders>
          </w:tcPr>
          <w:p w14:paraId="2C91F2B1" w14:textId="768226BC" w:rsidR="00A2164E" w:rsidRDefault="008D3711" w:rsidP="00AB7DA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Logo Lycée</w:t>
            </w:r>
          </w:p>
          <w:p w14:paraId="76183BC0" w14:textId="21670AD3" w:rsidR="00A2164E" w:rsidRDefault="00A2164E" w:rsidP="00AB7DA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1AB93195" w14:textId="77777777" w:rsidR="00A2164E" w:rsidRDefault="00A2164E" w:rsidP="00AB7DA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4DAFEC48" w14:textId="77777777" w:rsidR="00A2164E" w:rsidRPr="00E27025" w:rsidRDefault="00A2164E" w:rsidP="00AB7DA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2164E" w14:paraId="62D7F6B6" w14:textId="77777777" w:rsidTr="00B028D7">
        <w:tc>
          <w:tcPr>
            <w:tcW w:w="8359" w:type="dxa"/>
            <w:gridSpan w:val="4"/>
            <w:shd w:val="clear" w:color="auto" w:fill="BFBFBF" w:themeFill="background1" w:themeFillShade="BF"/>
          </w:tcPr>
          <w:p w14:paraId="6A689F05" w14:textId="77777777" w:rsidR="00A2164E" w:rsidRPr="00042AF7" w:rsidRDefault="00A2164E" w:rsidP="00AB7DA8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042AF7">
              <w:rPr>
                <w:rFonts w:ascii="Arial" w:hAnsi="Arial"/>
                <w:b/>
                <w:sz w:val="32"/>
                <w:szCs w:val="32"/>
              </w:rPr>
              <w:t>ATTESTATION DE FORMATION EN MILIEU PROFESSIONNEL</w:t>
            </w:r>
          </w:p>
        </w:tc>
        <w:tc>
          <w:tcPr>
            <w:tcW w:w="1835" w:type="dxa"/>
            <w:vAlign w:val="center"/>
          </w:tcPr>
          <w:p w14:paraId="4AA97AC7" w14:textId="1B46FB6E" w:rsidR="00A2164E" w:rsidRDefault="00A2164E" w:rsidP="00B028D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PFMP N°</w:t>
            </w:r>
            <w:r w:rsidR="00D90631">
              <w:rPr>
                <w:rFonts w:ascii="Arial" w:hAnsi="Arial"/>
                <w:b/>
                <w:sz w:val="22"/>
                <w:szCs w:val="22"/>
              </w:rPr>
              <w:t>5</w:t>
            </w:r>
          </w:p>
        </w:tc>
      </w:tr>
      <w:tr w:rsidR="00A2164E" w14:paraId="26A1C1DB" w14:textId="77777777" w:rsidTr="00AB7DA8">
        <w:tc>
          <w:tcPr>
            <w:tcW w:w="10194" w:type="dxa"/>
            <w:gridSpan w:val="5"/>
            <w:shd w:val="clear" w:color="auto" w:fill="FFFFFF" w:themeFill="background1"/>
          </w:tcPr>
          <w:p w14:paraId="12209CD4" w14:textId="77777777" w:rsidR="00A2164E" w:rsidRDefault="00A2164E" w:rsidP="00AB7DA8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082D3C66" w14:textId="77777777" w:rsidR="00A2164E" w:rsidRDefault="00A2164E" w:rsidP="00AB7DA8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Je soussigné(e) 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…….</w:t>
            </w:r>
            <w:proofErr w:type="gramEnd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, tuteur </w:t>
            </w:r>
          </w:p>
          <w:p w14:paraId="4A72BE31" w14:textId="77777777" w:rsidR="00A2164E" w:rsidRDefault="00A2164E" w:rsidP="00AB7DA8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Fonction …………………………………………………………………………………………………………</w:t>
            </w:r>
          </w:p>
          <w:p w14:paraId="2EF72CED" w14:textId="77777777" w:rsidR="00A2164E" w:rsidRDefault="00A2164E" w:rsidP="00AB7DA8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proofErr w:type="gramStart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certifie</w:t>
            </w:r>
            <w:proofErr w:type="gramEnd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 que le candidat ……………………………………………………………………………………….</w:t>
            </w:r>
          </w:p>
          <w:p w14:paraId="5B8352BE" w14:textId="77777777" w:rsidR="00A2164E" w:rsidRDefault="00A2164E" w:rsidP="00AB7DA8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proofErr w:type="gramStart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a</w:t>
            </w:r>
            <w:proofErr w:type="gramEnd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 effectué une Période de Formation en Milieu professionnel pour la période : </w:t>
            </w:r>
          </w:p>
          <w:p w14:paraId="580A2A46" w14:textId="77777777" w:rsidR="00A2164E" w:rsidRDefault="00A2164E" w:rsidP="00AB7DA8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               </w:t>
            </w:r>
            <w:proofErr w:type="gramStart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du</w:t>
            </w:r>
            <w:proofErr w:type="gramEnd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 ……………………………. Au …………………………………</w:t>
            </w:r>
          </w:p>
          <w:p w14:paraId="1904A4CF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623369D2" w14:textId="77777777" w:rsidR="00A2164E" w:rsidRDefault="00A2164E" w:rsidP="00AB7DA8">
            <w:pPr>
              <w:rPr>
                <w:rFonts w:ascii="Arial" w:hAnsi="Arial" w:cs="Arial"/>
                <w:bCs/>
                <w:kern w:val="30"/>
                <w:sz w:val="22"/>
                <w:szCs w:val="30"/>
              </w:rPr>
            </w:pPr>
            <w:r w:rsidRPr="00FD289E">
              <w:rPr>
                <w:rFonts w:ascii="Arial" w:hAnsi="Arial" w:cs="Arial"/>
                <w:bCs/>
                <w:kern w:val="30"/>
                <w:sz w:val="22"/>
                <w:szCs w:val="30"/>
              </w:rPr>
              <w:t>Nombre de retards : ………………………….       Nombre de jours d’absence : ………………</w:t>
            </w:r>
            <w:proofErr w:type="gramStart"/>
            <w:r w:rsidRPr="00FD289E">
              <w:rPr>
                <w:rFonts w:ascii="Arial" w:hAnsi="Arial" w:cs="Arial"/>
                <w:bCs/>
                <w:kern w:val="30"/>
                <w:sz w:val="22"/>
                <w:szCs w:val="30"/>
              </w:rPr>
              <w:t>…….</w:t>
            </w:r>
            <w:proofErr w:type="gramEnd"/>
            <w:r w:rsidRPr="00FD289E">
              <w:rPr>
                <w:rFonts w:ascii="Arial" w:hAnsi="Arial" w:cs="Arial"/>
                <w:bCs/>
                <w:kern w:val="30"/>
                <w:sz w:val="22"/>
                <w:szCs w:val="30"/>
              </w:rPr>
              <w:t>.</w:t>
            </w:r>
          </w:p>
          <w:p w14:paraId="696F8836" w14:textId="77777777" w:rsidR="00A2164E" w:rsidRDefault="00A2164E" w:rsidP="00AB7DA8">
            <w:pPr>
              <w:rPr>
                <w:rFonts w:ascii="Arial" w:hAnsi="Arial" w:cs="Arial"/>
                <w:bCs/>
                <w:kern w:val="30"/>
                <w:sz w:val="22"/>
                <w:szCs w:val="30"/>
              </w:rPr>
            </w:pPr>
          </w:p>
          <w:p w14:paraId="76C9612C" w14:textId="77777777" w:rsidR="00A2164E" w:rsidRDefault="00A2164E" w:rsidP="00AB7DA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A2164E" w14:paraId="1D32791D" w14:textId="77777777" w:rsidTr="00AB7DA8">
        <w:tc>
          <w:tcPr>
            <w:tcW w:w="6232" w:type="dxa"/>
            <w:gridSpan w:val="3"/>
          </w:tcPr>
          <w:p w14:paraId="2696C58D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Structure d’accueil : </w:t>
            </w:r>
          </w:p>
          <w:p w14:paraId="012587A5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7D17B1E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A6CEDE3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FEF0774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FFDB12D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282E27E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962" w:type="dxa"/>
            <w:gridSpan w:val="2"/>
          </w:tcPr>
          <w:p w14:paraId="6237B8C3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Cachet de la structure : </w:t>
            </w:r>
          </w:p>
          <w:p w14:paraId="0EB80B80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59DEE3D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6C9719A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917F9D0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7D7645F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A2164E" w14:paraId="524C961D" w14:textId="77777777" w:rsidTr="00AB7DA8">
        <w:trPr>
          <w:trHeight w:val="2184"/>
        </w:trPr>
        <w:tc>
          <w:tcPr>
            <w:tcW w:w="4390" w:type="dxa"/>
            <w:gridSpan w:val="2"/>
          </w:tcPr>
          <w:p w14:paraId="345D16E4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Type de public accueilli : </w:t>
            </w:r>
          </w:p>
          <w:p w14:paraId="7243FBFF" w14:textId="77777777" w:rsidR="00A2164E" w:rsidRPr="000A25C0" w:rsidRDefault="00A2164E" w:rsidP="00AB7DA8">
            <w:pPr>
              <w:spacing w:before="120" w:line="360" w:lineRule="auto"/>
              <w:rPr>
                <w:rFonts w:ascii="Arial" w:hAnsi="Arial" w:cs="Arial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/>
                <w:sz w:val="28"/>
              </w:rPr>
              <w:t xml:space="preserve"> </w:t>
            </w:r>
            <w:r w:rsidRPr="000A25C0">
              <w:rPr>
                <w:rFonts w:ascii="Arial" w:hAnsi="Arial" w:cs="Arial"/>
                <w:sz w:val="22"/>
              </w:rPr>
              <w:t>Enfant</w:t>
            </w:r>
          </w:p>
          <w:p w14:paraId="3527574E" w14:textId="77777777" w:rsidR="00A2164E" w:rsidRPr="000A25C0" w:rsidRDefault="00A2164E" w:rsidP="00AB7DA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/>
                <w:sz w:val="28"/>
              </w:rPr>
              <w:t xml:space="preserve"> </w:t>
            </w:r>
            <w:r w:rsidRPr="000A25C0">
              <w:rPr>
                <w:rFonts w:ascii="Arial" w:hAnsi="Arial" w:cs="Arial"/>
                <w:sz w:val="22"/>
              </w:rPr>
              <w:t>Enfant situation de handicap</w:t>
            </w:r>
          </w:p>
          <w:p w14:paraId="414D13F1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/>
                <w:sz w:val="28"/>
              </w:rPr>
              <w:t xml:space="preserve"> </w:t>
            </w:r>
            <w:r w:rsidRPr="000A25C0">
              <w:rPr>
                <w:rFonts w:ascii="Arial" w:hAnsi="Arial" w:cs="Arial"/>
                <w:sz w:val="22"/>
              </w:rPr>
              <w:t>Adulte non autonome</w:t>
            </w:r>
          </w:p>
        </w:tc>
        <w:tc>
          <w:tcPr>
            <w:tcW w:w="5804" w:type="dxa"/>
            <w:gridSpan w:val="3"/>
            <w:vAlign w:val="center"/>
          </w:tcPr>
          <w:p w14:paraId="4502DEC4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  <w:r w:rsidRPr="000A25C0">
              <w:rPr>
                <w:rFonts w:ascii="Arial" w:hAnsi="Arial" w:cs="Arial"/>
                <w:b/>
                <w:kern w:val="30"/>
                <w:sz w:val="22"/>
                <w:szCs w:val="30"/>
              </w:rPr>
              <w:t>PFMP support d’épreuve</w:t>
            </w:r>
          </w:p>
          <w:p w14:paraId="1A28D35B" w14:textId="77777777" w:rsidR="00A2164E" w:rsidRPr="000A25C0" w:rsidRDefault="00A2164E" w:rsidP="00AB7DA8">
            <w:pPr>
              <w:spacing w:line="360" w:lineRule="exact"/>
              <w:jc w:val="both"/>
              <w:rPr>
                <w:rFonts w:ascii="Arial" w:hAnsi="Arial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 w:cs="Arial"/>
                <w:sz w:val="20"/>
              </w:rPr>
              <w:t>E31 : Accompagnement de la personne dans une approche globale et individualisée</w:t>
            </w:r>
          </w:p>
          <w:p w14:paraId="2B410ED8" w14:textId="77777777" w:rsidR="00A2164E" w:rsidRPr="000A25C0" w:rsidRDefault="00A2164E" w:rsidP="00AB7DA8">
            <w:pPr>
              <w:spacing w:line="360" w:lineRule="exact"/>
              <w:jc w:val="both"/>
              <w:rPr>
                <w:rFonts w:ascii="Arial" w:hAnsi="Arial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 w:cs="Arial"/>
                <w:sz w:val="20"/>
              </w:rPr>
              <w:t>E32 : Soins d’hygiène, de confort et de sécurité</w:t>
            </w:r>
          </w:p>
          <w:p w14:paraId="79E34490" w14:textId="77777777" w:rsidR="00A2164E" w:rsidRDefault="00A2164E" w:rsidP="00AB7DA8">
            <w:pPr>
              <w:jc w:val="both"/>
              <w:rPr>
                <w:rFonts w:ascii="Arial" w:hAnsi="Arial" w:cs="Arial"/>
                <w:sz w:val="20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 w:cs="Arial"/>
                <w:sz w:val="20"/>
              </w:rPr>
              <w:t>E33 : Travail et communication en équipe pluri professionnelle</w:t>
            </w:r>
          </w:p>
          <w:p w14:paraId="1ECA4F30" w14:textId="77777777" w:rsidR="00A2164E" w:rsidRPr="00042AF7" w:rsidRDefault="00A2164E" w:rsidP="00AB7DA8">
            <w:pPr>
              <w:rPr>
                <w:rFonts w:ascii="Arial" w:hAnsi="Arial" w:cs="Arial"/>
                <w:sz w:val="20"/>
              </w:rPr>
            </w:pPr>
            <w:r w:rsidRPr="00234501">
              <w:rPr>
                <w:rFonts w:ascii="Arial" w:hAnsi="Arial" w:cs="Arial"/>
                <w:sz w:val="28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Evaluation formative</w:t>
            </w:r>
          </w:p>
        </w:tc>
      </w:tr>
      <w:tr w:rsidR="00A2164E" w14:paraId="207D103D" w14:textId="77777777" w:rsidTr="00AB7DA8">
        <w:trPr>
          <w:trHeight w:val="193"/>
        </w:trPr>
        <w:tc>
          <w:tcPr>
            <w:tcW w:w="10194" w:type="dxa"/>
            <w:gridSpan w:val="5"/>
          </w:tcPr>
          <w:p w14:paraId="5F27C0C8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Appréciation du tuteur : </w:t>
            </w:r>
          </w:p>
          <w:p w14:paraId="131BA83A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27117E4E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652749E1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2F4A2AE2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4B5BFA64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22A1A373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2E083371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0BAA4687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1E605FAB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7242E68E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0B93C1B6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3E7B1ACA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13BF8FA7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36F6AC18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3034F7ED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7B180574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6396227B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11B5C5E4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Date :                                             </w:t>
            </w:r>
            <w:r w:rsidRPr="001D51F4">
              <w:rPr>
                <w:rFonts w:ascii="Arial" w:hAnsi="Arial" w:cs="Arial"/>
                <w:b/>
                <w:sz w:val="20"/>
              </w:rPr>
              <w:t xml:space="preserve">Nom, qualité et signature du tuteur ou </w:t>
            </w:r>
            <w:r>
              <w:rPr>
                <w:rFonts w:ascii="Arial" w:hAnsi="Arial" w:cs="Arial"/>
                <w:b/>
                <w:sz w:val="20"/>
              </w:rPr>
              <w:t>du responsable de la structure</w:t>
            </w:r>
          </w:p>
          <w:p w14:paraId="05758350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083B527B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66D7F7EC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064EFE44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1F7D2EE7" w14:textId="77777777" w:rsidR="00A2164E" w:rsidRPr="000A25C0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</w:tc>
      </w:tr>
      <w:tr w:rsidR="00A2164E" w:rsidRPr="00E27025" w14:paraId="7314E363" w14:textId="77777777" w:rsidTr="004F2845">
        <w:trPr>
          <w:trHeight w:val="985"/>
        </w:trPr>
        <w:tc>
          <w:tcPr>
            <w:tcW w:w="1980" w:type="dxa"/>
            <w:tcBorders>
              <w:right w:val="nil"/>
            </w:tcBorders>
          </w:tcPr>
          <w:p w14:paraId="78E4B01A" w14:textId="77777777" w:rsidR="00A2164E" w:rsidRPr="007B1137" w:rsidRDefault="00A2164E" w:rsidP="00AB7DA8">
            <w:pPr>
              <w:jc w:val="center"/>
              <w:rPr>
                <w:rFonts w:ascii="Arial" w:hAnsi="Arial" w:cs="Arial"/>
                <w:bCs/>
                <w:kern w:val="30"/>
                <w:sz w:val="22"/>
                <w:szCs w:val="30"/>
              </w:rPr>
            </w:pPr>
            <w:r w:rsidRPr="00037D7A">
              <w:rPr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702272" behindDoc="0" locked="0" layoutInCell="1" allowOverlap="1" wp14:anchorId="5AAE9871" wp14:editId="771B0502">
                  <wp:simplePos x="0" y="0"/>
                  <wp:positionH relativeFrom="column">
                    <wp:posOffset>123344</wp:posOffset>
                  </wp:positionH>
                  <wp:positionV relativeFrom="paragraph">
                    <wp:posOffset>49614</wp:posOffset>
                  </wp:positionV>
                  <wp:extent cx="633410" cy="500932"/>
                  <wp:effectExtent l="0" t="0" r="0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754" cy="50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gridSpan w:val="3"/>
            <w:tcBorders>
              <w:left w:val="nil"/>
              <w:right w:val="nil"/>
            </w:tcBorders>
            <w:vAlign w:val="center"/>
          </w:tcPr>
          <w:p w14:paraId="7844BB45" w14:textId="77777777" w:rsidR="00A2164E" w:rsidRDefault="00A2164E" w:rsidP="00AB7DA8">
            <w:pPr>
              <w:jc w:val="center"/>
              <w:rPr>
                <w:rFonts w:ascii="Arial" w:hAnsi="Arial" w:cs="Arial"/>
                <w:bCs/>
                <w:kern w:val="30"/>
                <w:sz w:val="22"/>
                <w:szCs w:val="30"/>
              </w:rPr>
            </w:pPr>
            <w:r w:rsidRPr="007B1137">
              <w:rPr>
                <w:rFonts w:ascii="Arial" w:hAnsi="Arial" w:cs="Arial"/>
                <w:bCs/>
                <w:kern w:val="30"/>
                <w:sz w:val="22"/>
                <w:szCs w:val="30"/>
              </w:rPr>
              <w:t>Baccalauréat professionnel Accompagnement, Soins et Services à la Personne</w:t>
            </w:r>
          </w:p>
          <w:p w14:paraId="7FD14092" w14:textId="1EE82CCA" w:rsidR="00A2164E" w:rsidRPr="007B1137" w:rsidRDefault="00A2164E" w:rsidP="00AB7DA8">
            <w:pPr>
              <w:jc w:val="center"/>
              <w:rPr>
                <w:rFonts w:ascii="Arial" w:hAnsi="Arial" w:cs="Arial"/>
                <w:bCs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Cs/>
                <w:kern w:val="30"/>
                <w:sz w:val="22"/>
                <w:szCs w:val="30"/>
              </w:rPr>
              <w:t xml:space="preserve">Session </w:t>
            </w:r>
            <w:r w:rsidR="004F2845">
              <w:rPr>
                <w:rFonts w:ascii="Arial" w:hAnsi="Arial" w:cs="Arial"/>
                <w:bCs/>
                <w:kern w:val="30"/>
                <w:sz w:val="22"/>
                <w:szCs w:val="30"/>
              </w:rPr>
              <w:t>20</w:t>
            </w:r>
            <w:proofErr w:type="gramStart"/>
            <w:r w:rsidR="008D3711">
              <w:rPr>
                <w:rFonts w:ascii="Arial" w:hAnsi="Arial" w:cs="Arial"/>
                <w:bCs/>
                <w:kern w:val="30"/>
                <w:sz w:val="22"/>
                <w:szCs w:val="30"/>
              </w:rPr>
              <w:t>…….</w:t>
            </w:r>
            <w:proofErr w:type="gramEnd"/>
          </w:p>
        </w:tc>
        <w:tc>
          <w:tcPr>
            <w:tcW w:w="1835" w:type="dxa"/>
            <w:tcBorders>
              <w:left w:val="nil"/>
            </w:tcBorders>
          </w:tcPr>
          <w:p w14:paraId="3B9C1A4E" w14:textId="3BB9F8EA" w:rsidR="00A2164E" w:rsidRDefault="008D3711" w:rsidP="00AB7DA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Logo Lycée</w:t>
            </w:r>
          </w:p>
          <w:p w14:paraId="6EA9FD4C" w14:textId="77777777" w:rsidR="00A2164E" w:rsidRDefault="00A2164E" w:rsidP="00AB7DA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0A673A15" w14:textId="77777777" w:rsidR="00A2164E" w:rsidRDefault="00A2164E" w:rsidP="00AB7DA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352BF9A4" w14:textId="77777777" w:rsidR="00A2164E" w:rsidRPr="00E27025" w:rsidRDefault="00A2164E" w:rsidP="00AB7DA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2164E" w14:paraId="338D3233" w14:textId="77777777" w:rsidTr="00B028D7">
        <w:tc>
          <w:tcPr>
            <w:tcW w:w="8359" w:type="dxa"/>
            <w:gridSpan w:val="4"/>
            <w:shd w:val="clear" w:color="auto" w:fill="BFBFBF" w:themeFill="background1" w:themeFillShade="BF"/>
          </w:tcPr>
          <w:p w14:paraId="036452DE" w14:textId="77777777" w:rsidR="00A2164E" w:rsidRPr="00042AF7" w:rsidRDefault="00A2164E" w:rsidP="00AB7DA8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042AF7">
              <w:rPr>
                <w:rFonts w:ascii="Arial" w:hAnsi="Arial"/>
                <w:b/>
                <w:sz w:val="32"/>
                <w:szCs w:val="32"/>
              </w:rPr>
              <w:t>ATTESTATION DE FORMATION EN MILIEU PROFESSIONNEL</w:t>
            </w:r>
          </w:p>
        </w:tc>
        <w:tc>
          <w:tcPr>
            <w:tcW w:w="1835" w:type="dxa"/>
            <w:vAlign w:val="center"/>
          </w:tcPr>
          <w:p w14:paraId="3ACBB28A" w14:textId="627C2C2F" w:rsidR="00A2164E" w:rsidRDefault="00A2164E" w:rsidP="00B028D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PFMP N° </w:t>
            </w:r>
            <w:r w:rsidR="00D90631">
              <w:rPr>
                <w:rFonts w:ascii="Arial" w:hAnsi="Arial"/>
                <w:b/>
                <w:sz w:val="22"/>
                <w:szCs w:val="22"/>
              </w:rPr>
              <w:t>6</w:t>
            </w:r>
          </w:p>
        </w:tc>
      </w:tr>
      <w:tr w:rsidR="00A2164E" w14:paraId="71435849" w14:textId="77777777" w:rsidTr="00AB7DA8">
        <w:tc>
          <w:tcPr>
            <w:tcW w:w="10194" w:type="dxa"/>
            <w:gridSpan w:val="5"/>
            <w:shd w:val="clear" w:color="auto" w:fill="FFFFFF" w:themeFill="background1"/>
          </w:tcPr>
          <w:p w14:paraId="4ACB8EBE" w14:textId="77777777" w:rsidR="00A2164E" w:rsidRDefault="00A2164E" w:rsidP="00AB7DA8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7E2FDC0C" w14:textId="77777777" w:rsidR="00A2164E" w:rsidRDefault="00A2164E" w:rsidP="00AB7DA8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Je soussigné(e) 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…….</w:t>
            </w:r>
            <w:proofErr w:type="gramEnd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, tuteur </w:t>
            </w:r>
          </w:p>
          <w:p w14:paraId="0D19AE13" w14:textId="77777777" w:rsidR="00A2164E" w:rsidRDefault="00A2164E" w:rsidP="00AB7DA8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Fonction …………………………………………………………………………………………………………</w:t>
            </w:r>
          </w:p>
          <w:p w14:paraId="2D37D02B" w14:textId="77777777" w:rsidR="00A2164E" w:rsidRDefault="00A2164E" w:rsidP="00AB7DA8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proofErr w:type="gramStart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certifie</w:t>
            </w:r>
            <w:proofErr w:type="gramEnd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 que le candidat ……………………………………………………………………………………….</w:t>
            </w:r>
          </w:p>
          <w:p w14:paraId="5139BD1D" w14:textId="77777777" w:rsidR="00A2164E" w:rsidRDefault="00A2164E" w:rsidP="00AB7DA8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proofErr w:type="gramStart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a</w:t>
            </w:r>
            <w:proofErr w:type="gramEnd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 effectué une Période de Formation en Milieu professionnel pour la période : </w:t>
            </w:r>
          </w:p>
          <w:p w14:paraId="2F18E3EB" w14:textId="77777777" w:rsidR="00A2164E" w:rsidRDefault="00A2164E" w:rsidP="00AB7DA8">
            <w:pPr>
              <w:spacing w:line="360" w:lineRule="auto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               </w:t>
            </w:r>
            <w:proofErr w:type="gramStart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>du</w:t>
            </w:r>
            <w:proofErr w:type="gramEnd"/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 ……………………………. Au …………………………………</w:t>
            </w:r>
          </w:p>
          <w:p w14:paraId="68EC74CD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5249D2C9" w14:textId="77777777" w:rsidR="00A2164E" w:rsidRDefault="00A2164E" w:rsidP="00AB7DA8">
            <w:pPr>
              <w:rPr>
                <w:rFonts w:ascii="Arial" w:hAnsi="Arial" w:cs="Arial"/>
                <w:bCs/>
                <w:kern w:val="30"/>
                <w:sz w:val="22"/>
                <w:szCs w:val="30"/>
              </w:rPr>
            </w:pPr>
            <w:r w:rsidRPr="00FD289E">
              <w:rPr>
                <w:rFonts w:ascii="Arial" w:hAnsi="Arial" w:cs="Arial"/>
                <w:bCs/>
                <w:kern w:val="30"/>
                <w:sz w:val="22"/>
                <w:szCs w:val="30"/>
              </w:rPr>
              <w:t>Nombre de retards : ………………………….       Nombre de jours d’absence : ………………</w:t>
            </w:r>
            <w:proofErr w:type="gramStart"/>
            <w:r w:rsidRPr="00FD289E">
              <w:rPr>
                <w:rFonts w:ascii="Arial" w:hAnsi="Arial" w:cs="Arial"/>
                <w:bCs/>
                <w:kern w:val="30"/>
                <w:sz w:val="22"/>
                <w:szCs w:val="30"/>
              </w:rPr>
              <w:t>…….</w:t>
            </w:r>
            <w:proofErr w:type="gramEnd"/>
            <w:r w:rsidRPr="00FD289E">
              <w:rPr>
                <w:rFonts w:ascii="Arial" w:hAnsi="Arial" w:cs="Arial"/>
                <w:bCs/>
                <w:kern w:val="30"/>
                <w:sz w:val="22"/>
                <w:szCs w:val="30"/>
              </w:rPr>
              <w:t>.</w:t>
            </w:r>
          </w:p>
          <w:p w14:paraId="75283B96" w14:textId="77777777" w:rsidR="00A2164E" w:rsidRDefault="00A2164E" w:rsidP="00AB7DA8">
            <w:pPr>
              <w:rPr>
                <w:rFonts w:ascii="Arial" w:hAnsi="Arial" w:cs="Arial"/>
                <w:bCs/>
                <w:kern w:val="30"/>
                <w:sz w:val="22"/>
                <w:szCs w:val="30"/>
              </w:rPr>
            </w:pPr>
          </w:p>
          <w:p w14:paraId="2382F024" w14:textId="77777777" w:rsidR="00A2164E" w:rsidRDefault="00A2164E" w:rsidP="00AB7DA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A2164E" w14:paraId="146E8C34" w14:textId="77777777" w:rsidTr="00AB7DA8">
        <w:tc>
          <w:tcPr>
            <w:tcW w:w="6232" w:type="dxa"/>
            <w:gridSpan w:val="3"/>
          </w:tcPr>
          <w:p w14:paraId="3F9EE61A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Structure d’accueil : </w:t>
            </w:r>
          </w:p>
          <w:p w14:paraId="4DEE3768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6D060F4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324581E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4554AD1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7241E8D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FB4CCE7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962" w:type="dxa"/>
            <w:gridSpan w:val="2"/>
          </w:tcPr>
          <w:p w14:paraId="5625B746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Cachet de la structure : </w:t>
            </w:r>
          </w:p>
          <w:p w14:paraId="7FF4CDEB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D8CBA3D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AD19864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5D01343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A7FD07F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A2164E" w:rsidRPr="00042AF7" w14:paraId="3940AC5F" w14:textId="77777777" w:rsidTr="00AB7DA8">
        <w:trPr>
          <w:trHeight w:val="2184"/>
        </w:trPr>
        <w:tc>
          <w:tcPr>
            <w:tcW w:w="4390" w:type="dxa"/>
            <w:gridSpan w:val="2"/>
          </w:tcPr>
          <w:p w14:paraId="7005684D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Type de public accueilli : </w:t>
            </w:r>
          </w:p>
          <w:p w14:paraId="1A7F41C5" w14:textId="77777777" w:rsidR="00A2164E" w:rsidRPr="000A25C0" w:rsidRDefault="00A2164E" w:rsidP="00AB7DA8">
            <w:pPr>
              <w:spacing w:before="120" w:line="360" w:lineRule="auto"/>
              <w:rPr>
                <w:rFonts w:ascii="Arial" w:hAnsi="Arial" w:cs="Arial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/>
                <w:sz w:val="28"/>
              </w:rPr>
              <w:t xml:space="preserve"> </w:t>
            </w:r>
            <w:r w:rsidRPr="000A25C0">
              <w:rPr>
                <w:rFonts w:ascii="Arial" w:hAnsi="Arial" w:cs="Arial"/>
                <w:sz w:val="22"/>
              </w:rPr>
              <w:t>Enfant</w:t>
            </w:r>
          </w:p>
          <w:p w14:paraId="1F0AD658" w14:textId="77777777" w:rsidR="00A2164E" w:rsidRPr="000A25C0" w:rsidRDefault="00A2164E" w:rsidP="00AB7DA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/>
                <w:sz w:val="28"/>
              </w:rPr>
              <w:t xml:space="preserve"> </w:t>
            </w:r>
            <w:r w:rsidRPr="000A25C0">
              <w:rPr>
                <w:rFonts w:ascii="Arial" w:hAnsi="Arial" w:cs="Arial"/>
                <w:sz w:val="22"/>
              </w:rPr>
              <w:t>Enfant situation de handicap</w:t>
            </w:r>
          </w:p>
          <w:p w14:paraId="7DCDB526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/>
                <w:sz w:val="28"/>
              </w:rPr>
              <w:t xml:space="preserve"> </w:t>
            </w:r>
            <w:r w:rsidRPr="000A25C0">
              <w:rPr>
                <w:rFonts w:ascii="Arial" w:hAnsi="Arial" w:cs="Arial"/>
                <w:sz w:val="22"/>
              </w:rPr>
              <w:t>Adulte non autonome</w:t>
            </w:r>
          </w:p>
        </w:tc>
        <w:tc>
          <w:tcPr>
            <w:tcW w:w="5804" w:type="dxa"/>
            <w:gridSpan w:val="3"/>
            <w:vAlign w:val="center"/>
          </w:tcPr>
          <w:p w14:paraId="57AB6212" w14:textId="77777777" w:rsidR="00A2164E" w:rsidRDefault="00A2164E" w:rsidP="00AB7DA8">
            <w:pPr>
              <w:rPr>
                <w:rFonts w:ascii="Arial" w:hAnsi="Arial"/>
                <w:b/>
                <w:sz w:val="22"/>
                <w:szCs w:val="22"/>
              </w:rPr>
            </w:pPr>
            <w:r w:rsidRPr="000A25C0">
              <w:rPr>
                <w:rFonts w:ascii="Arial" w:hAnsi="Arial" w:cs="Arial"/>
                <w:b/>
                <w:kern w:val="30"/>
                <w:sz w:val="22"/>
                <w:szCs w:val="30"/>
              </w:rPr>
              <w:t>PFMP support d’épreuve</w:t>
            </w:r>
          </w:p>
          <w:p w14:paraId="64DE42B3" w14:textId="77777777" w:rsidR="00A2164E" w:rsidRPr="000A25C0" w:rsidRDefault="00A2164E" w:rsidP="00AB7DA8">
            <w:pPr>
              <w:spacing w:line="360" w:lineRule="exact"/>
              <w:jc w:val="both"/>
              <w:rPr>
                <w:rFonts w:ascii="Arial" w:hAnsi="Arial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 w:cs="Arial"/>
                <w:sz w:val="20"/>
              </w:rPr>
              <w:t>E31 : Accompagnement de la personne dans une approche globale et individualisée</w:t>
            </w:r>
          </w:p>
          <w:p w14:paraId="3DB1B807" w14:textId="77777777" w:rsidR="00A2164E" w:rsidRPr="000A25C0" w:rsidRDefault="00A2164E" w:rsidP="00AB7DA8">
            <w:pPr>
              <w:spacing w:line="360" w:lineRule="exact"/>
              <w:jc w:val="both"/>
              <w:rPr>
                <w:rFonts w:ascii="Arial" w:hAnsi="Arial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 w:cs="Arial"/>
                <w:sz w:val="20"/>
              </w:rPr>
              <w:t>E32 : Soins d’hygiène, de confort et de sécurité</w:t>
            </w:r>
          </w:p>
          <w:p w14:paraId="65EDA6B4" w14:textId="77777777" w:rsidR="00A2164E" w:rsidRDefault="00A2164E" w:rsidP="00AB7DA8">
            <w:pPr>
              <w:jc w:val="both"/>
              <w:rPr>
                <w:rFonts w:ascii="Arial" w:hAnsi="Arial" w:cs="Arial"/>
                <w:sz w:val="20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 w:cs="Arial"/>
                <w:sz w:val="20"/>
              </w:rPr>
              <w:t>E33 : Travail et communication en équipe pluri professionnelle</w:t>
            </w:r>
          </w:p>
          <w:p w14:paraId="69213023" w14:textId="77777777" w:rsidR="00A2164E" w:rsidRPr="00042AF7" w:rsidRDefault="00A2164E" w:rsidP="00AB7DA8">
            <w:pPr>
              <w:rPr>
                <w:rFonts w:ascii="Arial" w:hAnsi="Arial" w:cs="Arial"/>
                <w:sz w:val="20"/>
              </w:rPr>
            </w:pPr>
            <w:r w:rsidRPr="00234501">
              <w:rPr>
                <w:rFonts w:ascii="Arial" w:hAnsi="Arial" w:cs="Arial"/>
                <w:sz w:val="28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Evaluation formative</w:t>
            </w:r>
          </w:p>
        </w:tc>
      </w:tr>
      <w:tr w:rsidR="00A2164E" w:rsidRPr="000A25C0" w14:paraId="064C2B13" w14:textId="77777777" w:rsidTr="00AB7DA8">
        <w:trPr>
          <w:trHeight w:val="193"/>
        </w:trPr>
        <w:tc>
          <w:tcPr>
            <w:tcW w:w="10194" w:type="dxa"/>
            <w:gridSpan w:val="5"/>
          </w:tcPr>
          <w:p w14:paraId="01218372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Appréciation du tuteur : </w:t>
            </w:r>
          </w:p>
          <w:p w14:paraId="7DBC5219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3CA6974C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5E071A8B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519241D4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72F43B1A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1E8C5387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086D17EC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5C3B5CD9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6C65DFCC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1B4795B0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24464F17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3854EA24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2CA7372E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25FC99DB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66A73E99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39195DD5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1D317D96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0EABA8BB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Date :                                             </w:t>
            </w:r>
            <w:r w:rsidRPr="001D51F4">
              <w:rPr>
                <w:rFonts w:ascii="Arial" w:hAnsi="Arial" w:cs="Arial"/>
                <w:b/>
                <w:sz w:val="20"/>
              </w:rPr>
              <w:t xml:space="preserve">Nom, qualité et signature du tuteur ou </w:t>
            </w:r>
            <w:r>
              <w:rPr>
                <w:rFonts w:ascii="Arial" w:hAnsi="Arial" w:cs="Arial"/>
                <w:b/>
                <w:sz w:val="20"/>
              </w:rPr>
              <w:t>du responsable de la structure</w:t>
            </w:r>
          </w:p>
          <w:p w14:paraId="6A74BB1D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1B3B35AF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620FB99E" w14:textId="77777777" w:rsidR="00A2164E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  <w:p w14:paraId="1050C96E" w14:textId="77777777" w:rsidR="00A2164E" w:rsidRPr="000A25C0" w:rsidRDefault="00A2164E" w:rsidP="00AB7DA8">
            <w:pPr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</w:p>
        </w:tc>
      </w:tr>
    </w:tbl>
    <w:p w14:paraId="02726549" w14:textId="77777777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30326E41" w14:textId="77777777" w:rsidR="00A2164E" w:rsidRDefault="00A2164E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3C534C7C" w14:textId="79A453DE" w:rsidR="00042AF7" w:rsidRDefault="00042AF7" w:rsidP="00042AF7">
      <w:pPr>
        <w:rPr>
          <w:rFonts w:ascii="Arial" w:hAnsi="Arial" w:cs="Arial"/>
          <w:b/>
          <w:kern w:val="30"/>
          <w:sz w:val="22"/>
          <w:szCs w:val="30"/>
        </w:rPr>
      </w:pPr>
      <w:r>
        <w:rPr>
          <w:rFonts w:ascii="Arial" w:hAnsi="Arial" w:cs="Arial"/>
          <w:b/>
          <w:kern w:val="30"/>
          <w:sz w:val="22"/>
          <w:szCs w:val="30"/>
        </w:rPr>
        <w:t>Rattrapage des jours d’absence :</w:t>
      </w:r>
    </w:p>
    <w:p w14:paraId="62AA07D0" w14:textId="77777777" w:rsidR="00042AF7" w:rsidRDefault="00042AF7" w:rsidP="00042AF7">
      <w:pPr>
        <w:rPr>
          <w:rFonts w:ascii="Arial" w:hAnsi="Arial" w:cs="Arial"/>
          <w:b/>
          <w:kern w:val="30"/>
          <w:sz w:val="22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59"/>
        <w:gridCol w:w="3260"/>
        <w:gridCol w:w="3849"/>
      </w:tblGrid>
      <w:tr w:rsidR="00042AF7" w14:paraId="3145F9B1" w14:textId="77777777" w:rsidTr="00042AF7">
        <w:tc>
          <w:tcPr>
            <w:tcW w:w="2859" w:type="dxa"/>
            <w:shd w:val="clear" w:color="auto" w:fill="767171" w:themeFill="background2" w:themeFillShade="80"/>
          </w:tcPr>
          <w:p w14:paraId="2FFA9D71" w14:textId="77777777" w:rsidR="00042AF7" w:rsidRPr="00042AF7" w:rsidRDefault="00042AF7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  <w:r w:rsidRPr="00042AF7"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  <w:t>Nombre de jours rattrapés</w:t>
            </w:r>
          </w:p>
        </w:tc>
        <w:tc>
          <w:tcPr>
            <w:tcW w:w="3260" w:type="dxa"/>
            <w:shd w:val="clear" w:color="auto" w:fill="767171" w:themeFill="background2" w:themeFillShade="80"/>
          </w:tcPr>
          <w:p w14:paraId="3C76BA96" w14:textId="34681E61" w:rsidR="00042AF7" w:rsidRPr="00042AF7" w:rsidRDefault="00042AF7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  <w:r w:rsidRPr="00042AF7"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  <w:t>Dates de rattrapage :</w:t>
            </w:r>
          </w:p>
        </w:tc>
        <w:tc>
          <w:tcPr>
            <w:tcW w:w="3849" w:type="dxa"/>
            <w:shd w:val="clear" w:color="auto" w:fill="767171" w:themeFill="background2" w:themeFillShade="80"/>
          </w:tcPr>
          <w:p w14:paraId="31E0F1B9" w14:textId="77777777" w:rsidR="00042AF7" w:rsidRPr="00042AF7" w:rsidRDefault="00042AF7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  <w:r w:rsidRPr="00042AF7"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  <w:t>Signature et cachet de la structure :</w:t>
            </w:r>
          </w:p>
          <w:p w14:paraId="4069AE06" w14:textId="77777777" w:rsidR="00042AF7" w:rsidRPr="00042AF7" w:rsidRDefault="00042AF7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</w:tc>
      </w:tr>
      <w:tr w:rsidR="007C0332" w14:paraId="1D476BD3" w14:textId="77777777" w:rsidTr="007C0332">
        <w:tc>
          <w:tcPr>
            <w:tcW w:w="2859" w:type="dxa"/>
            <w:shd w:val="clear" w:color="auto" w:fill="auto"/>
          </w:tcPr>
          <w:p w14:paraId="7B1DFE01" w14:textId="77777777" w:rsidR="007C0332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  <w:p w14:paraId="31E23C65" w14:textId="77777777" w:rsidR="007C0332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  <w:p w14:paraId="0E8D1302" w14:textId="77777777" w:rsidR="007C0332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  <w:p w14:paraId="1CCC70BF" w14:textId="77777777" w:rsidR="007C0332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  <w:p w14:paraId="71CA70D6" w14:textId="551EE1E2" w:rsidR="007C0332" w:rsidRPr="00042AF7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14:paraId="7E57B85A" w14:textId="77777777" w:rsidR="007C0332" w:rsidRPr="00042AF7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</w:tc>
        <w:tc>
          <w:tcPr>
            <w:tcW w:w="3849" w:type="dxa"/>
            <w:shd w:val="clear" w:color="auto" w:fill="auto"/>
          </w:tcPr>
          <w:p w14:paraId="06484338" w14:textId="77777777" w:rsidR="007C0332" w:rsidRPr="00042AF7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</w:tc>
      </w:tr>
      <w:tr w:rsidR="007C0332" w14:paraId="6E1EB05A" w14:textId="77777777" w:rsidTr="007C0332">
        <w:tc>
          <w:tcPr>
            <w:tcW w:w="2859" w:type="dxa"/>
            <w:shd w:val="clear" w:color="auto" w:fill="auto"/>
          </w:tcPr>
          <w:p w14:paraId="3A1A2138" w14:textId="77777777" w:rsidR="007C0332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  <w:p w14:paraId="21BDA1CA" w14:textId="77777777" w:rsidR="007C0332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  <w:p w14:paraId="7B793B21" w14:textId="77777777" w:rsidR="007C0332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  <w:p w14:paraId="0FC27A65" w14:textId="77777777" w:rsidR="007C0332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  <w:p w14:paraId="34E66B4E" w14:textId="32DE23F9" w:rsidR="007C0332" w:rsidRPr="00042AF7" w:rsidRDefault="007C0332" w:rsidP="007C0332">
            <w:pPr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14:paraId="06AF5CBE" w14:textId="77777777" w:rsidR="007C0332" w:rsidRPr="00042AF7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</w:tc>
        <w:tc>
          <w:tcPr>
            <w:tcW w:w="3849" w:type="dxa"/>
            <w:shd w:val="clear" w:color="auto" w:fill="auto"/>
          </w:tcPr>
          <w:p w14:paraId="10858A7E" w14:textId="77777777" w:rsidR="007C0332" w:rsidRPr="00042AF7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</w:tc>
      </w:tr>
      <w:tr w:rsidR="007C0332" w14:paraId="542C568B" w14:textId="77777777" w:rsidTr="007C0332">
        <w:tc>
          <w:tcPr>
            <w:tcW w:w="2859" w:type="dxa"/>
            <w:shd w:val="clear" w:color="auto" w:fill="auto"/>
          </w:tcPr>
          <w:p w14:paraId="4AA51116" w14:textId="77777777" w:rsidR="007C0332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  <w:p w14:paraId="7C62160D" w14:textId="77777777" w:rsidR="007C0332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  <w:p w14:paraId="21A0EA51" w14:textId="77777777" w:rsidR="007C0332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  <w:p w14:paraId="6FBC28F0" w14:textId="77777777" w:rsidR="007C0332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  <w:p w14:paraId="65E217C8" w14:textId="3549EAA9" w:rsidR="007C0332" w:rsidRPr="00042AF7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14:paraId="2DB73045" w14:textId="77777777" w:rsidR="007C0332" w:rsidRPr="00042AF7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</w:tc>
        <w:tc>
          <w:tcPr>
            <w:tcW w:w="3849" w:type="dxa"/>
            <w:shd w:val="clear" w:color="auto" w:fill="auto"/>
          </w:tcPr>
          <w:p w14:paraId="67C38E05" w14:textId="77777777" w:rsidR="007C0332" w:rsidRPr="00042AF7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</w:tc>
      </w:tr>
      <w:tr w:rsidR="007C0332" w14:paraId="5058D17B" w14:textId="77777777" w:rsidTr="007C0332">
        <w:tc>
          <w:tcPr>
            <w:tcW w:w="2859" w:type="dxa"/>
            <w:shd w:val="clear" w:color="auto" w:fill="auto"/>
          </w:tcPr>
          <w:p w14:paraId="3A1E3051" w14:textId="77777777" w:rsidR="007C0332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  <w:p w14:paraId="653E2B77" w14:textId="77777777" w:rsidR="007C0332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  <w:p w14:paraId="003306DF" w14:textId="77777777" w:rsidR="007C0332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  <w:p w14:paraId="22C93274" w14:textId="77777777" w:rsidR="007C0332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  <w:p w14:paraId="18A86F71" w14:textId="409B599A" w:rsidR="007C0332" w:rsidRPr="00042AF7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14:paraId="10C7F7DA" w14:textId="77777777" w:rsidR="007C0332" w:rsidRPr="00042AF7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</w:tc>
        <w:tc>
          <w:tcPr>
            <w:tcW w:w="3849" w:type="dxa"/>
            <w:shd w:val="clear" w:color="auto" w:fill="auto"/>
          </w:tcPr>
          <w:p w14:paraId="627C29B4" w14:textId="77777777" w:rsidR="007C0332" w:rsidRPr="00042AF7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</w:tc>
      </w:tr>
      <w:tr w:rsidR="007C0332" w14:paraId="3F75D112" w14:textId="77777777" w:rsidTr="007C0332">
        <w:tc>
          <w:tcPr>
            <w:tcW w:w="2859" w:type="dxa"/>
            <w:shd w:val="clear" w:color="auto" w:fill="auto"/>
          </w:tcPr>
          <w:p w14:paraId="17511CB3" w14:textId="77777777" w:rsidR="007C0332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  <w:p w14:paraId="6A677449" w14:textId="77777777" w:rsidR="007C0332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  <w:p w14:paraId="73316A3D" w14:textId="77777777" w:rsidR="007C0332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  <w:p w14:paraId="3A7E5E4B" w14:textId="77777777" w:rsidR="007C0332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  <w:p w14:paraId="5183B6F5" w14:textId="49C58B50" w:rsidR="007C0332" w:rsidRPr="00042AF7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14:paraId="450EBEE1" w14:textId="77777777" w:rsidR="007C0332" w:rsidRPr="00042AF7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</w:tc>
        <w:tc>
          <w:tcPr>
            <w:tcW w:w="3849" w:type="dxa"/>
            <w:shd w:val="clear" w:color="auto" w:fill="auto"/>
          </w:tcPr>
          <w:p w14:paraId="61BD8A77" w14:textId="77777777" w:rsidR="007C0332" w:rsidRPr="00042AF7" w:rsidRDefault="007C0332" w:rsidP="00042AF7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 w:val="22"/>
                <w:szCs w:val="30"/>
              </w:rPr>
            </w:pPr>
          </w:p>
        </w:tc>
      </w:tr>
    </w:tbl>
    <w:p w14:paraId="6488C926" w14:textId="77777777" w:rsidR="00042AF7" w:rsidRDefault="00042AF7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0324CA31" w14:textId="1CF4421C" w:rsidR="00042AF7" w:rsidRDefault="00042AF7" w:rsidP="00040113">
      <w:pPr>
        <w:jc w:val="both"/>
        <w:rPr>
          <w:rFonts w:ascii="Arial" w:hAnsi="Arial" w:cs="Arial"/>
          <w:noProof/>
        </w:rPr>
      </w:pPr>
    </w:p>
    <w:p w14:paraId="6198DDFF" w14:textId="408977D2" w:rsidR="007C0332" w:rsidRDefault="007C0332" w:rsidP="00040113">
      <w:pPr>
        <w:jc w:val="both"/>
        <w:rPr>
          <w:rFonts w:ascii="Arial" w:hAnsi="Arial" w:cs="Arial"/>
          <w:noProof/>
        </w:rPr>
      </w:pPr>
    </w:p>
    <w:p w14:paraId="74C69A9D" w14:textId="02266563" w:rsidR="007C0332" w:rsidRDefault="007C0332" w:rsidP="00040113">
      <w:pPr>
        <w:jc w:val="both"/>
        <w:rPr>
          <w:rFonts w:ascii="Arial" w:hAnsi="Arial" w:cs="Arial"/>
          <w:noProof/>
        </w:rPr>
      </w:pPr>
    </w:p>
    <w:p w14:paraId="160C2D42" w14:textId="6C30E97C" w:rsidR="007C0332" w:rsidRDefault="007C0332" w:rsidP="00040113">
      <w:pPr>
        <w:jc w:val="both"/>
        <w:rPr>
          <w:rFonts w:ascii="Arial" w:hAnsi="Arial" w:cs="Arial"/>
          <w:noProof/>
        </w:rPr>
      </w:pPr>
    </w:p>
    <w:p w14:paraId="2B7A26D8" w14:textId="0830FC6C" w:rsidR="007C0332" w:rsidRDefault="007C0332" w:rsidP="00040113">
      <w:pPr>
        <w:jc w:val="both"/>
        <w:rPr>
          <w:rFonts w:ascii="Arial" w:hAnsi="Arial" w:cs="Arial"/>
          <w:noProof/>
        </w:rPr>
      </w:pPr>
    </w:p>
    <w:p w14:paraId="5A506771" w14:textId="599D3A55" w:rsidR="007C0332" w:rsidRDefault="007C0332" w:rsidP="00040113">
      <w:pPr>
        <w:jc w:val="both"/>
        <w:rPr>
          <w:rFonts w:ascii="Arial" w:hAnsi="Arial" w:cs="Arial"/>
          <w:noProof/>
        </w:rPr>
      </w:pPr>
    </w:p>
    <w:p w14:paraId="7FD3B860" w14:textId="7855317C" w:rsidR="007C0332" w:rsidRDefault="007C0332" w:rsidP="00040113">
      <w:pPr>
        <w:jc w:val="both"/>
        <w:rPr>
          <w:rFonts w:ascii="Arial" w:hAnsi="Arial" w:cs="Arial"/>
          <w:noProof/>
        </w:rPr>
      </w:pPr>
    </w:p>
    <w:p w14:paraId="77585090" w14:textId="1217A185" w:rsidR="007C0332" w:rsidRDefault="007C0332" w:rsidP="00040113">
      <w:pPr>
        <w:jc w:val="both"/>
        <w:rPr>
          <w:rFonts w:ascii="Arial" w:hAnsi="Arial" w:cs="Arial"/>
          <w:noProof/>
        </w:rPr>
      </w:pPr>
    </w:p>
    <w:p w14:paraId="2F9C32E0" w14:textId="165880C3" w:rsidR="007C0332" w:rsidRDefault="007C0332" w:rsidP="00040113">
      <w:pPr>
        <w:jc w:val="both"/>
        <w:rPr>
          <w:rFonts w:ascii="Arial" w:hAnsi="Arial" w:cs="Arial"/>
          <w:noProof/>
        </w:rPr>
      </w:pPr>
    </w:p>
    <w:p w14:paraId="5C5073F5" w14:textId="157D63E9" w:rsidR="007C0332" w:rsidRDefault="007C0332" w:rsidP="00040113">
      <w:pPr>
        <w:jc w:val="both"/>
        <w:rPr>
          <w:rFonts w:ascii="Arial" w:hAnsi="Arial" w:cs="Arial"/>
          <w:noProof/>
        </w:rPr>
      </w:pPr>
    </w:p>
    <w:p w14:paraId="066E9653" w14:textId="5B8995DD" w:rsidR="007C0332" w:rsidRDefault="007C0332" w:rsidP="00040113">
      <w:pPr>
        <w:jc w:val="both"/>
        <w:rPr>
          <w:rFonts w:ascii="Arial" w:hAnsi="Arial" w:cs="Arial"/>
          <w:noProof/>
        </w:rPr>
      </w:pPr>
    </w:p>
    <w:p w14:paraId="48472377" w14:textId="6C286073" w:rsidR="007C0332" w:rsidRDefault="007C0332" w:rsidP="00040113">
      <w:pPr>
        <w:jc w:val="both"/>
        <w:rPr>
          <w:rFonts w:ascii="Arial" w:hAnsi="Arial" w:cs="Arial"/>
          <w:noProof/>
        </w:rPr>
      </w:pPr>
    </w:p>
    <w:p w14:paraId="6408FBE9" w14:textId="47B4F548" w:rsidR="007C0332" w:rsidRDefault="007C0332" w:rsidP="00040113">
      <w:pPr>
        <w:jc w:val="both"/>
        <w:rPr>
          <w:rFonts w:ascii="Arial" w:hAnsi="Arial" w:cs="Arial"/>
          <w:noProof/>
        </w:rPr>
      </w:pPr>
    </w:p>
    <w:p w14:paraId="0432AA9E" w14:textId="26C8329C" w:rsidR="007C0332" w:rsidRDefault="007C0332" w:rsidP="00040113">
      <w:pPr>
        <w:jc w:val="both"/>
        <w:rPr>
          <w:rFonts w:ascii="Arial" w:hAnsi="Arial" w:cs="Arial"/>
          <w:noProof/>
        </w:rPr>
      </w:pPr>
    </w:p>
    <w:p w14:paraId="694A61E3" w14:textId="50B7E9C1" w:rsidR="007C0332" w:rsidRDefault="007C0332" w:rsidP="00040113">
      <w:pPr>
        <w:jc w:val="both"/>
        <w:rPr>
          <w:rFonts w:ascii="Arial" w:hAnsi="Arial" w:cs="Arial"/>
          <w:noProof/>
        </w:rPr>
      </w:pPr>
    </w:p>
    <w:p w14:paraId="3A8F736B" w14:textId="77777777" w:rsidR="00D90631" w:rsidRDefault="00D90631" w:rsidP="00040113">
      <w:pPr>
        <w:jc w:val="both"/>
        <w:rPr>
          <w:rFonts w:ascii="Arial" w:hAnsi="Arial" w:cs="Arial"/>
          <w:noProof/>
        </w:rPr>
      </w:pPr>
    </w:p>
    <w:p w14:paraId="668EB48E" w14:textId="0BB19311" w:rsidR="007C0332" w:rsidRDefault="007C0332" w:rsidP="00040113">
      <w:pPr>
        <w:jc w:val="both"/>
        <w:rPr>
          <w:rFonts w:ascii="Arial" w:hAnsi="Arial" w:cs="Arial"/>
          <w:noProof/>
        </w:rPr>
      </w:pPr>
    </w:p>
    <w:p w14:paraId="3663A0BC" w14:textId="271A108F" w:rsidR="007C0332" w:rsidRDefault="007C0332" w:rsidP="00040113">
      <w:pPr>
        <w:jc w:val="both"/>
        <w:rPr>
          <w:rFonts w:ascii="Arial" w:hAnsi="Arial" w:cs="Arial"/>
          <w:noProof/>
        </w:rPr>
      </w:pPr>
    </w:p>
    <w:p w14:paraId="2DFA03A2" w14:textId="6B6A34D7" w:rsidR="007C0332" w:rsidRDefault="007C0332" w:rsidP="00040113">
      <w:pPr>
        <w:jc w:val="both"/>
        <w:rPr>
          <w:rFonts w:ascii="Arial" w:hAnsi="Arial" w:cs="Arial"/>
          <w:noProof/>
        </w:rPr>
      </w:pPr>
    </w:p>
    <w:p w14:paraId="647A17E3" w14:textId="3AF33C00" w:rsidR="007C0332" w:rsidRDefault="007C0332" w:rsidP="00040113">
      <w:pPr>
        <w:jc w:val="both"/>
        <w:rPr>
          <w:rFonts w:ascii="Arial" w:hAnsi="Arial" w:cs="Arial"/>
          <w:noProof/>
        </w:rPr>
      </w:pPr>
    </w:p>
    <w:p w14:paraId="2051B25B" w14:textId="7934052D" w:rsidR="007C0332" w:rsidRDefault="007C0332" w:rsidP="00040113">
      <w:pPr>
        <w:jc w:val="both"/>
        <w:rPr>
          <w:rFonts w:ascii="Arial" w:hAnsi="Arial" w:cs="Arial"/>
          <w:noProof/>
        </w:rPr>
      </w:pPr>
    </w:p>
    <w:p w14:paraId="5BB7916C" w14:textId="2C52C2AA" w:rsidR="007C0332" w:rsidRDefault="007C0332" w:rsidP="00040113">
      <w:pPr>
        <w:jc w:val="both"/>
        <w:rPr>
          <w:rFonts w:ascii="Arial" w:hAnsi="Arial" w:cs="Arial"/>
          <w:noProof/>
        </w:rPr>
      </w:pPr>
    </w:p>
    <w:p w14:paraId="7E02B2D8" w14:textId="4894066C" w:rsidR="007C0332" w:rsidRDefault="007C0332" w:rsidP="00040113">
      <w:pPr>
        <w:jc w:val="both"/>
        <w:rPr>
          <w:rFonts w:ascii="Arial" w:hAnsi="Arial" w:cs="Arial"/>
          <w:noProof/>
        </w:rPr>
      </w:pPr>
    </w:p>
    <w:p w14:paraId="7A5F762B" w14:textId="77777777" w:rsidR="00BC3E60" w:rsidRDefault="00BC3E60" w:rsidP="00040113">
      <w:pPr>
        <w:jc w:val="both"/>
        <w:rPr>
          <w:rFonts w:ascii="Arial" w:hAnsi="Arial" w:cs="Arial"/>
          <w:noProof/>
        </w:rPr>
      </w:pPr>
    </w:p>
    <w:p w14:paraId="52AC2226" w14:textId="77777777" w:rsidR="008D3711" w:rsidRDefault="008D3711" w:rsidP="00040113">
      <w:pPr>
        <w:jc w:val="both"/>
        <w:rPr>
          <w:rFonts w:ascii="Arial" w:hAnsi="Arial" w:cs="Arial"/>
          <w:noProof/>
        </w:rPr>
      </w:pPr>
    </w:p>
    <w:p w14:paraId="620C3ED4" w14:textId="05A37019" w:rsidR="00040113" w:rsidRPr="00040113" w:rsidRDefault="00040113" w:rsidP="00040113">
      <w:pPr>
        <w:jc w:val="both"/>
        <w:rPr>
          <w:rFonts w:ascii="Arial" w:hAnsi="Arial" w:cs="Arial"/>
          <w:noProof/>
        </w:rPr>
      </w:pPr>
      <w:r w:rsidRPr="00040113">
        <w:rPr>
          <w:rFonts w:ascii="Arial" w:hAnsi="Arial" w:cs="Arial"/>
          <w:noProof/>
        </w:rPr>
        <w:lastRenderedPageBreak/>
        <w:t xml:space="preserve">Cadre réservé au lycée </w:t>
      </w:r>
    </w:p>
    <w:p w14:paraId="065D7C00" w14:textId="4B6ABBCE" w:rsidR="00040113" w:rsidRDefault="00040113" w:rsidP="00040113">
      <w:pPr>
        <w:jc w:val="both"/>
        <w:rPr>
          <w:noProof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-175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040113" w14:paraId="7E8BCF34" w14:textId="77777777" w:rsidTr="008D030D">
        <w:trPr>
          <w:trHeight w:val="1408"/>
        </w:trPr>
        <w:tc>
          <w:tcPr>
            <w:tcW w:w="2122" w:type="dxa"/>
          </w:tcPr>
          <w:p w14:paraId="7E8DB104" w14:textId="61A762F4" w:rsidR="008D030D" w:rsidRPr="008D030D" w:rsidRDefault="008D030D" w:rsidP="008D030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7D7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54990343" wp14:editId="07576563">
                  <wp:simplePos x="0" y="0"/>
                  <wp:positionH relativeFrom="column">
                    <wp:posOffset>88646</wp:posOffset>
                  </wp:positionH>
                  <wp:positionV relativeFrom="paragraph">
                    <wp:posOffset>57023</wp:posOffset>
                  </wp:positionV>
                  <wp:extent cx="959485" cy="758825"/>
                  <wp:effectExtent l="0" t="0" r="0" b="3175"/>
                  <wp:wrapTight wrapText="bothSides">
                    <wp:wrapPolygon edited="0">
                      <wp:start x="0" y="0"/>
                      <wp:lineTo x="0" y="21148"/>
                      <wp:lineTo x="21014" y="21148"/>
                      <wp:lineTo x="21014" y="0"/>
                      <wp:lineTo x="0" y="0"/>
                    </wp:wrapPolygon>
                  </wp:wrapTight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72" w:type="dxa"/>
          </w:tcPr>
          <w:p w14:paraId="1CCCEF0D" w14:textId="2C8168B9" w:rsidR="00040113" w:rsidRDefault="00040113" w:rsidP="00AB7D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47F3">
              <w:rPr>
                <w:rFonts w:ascii="Arial" w:hAnsi="Arial" w:cs="Arial"/>
                <w:b/>
                <w:bCs/>
                <w:sz w:val="28"/>
                <w:szCs w:val="28"/>
              </w:rPr>
              <w:t>RECAPITULATIF DES PFMP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BCP ASSP </w:t>
            </w:r>
          </w:p>
          <w:p w14:paraId="5728E267" w14:textId="010CD842" w:rsidR="00040113" w:rsidRDefault="008D030D" w:rsidP="008D03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Session </w:t>
            </w:r>
            <w:r w:rsidR="005F3DF3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  <w:r w:rsidR="000A5260">
              <w:rPr>
                <w:rFonts w:ascii="Arial" w:hAnsi="Arial" w:cs="Arial"/>
                <w:b/>
                <w:bCs/>
                <w:sz w:val="28"/>
                <w:szCs w:val="28"/>
              </w:rPr>
              <w:t>…….</w:t>
            </w:r>
          </w:p>
          <w:p w14:paraId="3B07CE25" w14:textId="77777777" w:rsidR="005F3DF3" w:rsidRPr="005F3DF3" w:rsidRDefault="005F3DF3" w:rsidP="00AB7D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827DA1" w14:textId="56E00144" w:rsidR="00040113" w:rsidRDefault="00040113" w:rsidP="00AB7D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NOM : </w:t>
            </w:r>
            <w:r w:rsidR="004F2845" w:rsidRPr="004F2845">
              <w:rPr>
                <w:rFonts w:ascii="Arial" w:hAnsi="Arial" w:cs="Arial"/>
                <w:sz w:val="28"/>
                <w:szCs w:val="28"/>
              </w:rPr>
              <w:t>………………………………</w:t>
            </w:r>
            <w:proofErr w:type="gramStart"/>
            <w:r w:rsidR="004F2845" w:rsidRPr="004F2845">
              <w:rPr>
                <w:rFonts w:ascii="Arial" w:hAnsi="Arial" w:cs="Arial"/>
                <w:sz w:val="28"/>
                <w:szCs w:val="28"/>
              </w:rPr>
              <w:t>…….</w:t>
            </w:r>
            <w:proofErr w:type="gramEnd"/>
            <w:r w:rsidR="004F2845" w:rsidRPr="004F2845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71A7F20" w14:textId="0DCA2423" w:rsidR="00040113" w:rsidRPr="004F2845" w:rsidRDefault="00040113" w:rsidP="00AB7DA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Prénom :</w:t>
            </w:r>
            <w:r w:rsidR="005F3DF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F2845">
              <w:rPr>
                <w:rFonts w:ascii="Arial" w:hAnsi="Arial" w:cs="Arial"/>
                <w:sz w:val="28"/>
                <w:szCs w:val="28"/>
              </w:rPr>
              <w:t>……………………………………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88"/>
        <w:gridCol w:w="5301"/>
        <w:gridCol w:w="2116"/>
      </w:tblGrid>
      <w:tr w:rsidR="00743058" w:rsidRPr="0035776F" w14:paraId="3CC04D32" w14:textId="77777777" w:rsidTr="00743058">
        <w:tc>
          <w:tcPr>
            <w:tcW w:w="681" w:type="pct"/>
            <w:vAlign w:val="center"/>
          </w:tcPr>
          <w:p w14:paraId="393D6F4E" w14:textId="44C63E93" w:rsidR="00743058" w:rsidRPr="00743058" w:rsidRDefault="00743058" w:rsidP="001274D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3058">
              <w:rPr>
                <w:rFonts w:ascii="Arial" w:hAnsi="Arial" w:cs="Arial"/>
                <w:b/>
                <w:bCs/>
              </w:rPr>
              <w:t xml:space="preserve">Classe </w:t>
            </w:r>
          </w:p>
        </w:tc>
        <w:tc>
          <w:tcPr>
            <w:tcW w:w="681" w:type="pct"/>
            <w:vAlign w:val="center"/>
          </w:tcPr>
          <w:p w14:paraId="0B95F404" w14:textId="369AA85E" w:rsidR="00743058" w:rsidRPr="00743058" w:rsidRDefault="00743058" w:rsidP="001274D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3058">
              <w:rPr>
                <w:rFonts w:ascii="Arial" w:hAnsi="Arial" w:cs="Arial"/>
                <w:b/>
                <w:bCs/>
              </w:rPr>
              <w:t>PFMP</w:t>
            </w:r>
          </w:p>
        </w:tc>
        <w:tc>
          <w:tcPr>
            <w:tcW w:w="2600" w:type="pct"/>
            <w:vAlign w:val="center"/>
          </w:tcPr>
          <w:p w14:paraId="42056DF2" w14:textId="77777777" w:rsidR="00743058" w:rsidRPr="00743058" w:rsidRDefault="00743058" w:rsidP="00B028D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743058">
              <w:rPr>
                <w:rFonts w:ascii="Arial" w:hAnsi="Arial" w:cs="Arial"/>
                <w:b/>
                <w:bCs/>
              </w:rPr>
              <w:t>Nom et adresse des structures</w:t>
            </w:r>
          </w:p>
          <w:p w14:paraId="6557A345" w14:textId="3CF9F0E2" w:rsidR="00743058" w:rsidRPr="00743058" w:rsidRDefault="00743058" w:rsidP="001274D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3058">
              <w:rPr>
                <w:rFonts w:ascii="Arial" w:hAnsi="Arial" w:cs="Arial"/>
                <w:b/>
                <w:bCs/>
              </w:rPr>
              <w:t xml:space="preserve">Nom et fonction des tuteurs </w:t>
            </w:r>
          </w:p>
          <w:p w14:paraId="6E1F7D68" w14:textId="082DD740" w:rsidR="00743058" w:rsidRPr="00743058" w:rsidRDefault="00743058" w:rsidP="00B028D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743058">
              <w:rPr>
                <w:rFonts w:ascii="Arial" w:hAnsi="Arial" w:cs="Arial"/>
                <w:b/>
                <w:bCs/>
              </w:rPr>
              <w:t>Cachet et signature</w:t>
            </w:r>
          </w:p>
        </w:tc>
        <w:tc>
          <w:tcPr>
            <w:tcW w:w="1038" w:type="pct"/>
            <w:vAlign w:val="center"/>
          </w:tcPr>
          <w:p w14:paraId="2B3C20BA" w14:textId="77777777" w:rsidR="00743058" w:rsidRPr="00743058" w:rsidRDefault="00743058" w:rsidP="001274D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3058">
              <w:rPr>
                <w:rFonts w:ascii="Arial" w:hAnsi="Arial" w:cs="Arial"/>
                <w:b/>
                <w:bCs/>
              </w:rPr>
              <w:t>Dates</w:t>
            </w:r>
          </w:p>
        </w:tc>
      </w:tr>
      <w:tr w:rsidR="00743058" w:rsidRPr="0035776F" w14:paraId="6BD3CF8D" w14:textId="77777777" w:rsidTr="004F2845">
        <w:trPr>
          <w:trHeight w:val="1415"/>
        </w:trPr>
        <w:tc>
          <w:tcPr>
            <w:tcW w:w="681" w:type="pct"/>
            <w:vMerge w:val="restart"/>
            <w:vAlign w:val="center"/>
          </w:tcPr>
          <w:p w14:paraId="355DF0DF" w14:textId="2016A632" w:rsidR="00743058" w:rsidRPr="00743058" w:rsidRDefault="00743058" w:rsidP="001274DE">
            <w:pPr>
              <w:jc w:val="center"/>
              <w:rPr>
                <w:rFonts w:ascii="Arial" w:hAnsi="Arial" w:cs="Arial"/>
                <w:b/>
              </w:rPr>
            </w:pPr>
            <w:r w:rsidRPr="00743058">
              <w:rPr>
                <w:rFonts w:ascii="Arial" w:eastAsia="Wingdings" w:hAnsi="Arial" w:cs="Arial"/>
                <w:b/>
              </w:rPr>
              <w:t>Seconde</w:t>
            </w:r>
          </w:p>
        </w:tc>
        <w:tc>
          <w:tcPr>
            <w:tcW w:w="681" w:type="pct"/>
            <w:vAlign w:val="center"/>
          </w:tcPr>
          <w:p w14:paraId="4FBCF199" w14:textId="1ED9031F" w:rsidR="00743058" w:rsidRPr="0035776F" w:rsidRDefault="00743058" w:rsidP="004F2845">
            <w:pPr>
              <w:pStyle w:val="Titre2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35776F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PFMP N°1</w:t>
            </w:r>
          </w:p>
          <w:p w14:paraId="1E8D6B47" w14:textId="3257ABE6" w:rsidR="00743058" w:rsidRPr="00152894" w:rsidRDefault="00743058" w:rsidP="004F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894">
              <w:rPr>
                <w:rFonts w:ascii="Arial" w:hAnsi="Arial" w:cs="Arial"/>
                <w:sz w:val="20"/>
                <w:szCs w:val="20"/>
              </w:rPr>
              <w:t>(</w:t>
            </w:r>
            <w:r w:rsidR="00E3364B">
              <w:rPr>
                <w:rFonts w:ascii="Arial" w:hAnsi="Arial" w:cs="Arial"/>
                <w:sz w:val="20"/>
                <w:szCs w:val="20"/>
              </w:rPr>
              <w:t>…</w:t>
            </w:r>
            <w:r w:rsidRPr="00152894">
              <w:rPr>
                <w:rFonts w:ascii="Arial" w:hAnsi="Arial" w:cs="Arial"/>
                <w:sz w:val="20"/>
                <w:szCs w:val="20"/>
              </w:rPr>
              <w:t xml:space="preserve"> semaines)</w:t>
            </w:r>
          </w:p>
        </w:tc>
        <w:tc>
          <w:tcPr>
            <w:tcW w:w="2600" w:type="pct"/>
          </w:tcPr>
          <w:p w14:paraId="32593D77" w14:textId="77777777" w:rsidR="00743058" w:rsidRPr="0035776F" w:rsidRDefault="00743058" w:rsidP="001274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pct"/>
          </w:tcPr>
          <w:p w14:paraId="0F1A0AC2" w14:textId="61816BAC" w:rsidR="00743058" w:rsidRDefault="00743058" w:rsidP="00743058">
            <w:pPr>
              <w:spacing w:line="276" w:lineRule="auto"/>
              <w:rPr>
                <w:rFonts w:ascii="Arial" w:eastAsia="Wingdings" w:hAnsi="Arial" w:cs="Arial"/>
              </w:rPr>
            </w:pPr>
            <w:proofErr w:type="gramStart"/>
            <w:r w:rsidRPr="000077F1">
              <w:rPr>
                <w:rFonts w:ascii="Arial" w:eastAsia="Wingdings" w:hAnsi="Arial" w:cs="Arial"/>
                <w:b/>
              </w:rPr>
              <w:t>du</w:t>
            </w:r>
            <w:proofErr w:type="gramEnd"/>
            <w:r w:rsidRPr="000077F1">
              <w:rPr>
                <w:rFonts w:ascii="Arial" w:eastAsia="Wingdings" w:hAnsi="Arial" w:cs="Arial"/>
                <w:b/>
              </w:rPr>
              <w:t xml:space="preserve"> </w:t>
            </w:r>
            <w:r w:rsidRPr="000077F1">
              <w:rPr>
                <w:rFonts w:ascii="Arial" w:eastAsia="Wingdings" w:hAnsi="Arial" w:cs="Arial"/>
              </w:rPr>
              <w:t xml:space="preserve">…..….……... </w:t>
            </w:r>
            <w:proofErr w:type="gramStart"/>
            <w:r w:rsidRPr="000077F1">
              <w:rPr>
                <w:rFonts w:ascii="Arial" w:eastAsia="Wingdings" w:hAnsi="Arial" w:cs="Arial"/>
                <w:b/>
              </w:rPr>
              <w:t>au</w:t>
            </w:r>
            <w:proofErr w:type="gramEnd"/>
            <w:r w:rsidRPr="000077F1">
              <w:rPr>
                <w:rFonts w:ascii="Arial" w:eastAsia="Wingdings" w:hAnsi="Arial" w:cs="Arial"/>
                <w:b/>
              </w:rPr>
              <w:t xml:space="preserve"> </w:t>
            </w:r>
            <w:r w:rsidRPr="000077F1">
              <w:rPr>
                <w:rFonts w:ascii="Arial" w:eastAsia="Wingdings" w:hAnsi="Arial" w:cs="Arial"/>
              </w:rPr>
              <w:t>……..………</w:t>
            </w:r>
          </w:p>
          <w:p w14:paraId="3D0C9068" w14:textId="77777777" w:rsidR="00743058" w:rsidRPr="000077F1" w:rsidRDefault="00743058" w:rsidP="00743058">
            <w:pPr>
              <w:spacing w:line="276" w:lineRule="auto"/>
              <w:rPr>
                <w:rFonts w:ascii="Arial" w:eastAsia="Wingdings" w:hAnsi="Arial" w:cs="Arial"/>
              </w:rPr>
            </w:pPr>
          </w:p>
          <w:p w14:paraId="2497BA53" w14:textId="6BB54567" w:rsidR="00743058" w:rsidRPr="00743058" w:rsidRDefault="00743058" w:rsidP="00743058">
            <w:pPr>
              <w:rPr>
                <w:rFonts w:ascii="Arial" w:hAnsi="Arial" w:cs="Arial"/>
                <w:sz w:val="22"/>
                <w:szCs w:val="22"/>
              </w:rPr>
            </w:pPr>
            <w:r w:rsidRPr="00743058">
              <w:rPr>
                <w:rFonts w:ascii="Arial" w:eastAsia="Wingdings" w:hAnsi="Arial" w:cs="Arial"/>
                <w:sz w:val="22"/>
                <w:szCs w:val="22"/>
              </w:rPr>
              <w:t xml:space="preserve">Nbre de journées d’absence : </w:t>
            </w:r>
            <w:proofErr w:type="gramStart"/>
            <w:r w:rsidRPr="00743058">
              <w:rPr>
                <w:rFonts w:ascii="Arial" w:eastAsia="Wingdings" w:hAnsi="Arial" w:cs="Arial"/>
                <w:sz w:val="22"/>
                <w:szCs w:val="22"/>
              </w:rPr>
              <w:t>…</w:t>
            </w:r>
            <w:r>
              <w:rPr>
                <w:rFonts w:ascii="Arial" w:eastAsia="Wingdings" w:hAnsi="Arial" w:cs="Arial"/>
                <w:sz w:val="22"/>
                <w:szCs w:val="22"/>
              </w:rPr>
              <w:t>….</w:t>
            </w:r>
            <w:proofErr w:type="gramEnd"/>
            <w:r>
              <w:rPr>
                <w:rFonts w:ascii="Arial" w:eastAsia="Wingdings" w:hAnsi="Arial" w:cs="Arial"/>
                <w:sz w:val="22"/>
                <w:szCs w:val="22"/>
              </w:rPr>
              <w:t>.</w:t>
            </w:r>
          </w:p>
        </w:tc>
      </w:tr>
      <w:tr w:rsidR="00743058" w:rsidRPr="0035776F" w14:paraId="1AA31A6A" w14:textId="77777777" w:rsidTr="004F2845">
        <w:trPr>
          <w:trHeight w:val="1365"/>
        </w:trPr>
        <w:tc>
          <w:tcPr>
            <w:tcW w:w="681" w:type="pct"/>
            <w:vMerge/>
            <w:vAlign w:val="center"/>
          </w:tcPr>
          <w:p w14:paraId="2B4A7241" w14:textId="77777777" w:rsidR="00743058" w:rsidRPr="00743058" w:rsidRDefault="00743058" w:rsidP="001274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1" w:type="pct"/>
            <w:vAlign w:val="center"/>
          </w:tcPr>
          <w:p w14:paraId="0C0CF5E8" w14:textId="77777777" w:rsidR="00743058" w:rsidRPr="0035776F" w:rsidRDefault="00743058" w:rsidP="004F2845">
            <w:pPr>
              <w:pStyle w:val="Titre2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35776F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PFMP N°2</w:t>
            </w:r>
          </w:p>
          <w:p w14:paraId="684273F6" w14:textId="7A12D410" w:rsidR="00743058" w:rsidRPr="00152894" w:rsidRDefault="00E3364B" w:rsidP="004F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89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152894">
              <w:rPr>
                <w:rFonts w:ascii="Arial" w:hAnsi="Arial" w:cs="Arial"/>
                <w:sz w:val="20"/>
                <w:szCs w:val="20"/>
              </w:rPr>
              <w:t xml:space="preserve"> semaines)</w:t>
            </w:r>
          </w:p>
        </w:tc>
        <w:tc>
          <w:tcPr>
            <w:tcW w:w="2600" w:type="pct"/>
          </w:tcPr>
          <w:p w14:paraId="5867846D" w14:textId="77777777" w:rsidR="00743058" w:rsidRPr="0035776F" w:rsidRDefault="00743058" w:rsidP="001274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pct"/>
          </w:tcPr>
          <w:p w14:paraId="4FA4DAEA" w14:textId="77777777" w:rsidR="00743058" w:rsidRDefault="00743058" w:rsidP="00743058">
            <w:pPr>
              <w:spacing w:line="276" w:lineRule="auto"/>
              <w:rPr>
                <w:rFonts w:ascii="Arial" w:eastAsia="Wingdings" w:hAnsi="Arial" w:cs="Arial"/>
              </w:rPr>
            </w:pPr>
            <w:proofErr w:type="gramStart"/>
            <w:r w:rsidRPr="000077F1">
              <w:rPr>
                <w:rFonts w:ascii="Arial" w:eastAsia="Wingdings" w:hAnsi="Arial" w:cs="Arial"/>
                <w:b/>
              </w:rPr>
              <w:t>du</w:t>
            </w:r>
            <w:proofErr w:type="gramEnd"/>
            <w:r w:rsidRPr="000077F1">
              <w:rPr>
                <w:rFonts w:ascii="Arial" w:eastAsia="Wingdings" w:hAnsi="Arial" w:cs="Arial"/>
                <w:b/>
              </w:rPr>
              <w:t xml:space="preserve"> </w:t>
            </w:r>
            <w:r w:rsidRPr="000077F1">
              <w:rPr>
                <w:rFonts w:ascii="Arial" w:eastAsia="Wingdings" w:hAnsi="Arial" w:cs="Arial"/>
              </w:rPr>
              <w:t xml:space="preserve">…..….……... </w:t>
            </w:r>
            <w:proofErr w:type="gramStart"/>
            <w:r w:rsidRPr="000077F1">
              <w:rPr>
                <w:rFonts w:ascii="Arial" w:eastAsia="Wingdings" w:hAnsi="Arial" w:cs="Arial"/>
                <w:b/>
              </w:rPr>
              <w:t>au</w:t>
            </w:r>
            <w:proofErr w:type="gramEnd"/>
            <w:r w:rsidRPr="000077F1">
              <w:rPr>
                <w:rFonts w:ascii="Arial" w:eastAsia="Wingdings" w:hAnsi="Arial" w:cs="Arial"/>
                <w:b/>
              </w:rPr>
              <w:t xml:space="preserve"> </w:t>
            </w:r>
            <w:r w:rsidRPr="000077F1">
              <w:rPr>
                <w:rFonts w:ascii="Arial" w:eastAsia="Wingdings" w:hAnsi="Arial" w:cs="Arial"/>
              </w:rPr>
              <w:t>……..………</w:t>
            </w:r>
          </w:p>
          <w:p w14:paraId="026F29D0" w14:textId="77777777" w:rsidR="00743058" w:rsidRPr="000077F1" w:rsidRDefault="00743058" w:rsidP="00743058">
            <w:pPr>
              <w:spacing w:line="276" w:lineRule="auto"/>
              <w:rPr>
                <w:rFonts w:ascii="Arial" w:eastAsia="Wingdings" w:hAnsi="Arial" w:cs="Arial"/>
              </w:rPr>
            </w:pPr>
          </w:p>
          <w:p w14:paraId="16501E32" w14:textId="35EE1568" w:rsidR="00743058" w:rsidRPr="0035776F" w:rsidRDefault="00743058" w:rsidP="00743058">
            <w:pPr>
              <w:rPr>
                <w:rFonts w:ascii="Arial" w:hAnsi="Arial" w:cs="Arial"/>
              </w:rPr>
            </w:pPr>
            <w:r w:rsidRPr="00743058">
              <w:rPr>
                <w:rFonts w:ascii="Arial" w:eastAsia="Wingdings" w:hAnsi="Arial" w:cs="Arial"/>
                <w:sz w:val="22"/>
                <w:szCs w:val="22"/>
              </w:rPr>
              <w:t xml:space="preserve">Nbre de journées d’absence : </w:t>
            </w:r>
            <w:proofErr w:type="gramStart"/>
            <w:r w:rsidRPr="00743058">
              <w:rPr>
                <w:rFonts w:ascii="Arial" w:eastAsia="Wingdings" w:hAnsi="Arial" w:cs="Arial"/>
                <w:sz w:val="22"/>
                <w:szCs w:val="22"/>
              </w:rPr>
              <w:t>…</w:t>
            </w:r>
            <w:r>
              <w:rPr>
                <w:rFonts w:ascii="Arial" w:eastAsia="Wingdings" w:hAnsi="Arial" w:cs="Arial"/>
                <w:sz w:val="22"/>
                <w:szCs w:val="22"/>
              </w:rPr>
              <w:t>….</w:t>
            </w:r>
            <w:proofErr w:type="gramEnd"/>
            <w:r>
              <w:rPr>
                <w:rFonts w:ascii="Arial" w:eastAsia="Wingdings" w:hAnsi="Arial" w:cs="Arial"/>
                <w:sz w:val="22"/>
                <w:szCs w:val="22"/>
              </w:rPr>
              <w:t>.</w:t>
            </w:r>
          </w:p>
        </w:tc>
      </w:tr>
      <w:tr w:rsidR="00743058" w:rsidRPr="0035776F" w14:paraId="4BB520D8" w14:textId="77777777" w:rsidTr="004F2845">
        <w:trPr>
          <w:trHeight w:val="1471"/>
        </w:trPr>
        <w:tc>
          <w:tcPr>
            <w:tcW w:w="681" w:type="pct"/>
            <w:vMerge w:val="restart"/>
            <w:vAlign w:val="center"/>
          </w:tcPr>
          <w:p w14:paraId="4D801AA4" w14:textId="6BEFCCA4" w:rsidR="00743058" w:rsidRPr="00743058" w:rsidRDefault="00743058" w:rsidP="001274DE">
            <w:pPr>
              <w:jc w:val="center"/>
              <w:rPr>
                <w:rFonts w:ascii="Arial" w:hAnsi="Arial" w:cs="Arial"/>
                <w:b/>
              </w:rPr>
            </w:pPr>
            <w:r w:rsidRPr="00743058">
              <w:rPr>
                <w:rFonts w:ascii="Arial" w:hAnsi="Arial" w:cs="Arial"/>
                <w:b/>
              </w:rPr>
              <w:t>Première</w:t>
            </w:r>
          </w:p>
        </w:tc>
        <w:tc>
          <w:tcPr>
            <w:tcW w:w="681" w:type="pct"/>
            <w:vAlign w:val="center"/>
          </w:tcPr>
          <w:p w14:paraId="6C086974" w14:textId="77777777" w:rsidR="00743058" w:rsidRPr="0035776F" w:rsidRDefault="00743058" w:rsidP="004F2845">
            <w:pPr>
              <w:pStyle w:val="Titre2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35776F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PFMP N°3</w:t>
            </w:r>
          </w:p>
          <w:p w14:paraId="19C2780F" w14:textId="7FD52E23" w:rsidR="00743058" w:rsidRPr="00152894" w:rsidRDefault="00E3364B" w:rsidP="004F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89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152894">
              <w:rPr>
                <w:rFonts w:ascii="Arial" w:hAnsi="Arial" w:cs="Arial"/>
                <w:sz w:val="20"/>
                <w:szCs w:val="20"/>
              </w:rPr>
              <w:t xml:space="preserve"> semaines)</w:t>
            </w:r>
          </w:p>
        </w:tc>
        <w:tc>
          <w:tcPr>
            <w:tcW w:w="2600" w:type="pct"/>
          </w:tcPr>
          <w:p w14:paraId="5484A719" w14:textId="77777777" w:rsidR="00743058" w:rsidRPr="0035776F" w:rsidRDefault="00743058" w:rsidP="001274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pct"/>
          </w:tcPr>
          <w:p w14:paraId="724BF8FF" w14:textId="77777777" w:rsidR="00743058" w:rsidRDefault="00743058" w:rsidP="00743058">
            <w:pPr>
              <w:spacing w:line="276" w:lineRule="auto"/>
              <w:rPr>
                <w:rFonts w:ascii="Arial" w:eastAsia="Wingdings" w:hAnsi="Arial" w:cs="Arial"/>
              </w:rPr>
            </w:pPr>
            <w:proofErr w:type="gramStart"/>
            <w:r w:rsidRPr="000077F1">
              <w:rPr>
                <w:rFonts w:ascii="Arial" w:eastAsia="Wingdings" w:hAnsi="Arial" w:cs="Arial"/>
                <w:b/>
              </w:rPr>
              <w:t>du</w:t>
            </w:r>
            <w:proofErr w:type="gramEnd"/>
            <w:r w:rsidRPr="000077F1">
              <w:rPr>
                <w:rFonts w:ascii="Arial" w:eastAsia="Wingdings" w:hAnsi="Arial" w:cs="Arial"/>
                <w:b/>
              </w:rPr>
              <w:t xml:space="preserve"> </w:t>
            </w:r>
            <w:r w:rsidRPr="000077F1">
              <w:rPr>
                <w:rFonts w:ascii="Arial" w:eastAsia="Wingdings" w:hAnsi="Arial" w:cs="Arial"/>
              </w:rPr>
              <w:t xml:space="preserve">…..….……... </w:t>
            </w:r>
            <w:proofErr w:type="gramStart"/>
            <w:r w:rsidRPr="000077F1">
              <w:rPr>
                <w:rFonts w:ascii="Arial" w:eastAsia="Wingdings" w:hAnsi="Arial" w:cs="Arial"/>
                <w:b/>
              </w:rPr>
              <w:t>au</w:t>
            </w:r>
            <w:proofErr w:type="gramEnd"/>
            <w:r w:rsidRPr="000077F1">
              <w:rPr>
                <w:rFonts w:ascii="Arial" w:eastAsia="Wingdings" w:hAnsi="Arial" w:cs="Arial"/>
                <w:b/>
              </w:rPr>
              <w:t xml:space="preserve"> </w:t>
            </w:r>
            <w:r w:rsidRPr="000077F1">
              <w:rPr>
                <w:rFonts w:ascii="Arial" w:eastAsia="Wingdings" w:hAnsi="Arial" w:cs="Arial"/>
              </w:rPr>
              <w:t>……..………</w:t>
            </w:r>
          </w:p>
          <w:p w14:paraId="679C3CC7" w14:textId="77777777" w:rsidR="00743058" w:rsidRPr="000077F1" w:rsidRDefault="00743058" w:rsidP="00743058">
            <w:pPr>
              <w:spacing w:line="276" w:lineRule="auto"/>
              <w:rPr>
                <w:rFonts w:ascii="Arial" w:eastAsia="Wingdings" w:hAnsi="Arial" w:cs="Arial"/>
              </w:rPr>
            </w:pPr>
          </w:p>
          <w:p w14:paraId="000B4726" w14:textId="6FD49F18" w:rsidR="00743058" w:rsidRPr="0035776F" w:rsidRDefault="00743058" w:rsidP="00743058">
            <w:pPr>
              <w:rPr>
                <w:rFonts w:ascii="Arial" w:hAnsi="Arial" w:cs="Arial"/>
              </w:rPr>
            </w:pPr>
            <w:r w:rsidRPr="00743058">
              <w:rPr>
                <w:rFonts w:ascii="Arial" w:eastAsia="Wingdings" w:hAnsi="Arial" w:cs="Arial"/>
                <w:sz w:val="22"/>
                <w:szCs w:val="22"/>
              </w:rPr>
              <w:t xml:space="preserve">Nbre de journées d’absence : </w:t>
            </w:r>
            <w:proofErr w:type="gramStart"/>
            <w:r w:rsidRPr="00743058">
              <w:rPr>
                <w:rFonts w:ascii="Arial" w:eastAsia="Wingdings" w:hAnsi="Arial" w:cs="Arial"/>
                <w:sz w:val="22"/>
                <w:szCs w:val="22"/>
              </w:rPr>
              <w:t>…</w:t>
            </w:r>
            <w:r>
              <w:rPr>
                <w:rFonts w:ascii="Arial" w:eastAsia="Wingdings" w:hAnsi="Arial" w:cs="Arial"/>
                <w:sz w:val="22"/>
                <w:szCs w:val="22"/>
              </w:rPr>
              <w:t>….</w:t>
            </w:r>
            <w:proofErr w:type="gramEnd"/>
            <w:r>
              <w:rPr>
                <w:rFonts w:ascii="Arial" w:eastAsia="Wingdings" w:hAnsi="Arial" w:cs="Arial"/>
                <w:sz w:val="22"/>
                <w:szCs w:val="22"/>
              </w:rPr>
              <w:t>.</w:t>
            </w:r>
          </w:p>
        </w:tc>
      </w:tr>
      <w:tr w:rsidR="00743058" w:rsidRPr="0035776F" w14:paraId="20BC1FBB" w14:textId="77777777" w:rsidTr="004F2845">
        <w:trPr>
          <w:trHeight w:val="1393"/>
        </w:trPr>
        <w:tc>
          <w:tcPr>
            <w:tcW w:w="681" w:type="pct"/>
            <w:vMerge/>
          </w:tcPr>
          <w:p w14:paraId="598A1374" w14:textId="77777777" w:rsidR="00743058" w:rsidRPr="0035776F" w:rsidRDefault="00743058" w:rsidP="001274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1" w:type="pct"/>
            <w:vAlign w:val="center"/>
          </w:tcPr>
          <w:p w14:paraId="7EB9E678" w14:textId="468AE543" w:rsidR="00743058" w:rsidRPr="0035776F" w:rsidRDefault="00743058" w:rsidP="004F2845">
            <w:pPr>
              <w:jc w:val="center"/>
              <w:rPr>
                <w:rFonts w:ascii="Arial" w:hAnsi="Arial" w:cs="Arial"/>
                <w:b/>
              </w:rPr>
            </w:pPr>
            <w:r w:rsidRPr="0035776F">
              <w:rPr>
                <w:rFonts w:ascii="Arial" w:hAnsi="Arial" w:cs="Arial"/>
                <w:b/>
              </w:rPr>
              <w:t>PFMP N°4</w:t>
            </w:r>
          </w:p>
          <w:p w14:paraId="4102AA22" w14:textId="77777777" w:rsidR="00743058" w:rsidRDefault="00E3364B" w:rsidP="004F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89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152894">
              <w:rPr>
                <w:rFonts w:ascii="Arial" w:hAnsi="Arial" w:cs="Arial"/>
                <w:sz w:val="20"/>
                <w:szCs w:val="20"/>
              </w:rPr>
              <w:t xml:space="preserve"> semaines)</w:t>
            </w:r>
          </w:p>
          <w:p w14:paraId="3CCB7591" w14:textId="52AC8F4F" w:rsidR="001C113F" w:rsidRPr="00152894" w:rsidRDefault="001C113F" w:rsidP="004F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pct"/>
          </w:tcPr>
          <w:p w14:paraId="646A0BC6" w14:textId="77777777" w:rsidR="00743058" w:rsidRPr="0035776F" w:rsidRDefault="00743058" w:rsidP="001274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pct"/>
          </w:tcPr>
          <w:p w14:paraId="6B2C4707" w14:textId="77777777" w:rsidR="00743058" w:rsidRDefault="00743058" w:rsidP="00743058">
            <w:pPr>
              <w:spacing w:line="276" w:lineRule="auto"/>
              <w:rPr>
                <w:rFonts w:ascii="Arial" w:eastAsia="Wingdings" w:hAnsi="Arial" w:cs="Arial"/>
              </w:rPr>
            </w:pPr>
            <w:proofErr w:type="gramStart"/>
            <w:r w:rsidRPr="000077F1">
              <w:rPr>
                <w:rFonts w:ascii="Arial" w:eastAsia="Wingdings" w:hAnsi="Arial" w:cs="Arial"/>
                <w:b/>
              </w:rPr>
              <w:t>du</w:t>
            </w:r>
            <w:proofErr w:type="gramEnd"/>
            <w:r w:rsidRPr="000077F1">
              <w:rPr>
                <w:rFonts w:ascii="Arial" w:eastAsia="Wingdings" w:hAnsi="Arial" w:cs="Arial"/>
                <w:b/>
              </w:rPr>
              <w:t xml:space="preserve"> </w:t>
            </w:r>
            <w:r w:rsidRPr="000077F1">
              <w:rPr>
                <w:rFonts w:ascii="Arial" w:eastAsia="Wingdings" w:hAnsi="Arial" w:cs="Arial"/>
              </w:rPr>
              <w:t xml:space="preserve">…..….……... </w:t>
            </w:r>
            <w:proofErr w:type="gramStart"/>
            <w:r w:rsidRPr="000077F1">
              <w:rPr>
                <w:rFonts w:ascii="Arial" w:eastAsia="Wingdings" w:hAnsi="Arial" w:cs="Arial"/>
                <w:b/>
              </w:rPr>
              <w:t>au</w:t>
            </w:r>
            <w:proofErr w:type="gramEnd"/>
            <w:r w:rsidRPr="000077F1">
              <w:rPr>
                <w:rFonts w:ascii="Arial" w:eastAsia="Wingdings" w:hAnsi="Arial" w:cs="Arial"/>
                <w:b/>
              </w:rPr>
              <w:t xml:space="preserve"> </w:t>
            </w:r>
            <w:r w:rsidRPr="000077F1">
              <w:rPr>
                <w:rFonts w:ascii="Arial" w:eastAsia="Wingdings" w:hAnsi="Arial" w:cs="Arial"/>
              </w:rPr>
              <w:t>……..………</w:t>
            </w:r>
          </w:p>
          <w:p w14:paraId="1CADC6D0" w14:textId="77777777" w:rsidR="00743058" w:rsidRPr="000077F1" w:rsidRDefault="00743058" w:rsidP="00743058">
            <w:pPr>
              <w:spacing w:line="276" w:lineRule="auto"/>
              <w:rPr>
                <w:rFonts w:ascii="Arial" w:eastAsia="Wingdings" w:hAnsi="Arial" w:cs="Arial"/>
              </w:rPr>
            </w:pPr>
          </w:p>
          <w:p w14:paraId="53528B70" w14:textId="51B0E95C" w:rsidR="00743058" w:rsidRPr="0035776F" w:rsidRDefault="00743058" w:rsidP="00743058">
            <w:pPr>
              <w:rPr>
                <w:rFonts w:ascii="Arial" w:hAnsi="Arial" w:cs="Arial"/>
              </w:rPr>
            </w:pPr>
            <w:r w:rsidRPr="00743058">
              <w:rPr>
                <w:rFonts w:ascii="Arial" w:eastAsia="Wingdings" w:hAnsi="Arial" w:cs="Arial"/>
                <w:sz w:val="22"/>
                <w:szCs w:val="22"/>
              </w:rPr>
              <w:t xml:space="preserve">Nbre de journées d’absence : </w:t>
            </w:r>
            <w:proofErr w:type="gramStart"/>
            <w:r w:rsidRPr="00743058">
              <w:rPr>
                <w:rFonts w:ascii="Arial" w:eastAsia="Wingdings" w:hAnsi="Arial" w:cs="Arial"/>
                <w:sz w:val="22"/>
                <w:szCs w:val="22"/>
              </w:rPr>
              <w:t>…</w:t>
            </w:r>
            <w:r>
              <w:rPr>
                <w:rFonts w:ascii="Arial" w:eastAsia="Wingdings" w:hAnsi="Arial" w:cs="Arial"/>
                <w:sz w:val="22"/>
                <w:szCs w:val="22"/>
              </w:rPr>
              <w:t>….</w:t>
            </w:r>
            <w:proofErr w:type="gramEnd"/>
            <w:r>
              <w:rPr>
                <w:rFonts w:ascii="Arial" w:eastAsia="Wingdings" w:hAnsi="Arial" w:cs="Arial"/>
                <w:sz w:val="22"/>
                <w:szCs w:val="22"/>
              </w:rPr>
              <w:t>.</w:t>
            </w:r>
          </w:p>
        </w:tc>
      </w:tr>
      <w:tr w:rsidR="00743058" w:rsidRPr="0035776F" w14:paraId="09984720" w14:textId="77777777" w:rsidTr="004F2845">
        <w:trPr>
          <w:trHeight w:val="1484"/>
        </w:trPr>
        <w:tc>
          <w:tcPr>
            <w:tcW w:w="681" w:type="pct"/>
            <w:vMerge w:val="restart"/>
            <w:vAlign w:val="center"/>
          </w:tcPr>
          <w:p w14:paraId="5FE0A081" w14:textId="71B5AB81" w:rsidR="00743058" w:rsidRPr="0035776F" w:rsidRDefault="00743058" w:rsidP="001274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Terminale</w:t>
            </w:r>
          </w:p>
        </w:tc>
        <w:tc>
          <w:tcPr>
            <w:tcW w:w="681" w:type="pct"/>
            <w:vAlign w:val="center"/>
          </w:tcPr>
          <w:p w14:paraId="6C1A0CD1" w14:textId="21193A5C" w:rsidR="00743058" w:rsidRPr="0035776F" w:rsidRDefault="00743058" w:rsidP="004F2845">
            <w:pPr>
              <w:jc w:val="center"/>
              <w:rPr>
                <w:rFonts w:ascii="Arial" w:hAnsi="Arial" w:cs="Arial"/>
                <w:b/>
              </w:rPr>
            </w:pPr>
            <w:r w:rsidRPr="0035776F">
              <w:rPr>
                <w:rFonts w:ascii="Arial" w:hAnsi="Arial" w:cs="Arial"/>
                <w:b/>
              </w:rPr>
              <w:t>PFMP N°5</w:t>
            </w:r>
          </w:p>
          <w:p w14:paraId="3E6A9D7F" w14:textId="71CE3C9A" w:rsidR="00743058" w:rsidRPr="00152894" w:rsidRDefault="001C113F" w:rsidP="004F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89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152894">
              <w:rPr>
                <w:rFonts w:ascii="Arial" w:hAnsi="Arial" w:cs="Arial"/>
                <w:sz w:val="20"/>
                <w:szCs w:val="20"/>
              </w:rPr>
              <w:t xml:space="preserve"> semaines)</w:t>
            </w:r>
          </w:p>
        </w:tc>
        <w:tc>
          <w:tcPr>
            <w:tcW w:w="2600" w:type="pct"/>
          </w:tcPr>
          <w:p w14:paraId="1B28D673" w14:textId="77777777" w:rsidR="00743058" w:rsidRPr="0035776F" w:rsidRDefault="00743058" w:rsidP="001274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pct"/>
          </w:tcPr>
          <w:p w14:paraId="0C309AED" w14:textId="77777777" w:rsidR="00743058" w:rsidRDefault="00743058" w:rsidP="00743058">
            <w:pPr>
              <w:spacing w:line="276" w:lineRule="auto"/>
              <w:rPr>
                <w:rFonts w:ascii="Arial" w:eastAsia="Wingdings" w:hAnsi="Arial" w:cs="Arial"/>
              </w:rPr>
            </w:pPr>
            <w:proofErr w:type="gramStart"/>
            <w:r w:rsidRPr="000077F1">
              <w:rPr>
                <w:rFonts w:ascii="Arial" w:eastAsia="Wingdings" w:hAnsi="Arial" w:cs="Arial"/>
                <w:b/>
              </w:rPr>
              <w:t>du</w:t>
            </w:r>
            <w:proofErr w:type="gramEnd"/>
            <w:r w:rsidRPr="000077F1">
              <w:rPr>
                <w:rFonts w:ascii="Arial" w:eastAsia="Wingdings" w:hAnsi="Arial" w:cs="Arial"/>
                <w:b/>
              </w:rPr>
              <w:t xml:space="preserve"> </w:t>
            </w:r>
            <w:r w:rsidRPr="000077F1">
              <w:rPr>
                <w:rFonts w:ascii="Arial" w:eastAsia="Wingdings" w:hAnsi="Arial" w:cs="Arial"/>
              </w:rPr>
              <w:t xml:space="preserve">…..….……... </w:t>
            </w:r>
            <w:proofErr w:type="gramStart"/>
            <w:r w:rsidRPr="000077F1">
              <w:rPr>
                <w:rFonts w:ascii="Arial" w:eastAsia="Wingdings" w:hAnsi="Arial" w:cs="Arial"/>
                <w:b/>
              </w:rPr>
              <w:t>au</w:t>
            </w:r>
            <w:proofErr w:type="gramEnd"/>
            <w:r w:rsidRPr="000077F1">
              <w:rPr>
                <w:rFonts w:ascii="Arial" w:eastAsia="Wingdings" w:hAnsi="Arial" w:cs="Arial"/>
                <w:b/>
              </w:rPr>
              <w:t xml:space="preserve"> </w:t>
            </w:r>
            <w:r w:rsidRPr="000077F1">
              <w:rPr>
                <w:rFonts w:ascii="Arial" w:eastAsia="Wingdings" w:hAnsi="Arial" w:cs="Arial"/>
              </w:rPr>
              <w:t>……..………</w:t>
            </w:r>
          </w:p>
          <w:p w14:paraId="3FB438EF" w14:textId="77777777" w:rsidR="00743058" w:rsidRPr="000077F1" w:rsidRDefault="00743058" w:rsidP="00743058">
            <w:pPr>
              <w:spacing w:line="276" w:lineRule="auto"/>
              <w:rPr>
                <w:rFonts w:ascii="Arial" w:eastAsia="Wingdings" w:hAnsi="Arial" w:cs="Arial"/>
              </w:rPr>
            </w:pPr>
          </w:p>
          <w:p w14:paraId="08B7ADEE" w14:textId="7FF9038F" w:rsidR="00743058" w:rsidRPr="0035776F" w:rsidRDefault="00743058" w:rsidP="00743058">
            <w:pPr>
              <w:rPr>
                <w:rFonts w:ascii="Arial" w:hAnsi="Arial" w:cs="Arial"/>
              </w:rPr>
            </w:pPr>
            <w:r w:rsidRPr="00743058">
              <w:rPr>
                <w:rFonts w:ascii="Arial" w:eastAsia="Wingdings" w:hAnsi="Arial" w:cs="Arial"/>
                <w:sz w:val="22"/>
                <w:szCs w:val="22"/>
              </w:rPr>
              <w:t xml:space="preserve">Nbre de journées d’absence : </w:t>
            </w:r>
            <w:proofErr w:type="gramStart"/>
            <w:r w:rsidRPr="00743058">
              <w:rPr>
                <w:rFonts w:ascii="Arial" w:eastAsia="Wingdings" w:hAnsi="Arial" w:cs="Arial"/>
                <w:sz w:val="22"/>
                <w:szCs w:val="22"/>
              </w:rPr>
              <w:t>…</w:t>
            </w:r>
            <w:r>
              <w:rPr>
                <w:rFonts w:ascii="Arial" w:eastAsia="Wingdings" w:hAnsi="Arial" w:cs="Arial"/>
                <w:sz w:val="22"/>
                <w:szCs w:val="22"/>
              </w:rPr>
              <w:t>….</w:t>
            </w:r>
            <w:proofErr w:type="gramEnd"/>
            <w:r>
              <w:rPr>
                <w:rFonts w:ascii="Arial" w:eastAsia="Wingdings" w:hAnsi="Arial" w:cs="Arial"/>
                <w:sz w:val="22"/>
                <w:szCs w:val="22"/>
              </w:rPr>
              <w:t>.</w:t>
            </w:r>
          </w:p>
        </w:tc>
      </w:tr>
      <w:tr w:rsidR="00743058" w:rsidRPr="0035776F" w14:paraId="650784FB" w14:textId="77777777" w:rsidTr="004F2845">
        <w:trPr>
          <w:trHeight w:val="1527"/>
        </w:trPr>
        <w:tc>
          <w:tcPr>
            <w:tcW w:w="681" w:type="pct"/>
            <w:vMerge/>
          </w:tcPr>
          <w:p w14:paraId="3CE1C1C4" w14:textId="77777777" w:rsidR="00743058" w:rsidRPr="0035776F" w:rsidRDefault="00743058" w:rsidP="001274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1" w:type="pct"/>
            <w:vAlign w:val="center"/>
          </w:tcPr>
          <w:p w14:paraId="31ED4AED" w14:textId="477A60D6" w:rsidR="00743058" w:rsidRPr="0035776F" w:rsidRDefault="00743058" w:rsidP="004F2845">
            <w:pPr>
              <w:jc w:val="center"/>
              <w:rPr>
                <w:rFonts w:ascii="Arial" w:hAnsi="Arial" w:cs="Arial"/>
                <w:b/>
              </w:rPr>
            </w:pPr>
            <w:r w:rsidRPr="0035776F">
              <w:rPr>
                <w:rFonts w:ascii="Arial" w:hAnsi="Arial" w:cs="Arial"/>
                <w:b/>
              </w:rPr>
              <w:t>PFMP N°6</w:t>
            </w:r>
          </w:p>
          <w:p w14:paraId="776037B1" w14:textId="30D260D6" w:rsidR="00743058" w:rsidRPr="00152894" w:rsidRDefault="001C113F" w:rsidP="004F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89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152894">
              <w:rPr>
                <w:rFonts w:ascii="Arial" w:hAnsi="Arial" w:cs="Arial"/>
                <w:sz w:val="20"/>
                <w:szCs w:val="20"/>
              </w:rPr>
              <w:t xml:space="preserve"> semaines)</w:t>
            </w:r>
          </w:p>
        </w:tc>
        <w:tc>
          <w:tcPr>
            <w:tcW w:w="2600" w:type="pct"/>
          </w:tcPr>
          <w:p w14:paraId="41457A16" w14:textId="77777777" w:rsidR="00743058" w:rsidRPr="0035776F" w:rsidRDefault="00743058" w:rsidP="001274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pct"/>
          </w:tcPr>
          <w:p w14:paraId="36CE2484" w14:textId="77777777" w:rsidR="00743058" w:rsidRDefault="00743058" w:rsidP="00743058">
            <w:pPr>
              <w:spacing w:line="276" w:lineRule="auto"/>
              <w:rPr>
                <w:rFonts w:ascii="Arial" w:eastAsia="Wingdings" w:hAnsi="Arial" w:cs="Arial"/>
              </w:rPr>
            </w:pPr>
            <w:proofErr w:type="gramStart"/>
            <w:r w:rsidRPr="000077F1">
              <w:rPr>
                <w:rFonts w:ascii="Arial" w:eastAsia="Wingdings" w:hAnsi="Arial" w:cs="Arial"/>
                <w:b/>
              </w:rPr>
              <w:t>du</w:t>
            </w:r>
            <w:proofErr w:type="gramEnd"/>
            <w:r w:rsidRPr="000077F1">
              <w:rPr>
                <w:rFonts w:ascii="Arial" w:eastAsia="Wingdings" w:hAnsi="Arial" w:cs="Arial"/>
                <w:b/>
              </w:rPr>
              <w:t xml:space="preserve"> </w:t>
            </w:r>
            <w:r w:rsidRPr="000077F1">
              <w:rPr>
                <w:rFonts w:ascii="Arial" w:eastAsia="Wingdings" w:hAnsi="Arial" w:cs="Arial"/>
              </w:rPr>
              <w:t xml:space="preserve">…..….……... </w:t>
            </w:r>
            <w:proofErr w:type="gramStart"/>
            <w:r w:rsidRPr="000077F1">
              <w:rPr>
                <w:rFonts w:ascii="Arial" w:eastAsia="Wingdings" w:hAnsi="Arial" w:cs="Arial"/>
                <w:b/>
              </w:rPr>
              <w:t>au</w:t>
            </w:r>
            <w:proofErr w:type="gramEnd"/>
            <w:r w:rsidRPr="000077F1">
              <w:rPr>
                <w:rFonts w:ascii="Arial" w:eastAsia="Wingdings" w:hAnsi="Arial" w:cs="Arial"/>
                <w:b/>
              </w:rPr>
              <w:t xml:space="preserve"> </w:t>
            </w:r>
            <w:r w:rsidRPr="000077F1">
              <w:rPr>
                <w:rFonts w:ascii="Arial" w:eastAsia="Wingdings" w:hAnsi="Arial" w:cs="Arial"/>
              </w:rPr>
              <w:t>……..………</w:t>
            </w:r>
          </w:p>
          <w:p w14:paraId="1D5BBE7C" w14:textId="77777777" w:rsidR="00743058" w:rsidRPr="000077F1" w:rsidRDefault="00743058" w:rsidP="00743058">
            <w:pPr>
              <w:spacing w:line="276" w:lineRule="auto"/>
              <w:rPr>
                <w:rFonts w:ascii="Arial" w:eastAsia="Wingdings" w:hAnsi="Arial" w:cs="Arial"/>
              </w:rPr>
            </w:pPr>
          </w:p>
          <w:p w14:paraId="21697057" w14:textId="63A76F6A" w:rsidR="00743058" w:rsidRPr="0035776F" w:rsidRDefault="00743058" w:rsidP="00743058">
            <w:pPr>
              <w:rPr>
                <w:rFonts w:ascii="Arial" w:hAnsi="Arial" w:cs="Arial"/>
              </w:rPr>
            </w:pPr>
            <w:r w:rsidRPr="00743058">
              <w:rPr>
                <w:rFonts w:ascii="Arial" w:eastAsia="Wingdings" w:hAnsi="Arial" w:cs="Arial"/>
                <w:sz w:val="22"/>
                <w:szCs w:val="22"/>
              </w:rPr>
              <w:t xml:space="preserve">Nbre de journées d’absence : </w:t>
            </w:r>
            <w:proofErr w:type="gramStart"/>
            <w:r w:rsidRPr="00743058">
              <w:rPr>
                <w:rFonts w:ascii="Arial" w:eastAsia="Wingdings" w:hAnsi="Arial" w:cs="Arial"/>
                <w:sz w:val="22"/>
                <w:szCs w:val="22"/>
              </w:rPr>
              <w:t>…</w:t>
            </w:r>
            <w:r>
              <w:rPr>
                <w:rFonts w:ascii="Arial" w:eastAsia="Wingdings" w:hAnsi="Arial" w:cs="Arial"/>
                <w:sz w:val="22"/>
                <w:szCs w:val="22"/>
              </w:rPr>
              <w:t>….</w:t>
            </w:r>
            <w:proofErr w:type="gramEnd"/>
            <w:r>
              <w:rPr>
                <w:rFonts w:ascii="Arial" w:eastAsia="Wingdings" w:hAnsi="Arial" w:cs="Arial"/>
                <w:sz w:val="22"/>
                <w:szCs w:val="22"/>
              </w:rPr>
              <w:t>.</w:t>
            </w:r>
          </w:p>
        </w:tc>
      </w:tr>
      <w:tr w:rsidR="001F47F3" w:rsidRPr="0035776F" w14:paraId="49BFB867" w14:textId="77777777" w:rsidTr="001F47F3">
        <w:trPr>
          <w:trHeight w:val="348"/>
        </w:trPr>
        <w:tc>
          <w:tcPr>
            <w:tcW w:w="3962" w:type="pct"/>
            <w:gridSpan w:val="3"/>
          </w:tcPr>
          <w:p w14:paraId="4E7DFFF7" w14:textId="714C35FF" w:rsidR="001F47F3" w:rsidRPr="0035776F" w:rsidRDefault="001F47F3" w:rsidP="001F4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semaines de PFMP</w:t>
            </w:r>
          </w:p>
        </w:tc>
        <w:tc>
          <w:tcPr>
            <w:tcW w:w="1038" w:type="pct"/>
          </w:tcPr>
          <w:p w14:paraId="52D17D46" w14:textId="72A0A118" w:rsidR="001F47F3" w:rsidRPr="000077F1" w:rsidRDefault="001F47F3" w:rsidP="00743058">
            <w:pPr>
              <w:spacing w:line="276" w:lineRule="auto"/>
              <w:rPr>
                <w:rFonts w:ascii="Arial" w:eastAsia="Wingdings" w:hAnsi="Arial" w:cs="Arial"/>
                <w:b/>
              </w:rPr>
            </w:pPr>
            <w:r>
              <w:rPr>
                <w:rFonts w:ascii="Arial" w:hAnsi="Arial" w:cs="Arial"/>
              </w:rPr>
              <w:t xml:space="preserve">……… </w:t>
            </w:r>
            <w:r w:rsidRPr="00415EF6">
              <w:rPr>
                <w:rFonts w:ascii="Arial" w:hAnsi="Arial" w:cs="Arial"/>
              </w:rPr>
              <w:t>semaines</w:t>
            </w:r>
          </w:p>
        </w:tc>
      </w:tr>
    </w:tbl>
    <w:p w14:paraId="2BA3920F" w14:textId="3D2720E4" w:rsidR="00743058" w:rsidRPr="001F47F3" w:rsidRDefault="00743058" w:rsidP="00761409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5020"/>
      </w:tblGrid>
      <w:tr w:rsidR="00743058" w:rsidRPr="00391D5D" w14:paraId="64004F1F" w14:textId="77777777" w:rsidTr="00EB52FC">
        <w:trPr>
          <w:trHeight w:val="1975"/>
        </w:trPr>
        <w:tc>
          <w:tcPr>
            <w:tcW w:w="5019" w:type="dxa"/>
            <w:shd w:val="clear" w:color="auto" w:fill="auto"/>
          </w:tcPr>
          <w:p w14:paraId="7052ABFE" w14:textId="35AC4EBC" w:rsidR="00743058" w:rsidRPr="00391D5D" w:rsidRDefault="00743058" w:rsidP="001274DE">
            <w:pPr>
              <w:jc w:val="both"/>
              <w:rPr>
                <w:rFonts w:ascii="Arial" w:hAnsi="Arial"/>
                <w:b/>
                <w:sz w:val="22"/>
              </w:rPr>
            </w:pPr>
            <w:r w:rsidRPr="00391D5D">
              <w:rPr>
                <w:rFonts w:ascii="Arial" w:hAnsi="Arial"/>
                <w:b/>
                <w:sz w:val="22"/>
              </w:rPr>
              <w:t>Date :</w:t>
            </w:r>
          </w:p>
          <w:p w14:paraId="2E9D1BC5" w14:textId="77777777" w:rsidR="00743058" w:rsidRPr="00391D5D" w:rsidRDefault="00743058" w:rsidP="001274DE">
            <w:pPr>
              <w:jc w:val="both"/>
              <w:rPr>
                <w:rFonts w:ascii="Arial" w:hAnsi="Arial"/>
                <w:b/>
                <w:sz w:val="22"/>
              </w:rPr>
            </w:pPr>
            <w:r w:rsidRPr="00391D5D">
              <w:rPr>
                <w:rFonts w:ascii="Arial" w:hAnsi="Arial"/>
                <w:b/>
                <w:sz w:val="22"/>
              </w:rPr>
              <w:t>Etablissement de formation :</w:t>
            </w:r>
          </w:p>
          <w:p w14:paraId="5C3F2F01" w14:textId="4F639858" w:rsidR="00743058" w:rsidRPr="00B028D7" w:rsidRDefault="00743058" w:rsidP="001274DE">
            <w:pPr>
              <w:jc w:val="both"/>
              <w:rPr>
                <w:rFonts w:ascii="Arial" w:hAnsi="Arial"/>
                <w:bCs/>
                <w:sz w:val="22"/>
              </w:rPr>
            </w:pPr>
          </w:p>
          <w:p w14:paraId="7EFB1C6A" w14:textId="77777777" w:rsidR="00743058" w:rsidRPr="00391D5D" w:rsidRDefault="00743058" w:rsidP="001274DE">
            <w:pPr>
              <w:jc w:val="both"/>
              <w:rPr>
                <w:rFonts w:ascii="Arial" w:hAnsi="Arial"/>
                <w:b/>
                <w:sz w:val="22"/>
              </w:rPr>
            </w:pPr>
          </w:p>
          <w:p w14:paraId="027E13A9" w14:textId="77777777" w:rsidR="00743058" w:rsidRPr="00391D5D" w:rsidRDefault="00743058" w:rsidP="001274DE">
            <w:pPr>
              <w:jc w:val="both"/>
              <w:rPr>
                <w:rFonts w:ascii="Arial" w:hAnsi="Arial"/>
                <w:b/>
                <w:sz w:val="22"/>
              </w:rPr>
            </w:pPr>
          </w:p>
          <w:p w14:paraId="519EA46E" w14:textId="77777777" w:rsidR="00743058" w:rsidRPr="00391D5D" w:rsidRDefault="00743058" w:rsidP="001274D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20" w:type="dxa"/>
            <w:shd w:val="clear" w:color="auto" w:fill="auto"/>
          </w:tcPr>
          <w:p w14:paraId="5F1FDA23" w14:textId="77777777" w:rsidR="00743058" w:rsidRPr="00391D5D" w:rsidRDefault="00743058" w:rsidP="001274DE">
            <w:pPr>
              <w:jc w:val="both"/>
              <w:rPr>
                <w:rFonts w:ascii="Arial" w:hAnsi="Arial"/>
                <w:b/>
                <w:sz w:val="22"/>
              </w:rPr>
            </w:pPr>
            <w:r w:rsidRPr="00391D5D">
              <w:rPr>
                <w:rFonts w:ascii="Arial" w:hAnsi="Arial"/>
                <w:b/>
                <w:sz w:val="22"/>
              </w:rPr>
              <w:t>Signature du chef d’établissement et cachet :</w:t>
            </w:r>
          </w:p>
        </w:tc>
      </w:tr>
    </w:tbl>
    <w:p w14:paraId="04DAC2FF" w14:textId="77777777" w:rsidR="00D90631" w:rsidRDefault="00D90631" w:rsidP="00D90631">
      <w:pPr>
        <w:shd w:val="clear" w:color="auto" w:fill="FFFFFF" w:themeFill="background1"/>
        <w:jc w:val="center"/>
        <w:rPr>
          <w:rFonts w:ascii="Arial" w:hAnsi="Arial" w:cs="Arial"/>
          <w:b/>
          <w:bCs/>
          <w:sz w:val="144"/>
          <w:szCs w:val="144"/>
        </w:rPr>
      </w:pPr>
    </w:p>
    <w:p w14:paraId="1B4852B3" w14:textId="77777777" w:rsidR="00D90631" w:rsidRDefault="00D90631" w:rsidP="00D90631">
      <w:pPr>
        <w:shd w:val="clear" w:color="auto" w:fill="FFFFFF" w:themeFill="background1"/>
        <w:jc w:val="center"/>
        <w:rPr>
          <w:rFonts w:ascii="Arial" w:hAnsi="Arial" w:cs="Arial"/>
          <w:b/>
          <w:bCs/>
          <w:sz w:val="144"/>
          <w:szCs w:val="144"/>
        </w:rPr>
      </w:pPr>
    </w:p>
    <w:p w14:paraId="5727BA36" w14:textId="2A1F9537" w:rsidR="00D90631" w:rsidRDefault="00D90631" w:rsidP="00D90631">
      <w:pPr>
        <w:shd w:val="clear" w:color="auto" w:fill="FFFFFF" w:themeFill="background1"/>
        <w:jc w:val="center"/>
        <w:rPr>
          <w:rFonts w:ascii="Arial" w:hAnsi="Arial" w:cs="Arial"/>
          <w:b/>
          <w:bCs/>
          <w:sz w:val="144"/>
          <w:szCs w:val="144"/>
        </w:rPr>
      </w:pPr>
    </w:p>
    <w:p w14:paraId="18AC3287" w14:textId="77777777" w:rsidR="00D90631" w:rsidRPr="00D90631" w:rsidRDefault="00D90631" w:rsidP="00D90631">
      <w:pPr>
        <w:shd w:val="clear" w:color="auto" w:fill="FFFFFF" w:themeFill="background1"/>
        <w:jc w:val="center"/>
        <w:rPr>
          <w:rFonts w:ascii="Arial" w:hAnsi="Arial" w:cs="Arial"/>
          <w:b/>
          <w:bCs/>
          <w:sz w:val="96"/>
          <w:szCs w:val="96"/>
        </w:rPr>
      </w:pPr>
    </w:p>
    <w:p w14:paraId="299C124C" w14:textId="409960EA" w:rsidR="00D90631" w:rsidRPr="00D90631" w:rsidRDefault="00D90631" w:rsidP="00D90631">
      <w:pPr>
        <w:shd w:val="clear" w:color="auto" w:fill="FFFFFF" w:themeFill="background1"/>
        <w:jc w:val="center"/>
        <w:rPr>
          <w:rFonts w:ascii="Arial" w:hAnsi="Arial" w:cs="Arial"/>
          <w:b/>
          <w:bCs/>
          <w:sz w:val="144"/>
          <w:szCs w:val="144"/>
        </w:rPr>
      </w:pPr>
      <w:r w:rsidRPr="00D90631">
        <w:rPr>
          <w:rFonts w:ascii="Arial" w:hAnsi="Arial" w:cs="Arial"/>
          <w:b/>
          <w:bCs/>
          <w:sz w:val="144"/>
          <w:szCs w:val="144"/>
        </w:rPr>
        <w:t>ANNEXES</w:t>
      </w:r>
    </w:p>
    <w:p w14:paraId="01AB9133" w14:textId="1F5A3BFE" w:rsidR="00D90631" w:rsidRDefault="00D90631" w:rsidP="00D90631">
      <w:pPr>
        <w:shd w:val="clear" w:color="auto" w:fill="FFFFFF" w:themeFill="background1"/>
        <w:jc w:val="center"/>
        <w:rPr>
          <w:rFonts w:ascii="Arial" w:hAnsi="Arial" w:cs="Arial"/>
          <w:b/>
          <w:bCs/>
          <w:sz w:val="144"/>
          <w:szCs w:val="144"/>
        </w:rPr>
      </w:pPr>
    </w:p>
    <w:p w14:paraId="63BC36F1" w14:textId="4694BA2E" w:rsidR="00D90631" w:rsidRDefault="00D90631" w:rsidP="00D90631">
      <w:pPr>
        <w:shd w:val="clear" w:color="auto" w:fill="FFFFFF" w:themeFill="background1"/>
        <w:jc w:val="center"/>
        <w:rPr>
          <w:rFonts w:ascii="Arial" w:hAnsi="Arial" w:cs="Arial"/>
          <w:b/>
          <w:bCs/>
          <w:sz w:val="144"/>
          <w:szCs w:val="144"/>
        </w:rPr>
      </w:pPr>
    </w:p>
    <w:p w14:paraId="52B74F80" w14:textId="618B4103" w:rsidR="00D90631" w:rsidRDefault="00D90631" w:rsidP="00D90631">
      <w:pPr>
        <w:shd w:val="clear" w:color="auto" w:fill="FFFFFF" w:themeFill="background1"/>
        <w:jc w:val="center"/>
        <w:rPr>
          <w:rFonts w:ascii="Arial" w:hAnsi="Arial" w:cs="Arial"/>
          <w:b/>
          <w:bCs/>
          <w:sz w:val="96"/>
          <w:szCs w:val="96"/>
        </w:rPr>
      </w:pPr>
    </w:p>
    <w:p w14:paraId="364A0BCC" w14:textId="77777777" w:rsidR="00D90631" w:rsidRPr="00D90631" w:rsidRDefault="00D90631" w:rsidP="00D90631">
      <w:pPr>
        <w:shd w:val="clear" w:color="auto" w:fill="FFFFFF" w:themeFill="background1"/>
        <w:jc w:val="center"/>
        <w:rPr>
          <w:rFonts w:ascii="Arial" w:hAnsi="Arial" w:cs="Arial"/>
          <w:b/>
          <w:bCs/>
          <w:sz w:val="96"/>
          <w:szCs w:val="96"/>
        </w:rPr>
      </w:pPr>
    </w:p>
    <w:p w14:paraId="03C210E0" w14:textId="77777777" w:rsidR="00D90631" w:rsidRPr="00D90631" w:rsidRDefault="00D90631" w:rsidP="00D90631">
      <w:pPr>
        <w:shd w:val="clear" w:color="auto" w:fill="FFFFFF" w:themeFill="background1"/>
        <w:jc w:val="center"/>
        <w:rPr>
          <w:rFonts w:ascii="Arial" w:hAnsi="Arial" w:cs="Arial"/>
          <w:b/>
          <w:bCs/>
          <w:sz w:val="144"/>
          <w:szCs w:val="144"/>
        </w:rPr>
      </w:pPr>
    </w:p>
    <w:p w14:paraId="3B4061E1" w14:textId="2DEDF56B" w:rsidR="00EB52FC" w:rsidRDefault="00EB52FC" w:rsidP="008D030D">
      <w:pPr>
        <w:shd w:val="clear" w:color="auto" w:fill="0D0D0D" w:themeFill="text1" w:themeFillTint="F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Annexe 1</w:t>
      </w:r>
    </w:p>
    <w:p w14:paraId="2125A3B2" w14:textId="34805B6E" w:rsidR="00743058" w:rsidRDefault="008D030D" w:rsidP="008D030D">
      <w:pPr>
        <w:shd w:val="clear" w:color="auto" w:fill="0D0D0D" w:themeFill="text1" w:themeFillTint="F2"/>
        <w:jc w:val="center"/>
        <w:rPr>
          <w:rFonts w:ascii="Arial" w:hAnsi="Arial" w:cs="Arial"/>
          <w:b/>
          <w:bCs/>
          <w:sz w:val="28"/>
          <w:szCs w:val="28"/>
        </w:rPr>
      </w:pPr>
      <w:r w:rsidRPr="008D030D">
        <w:rPr>
          <w:rFonts w:ascii="Arial" w:hAnsi="Arial" w:cs="Arial"/>
          <w:b/>
          <w:bCs/>
          <w:sz w:val="28"/>
          <w:szCs w:val="28"/>
        </w:rPr>
        <w:t>Compétences et sous compétences des activités professionnelles</w:t>
      </w:r>
    </w:p>
    <w:p w14:paraId="788FCE1B" w14:textId="3FE2E35C" w:rsidR="008D030D" w:rsidRDefault="008D030D" w:rsidP="008D030D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0"/>
      </w:tblGrid>
      <w:tr w:rsidR="008D030D" w:rsidRPr="00591AF9" w14:paraId="6C4B0B32" w14:textId="77777777" w:rsidTr="004F2845">
        <w:trPr>
          <w:trHeight w:val="340"/>
          <w:jc w:val="center"/>
        </w:trPr>
        <w:tc>
          <w:tcPr>
            <w:tcW w:w="10910" w:type="dxa"/>
            <w:shd w:val="clear" w:color="auto" w:fill="auto"/>
            <w:vAlign w:val="center"/>
          </w:tcPr>
          <w:p w14:paraId="70078A21" w14:textId="77777777" w:rsidR="008D030D" w:rsidRPr="00591AF9" w:rsidRDefault="008D030D" w:rsidP="00AB7DA8">
            <w:pPr>
              <w:pStyle w:val="Titre9"/>
              <w:spacing w:before="0"/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591AF9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Adopter une posture professionnelle adaptée</w:t>
            </w:r>
          </w:p>
        </w:tc>
      </w:tr>
      <w:tr w:rsidR="008D030D" w:rsidRPr="00591AF9" w14:paraId="1DE4B842" w14:textId="77777777" w:rsidTr="004F2845">
        <w:trPr>
          <w:trHeight w:val="340"/>
          <w:jc w:val="center"/>
        </w:trPr>
        <w:tc>
          <w:tcPr>
            <w:tcW w:w="10910" w:type="dxa"/>
            <w:shd w:val="clear" w:color="auto" w:fill="0D0D0D" w:themeFill="text1" w:themeFillTint="F2"/>
            <w:vAlign w:val="center"/>
          </w:tcPr>
          <w:p w14:paraId="70EBB752" w14:textId="26A6C102" w:rsidR="008D030D" w:rsidRPr="008D030D" w:rsidRDefault="008D030D" w:rsidP="00AB7DA8">
            <w:pPr>
              <w:pStyle w:val="Titre9"/>
              <w:spacing w:before="0"/>
              <w:rPr>
                <w:rFonts w:ascii="Arial" w:hAnsi="Arial" w:cs="Arial"/>
                <w:b/>
                <w:bCs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8D030D">
              <w:rPr>
                <w:rFonts w:ascii="Arial" w:hAnsi="Arial" w:cs="Arial"/>
                <w:b/>
                <w:bCs/>
                <w:i w:val="0"/>
                <w:iCs w:val="0"/>
                <w:color w:val="FFFFFF" w:themeColor="background1"/>
                <w:sz w:val="22"/>
                <w:szCs w:val="22"/>
              </w:rPr>
              <w:t xml:space="preserve">Bloc 1 : Accompagner la personne dans une approche globale et individualisée </w:t>
            </w:r>
          </w:p>
        </w:tc>
      </w:tr>
      <w:tr w:rsidR="008D030D" w:rsidRPr="00F83B84" w14:paraId="4B8D4784" w14:textId="77777777" w:rsidTr="00E31749">
        <w:trPr>
          <w:trHeight w:val="171"/>
          <w:jc w:val="center"/>
        </w:trPr>
        <w:tc>
          <w:tcPr>
            <w:tcW w:w="10910" w:type="dxa"/>
            <w:shd w:val="clear" w:color="auto" w:fill="A6A6A6" w:themeFill="background1" w:themeFillShade="A6"/>
          </w:tcPr>
          <w:p w14:paraId="6E5199FC" w14:textId="77777777" w:rsidR="008D030D" w:rsidRPr="00F83B84" w:rsidRDefault="008D030D" w:rsidP="00E31749">
            <w:pPr>
              <w:pStyle w:val="Titre9"/>
              <w:spacing w:before="20" w:after="20"/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  <w:lang w:val="en-GB"/>
              </w:rPr>
            </w:pPr>
            <w:r w:rsidRPr="00F83B84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Accueillir, communiquer avec la personne, sa famille, son l’entourage </w:t>
            </w:r>
          </w:p>
        </w:tc>
      </w:tr>
      <w:tr w:rsidR="008D030D" w:rsidRPr="00895494" w14:paraId="6654B8A4" w14:textId="77777777" w:rsidTr="004F2845">
        <w:trPr>
          <w:trHeight w:val="247"/>
          <w:jc w:val="center"/>
        </w:trPr>
        <w:tc>
          <w:tcPr>
            <w:tcW w:w="10910" w:type="dxa"/>
          </w:tcPr>
          <w:p w14:paraId="05FD6D3F" w14:textId="77777777" w:rsidR="008D030D" w:rsidRPr="00895494" w:rsidRDefault="008D030D" w:rsidP="00E317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04E3">
              <w:rPr>
                <w:rFonts w:ascii="Arial" w:hAnsi="Arial" w:cs="Arial"/>
                <w:sz w:val="18"/>
                <w:szCs w:val="18"/>
              </w:rPr>
              <w:t>Organiser les conditions matérielles de l’accueil</w:t>
            </w:r>
          </w:p>
        </w:tc>
      </w:tr>
      <w:tr w:rsidR="008D030D" w:rsidRPr="004F04E3" w14:paraId="3439D4C8" w14:textId="77777777" w:rsidTr="004F2845">
        <w:trPr>
          <w:trHeight w:val="137"/>
          <w:jc w:val="center"/>
        </w:trPr>
        <w:tc>
          <w:tcPr>
            <w:tcW w:w="10910" w:type="dxa"/>
          </w:tcPr>
          <w:p w14:paraId="5B3C529A" w14:textId="77777777" w:rsidR="008D030D" w:rsidRPr="004F04E3" w:rsidRDefault="008D030D" w:rsidP="00E317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04E3">
              <w:rPr>
                <w:rFonts w:ascii="Arial" w:hAnsi="Arial" w:cs="Arial"/>
                <w:sz w:val="18"/>
                <w:szCs w:val="18"/>
              </w:rPr>
              <w:t>Créer une situation d’échange, favoriser le dialogue, l’expression de la personne, la coopération de la famille et l’entourage*</w:t>
            </w:r>
          </w:p>
        </w:tc>
      </w:tr>
      <w:tr w:rsidR="008D030D" w:rsidRPr="004F04E3" w14:paraId="343E5261" w14:textId="77777777" w:rsidTr="004F2845">
        <w:trPr>
          <w:trHeight w:val="197"/>
          <w:jc w:val="center"/>
        </w:trPr>
        <w:tc>
          <w:tcPr>
            <w:tcW w:w="10910" w:type="dxa"/>
          </w:tcPr>
          <w:p w14:paraId="29A4D9A5" w14:textId="77777777" w:rsidR="008D030D" w:rsidRPr="004F04E3" w:rsidRDefault="008D030D" w:rsidP="00E317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04E3">
              <w:rPr>
                <w:rFonts w:ascii="Arial" w:hAnsi="Arial" w:cs="Arial"/>
                <w:sz w:val="18"/>
                <w:szCs w:val="18"/>
              </w:rPr>
              <w:t>Recueillir et analyser les attentes de la personne, de la famille, de l’entourage, proposer des solutions</w:t>
            </w:r>
          </w:p>
        </w:tc>
      </w:tr>
      <w:tr w:rsidR="008D030D" w:rsidRPr="004F04E3" w14:paraId="372ACC99" w14:textId="77777777" w:rsidTr="004F2845">
        <w:trPr>
          <w:trHeight w:val="115"/>
          <w:jc w:val="center"/>
        </w:trPr>
        <w:tc>
          <w:tcPr>
            <w:tcW w:w="10910" w:type="dxa"/>
          </w:tcPr>
          <w:p w14:paraId="55EB18FF" w14:textId="77777777" w:rsidR="008D030D" w:rsidRPr="004F04E3" w:rsidRDefault="008D030D" w:rsidP="00E317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04E3">
              <w:rPr>
                <w:rFonts w:ascii="Arial" w:hAnsi="Arial" w:cs="Arial"/>
                <w:sz w:val="18"/>
                <w:szCs w:val="18"/>
              </w:rPr>
              <w:t>Présenter le service ou la structure</w:t>
            </w:r>
          </w:p>
        </w:tc>
      </w:tr>
      <w:tr w:rsidR="008D030D" w:rsidRPr="004F04E3" w14:paraId="6294C6A6" w14:textId="77777777" w:rsidTr="004F2845">
        <w:trPr>
          <w:trHeight w:val="261"/>
          <w:jc w:val="center"/>
        </w:trPr>
        <w:tc>
          <w:tcPr>
            <w:tcW w:w="10910" w:type="dxa"/>
          </w:tcPr>
          <w:p w14:paraId="7FF7DAE0" w14:textId="77777777" w:rsidR="008D030D" w:rsidRPr="004F04E3" w:rsidRDefault="008D030D" w:rsidP="00AB7D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04E3">
              <w:rPr>
                <w:rFonts w:ascii="Arial" w:hAnsi="Arial" w:cs="Arial"/>
                <w:sz w:val="18"/>
                <w:szCs w:val="18"/>
              </w:rPr>
              <w:t>Adapter sa réponse en fonction des attitudes et comportements de la ou des personnes, en fonction de différentes situations dont situation de conflit</w:t>
            </w:r>
          </w:p>
        </w:tc>
      </w:tr>
      <w:tr w:rsidR="008D030D" w:rsidRPr="004F04E3" w14:paraId="09B95599" w14:textId="77777777" w:rsidTr="004F2845">
        <w:trPr>
          <w:trHeight w:val="261"/>
          <w:jc w:val="center"/>
        </w:trPr>
        <w:tc>
          <w:tcPr>
            <w:tcW w:w="10910" w:type="dxa"/>
            <w:shd w:val="clear" w:color="auto" w:fill="A6A6A6" w:themeFill="background1" w:themeFillShade="A6"/>
          </w:tcPr>
          <w:p w14:paraId="0095B124" w14:textId="77777777" w:rsidR="008D030D" w:rsidRPr="004F04E3" w:rsidRDefault="008D030D" w:rsidP="00AB7D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494">
              <w:rPr>
                <w:rFonts w:ascii="Arial" w:hAnsi="Arial" w:cs="Arial"/>
                <w:b/>
                <w:bCs/>
                <w:sz w:val="20"/>
                <w:szCs w:val="20"/>
              </w:rPr>
              <w:t>Participer à la conception, au suivi, à la mise en œuvre et à l’évaluation du projet individualisé, du projet de vie, en lien avec l’équipe pluriprofessionnelle</w:t>
            </w:r>
          </w:p>
        </w:tc>
      </w:tr>
      <w:tr w:rsidR="008D030D" w:rsidRPr="00591AF9" w14:paraId="22BB1029" w14:textId="77777777" w:rsidTr="004F2845">
        <w:trPr>
          <w:trHeight w:val="261"/>
          <w:jc w:val="center"/>
        </w:trPr>
        <w:tc>
          <w:tcPr>
            <w:tcW w:w="10910" w:type="dxa"/>
            <w:shd w:val="clear" w:color="auto" w:fill="FFFFFF" w:themeFill="background1"/>
          </w:tcPr>
          <w:p w14:paraId="261585CF" w14:textId="77777777" w:rsidR="008D030D" w:rsidRPr="00591AF9" w:rsidRDefault="008D030D" w:rsidP="00E317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04E3">
              <w:rPr>
                <w:rFonts w:ascii="Arial" w:hAnsi="Arial" w:cs="Arial"/>
                <w:sz w:val="18"/>
                <w:szCs w:val="18"/>
              </w:rPr>
              <w:t>Recueillir auprès de la personne et de son entourage ses attentes, ses habitudes de vie</w:t>
            </w:r>
          </w:p>
        </w:tc>
      </w:tr>
      <w:tr w:rsidR="008D030D" w:rsidRPr="004F04E3" w14:paraId="0CB1A640" w14:textId="77777777" w:rsidTr="004F2845">
        <w:trPr>
          <w:trHeight w:val="261"/>
          <w:jc w:val="center"/>
        </w:trPr>
        <w:tc>
          <w:tcPr>
            <w:tcW w:w="10910" w:type="dxa"/>
            <w:shd w:val="clear" w:color="auto" w:fill="FFFFFF" w:themeFill="background1"/>
          </w:tcPr>
          <w:p w14:paraId="7D67A854" w14:textId="77777777" w:rsidR="008D030D" w:rsidRPr="004F04E3" w:rsidRDefault="008D030D" w:rsidP="00E317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04E3">
              <w:rPr>
                <w:rFonts w:ascii="Arial" w:hAnsi="Arial" w:cs="Arial"/>
                <w:sz w:val="18"/>
                <w:szCs w:val="18"/>
              </w:rPr>
              <w:t>Identifier et repérer les besoins, évaluer les potentialités de la personne</w:t>
            </w:r>
          </w:p>
        </w:tc>
      </w:tr>
      <w:tr w:rsidR="008D030D" w14:paraId="3D66054A" w14:textId="77777777" w:rsidTr="004F2845">
        <w:trPr>
          <w:trHeight w:val="261"/>
          <w:jc w:val="center"/>
        </w:trPr>
        <w:tc>
          <w:tcPr>
            <w:tcW w:w="10910" w:type="dxa"/>
            <w:shd w:val="clear" w:color="auto" w:fill="FFFFFF" w:themeFill="background1"/>
          </w:tcPr>
          <w:p w14:paraId="1643AD8F" w14:textId="77777777" w:rsidR="008D030D" w:rsidRDefault="008D030D" w:rsidP="00E317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04E3">
              <w:rPr>
                <w:rFonts w:ascii="Arial" w:hAnsi="Arial" w:cs="Arial"/>
                <w:sz w:val="18"/>
                <w:szCs w:val="18"/>
              </w:rPr>
              <w:t>Recueillir les informations relatives à l’environnement professionne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</w:tr>
      <w:tr w:rsidR="008D030D" w14:paraId="42FD9F9A" w14:textId="77777777" w:rsidTr="004F2845">
        <w:trPr>
          <w:trHeight w:val="261"/>
          <w:jc w:val="center"/>
        </w:trPr>
        <w:tc>
          <w:tcPr>
            <w:tcW w:w="10910" w:type="dxa"/>
            <w:shd w:val="clear" w:color="auto" w:fill="FFFFFF" w:themeFill="background1"/>
          </w:tcPr>
          <w:p w14:paraId="0DE5C685" w14:textId="77777777" w:rsidR="008D030D" w:rsidRDefault="008D030D" w:rsidP="00E317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04E3">
              <w:rPr>
                <w:rFonts w:ascii="Arial" w:hAnsi="Arial" w:cs="Arial"/>
                <w:sz w:val="18"/>
                <w:szCs w:val="18"/>
              </w:rPr>
              <w:t>Contribuer aux échanges lors d’une réunion de travail</w:t>
            </w:r>
          </w:p>
        </w:tc>
      </w:tr>
      <w:tr w:rsidR="008D030D" w:rsidRPr="004F04E3" w14:paraId="45919931" w14:textId="77777777" w:rsidTr="004F2845">
        <w:trPr>
          <w:trHeight w:val="261"/>
          <w:jc w:val="center"/>
        </w:trPr>
        <w:tc>
          <w:tcPr>
            <w:tcW w:w="10910" w:type="dxa"/>
            <w:shd w:val="clear" w:color="auto" w:fill="FFFFFF" w:themeFill="background1"/>
          </w:tcPr>
          <w:p w14:paraId="16E0B522" w14:textId="77777777" w:rsidR="008D030D" w:rsidRPr="004F04E3" w:rsidRDefault="008D030D" w:rsidP="00E317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04E3">
              <w:rPr>
                <w:rFonts w:ascii="Arial" w:hAnsi="Arial" w:cs="Arial"/>
                <w:sz w:val="18"/>
                <w:szCs w:val="18"/>
              </w:rPr>
              <w:t>Co-établir un bilan de la situation et déterminer les priorités avec la personne, son entourage, l’équipe pluriprofessionnelle</w:t>
            </w:r>
          </w:p>
        </w:tc>
      </w:tr>
      <w:tr w:rsidR="008D030D" w:rsidRPr="004F04E3" w14:paraId="33A2E34A" w14:textId="77777777" w:rsidTr="004F2845">
        <w:trPr>
          <w:trHeight w:val="261"/>
          <w:jc w:val="center"/>
        </w:trPr>
        <w:tc>
          <w:tcPr>
            <w:tcW w:w="10910" w:type="dxa"/>
            <w:shd w:val="clear" w:color="auto" w:fill="FFFFFF" w:themeFill="background1"/>
          </w:tcPr>
          <w:p w14:paraId="7DAEBD58" w14:textId="77777777" w:rsidR="008D030D" w:rsidRPr="004F04E3" w:rsidRDefault="008D030D" w:rsidP="00E317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04E3">
              <w:rPr>
                <w:rFonts w:ascii="Arial" w:hAnsi="Arial" w:cs="Arial"/>
                <w:sz w:val="18"/>
                <w:szCs w:val="18"/>
              </w:rPr>
              <w:t>Formaliser ou participer à l’élaboration, à la rédaction du projet individualisé, du projet de vie</w:t>
            </w:r>
          </w:p>
        </w:tc>
      </w:tr>
      <w:tr w:rsidR="008D030D" w:rsidRPr="004F04E3" w14:paraId="26022367" w14:textId="77777777" w:rsidTr="004F2845">
        <w:trPr>
          <w:trHeight w:val="261"/>
          <w:jc w:val="center"/>
        </w:trPr>
        <w:tc>
          <w:tcPr>
            <w:tcW w:w="10910" w:type="dxa"/>
            <w:shd w:val="clear" w:color="auto" w:fill="FFFFFF" w:themeFill="background1"/>
          </w:tcPr>
          <w:p w14:paraId="0AF64D5A" w14:textId="77777777" w:rsidR="008D030D" w:rsidRPr="004F04E3" w:rsidRDefault="008D030D" w:rsidP="00E317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04E3">
              <w:rPr>
                <w:rFonts w:ascii="Arial" w:hAnsi="Arial" w:cs="Arial"/>
                <w:sz w:val="18"/>
                <w:szCs w:val="18"/>
              </w:rPr>
              <w:t xml:space="preserve">Participer à la mise en œuvre du projet </w:t>
            </w:r>
          </w:p>
        </w:tc>
      </w:tr>
      <w:tr w:rsidR="008D030D" w:rsidRPr="004F04E3" w14:paraId="2E9282D7" w14:textId="77777777" w:rsidTr="004F2845">
        <w:trPr>
          <w:trHeight w:val="261"/>
          <w:jc w:val="center"/>
        </w:trPr>
        <w:tc>
          <w:tcPr>
            <w:tcW w:w="10910" w:type="dxa"/>
            <w:shd w:val="clear" w:color="auto" w:fill="FFFFFF" w:themeFill="background1"/>
          </w:tcPr>
          <w:p w14:paraId="3B14F89D" w14:textId="77777777" w:rsidR="008D030D" w:rsidRPr="004F04E3" w:rsidRDefault="008D030D" w:rsidP="00E317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04E3">
              <w:rPr>
                <w:rFonts w:ascii="Arial" w:hAnsi="Arial" w:cs="Arial"/>
                <w:sz w:val="18"/>
                <w:szCs w:val="18"/>
              </w:rPr>
              <w:t>Participer au suivi, à l’évaluation et au réajustement du projet individualisé, du projet de vie</w:t>
            </w:r>
          </w:p>
        </w:tc>
      </w:tr>
      <w:tr w:rsidR="008D030D" w:rsidRPr="004F04E3" w14:paraId="63C7D835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A6A6A6" w:themeFill="background1" w:themeFillShade="A6"/>
          </w:tcPr>
          <w:p w14:paraId="45B249D9" w14:textId="77777777" w:rsidR="008D030D" w:rsidRPr="004F04E3" w:rsidRDefault="008D030D" w:rsidP="00AB7DA8">
            <w:pPr>
              <w:jc w:val="both"/>
            </w:pPr>
            <w:r w:rsidRPr="007C622A">
              <w:rPr>
                <w:rFonts w:ascii="Arial" w:hAnsi="Arial" w:cs="Arial"/>
                <w:b/>
                <w:bCs/>
                <w:sz w:val="20"/>
                <w:szCs w:val="20"/>
              </w:rPr>
              <w:t>Concevoir et mettre en œuvre des activités d’acquisition ou de maintien de l’autonomie et de la vie sociale pour une personne ou un groupe</w:t>
            </w:r>
          </w:p>
        </w:tc>
      </w:tr>
      <w:tr w:rsidR="008D030D" w:rsidRPr="007C622A" w14:paraId="121B01A7" w14:textId="77777777" w:rsidTr="004F2845">
        <w:trPr>
          <w:trHeight w:val="249"/>
          <w:jc w:val="center"/>
        </w:trPr>
        <w:tc>
          <w:tcPr>
            <w:tcW w:w="10910" w:type="dxa"/>
          </w:tcPr>
          <w:p w14:paraId="04BE42F2" w14:textId="77777777" w:rsidR="008D030D" w:rsidRPr="007C622A" w:rsidRDefault="008D030D" w:rsidP="00E317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22A">
              <w:rPr>
                <w:rFonts w:ascii="Arial" w:hAnsi="Arial" w:cs="Arial"/>
                <w:sz w:val="18"/>
                <w:szCs w:val="18"/>
              </w:rPr>
              <w:t>Choisir une ou des activités pour une personne, un groupe</w:t>
            </w:r>
          </w:p>
        </w:tc>
      </w:tr>
      <w:tr w:rsidR="008D030D" w:rsidRPr="007C622A" w14:paraId="787EAAA9" w14:textId="77777777" w:rsidTr="004F2845">
        <w:trPr>
          <w:trHeight w:val="249"/>
          <w:jc w:val="center"/>
        </w:trPr>
        <w:tc>
          <w:tcPr>
            <w:tcW w:w="10910" w:type="dxa"/>
          </w:tcPr>
          <w:p w14:paraId="311B1EF0" w14:textId="77777777" w:rsidR="008D030D" w:rsidRPr="007C622A" w:rsidRDefault="008D030D" w:rsidP="00E317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22A">
              <w:rPr>
                <w:rFonts w:ascii="Arial" w:hAnsi="Arial" w:cs="Arial"/>
                <w:sz w:val="18"/>
                <w:szCs w:val="18"/>
              </w:rPr>
              <w:t>Conduire et évaluer une activité individuelle ou de groupe (vie quotidienne, éveil, loisirs, maintien de la vie sociale)</w:t>
            </w:r>
          </w:p>
        </w:tc>
      </w:tr>
      <w:tr w:rsidR="008D030D" w:rsidRPr="007C622A" w14:paraId="1C492C7D" w14:textId="77777777" w:rsidTr="004F2845">
        <w:trPr>
          <w:trHeight w:val="249"/>
          <w:jc w:val="center"/>
        </w:trPr>
        <w:tc>
          <w:tcPr>
            <w:tcW w:w="10910" w:type="dxa"/>
          </w:tcPr>
          <w:p w14:paraId="2E660E8E" w14:textId="77777777" w:rsidR="008D030D" w:rsidRPr="007C622A" w:rsidRDefault="008D030D" w:rsidP="00E317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C622A">
              <w:rPr>
                <w:rFonts w:ascii="Arial" w:hAnsi="Arial" w:cs="Arial"/>
                <w:sz w:val="18"/>
                <w:szCs w:val="18"/>
              </w:rPr>
              <w:t>Accompagner à l’utilisation des équipements numériques et domotiques</w:t>
            </w:r>
          </w:p>
        </w:tc>
      </w:tr>
      <w:tr w:rsidR="008D030D" w:rsidRPr="003A1478" w14:paraId="3067266C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000000" w:themeFill="text1"/>
          </w:tcPr>
          <w:p w14:paraId="3E3C7527" w14:textId="77777777" w:rsidR="008D030D" w:rsidRPr="003A1478" w:rsidRDefault="008D030D" w:rsidP="00EB52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Bloc </w:t>
            </w:r>
            <w:proofErr w:type="gram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2 :</w:t>
            </w:r>
            <w:proofErr w:type="gram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Intervention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auprès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de la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personne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lors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des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soins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d’hygiène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, de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confort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et de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sécurité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, dans les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activités</w:t>
            </w:r>
            <w:proofErr w:type="spellEnd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de la vie </w:t>
            </w:r>
            <w:proofErr w:type="spellStart"/>
            <w:r w:rsidRPr="00A44ECC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quotidienne</w:t>
            </w:r>
            <w:proofErr w:type="spellEnd"/>
          </w:p>
        </w:tc>
      </w:tr>
      <w:tr w:rsidR="008D030D" w:rsidRPr="003A1478" w14:paraId="41CC95D0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A6A6A6" w:themeFill="background1" w:themeFillShade="A6"/>
          </w:tcPr>
          <w:p w14:paraId="0039BB21" w14:textId="77777777" w:rsidR="008D030D" w:rsidRPr="003A1478" w:rsidRDefault="008D030D" w:rsidP="00E3174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0602C7">
              <w:rPr>
                <w:rFonts w:ascii="Arial" w:hAnsi="Arial" w:cs="Arial"/>
                <w:b/>
                <w:bCs/>
                <w:sz w:val="20"/>
                <w:szCs w:val="20"/>
              </w:rPr>
              <w:t>Réaliser les activités liées à l’hygiène, au confort de la personne et à la sécurisation</w:t>
            </w:r>
          </w:p>
        </w:tc>
      </w:tr>
      <w:tr w:rsidR="008D030D" w:rsidRPr="000602C7" w14:paraId="61CD79B9" w14:textId="77777777" w:rsidTr="004F2845">
        <w:trPr>
          <w:trHeight w:val="249"/>
          <w:jc w:val="center"/>
        </w:trPr>
        <w:tc>
          <w:tcPr>
            <w:tcW w:w="10910" w:type="dxa"/>
          </w:tcPr>
          <w:p w14:paraId="609C2893" w14:textId="77777777" w:rsidR="008D030D" w:rsidRPr="000602C7" w:rsidRDefault="008D030D" w:rsidP="00E31749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2C7">
              <w:rPr>
                <w:rFonts w:ascii="Arial" w:hAnsi="Arial" w:cs="Arial"/>
                <w:sz w:val="18"/>
                <w:szCs w:val="18"/>
              </w:rPr>
              <w:t>Observer le comportement de l’enfant ou de la personne, son environnement</w:t>
            </w:r>
          </w:p>
        </w:tc>
      </w:tr>
      <w:tr w:rsidR="008D030D" w:rsidRPr="000602C7" w14:paraId="4693F480" w14:textId="77777777" w:rsidTr="004F2845">
        <w:trPr>
          <w:trHeight w:val="249"/>
          <w:jc w:val="center"/>
        </w:trPr>
        <w:tc>
          <w:tcPr>
            <w:tcW w:w="10910" w:type="dxa"/>
          </w:tcPr>
          <w:p w14:paraId="22C3A4BF" w14:textId="77777777" w:rsidR="008D030D" w:rsidRPr="000602C7" w:rsidRDefault="008D030D" w:rsidP="00E31749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2C7">
              <w:rPr>
                <w:rFonts w:ascii="Arial" w:hAnsi="Arial" w:cs="Arial"/>
                <w:sz w:val="18"/>
                <w:szCs w:val="18"/>
              </w:rPr>
              <w:t>Accompagner la toilette de l’adulte</w:t>
            </w:r>
          </w:p>
        </w:tc>
      </w:tr>
      <w:tr w:rsidR="008D030D" w:rsidRPr="000602C7" w14:paraId="6758417E" w14:textId="77777777" w:rsidTr="004F2845">
        <w:trPr>
          <w:trHeight w:val="249"/>
          <w:jc w:val="center"/>
        </w:trPr>
        <w:tc>
          <w:tcPr>
            <w:tcW w:w="10910" w:type="dxa"/>
          </w:tcPr>
          <w:p w14:paraId="3517A66C" w14:textId="2CD406A9" w:rsidR="008D030D" w:rsidRPr="000602C7" w:rsidRDefault="008D030D" w:rsidP="00AB7DA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2C7">
              <w:rPr>
                <w:rFonts w:ascii="Arial" w:hAnsi="Arial" w:cs="Arial"/>
                <w:sz w:val="18"/>
                <w:szCs w:val="18"/>
              </w:rPr>
              <w:t xml:space="preserve">Réaliser des soins d’hygiène corporelle de l’adulte, en fonction du degré d’autonomie : toilette partielle ; toilette complète ; douche, </w:t>
            </w:r>
            <w:r w:rsidR="004F2845">
              <w:rPr>
                <w:rFonts w:ascii="Arial" w:hAnsi="Arial" w:cs="Arial"/>
                <w:sz w:val="18"/>
                <w:szCs w:val="18"/>
              </w:rPr>
              <w:br/>
            </w:r>
            <w:r w:rsidRPr="000602C7">
              <w:rPr>
                <w:rFonts w:ascii="Arial" w:hAnsi="Arial" w:cs="Arial"/>
                <w:sz w:val="18"/>
                <w:szCs w:val="18"/>
              </w:rPr>
              <w:t>bains ; bain de pieds (pédiluve) ; change de protection.</w:t>
            </w:r>
          </w:p>
        </w:tc>
      </w:tr>
      <w:tr w:rsidR="008D030D" w:rsidRPr="000602C7" w14:paraId="796FD147" w14:textId="77777777" w:rsidTr="004F2845">
        <w:trPr>
          <w:trHeight w:val="249"/>
          <w:jc w:val="center"/>
        </w:trPr>
        <w:tc>
          <w:tcPr>
            <w:tcW w:w="10910" w:type="dxa"/>
          </w:tcPr>
          <w:p w14:paraId="3FD56AD2" w14:textId="77777777" w:rsidR="008D030D" w:rsidRPr="000602C7" w:rsidRDefault="008D030D" w:rsidP="00E31749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2C7">
              <w:rPr>
                <w:rFonts w:ascii="Arial" w:hAnsi="Arial" w:cs="Arial"/>
                <w:sz w:val="18"/>
                <w:szCs w:val="18"/>
              </w:rPr>
              <w:t>Réaliser des soins d’hygiène corporelle auprès de l’enfant : change ; toilette partielle (mains, visage) ; toilette complète ; bain ; shampoing.</w:t>
            </w:r>
          </w:p>
        </w:tc>
      </w:tr>
      <w:tr w:rsidR="008D030D" w:rsidRPr="000602C7" w14:paraId="4969BFF0" w14:textId="77777777" w:rsidTr="004F2845">
        <w:trPr>
          <w:trHeight w:val="249"/>
          <w:jc w:val="center"/>
        </w:trPr>
        <w:tc>
          <w:tcPr>
            <w:tcW w:w="10910" w:type="dxa"/>
          </w:tcPr>
          <w:p w14:paraId="51BC8C93" w14:textId="77777777" w:rsidR="008D030D" w:rsidRPr="000602C7" w:rsidRDefault="008D030D" w:rsidP="00E31749">
            <w:pPr>
              <w:tabs>
                <w:tab w:val="left" w:pos="936"/>
              </w:tabs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2C7">
              <w:rPr>
                <w:rFonts w:ascii="Arial" w:hAnsi="Arial" w:cs="Arial"/>
                <w:sz w:val="18"/>
                <w:szCs w:val="18"/>
              </w:rPr>
              <w:t>Assurer la réfection complète ou incomplète du lit (occupé ou inoccupé)</w:t>
            </w:r>
          </w:p>
        </w:tc>
      </w:tr>
      <w:tr w:rsidR="008D030D" w:rsidRPr="000602C7" w14:paraId="73B9CC9D" w14:textId="77777777" w:rsidTr="004F2845">
        <w:trPr>
          <w:trHeight w:val="249"/>
          <w:jc w:val="center"/>
        </w:trPr>
        <w:tc>
          <w:tcPr>
            <w:tcW w:w="10910" w:type="dxa"/>
          </w:tcPr>
          <w:p w14:paraId="78F54089" w14:textId="77777777" w:rsidR="008D030D" w:rsidRPr="000602C7" w:rsidRDefault="008D030D" w:rsidP="00E31749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2C7">
              <w:rPr>
                <w:rFonts w:ascii="Arial" w:hAnsi="Arial" w:cs="Arial"/>
                <w:sz w:val="18"/>
                <w:szCs w:val="18"/>
              </w:rPr>
              <w:t>Accompagner l’habillage, le déshabillage de la personne aux différents âges de la vie</w:t>
            </w:r>
          </w:p>
        </w:tc>
      </w:tr>
      <w:tr w:rsidR="008D030D" w:rsidRPr="000602C7" w14:paraId="202CE98C" w14:textId="77777777" w:rsidTr="004F2845">
        <w:trPr>
          <w:trHeight w:val="249"/>
          <w:jc w:val="center"/>
        </w:trPr>
        <w:tc>
          <w:tcPr>
            <w:tcW w:w="10910" w:type="dxa"/>
          </w:tcPr>
          <w:p w14:paraId="39EBA530" w14:textId="77777777" w:rsidR="008D030D" w:rsidRPr="000602C7" w:rsidRDefault="008D030D" w:rsidP="00E31749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2C7">
              <w:rPr>
                <w:rFonts w:ascii="Arial" w:hAnsi="Arial" w:cs="Arial"/>
                <w:sz w:val="18"/>
                <w:szCs w:val="18"/>
              </w:rPr>
              <w:t>Accompagner la mobilité de la personne aidée (adulte / enfant)</w:t>
            </w:r>
          </w:p>
        </w:tc>
      </w:tr>
      <w:tr w:rsidR="008D030D" w:rsidRPr="000602C7" w14:paraId="3A9CA2F4" w14:textId="77777777" w:rsidTr="004F2845">
        <w:trPr>
          <w:trHeight w:val="249"/>
          <w:jc w:val="center"/>
        </w:trPr>
        <w:tc>
          <w:tcPr>
            <w:tcW w:w="10910" w:type="dxa"/>
          </w:tcPr>
          <w:p w14:paraId="760861CB" w14:textId="77777777" w:rsidR="008D030D" w:rsidRPr="000602C7" w:rsidRDefault="008D030D" w:rsidP="00E31749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02C7">
              <w:rPr>
                <w:rFonts w:ascii="Arial" w:hAnsi="Arial" w:cs="Arial"/>
                <w:sz w:val="18"/>
                <w:szCs w:val="18"/>
              </w:rPr>
              <w:t>Prévenir les risques d’alitement prolongé</w:t>
            </w:r>
          </w:p>
        </w:tc>
      </w:tr>
      <w:tr w:rsidR="008D030D" w:rsidRPr="000602C7" w14:paraId="59DF6348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A6A6A6" w:themeFill="background1" w:themeFillShade="A6"/>
          </w:tcPr>
          <w:p w14:paraId="26244E5F" w14:textId="77777777" w:rsidR="008D030D" w:rsidRPr="000602C7" w:rsidRDefault="008D030D" w:rsidP="00E31749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2C7">
              <w:rPr>
                <w:rFonts w:ascii="Arial" w:hAnsi="Arial" w:cs="Arial"/>
                <w:b/>
                <w:bCs/>
                <w:sz w:val="20"/>
                <w:szCs w:val="20"/>
              </w:rPr>
              <w:t>Surveiller l’état de santé de la personne et intervenir en conséquence</w:t>
            </w:r>
          </w:p>
        </w:tc>
      </w:tr>
      <w:tr w:rsidR="008D030D" w:rsidRPr="008866CB" w14:paraId="531D04C4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69F0BA03" w14:textId="77777777" w:rsidR="008D030D" w:rsidRPr="008866CB" w:rsidRDefault="008D030D" w:rsidP="00E31749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6CB">
              <w:rPr>
                <w:rFonts w:ascii="Arial" w:hAnsi="Arial" w:cs="Arial"/>
                <w:sz w:val="18"/>
                <w:szCs w:val="18"/>
              </w:rPr>
              <w:t>Observer la personne : conscience, respiration, douleur, état cutané, phanères, selles, urines, expectorations</w:t>
            </w:r>
          </w:p>
        </w:tc>
      </w:tr>
      <w:tr w:rsidR="008D030D" w:rsidRPr="008866CB" w14:paraId="6A8E2E86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1B4CC0D3" w14:textId="77777777" w:rsidR="008D030D" w:rsidRPr="008866CB" w:rsidRDefault="008D030D" w:rsidP="00E31749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6CB">
              <w:rPr>
                <w:rFonts w:ascii="Arial" w:hAnsi="Arial" w:cs="Arial"/>
                <w:sz w:val="18"/>
                <w:szCs w:val="18"/>
              </w:rPr>
              <w:t>Observer le comportement de la personne, repérer les signes de détresse</w:t>
            </w:r>
          </w:p>
        </w:tc>
      </w:tr>
      <w:tr w:rsidR="008D030D" w:rsidRPr="008866CB" w14:paraId="50A0EA58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6B9BBCA5" w14:textId="77777777" w:rsidR="008D030D" w:rsidRPr="008866CB" w:rsidRDefault="008D030D" w:rsidP="00E31749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6CB">
              <w:rPr>
                <w:rFonts w:ascii="Arial" w:hAnsi="Arial" w:cs="Arial"/>
                <w:sz w:val="18"/>
                <w:szCs w:val="18"/>
              </w:rPr>
              <w:t>Participer au raisonnement clinique en lien avec l’équipe pluriprofessionnelle</w:t>
            </w:r>
          </w:p>
        </w:tc>
      </w:tr>
      <w:tr w:rsidR="008D030D" w:rsidRPr="008866CB" w14:paraId="045B3B7E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484B1B18" w14:textId="77777777" w:rsidR="008D030D" w:rsidRPr="008866CB" w:rsidRDefault="008D030D" w:rsidP="00E31749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6CB">
              <w:rPr>
                <w:rFonts w:ascii="Arial" w:hAnsi="Arial" w:cs="Arial"/>
                <w:sz w:val="18"/>
                <w:szCs w:val="18"/>
              </w:rPr>
              <w:t>Evaluer le caractère urgent d’une situation, agir en conséquence face à cette situation</w:t>
            </w:r>
          </w:p>
        </w:tc>
      </w:tr>
      <w:tr w:rsidR="008D030D" w:rsidRPr="008866CB" w14:paraId="714B1801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3B060719" w14:textId="77777777" w:rsidR="008D030D" w:rsidRPr="008866CB" w:rsidRDefault="008D030D" w:rsidP="00E31749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6CB">
              <w:rPr>
                <w:rFonts w:ascii="Arial" w:hAnsi="Arial" w:cs="Arial"/>
                <w:sz w:val="18"/>
                <w:szCs w:val="18"/>
              </w:rPr>
              <w:t>Mesurer certains paramètres vitaux, repérer les anomalies et alerter</w:t>
            </w:r>
          </w:p>
        </w:tc>
      </w:tr>
      <w:tr w:rsidR="008D030D" w:rsidRPr="008866CB" w14:paraId="2EB138A2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68E4DAF8" w14:textId="77777777" w:rsidR="008D030D" w:rsidRPr="008866CB" w:rsidRDefault="008D030D" w:rsidP="00E31749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6CB">
              <w:rPr>
                <w:rFonts w:ascii="Arial" w:hAnsi="Arial" w:cs="Arial"/>
                <w:sz w:val="18"/>
                <w:szCs w:val="18"/>
              </w:rPr>
              <w:t>Transcrire les différents éléments de surveillance sur les supports spécifiques</w:t>
            </w:r>
          </w:p>
        </w:tc>
      </w:tr>
      <w:tr w:rsidR="008D030D" w:rsidRPr="008866CB" w14:paraId="3E013C97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5FD65ED7" w14:textId="77777777" w:rsidR="008D030D" w:rsidRPr="008866CB" w:rsidRDefault="008D030D" w:rsidP="00E31749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6CB">
              <w:rPr>
                <w:rFonts w:ascii="Arial" w:hAnsi="Arial" w:cs="Arial"/>
                <w:sz w:val="18"/>
                <w:szCs w:val="18"/>
              </w:rPr>
              <w:t>Aider à la prise des médicaments selon la réglementation en vigueur</w:t>
            </w:r>
          </w:p>
        </w:tc>
      </w:tr>
      <w:tr w:rsidR="008D030D" w:rsidRPr="008866CB" w14:paraId="17B2C91B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A6A6A6" w:themeFill="background1" w:themeFillShade="A6"/>
          </w:tcPr>
          <w:p w14:paraId="507E4891" w14:textId="77777777" w:rsidR="008D030D" w:rsidRPr="008866CB" w:rsidRDefault="008D030D" w:rsidP="00AB7D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6CB">
              <w:rPr>
                <w:rFonts w:ascii="Arial" w:hAnsi="Arial" w:cs="Arial"/>
                <w:b/>
                <w:bCs/>
                <w:sz w:val="20"/>
                <w:szCs w:val="20"/>
              </w:rPr>
              <w:t>Assurer l’hygiène de l’environnement proche de la personne et veiller au bon état de fonctionnement du lit, des aides techniques, des dispositifs médicaux dans l’environnement de la personne</w:t>
            </w:r>
          </w:p>
        </w:tc>
      </w:tr>
      <w:tr w:rsidR="008D030D" w:rsidRPr="006F26E6" w14:paraId="7F098224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40D9CFE6" w14:textId="77777777" w:rsidR="008D030D" w:rsidRPr="006F26E6" w:rsidRDefault="008D030D" w:rsidP="00E31749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26E6">
              <w:rPr>
                <w:rFonts w:ascii="Arial" w:hAnsi="Arial" w:cs="Arial"/>
                <w:sz w:val="18"/>
                <w:szCs w:val="18"/>
              </w:rPr>
              <w:t>Entretenir les locaux collectifs</w:t>
            </w:r>
          </w:p>
        </w:tc>
      </w:tr>
      <w:tr w:rsidR="008D030D" w:rsidRPr="006F26E6" w14:paraId="6F26A874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2AD2AC3F" w14:textId="77777777" w:rsidR="008D030D" w:rsidRPr="006F26E6" w:rsidRDefault="008D030D" w:rsidP="00AB7DA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26E6">
              <w:rPr>
                <w:rFonts w:ascii="Arial" w:hAnsi="Arial" w:cs="Arial"/>
                <w:sz w:val="18"/>
                <w:szCs w:val="18"/>
              </w:rPr>
              <w:t>Entretenir l’environnement proche de la personne, à domicile ou en structure (pendant son séjour et après son départ), y compris dans une situation d’isolement</w:t>
            </w:r>
          </w:p>
        </w:tc>
      </w:tr>
      <w:tr w:rsidR="008D030D" w:rsidRPr="006F26E6" w14:paraId="1BA4CB3D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3919537E" w14:textId="77777777" w:rsidR="008D030D" w:rsidRPr="006F26E6" w:rsidRDefault="008D030D" w:rsidP="00E31749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26E6">
              <w:rPr>
                <w:rFonts w:ascii="Arial" w:hAnsi="Arial" w:cs="Arial"/>
                <w:sz w:val="18"/>
                <w:szCs w:val="18"/>
              </w:rPr>
              <w:t>Entretenir et décontaminer la chambre après le départ d’un patient infecté</w:t>
            </w:r>
          </w:p>
        </w:tc>
      </w:tr>
      <w:tr w:rsidR="008D030D" w:rsidRPr="006F26E6" w14:paraId="03EA5543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1C159B0F" w14:textId="77777777" w:rsidR="008D030D" w:rsidRPr="006F26E6" w:rsidRDefault="008D030D" w:rsidP="00E31749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26E6">
              <w:rPr>
                <w:rFonts w:ascii="Arial" w:hAnsi="Arial" w:cs="Arial"/>
                <w:sz w:val="18"/>
                <w:szCs w:val="18"/>
              </w:rPr>
              <w:t>Trier et acheminer le linge et les déchets</w:t>
            </w:r>
          </w:p>
        </w:tc>
      </w:tr>
      <w:tr w:rsidR="008D030D" w:rsidRPr="006F26E6" w14:paraId="4F3800BF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4FD59167" w14:textId="77777777" w:rsidR="008D030D" w:rsidRPr="006F26E6" w:rsidRDefault="008D030D" w:rsidP="00E31749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26E6">
              <w:rPr>
                <w:rFonts w:ascii="Arial" w:hAnsi="Arial" w:cs="Arial"/>
                <w:sz w:val="18"/>
                <w:szCs w:val="18"/>
              </w:rPr>
              <w:t>Entretenir et surveiller les équipements et les dispositifs médicaux</w:t>
            </w:r>
          </w:p>
        </w:tc>
      </w:tr>
      <w:tr w:rsidR="008D030D" w:rsidRPr="003A1478" w14:paraId="2D538963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A6A6A6" w:themeFill="background1" w:themeFillShade="A6"/>
          </w:tcPr>
          <w:p w14:paraId="3281818B" w14:textId="77777777" w:rsidR="008D030D" w:rsidRPr="003A1478" w:rsidRDefault="008D030D" w:rsidP="00AB7D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66C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Distribuer des repas équilibrés conformes aux besoins de la personne, installer la personne et l’accompagner à la prise des repas</w:t>
            </w:r>
          </w:p>
        </w:tc>
      </w:tr>
      <w:tr w:rsidR="008D030D" w:rsidRPr="006F26E6" w14:paraId="0A4EB03E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78CA7746" w14:textId="77777777" w:rsidR="008D030D" w:rsidRPr="006F26E6" w:rsidRDefault="008D030D" w:rsidP="00E31749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26E6">
              <w:rPr>
                <w:rFonts w:ascii="Arial" w:hAnsi="Arial" w:cs="Arial"/>
                <w:sz w:val="18"/>
                <w:szCs w:val="18"/>
              </w:rPr>
              <w:t>Maintenir ou remettre en température des préparations alimentaires</w:t>
            </w:r>
          </w:p>
        </w:tc>
      </w:tr>
      <w:tr w:rsidR="008D030D" w:rsidRPr="006F26E6" w14:paraId="3805AA30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07CBFF16" w14:textId="77777777" w:rsidR="008D030D" w:rsidRPr="006F26E6" w:rsidRDefault="008D030D" w:rsidP="00E31749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26E6">
              <w:rPr>
                <w:rFonts w:ascii="Arial" w:hAnsi="Arial" w:cs="Arial"/>
                <w:sz w:val="18"/>
                <w:szCs w:val="18"/>
              </w:rPr>
              <w:t>Organiser et distribuer des collations ou des repas</w:t>
            </w:r>
          </w:p>
        </w:tc>
      </w:tr>
      <w:tr w:rsidR="008D030D" w:rsidRPr="006F26E6" w14:paraId="69104FD4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4C5EB9F2" w14:textId="77777777" w:rsidR="008D030D" w:rsidRPr="006F26E6" w:rsidRDefault="008D030D" w:rsidP="00E31749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26E6">
              <w:rPr>
                <w:rFonts w:ascii="Arial" w:hAnsi="Arial" w:cs="Arial"/>
                <w:sz w:val="18"/>
                <w:szCs w:val="18"/>
              </w:rPr>
              <w:t>Installer l’enfant, la ou les personnes pour le repas</w:t>
            </w:r>
          </w:p>
        </w:tc>
      </w:tr>
      <w:tr w:rsidR="008D030D" w:rsidRPr="006F26E6" w14:paraId="1702E1AD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31D36CD4" w14:textId="77777777" w:rsidR="008D030D" w:rsidRPr="006F26E6" w:rsidRDefault="008D030D" w:rsidP="00E31749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26E6">
              <w:rPr>
                <w:rFonts w:ascii="Arial" w:hAnsi="Arial" w:cs="Arial"/>
                <w:sz w:val="18"/>
                <w:szCs w:val="18"/>
              </w:rPr>
              <w:t>Accompagner la prise des repas</w:t>
            </w:r>
          </w:p>
        </w:tc>
      </w:tr>
      <w:tr w:rsidR="008D030D" w:rsidRPr="006F26E6" w14:paraId="4612B5E0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000000" w:themeFill="text1"/>
          </w:tcPr>
          <w:p w14:paraId="64986976" w14:textId="77777777" w:rsidR="008D030D" w:rsidRPr="006F26E6" w:rsidRDefault="008D030D" w:rsidP="00AB7DA8">
            <w:pPr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</w:pPr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Bloc </w:t>
            </w:r>
            <w:proofErr w:type="gramStart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3 :</w:t>
            </w:r>
            <w:proofErr w:type="gramEnd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Travailler</w:t>
            </w:r>
            <w:proofErr w:type="spellEnd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et </w:t>
            </w:r>
            <w:proofErr w:type="spellStart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communiquer</w:t>
            </w:r>
            <w:proofErr w:type="spellEnd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en</w:t>
            </w:r>
            <w:proofErr w:type="spellEnd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équipe </w:t>
            </w:r>
            <w:proofErr w:type="spellStart"/>
            <w:r w:rsidRPr="006F26E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pluriprofessionnelle</w:t>
            </w:r>
            <w:proofErr w:type="spellEnd"/>
          </w:p>
        </w:tc>
      </w:tr>
      <w:tr w:rsidR="008D030D" w:rsidRPr="006F26E6" w14:paraId="3BC3A712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A6A6A6" w:themeFill="background1" w:themeFillShade="A6"/>
          </w:tcPr>
          <w:p w14:paraId="56D81C54" w14:textId="77777777" w:rsidR="008D030D" w:rsidRPr="006F26E6" w:rsidRDefault="008D030D" w:rsidP="00AB7D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6E6">
              <w:rPr>
                <w:rFonts w:ascii="Arial" w:hAnsi="Arial" w:cs="Arial"/>
                <w:b/>
                <w:bCs/>
                <w:sz w:val="20"/>
                <w:szCs w:val="20"/>
              </w:rPr>
              <w:t>Gérer ses activités en inter agissant avec l’équipe pluriprofessionnelle dans une posture professionnelle adaptée</w:t>
            </w:r>
          </w:p>
        </w:tc>
      </w:tr>
      <w:tr w:rsidR="008D030D" w:rsidRPr="006F26E6" w14:paraId="3513A5B0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auto"/>
          </w:tcPr>
          <w:p w14:paraId="5BED2E3C" w14:textId="77777777" w:rsidR="008D030D" w:rsidRPr="006F26E6" w:rsidRDefault="008D030D" w:rsidP="00E3174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F26E6">
              <w:rPr>
                <w:rFonts w:ascii="Arial" w:hAnsi="Arial" w:cs="Arial"/>
                <w:sz w:val="18"/>
                <w:szCs w:val="18"/>
              </w:rPr>
              <w:t>Planifier et organiser son travail en lien avec l’équipe, dans le cadre de son champ d’intervention</w:t>
            </w:r>
          </w:p>
        </w:tc>
      </w:tr>
      <w:tr w:rsidR="008D030D" w:rsidRPr="006F26E6" w14:paraId="13A7DFC3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auto"/>
          </w:tcPr>
          <w:p w14:paraId="4DC82E5F" w14:textId="77777777" w:rsidR="008D030D" w:rsidRPr="006F26E6" w:rsidRDefault="008D030D" w:rsidP="00E3174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F26E6">
              <w:rPr>
                <w:rFonts w:ascii="Arial" w:hAnsi="Arial" w:cs="Arial"/>
                <w:sz w:val="18"/>
                <w:szCs w:val="18"/>
              </w:rPr>
              <w:t>Adapter son planning d’activités en fonction d’éventuels changements dans le contexte de travail</w:t>
            </w:r>
          </w:p>
        </w:tc>
      </w:tr>
      <w:tr w:rsidR="008D030D" w:rsidRPr="006F26E6" w14:paraId="70D59338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auto"/>
          </w:tcPr>
          <w:p w14:paraId="2A3FE8E0" w14:textId="77777777" w:rsidR="008D030D" w:rsidRPr="006F26E6" w:rsidRDefault="008D030D" w:rsidP="00E3174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F26E6">
              <w:rPr>
                <w:rFonts w:ascii="Arial" w:hAnsi="Arial" w:cs="Arial"/>
                <w:sz w:val="18"/>
                <w:szCs w:val="18"/>
              </w:rPr>
              <w:t>Evaluer son activité et ajuster si besoin</w:t>
            </w:r>
          </w:p>
        </w:tc>
      </w:tr>
      <w:tr w:rsidR="008D030D" w:rsidRPr="006F26E6" w14:paraId="0C843ED3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A6A6A6" w:themeFill="background1" w:themeFillShade="A6"/>
          </w:tcPr>
          <w:p w14:paraId="4C7DADE0" w14:textId="77777777" w:rsidR="008D030D" w:rsidRPr="006F26E6" w:rsidRDefault="008D030D" w:rsidP="00AB7D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6E6">
              <w:rPr>
                <w:rFonts w:ascii="Arial" w:hAnsi="Arial" w:cs="Arial"/>
                <w:b/>
                <w:bCs/>
                <w:sz w:val="20"/>
                <w:szCs w:val="20"/>
              </w:rPr>
              <w:t>Traiter et transmettre des informations en intégrant les différents outils numériques</w:t>
            </w:r>
          </w:p>
        </w:tc>
      </w:tr>
      <w:tr w:rsidR="008D030D" w:rsidRPr="00977AB4" w14:paraId="4445EEEE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486ACCF7" w14:textId="77777777" w:rsidR="008D030D" w:rsidRPr="00977AB4" w:rsidRDefault="008D030D" w:rsidP="00E31749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AB4">
              <w:rPr>
                <w:rFonts w:ascii="Arial" w:hAnsi="Arial" w:cs="Arial"/>
                <w:sz w:val="18"/>
                <w:szCs w:val="18"/>
              </w:rPr>
              <w:t>Recenser et prioriser les informations à transmettre</w:t>
            </w:r>
          </w:p>
        </w:tc>
      </w:tr>
      <w:tr w:rsidR="008D030D" w:rsidRPr="00977AB4" w14:paraId="7CE58E07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49EBFA13" w14:textId="77777777" w:rsidR="008D030D" w:rsidRPr="00977AB4" w:rsidRDefault="008D030D" w:rsidP="00E31749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AB4">
              <w:rPr>
                <w:rFonts w:ascii="Arial" w:hAnsi="Arial" w:cs="Arial"/>
                <w:sz w:val="18"/>
                <w:szCs w:val="18"/>
              </w:rPr>
              <w:t>Formaliser les données, les informations recueillies</w:t>
            </w:r>
          </w:p>
        </w:tc>
      </w:tr>
      <w:tr w:rsidR="008D030D" w:rsidRPr="00977AB4" w14:paraId="02E756A6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0D86AEAA" w14:textId="77777777" w:rsidR="008D030D" w:rsidRPr="00977AB4" w:rsidRDefault="008D030D" w:rsidP="00E31749">
            <w:pPr>
              <w:tabs>
                <w:tab w:val="left" w:pos="2244"/>
              </w:tabs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AB4">
              <w:rPr>
                <w:rFonts w:ascii="Arial" w:hAnsi="Arial" w:cs="Arial"/>
                <w:sz w:val="18"/>
                <w:szCs w:val="18"/>
              </w:rPr>
              <w:t>Transmettre l’information aux destinataires concernés, à l’oral ou à l’écrit*</w:t>
            </w:r>
          </w:p>
        </w:tc>
      </w:tr>
      <w:tr w:rsidR="008D030D" w:rsidRPr="00977AB4" w14:paraId="4953455B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7FF3DC31" w14:textId="77777777" w:rsidR="008D030D" w:rsidRPr="00977AB4" w:rsidRDefault="008D030D" w:rsidP="00E31749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AB4">
              <w:rPr>
                <w:rFonts w:ascii="Arial" w:hAnsi="Arial" w:cs="Arial"/>
                <w:sz w:val="18"/>
                <w:szCs w:val="18"/>
              </w:rPr>
              <w:t>Renseigner des documents assurant la traçabilité des activités</w:t>
            </w:r>
          </w:p>
        </w:tc>
      </w:tr>
      <w:tr w:rsidR="008D030D" w:rsidRPr="00977AB4" w14:paraId="678E98FC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1A9880B6" w14:textId="77777777" w:rsidR="008D030D" w:rsidRPr="00977AB4" w:rsidRDefault="008D030D" w:rsidP="00E31749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AB4">
              <w:rPr>
                <w:rFonts w:ascii="Arial" w:hAnsi="Arial" w:cs="Arial"/>
                <w:sz w:val="18"/>
                <w:szCs w:val="18"/>
              </w:rPr>
              <w:t>Constituer, mettre à jour et contrôler les dossiers de suivi (hors contenu médical) y compris à l’aide d’outils numériques</w:t>
            </w:r>
          </w:p>
        </w:tc>
      </w:tr>
      <w:tr w:rsidR="008D030D" w:rsidRPr="00977AB4" w14:paraId="021E8D69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648FF7B3" w14:textId="77777777" w:rsidR="008D030D" w:rsidRPr="00977AB4" w:rsidRDefault="008D030D" w:rsidP="00E3174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77AB4">
              <w:rPr>
                <w:rFonts w:ascii="Arial" w:hAnsi="Arial" w:cs="Arial"/>
                <w:sz w:val="18"/>
                <w:szCs w:val="18"/>
              </w:rPr>
              <w:t>Classer et archiver des documents y compris à l’aide d’outils numériques</w:t>
            </w:r>
          </w:p>
        </w:tc>
      </w:tr>
      <w:tr w:rsidR="008D030D" w:rsidRPr="00977AB4" w14:paraId="16D23B68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A6A6A6" w:themeFill="background1" w:themeFillShade="A6"/>
          </w:tcPr>
          <w:p w14:paraId="6923A087" w14:textId="77777777" w:rsidR="008D030D" w:rsidRPr="00977AB4" w:rsidRDefault="008D030D" w:rsidP="00AB7D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AB4">
              <w:rPr>
                <w:rFonts w:ascii="Arial" w:hAnsi="Arial" w:cs="Arial"/>
                <w:b/>
                <w:bCs/>
                <w:sz w:val="20"/>
                <w:szCs w:val="20"/>
              </w:rPr>
              <w:t>Participer à la démarche qualité et à la prévention des risques professionnels</w:t>
            </w:r>
          </w:p>
        </w:tc>
      </w:tr>
      <w:tr w:rsidR="008D030D" w:rsidRPr="00977AB4" w14:paraId="4DE9611A" w14:textId="77777777" w:rsidTr="004F2845">
        <w:trPr>
          <w:trHeight w:val="249"/>
          <w:jc w:val="center"/>
        </w:trPr>
        <w:tc>
          <w:tcPr>
            <w:tcW w:w="10910" w:type="dxa"/>
          </w:tcPr>
          <w:p w14:paraId="1A3DBF87" w14:textId="77777777" w:rsidR="008D030D" w:rsidRPr="00977AB4" w:rsidRDefault="008D030D" w:rsidP="00E31749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AB4">
              <w:rPr>
                <w:rFonts w:ascii="Arial" w:hAnsi="Arial" w:cs="Arial"/>
                <w:sz w:val="18"/>
                <w:szCs w:val="18"/>
              </w:rPr>
              <w:t>Participer à la mise en œuvre de la démarche qualité définie dans la structure</w:t>
            </w:r>
          </w:p>
        </w:tc>
      </w:tr>
      <w:tr w:rsidR="008D030D" w:rsidRPr="00977AB4" w14:paraId="47A5C88F" w14:textId="77777777" w:rsidTr="004F2845">
        <w:trPr>
          <w:trHeight w:val="249"/>
          <w:jc w:val="center"/>
        </w:trPr>
        <w:tc>
          <w:tcPr>
            <w:tcW w:w="10910" w:type="dxa"/>
          </w:tcPr>
          <w:p w14:paraId="0D3F1218" w14:textId="77777777" w:rsidR="008D030D" w:rsidRPr="00977AB4" w:rsidRDefault="008D030D" w:rsidP="00E31749">
            <w:pPr>
              <w:tabs>
                <w:tab w:val="left" w:pos="2052"/>
              </w:tabs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AB4">
              <w:rPr>
                <w:rFonts w:ascii="Arial" w:hAnsi="Arial" w:cs="Arial"/>
                <w:sz w:val="18"/>
                <w:szCs w:val="18"/>
              </w:rPr>
              <w:t>Repérer des anomalies, des dysfonctionnements, des évènements indésirables dans les activités menées</w:t>
            </w:r>
          </w:p>
        </w:tc>
      </w:tr>
      <w:tr w:rsidR="008D030D" w:rsidRPr="00977AB4" w14:paraId="696B5C07" w14:textId="77777777" w:rsidTr="004F2845">
        <w:trPr>
          <w:trHeight w:val="249"/>
          <w:jc w:val="center"/>
        </w:trPr>
        <w:tc>
          <w:tcPr>
            <w:tcW w:w="10910" w:type="dxa"/>
          </w:tcPr>
          <w:p w14:paraId="3E0BE560" w14:textId="77777777" w:rsidR="008D030D" w:rsidRPr="00977AB4" w:rsidRDefault="008D030D" w:rsidP="00E31749">
            <w:pPr>
              <w:tabs>
                <w:tab w:val="left" w:pos="2052"/>
              </w:tabs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AB4">
              <w:rPr>
                <w:rFonts w:ascii="Arial" w:hAnsi="Arial" w:cs="Arial"/>
                <w:sz w:val="18"/>
                <w:szCs w:val="18"/>
              </w:rPr>
              <w:t>Compléter une fiche d’événement indésirable</w:t>
            </w:r>
          </w:p>
        </w:tc>
      </w:tr>
      <w:tr w:rsidR="008D030D" w:rsidRPr="00977AB4" w14:paraId="30CD2E5D" w14:textId="77777777" w:rsidTr="004F2845">
        <w:trPr>
          <w:trHeight w:val="249"/>
          <w:jc w:val="center"/>
        </w:trPr>
        <w:tc>
          <w:tcPr>
            <w:tcW w:w="10910" w:type="dxa"/>
          </w:tcPr>
          <w:p w14:paraId="56B675AC" w14:textId="77777777" w:rsidR="008D030D" w:rsidRPr="00977AB4" w:rsidRDefault="008D030D" w:rsidP="00E31749">
            <w:pPr>
              <w:tabs>
                <w:tab w:val="left" w:pos="2052"/>
              </w:tabs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AB4">
              <w:rPr>
                <w:rFonts w:ascii="Arial" w:hAnsi="Arial" w:cs="Arial"/>
                <w:sz w:val="18"/>
                <w:szCs w:val="18"/>
              </w:rPr>
              <w:t>Participer au suivi des actions correctives suite aux anomalies, aux dysfonctionnements, aux événements indésirables</w:t>
            </w:r>
          </w:p>
        </w:tc>
      </w:tr>
      <w:tr w:rsidR="008D030D" w:rsidRPr="00977AB4" w14:paraId="0846F705" w14:textId="77777777" w:rsidTr="004F2845">
        <w:trPr>
          <w:trHeight w:val="249"/>
          <w:jc w:val="center"/>
        </w:trPr>
        <w:tc>
          <w:tcPr>
            <w:tcW w:w="10910" w:type="dxa"/>
          </w:tcPr>
          <w:p w14:paraId="4A786852" w14:textId="77777777" w:rsidR="008D030D" w:rsidRPr="00977AB4" w:rsidRDefault="008D030D" w:rsidP="00E31749">
            <w:pPr>
              <w:tabs>
                <w:tab w:val="left" w:pos="2052"/>
              </w:tabs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AB4">
              <w:rPr>
                <w:rFonts w:ascii="Arial" w:hAnsi="Arial" w:cs="Arial"/>
                <w:sz w:val="18"/>
                <w:szCs w:val="18"/>
              </w:rPr>
              <w:t>Participer à la mise en œuvre de la politique de prévention des infections associées aux soins</w:t>
            </w:r>
          </w:p>
        </w:tc>
      </w:tr>
      <w:tr w:rsidR="008D030D" w:rsidRPr="00977AB4" w14:paraId="1D674AAB" w14:textId="77777777" w:rsidTr="004F2845">
        <w:trPr>
          <w:trHeight w:val="249"/>
          <w:jc w:val="center"/>
        </w:trPr>
        <w:tc>
          <w:tcPr>
            <w:tcW w:w="10910" w:type="dxa"/>
          </w:tcPr>
          <w:p w14:paraId="257F3D81" w14:textId="77777777" w:rsidR="008D030D" w:rsidRPr="00977AB4" w:rsidRDefault="008D030D" w:rsidP="00E31749">
            <w:pPr>
              <w:tabs>
                <w:tab w:val="left" w:pos="2052"/>
              </w:tabs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AB4">
              <w:rPr>
                <w:rFonts w:ascii="Arial" w:hAnsi="Arial" w:cs="Arial"/>
                <w:sz w:val="18"/>
                <w:szCs w:val="18"/>
              </w:rPr>
              <w:t>Participer à la mise en œuvre d’une démarche de prévention des risques professionnels *</w:t>
            </w:r>
          </w:p>
        </w:tc>
      </w:tr>
      <w:tr w:rsidR="008D030D" w:rsidRPr="00977AB4" w14:paraId="3728543A" w14:textId="77777777" w:rsidTr="004F2845">
        <w:trPr>
          <w:trHeight w:val="249"/>
          <w:jc w:val="center"/>
        </w:trPr>
        <w:tc>
          <w:tcPr>
            <w:tcW w:w="10910" w:type="dxa"/>
          </w:tcPr>
          <w:p w14:paraId="1EA83C91" w14:textId="77777777" w:rsidR="008D030D" w:rsidRPr="00977AB4" w:rsidRDefault="008D030D" w:rsidP="00E31749">
            <w:pPr>
              <w:tabs>
                <w:tab w:val="left" w:pos="2052"/>
              </w:tabs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AB4">
              <w:rPr>
                <w:rFonts w:ascii="Arial" w:hAnsi="Arial" w:cs="Arial"/>
                <w:sz w:val="18"/>
                <w:szCs w:val="18"/>
              </w:rPr>
              <w:t>Contribuer à l’évaluation de nouveaux matériels et équipements</w:t>
            </w:r>
          </w:p>
        </w:tc>
      </w:tr>
      <w:tr w:rsidR="008D030D" w:rsidRPr="00977AB4" w14:paraId="6529F272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A6A6A6" w:themeFill="background1" w:themeFillShade="A6"/>
          </w:tcPr>
          <w:p w14:paraId="21340ED6" w14:textId="77777777" w:rsidR="008D030D" w:rsidRPr="00977AB4" w:rsidRDefault="008D030D" w:rsidP="00AB7D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AB4">
              <w:rPr>
                <w:rFonts w:ascii="Arial" w:hAnsi="Arial" w:cs="Arial"/>
                <w:b/>
                <w:bCs/>
                <w:sz w:val="20"/>
                <w:szCs w:val="20"/>
              </w:rPr>
              <w:t>Coordonner et conduire une équipe de bio nettoyage</w:t>
            </w:r>
          </w:p>
        </w:tc>
      </w:tr>
      <w:tr w:rsidR="008D030D" w:rsidRPr="00467E2E" w14:paraId="5A963DF2" w14:textId="77777777" w:rsidTr="004F2845">
        <w:trPr>
          <w:trHeight w:val="249"/>
          <w:jc w:val="center"/>
        </w:trPr>
        <w:tc>
          <w:tcPr>
            <w:tcW w:w="10910" w:type="dxa"/>
          </w:tcPr>
          <w:p w14:paraId="1546DCED" w14:textId="77777777" w:rsidR="008D030D" w:rsidRPr="00467E2E" w:rsidRDefault="008D030D" w:rsidP="00E3174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67E2E">
              <w:rPr>
                <w:rFonts w:ascii="Arial" w:hAnsi="Arial" w:cs="Arial"/>
                <w:sz w:val="18"/>
                <w:szCs w:val="18"/>
              </w:rPr>
              <w:t>Coordonner une équipe de bio nettoyage</w:t>
            </w:r>
          </w:p>
        </w:tc>
      </w:tr>
      <w:tr w:rsidR="008D030D" w:rsidRPr="00467E2E" w14:paraId="58789BCE" w14:textId="77777777" w:rsidTr="004F2845">
        <w:trPr>
          <w:trHeight w:val="249"/>
          <w:jc w:val="center"/>
        </w:trPr>
        <w:tc>
          <w:tcPr>
            <w:tcW w:w="10910" w:type="dxa"/>
          </w:tcPr>
          <w:p w14:paraId="50D3628D" w14:textId="77777777" w:rsidR="008D030D" w:rsidRPr="00467E2E" w:rsidRDefault="008D030D" w:rsidP="00E3174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67E2E">
              <w:rPr>
                <w:rFonts w:ascii="Arial" w:hAnsi="Arial" w:cs="Arial"/>
                <w:sz w:val="18"/>
                <w:szCs w:val="18"/>
              </w:rPr>
              <w:t>Planifier et organiser des activités, des postes de travail et prévoir les équipements de protection associés</w:t>
            </w:r>
          </w:p>
        </w:tc>
      </w:tr>
      <w:tr w:rsidR="008D030D" w:rsidRPr="00467E2E" w14:paraId="1E3FA099" w14:textId="77777777" w:rsidTr="004F2845">
        <w:trPr>
          <w:trHeight w:val="249"/>
          <w:jc w:val="center"/>
        </w:trPr>
        <w:tc>
          <w:tcPr>
            <w:tcW w:w="10910" w:type="dxa"/>
          </w:tcPr>
          <w:p w14:paraId="25FE0CD9" w14:textId="77777777" w:rsidR="008D030D" w:rsidRPr="00467E2E" w:rsidRDefault="008D030D" w:rsidP="00E3174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67E2E">
              <w:rPr>
                <w:rFonts w:ascii="Arial" w:hAnsi="Arial" w:cs="Arial"/>
                <w:sz w:val="18"/>
                <w:szCs w:val="18"/>
              </w:rPr>
              <w:t>Contrôler l’action au regard des protocoles en vigueur, des consignes</w:t>
            </w:r>
          </w:p>
        </w:tc>
      </w:tr>
      <w:tr w:rsidR="008D030D" w:rsidRPr="00467E2E" w14:paraId="5D4B27F8" w14:textId="77777777" w:rsidTr="004F2845">
        <w:trPr>
          <w:trHeight w:val="249"/>
          <w:jc w:val="center"/>
        </w:trPr>
        <w:tc>
          <w:tcPr>
            <w:tcW w:w="10910" w:type="dxa"/>
          </w:tcPr>
          <w:p w14:paraId="0A00D72A" w14:textId="77777777" w:rsidR="008D030D" w:rsidRPr="00467E2E" w:rsidRDefault="008D030D" w:rsidP="00E3174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67E2E">
              <w:rPr>
                <w:rFonts w:ascii="Arial" w:hAnsi="Arial" w:cs="Arial"/>
                <w:sz w:val="18"/>
                <w:szCs w:val="18"/>
              </w:rPr>
              <w:t>Repérer les besoins de formation des agents</w:t>
            </w:r>
          </w:p>
        </w:tc>
      </w:tr>
      <w:tr w:rsidR="008D030D" w:rsidRPr="00467E2E" w14:paraId="3F5224B6" w14:textId="77777777" w:rsidTr="004F2845">
        <w:trPr>
          <w:trHeight w:val="249"/>
          <w:jc w:val="center"/>
        </w:trPr>
        <w:tc>
          <w:tcPr>
            <w:tcW w:w="10910" w:type="dxa"/>
          </w:tcPr>
          <w:p w14:paraId="27493A66" w14:textId="77777777" w:rsidR="008D030D" w:rsidRPr="00467E2E" w:rsidRDefault="008D030D" w:rsidP="00E3174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67E2E">
              <w:rPr>
                <w:rFonts w:ascii="Arial" w:hAnsi="Arial" w:cs="Arial"/>
                <w:sz w:val="18"/>
                <w:szCs w:val="18"/>
              </w:rPr>
              <w:t>Participer à la formation des agents</w:t>
            </w:r>
          </w:p>
        </w:tc>
      </w:tr>
      <w:tr w:rsidR="008D030D" w:rsidRPr="003A1478" w14:paraId="22DECD4B" w14:textId="77777777" w:rsidTr="004F2845">
        <w:trPr>
          <w:trHeight w:val="249"/>
          <w:jc w:val="center"/>
        </w:trPr>
        <w:tc>
          <w:tcPr>
            <w:tcW w:w="10910" w:type="dxa"/>
            <w:shd w:val="clear" w:color="auto" w:fill="A6A6A6" w:themeFill="background1" w:themeFillShade="A6"/>
          </w:tcPr>
          <w:p w14:paraId="4D5722CC" w14:textId="77777777" w:rsidR="008D030D" w:rsidRPr="003A1478" w:rsidRDefault="008D030D" w:rsidP="00AB7D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AB4">
              <w:rPr>
                <w:rFonts w:ascii="Arial" w:hAnsi="Arial" w:cs="Arial"/>
                <w:b/>
                <w:bCs/>
                <w:sz w:val="20"/>
                <w:szCs w:val="20"/>
              </w:rPr>
              <w:t>Participer à l’accueil, à l’encadrement et à la formation de stagiaires, à l’accueil des nouveaux agents, des bénévoles</w:t>
            </w:r>
          </w:p>
        </w:tc>
      </w:tr>
      <w:tr w:rsidR="008D030D" w:rsidRPr="00216468" w14:paraId="5523E8F3" w14:textId="77777777" w:rsidTr="004F2845">
        <w:trPr>
          <w:trHeight w:val="249"/>
          <w:jc w:val="center"/>
        </w:trPr>
        <w:tc>
          <w:tcPr>
            <w:tcW w:w="10910" w:type="dxa"/>
          </w:tcPr>
          <w:p w14:paraId="58768046" w14:textId="77777777" w:rsidR="008D030D" w:rsidRPr="00216468" w:rsidRDefault="008D030D" w:rsidP="00E31749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6468">
              <w:rPr>
                <w:rFonts w:ascii="Arial" w:hAnsi="Arial" w:cs="Arial"/>
                <w:sz w:val="18"/>
                <w:szCs w:val="18"/>
              </w:rPr>
              <w:t>Accueillir des stagiaires (niveau 4 ou infra 4), des bénévoles, des nouveaux agents</w:t>
            </w:r>
          </w:p>
        </w:tc>
      </w:tr>
      <w:tr w:rsidR="008D030D" w:rsidRPr="00216468" w14:paraId="434B213F" w14:textId="77777777" w:rsidTr="004F2845">
        <w:trPr>
          <w:trHeight w:val="249"/>
          <w:jc w:val="center"/>
        </w:trPr>
        <w:tc>
          <w:tcPr>
            <w:tcW w:w="10910" w:type="dxa"/>
          </w:tcPr>
          <w:p w14:paraId="5DACA537" w14:textId="77777777" w:rsidR="008D030D" w:rsidRPr="00216468" w:rsidRDefault="008D030D" w:rsidP="00E31749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6468">
              <w:rPr>
                <w:rFonts w:ascii="Arial" w:hAnsi="Arial" w:cs="Arial"/>
                <w:sz w:val="18"/>
                <w:szCs w:val="18"/>
              </w:rPr>
              <w:t>Accompagner le stagiaire et participer au projet d’encadrement, au tutorat du stagiaire</w:t>
            </w:r>
          </w:p>
        </w:tc>
      </w:tr>
    </w:tbl>
    <w:p w14:paraId="7E391C81" w14:textId="77777777" w:rsidR="008D030D" w:rsidRPr="008D030D" w:rsidRDefault="008D030D" w:rsidP="008D030D">
      <w:pPr>
        <w:rPr>
          <w:rFonts w:ascii="Arial" w:hAnsi="Arial" w:cs="Arial"/>
          <w:sz w:val="28"/>
          <w:szCs w:val="28"/>
        </w:rPr>
      </w:pPr>
    </w:p>
    <w:sectPr w:rsidR="008D030D" w:rsidRPr="008D030D" w:rsidSect="00A43F86">
      <w:footerReference w:type="default" r:id="rId10"/>
      <w:pgSz w:w="11906" w:h="16838"/>
      <w:pgMar w:top="851" w:right="851" w:bottom="851" w:left="85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6AB80" w14:textId="77777777" w:rsidR="0031267B" w:rsidRDefault="0031267B" w:rsidP="0087115A">
      <w:r>
        <w:separator/>
      </w:r>
    </w:p>
  </w:endnote>
  <w:endnote w:type="continuationSeparator" w:id="0">
    <w:p w14:paraId="5E63F37C" w14:textId="77777777" w:rsidR="0031267B" w:rsidRDefault="0031267B" w:rsidP="0087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669096200"/>
      <w:docPartObj>
        <w:docPartGallery w:val="Page Numbers (Bottom of Page)"/>
        <w:docPartUnique/>
      </w:docPartObj>
    </w:sdtPr>
    <w:sdtContent>
      <w:p w14:paraId="51085C5F" w14:textId="315DBFC1" w:rsidR="0087115A" w:rsidRPr="006E130C" w:rsidRDefault="0087115A">
        <w:pPr>
          <w:pStyle w:val="Pieddepage"/>
          <w:jc w:val="right"/>
          <w:rPr>
            <w:rFonts w:ascii="Arial" w:hAnsi="Arial" w:cs="Arial"/>
            <w:sz w:val="16"/>
            <w:szCs w:val="16"/>
          </w:rPr>
        </w:pPr>
        <w:r w:rsidRPr="006E130C">
          <w:rPr>
            <w:rFonts w:ascii="Arial" w:hAnsi="Arial" w:cs="Arial"/>
            <w:sz w:val="16"/>
            <w:szCs w:val="16"/>
          </w:rPr>
          <w:t xml:space="preserve">Académie de BESANCON - Livret suivi PFMP – </w:t>
        </w:r>
        <w:r w:rsidR="007A6378">
          <w:rPr>
            <w:rFonts w:ascii="Arial" w:hAnsi="Arial" w:cs="Arial"/>
            <w:sz w:val="16"/>
            <w:szCs w:val="16"/>
          </w:rPr>
          <w:t>Octobre</w:t>
        </w:r>
        <w:r w:rsidR="0032015E">
          <w:rPr>
            <w:rFonts w:ascii="Arial" w:hAnsi="Arial" w:cs="Arial"/>
            <w:sz w:val="16"/>
            <w:szCs w:val="16"/>
          </w:rPr>
          <w:t xml:space="preserve"> </w:t>
        </w:r>
        <w:r w:rsidRPr="006E130C">
          <w:rPr>
            <w:rFonts w:ascii="Arial" w:hAnsi="Arial" w:cs="Arial"/>
            <w:sz w:val="16"/>
            <w:szCs w:val="16"/>
          </w:rPr>
          <w:t>202</w:t>
        </w:r>
        <w:r w:rsidR="00F22400">
          <w:rPr>
            <w:rFonts w:ascii="Arial" w:hAnsi="Arial" w:cs="Arial"/>
            <w:sz w:val="16"/>
            <w:szCs w:val="16"/>
          </w:rPr>
          <w:t>4</w:t>
        </w:r>
        <w:r w:rsidRPr="006E130C">
          <w:rPr>
            <w:rFonts w:ascii="Arial" w:hAnsi="Arial" w:cs="Arial"/>
            <w:sz w:val="16"/>
            <w:szCs w:val="16"/>
          </w:rPr>
          <w:t xml:space="preserve"> – Page </w:t>
        </w:r>
        <w:r w:rsidRPr="006E130C">
          <w:rPr>
            <w:rFonts w:ascii="Arial" w:hAnsi="Arial" w:cs="Arial"/>
            <w:sz w:val="16"/>
            <w:szCs w:val="16"/>
          </w:rPr>
          <w:fldChar w:fldCharType="begin"/>
        </w:r>
        <w:r w:rsidRPr="006E130C">
          <w:rPr>
            <w:rFonts w:ascii="Arial" w:hAnsi="Arial" w:cs="Arial"/>
            <w:sz w:val="16"/>
            <w:szCs w:val="16"/>
          </w:rPr>
          <w:instrText>PAGE   \* MERGEFORMAT</w:instrText>
        </w:r>
        <w:r w:rsidRPr="006E130C">
          <w:rPr>
            <w:rFonts w:ascii="Arial" w:hAnsi="Arial" w:cs="Arial"/>
            <w:sz w:val="16"/>
            <w:szCs w:val="16"/>
          </w:rPr>
          <w:fldChar w:fldCharType="separate"/>
        </w:r>
        <w:r w:rsidRPr="006E130C">
          <w:rPr>
            <w:rFonts w:ascii="Arial" w:hAnsi="Arial" w:cs="Arial"/>
            <w:sz w:val="16"/>
            <w:szCs w:val="16"/>
          </w:rPr>
          <w:t>2</w:t>
        </w:r>
        <w:r w:rsidRPr="006E130C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2DE2D92" w14:textId="36F0DAD8" w:rsidR="0087115A" w:rsidRPr="006E130C" w:rsidRDefault="0087115A">
    <w:pPr>
      <w:pStyle w:val="Pieddepag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D03F8" w14:textId="77777777" w:rsidR="0031267B" w:rsidRDefault="0031267B" w:rsidP="0087115A">
      <w:r>
        <w:separator/>
      </w:r>
    </w:p>
  </w:footnote>
  <w:footnote w:type="continuationSeparator" w:id="0">
    <w:p w14:paraId="4EF9BB7B" w14:textId="77777777" w:rsidR="0031267B" w:rsidRDefault="0031267B" w:rsidP="0087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08F9"/>
    <w:multiLevelType w:val="hybridMultilevel"/>
    <w:tmpl w:val="B0E4C51C"/>
    <w:lvl w:ilvl="0" w:tplc="040C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3E06439"/>
    <w:multiLevelType w:val="hybridMultilevel"/>
    <w:tmpl w:val="5322A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734A"/>
    <w:multiLevelType w:val="hybridMultilevel"/>
    <w:tmpl w:val="CA709FCC"/>
    <w:lvl w:ilvl="0" w:tplc="CC10270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696E20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08FD"/>
    <w:multiLevelType w:val="hybridMultilevel"/>
    <w:tmpl w:val="2E96AE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4290"/>
    <w:multiLevelType w:val="hybridMultilevel"/>
    <w:tmpl w:val="83967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81A67"/>
    <w:multiLevelType w:val="hybridMultilevel"/>
    <w:tmpl w:val="56AC7528"/>
    <w:lvl w:ilvl="0" w:tplc="FFFFFFFF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B1B6686"/>
    <w:multiLevelType w:val="hybridMultilevel"/>
    <w:tmpl w:val="422E582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44250"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81ED9"/>
    <w:multiLevelType w:val="hybridMultilevel"/>
    <w:tmpl w:val="80409F1C"/>
    <w:lvl w:ilvl="0" w:tplc="109CB76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1422FF5"/>
    <w:multiLevelType w:val="hybridMultilevel"/>
    <w:tmpl w:val="F586B3F6"/>
    <w:lvl w:ilvl="0" w:tplc="040C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5D832DE0"/>
    <w:multiLevelType w:val="hybridMultilevel"/>
    <w:tmpl w:val="92CAE3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92172"/>
    <w:multiLevelType w:val="hybridMultilevel"/>
    <w:tmpl w:val="8978659C"/>
    <w:lvl w:ilvl="0" w:tplc="AB5A4B0E">
      <w:start w:val="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pacing w:val="2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7652DCA"/>
    <w:multiLevelType w:val="hybridMultilevel"/>
    <w:tmpl w:val="9C0AA5AA"/>
    <w:lvl w:ilvl="0" w:tplc="E53491B6">
      <w:start w:val="1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365303">
    <w:abstractNumId w:val="2"/>
  </w:num>
  <w:num w:numId="2" w16cid:durableId="2110852292">
    <w:abstractNumId w:val="5"/>
  </w:num>
  <w:num w:numId="3" w16cid:durableId="2147312033">
    <w:abstractNumId w:val="10"/>
  </w:num>
  <w:num w:numId="4" w16cid:durableId="722289353">
    <w:abstractNumId w:val="11"/>
  </w:num>
  <w:num w:numId="5" w16cid:durableId="1238591573">
    <w:abstractNumId w:val="7"/>
  </w:num>
  <w:num w:numId="6" w16cid:durableId="1052343264">
    <w:abstractNumId w:val="4"/>
  </w:num>
  <w:num w:numId="7" w16cid:durableId="1510020311">
    <w:abstractNumId w:val="9"/>
  </w:num>
  <w:num w:numId="8" w16cid:durableId="1956669627">
    <w:abstractNumId w:val="3"/>
  </w:num>
  <w:num w:numId="9" w16cid:durableId="131413704">
    <w:abstractNumId w:val="0"/>
  </w:num>
  <w:num w:numId="10" w16cid:durableId="1602028787">
    <w:abstractNumId w:val="8"/>
  </w:num>
  <w:num w:numId="11" w16cid:durableId="1092551630">
    <w:abstractNumId w:val="6"/>
  </w:num>
  <w:num w:numId="12" w16cid:durableId="800147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5A"/>
    <w:rsid w:val="00024BDC"/>
    <w:rsid w:val="00040113"/>
    <w:rsid w:val="00042AF7"/>
    <w:rsid w:val="000602C7"/>
    <w:rsid w:val="00083183"/>
    <w:rsid w:val="000A5260"/>
    <w:rsid w:val="00152894"/>
    <w:rsid w:val="00162AD6"/>
    <w:rsid w:val="001A21A2"/>
    <w:rsid w:val="001A2A87"/>
    <w:rsid w:val="001C113F"/>
    <w:rsid w:val="001C3195"/>
    <w:rsid w:val="001F47F3"/>
    <w:rsid w:val="00216468"/>
    <w:rsid w:val="00280C87"/>
    <w:rsid w:val="002969D1"/>
    <w:rsid w:val="0031267B"/>
    <w:rsid w:val="0032015E"/>
    <w:rsid w:val="00343A05"/>
    <w:rsid w:val="0035776F"/>
    <w:rsid w:val="00375A88"/>
    <w:rsid w:val="003A1478"/>
    <w:rsid w:val="003A43A0"/>
    <w:rsid w:val="003D4FC0"/>
    <w:rsid w:val="003E3D6D"/>
    <w:rsid w:val="004507FA"/>
    <w:rsid w:val="0045475D"/>
    <w:rsid w:val="00464849"/>
    <w:rsid w:val="00467E2E"/>
    <w:rsid w:val="004752FC"/>
    <w:rsid w:val="00497355"/>
    <w:rsid w:val="004F04E3"/>
    <w:rsid w:val="004F2845"/>
    <w:rsid w:val="00523E45"/>
    <w:rsid w:val="00546874"/>
    <w:rsid w:val="00591AF9"/>
    <w:rsid w:val="005920BF"/>
    <w:rsid w:val="005E1709"/>
    <w:rsid w:val="005F3DF3"/>
    <w:rsid w:val="00634148"/>
    <w:rsid w:val="00634637"/>
    <w:rsid w:val="00644A08"/>
    <w:rsid w:val="006A4DE9"/>
    <w:rsid w:val="006A67C5"/>
    <w:rsid w:val="006E130C"/>
    <w:rsid w:val="006F26E6"/>
    <w:rsid w:val="006F5001"/>
    <w:rsid w:val="0070307A"/>
    <w:rsid w:val="00743058"/>
    <w:rsid w:val="007526A9"/>
    <w:rsid w:val="00761409"/>
    <w:rsid w:val="007A6378"/>
    <w:rsid w:val="007B1137"/>
    <w:rsid w:val="007C0332"/>
    <w:rsid w:val="007C622A"/>
    <w:rsid w:val="007D0BFB"/>
    <w:rsid w:val="007D38BE"/>
    <w:rsid w:val="007F6FAD"/>
    <w:rsid w:val="00830E3D"/>
    <w:rsid w:val="00833E69"/>
    <w:rsid w:val="00856947"/>
    <w:rsid w:val="0087115A"/>
    <w:rsid w:val="00872672"/>
    <w:rsid w:val="008771B4"/>
    <w:rsid w:val="008866CB"/>
    <w:rsid w:val="00895494"/>
    <w:rsid w:val="008D030D"/>
    <w:rsid w:val="008D3711"/>
    <w:rsid w:val="00977AB4"/>
    <w:rsid w:val="00995A2F"/>
    <w:rsid w:val="009E1FAD"/>
    <w:rsid w:val="009F1B3B"/>
    <w:rsid w:val="00A05209"/>
    <w:rsid w:val="00A2164E"/>
    <w:rsid w:val="00A43F86"/>
    <w:rsid w:val="00A44ECC"/>
    <w:rsid w:val="00A46C63"/>
    <w:rsid w:val="00A94C1B"/>
    <w:rsid w:val="00AF06B3"/>
    <w:rsid w:val="00B028D7"/>
    <w:rsid w:val="00B83024"/>
    <w:rsid w:val="00BC3E60"/>
    <w:rsid w:val="00BC50A5"/>
    <w:rsid w:val="00C35A52"/>
    <w:rsid w:val="00C5112C"/>
    <w:rsid w:val="00CA6178"/>
    <w:rsid w:val="00D01C7F"/>
    <w:rsid w:val="00D177CA"/>
    <w:rsid w:val="00D70A72"/>
    <w:rsid w:val="00D90631"/>
    <w:rsid w:val="00E27025"/>
    <w:rsid w:val="00E31749"/>
    <w:rsid w:val="00E3364B"/>
    <w:rsid w:val="00E65052"/>
    <w:rsid w:val="00E7120F"/>
    <w:rsid w:val="00E8434F"/>
    <w:rsid w:val="00E85426"/>
    <w:rsid w:val="00EB52FC"/>
    <w:rsid w:val="00ED41AF"/>
    <w:rsid w:val="00EF3983"/>
    <w:rsid w:val="00F22400"/>
    <w:rsid w:val="00F326CF"/>
    <w:rsid w:val="00F458ED"/>
    <w:rsid w:val="00F763C4"/>
    <w:rsid w:val="00F83B84"/>
    <w:rsid w:val="00F8768B"/>
    <w:rsid w:val="00FD289E"/>
    <w:rsid w:val="00FE2B04"/>
    <w:rsid w:val="00FE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D5718"/>
  <w15:chartTrackingRefBased/>
  <w15:docId w15:val="{58A163D5-D902-4259-9A0C-0A50818C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49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614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14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8">
    <w:name w:val="heading 8"/>
    <w:basedOn w:val="Normal"/>
    <w:next w:val="Normal"/>
    <w:link w:val="Titre8Car"/>
    <w:uiPriority w:val="99"/>
    <w:qFormat/>
    <w:rsid w:val="0087115A"/>
    <w:pPr>
      <w:spacing w:before="240" w:after="60"/>
      <w:outlineLvl w:val="7"/>
    </w:pPr>
    <w:rPr>
      <w:rFonts w:eastAsia="Times New Roman"/>
      <w:i/>
      <w:szCs w:val="20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3A147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11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115A"/>
  </w:style>
  <w:style w:type="paragraph" w:styleId="Pieddepage">
    <w:name w:val="footer"/>
    <w:basedOn w:val="Normal"/>
    <w:link w:val="PieddepageCar"/>
    <w:unhideWhenUsed/>
    <w:rsid w:val="008711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7115A"/>
  </w:style>
  <w:style w:type="character" w:customStyle="1" w:styleId="Titre8Car">
    <w:name w:val="Titre 8 Car"/>
    <w:basedOn w:val="Policepardfaut"/>
    <w:link w:val="Titre8"/>
    <w:uiPriority w:val="99"/>
    <w:rsid w:val="0087115A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Paragraphedeliste">
    <w:name w:val="List Paragraph"/>
    <w:basedOn w:val="Normal"/>
    <w:uiPriority w:val="34"/>
    <w:qFormat/>
    <w:rsid w:val="006E130C"/>
    <w:pPr>
      <w:spacing w:line="259" w:lineRule="auto"/>
      <w:ind w:left="720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paragraph" w:styleId="Titre">
    <w:name w:val="Title"/>
    <w:basedOn w:val="Normal"/>
    <w:link w:val="TitreCar"/>
    <w:qFormat/>
    <w:rsid w:val="006E130C"/>
    <w:pPr>
      <w:jc w:val="center"/>
    </w:pPr>
    <w:rPr>
      <w:rFonts w:ascii="Arial" w:eastAsia="Times New Roman" w:hAnsi="Arial"/>
      <w:b/>
      <w:bCs/>
      <w:sz w:val="22"/>
      <w:szCs w:val="22"/>
      <w:lang w:val="x-none" w:eastAsia="x-none"/>
    </w:rPr>
  </w:style>
  <w:style w:type="character" w:customStyle="1" w:styleId="TitreCar">
    <w:name w:val="Titre Car"/>
    <w:basedOn w:val="Policepardfaut"/>
    <w:link w:val="Titre"/>
    <w:rsid w:val="006E130C"/>
    <w:rPr>
      <w:rFonts w:ascii="Arial" w:eastAsia="Times New Roman" w:hAnsi="Arial" w:cs="Times New Roman"/>
      <w:b/>
      <w:bCs/>
      <w:lang w:val="x-none" w:eastAsia="x-none"/>
    </w:rPr>
  </w:style>
  <w:style w:type="paragraph" w:customStyle="1" w:styleId="Default">
    <w:name w:val="Default"/>
    <w:rsid w:val="00995A2F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614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614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rsid w:val="001A2A87"/>
    <w:pPr>
      <w:spacing w:after="120"/>
      <w:ind w:left="283"/>
    </w:pPr>
    <w:rPr>
      <w:lang w:val="x-none" w:eastAsia="x-non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1A2A87"/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Titre9Car">
    <w:name w:val="Titre 9 Car"/>
    <w:basedOn w:val="Policepardfaut"/>
    <w:link w:val="Titre9"/>
    <w:uiPriority w:val="9"/>
    <w:rsid w:val="003A14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paragraph" w:styleId="Sous-titre">
    <w:name w:val="Subtitle"/>
    <w:basedOn w:val="Normal"/>
    <w:link w:val="Sous-titreCar"/>
    <w:qFormat/>
    <w:rsid w:val="003A1478"/>
    <w:pPr>
      <w:jc w:val="center"/>
    </w:pPr>
    <w:rPr>
      <w:rFonts w:ascii="Arial" w:eastAsia="Times New Roman" w:hAnsi="Arial"/>
      <w:b/>
      <w:bCs/>
    </w:rPr>
  </w:style>
  <w:style w:type="character" w:customStyle="1" w:styleId="Sous-titreCar">
    <w:name w:val="Sous-titre Car"/>
    <w:basedOn w:val="Policepardfaut"/>
    <w:link w:val="Sous-titre"/>
    <w:rsid w:val="003A1478"/>
    <w:rPr>
      <w:rFonts w:ascii="Arial" w:eastAsia="Times New Roman" w:hAnsi="Arial" w:cs="Times New Roman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1F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like">
    <w:name w:val="b-like"/>
    <w:basedOn w:val="Policepardfaut"/>
    <w:rsid w:val="005E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7026</Words>
  <Characters>38647</Characters>
  <Application>Microsoft Office Word</Application>
  <DocSecurity>0</DocSecurity>
  <Lines>322</Lines>
  <Paragraphs>91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frezier</dc:creator>
  <cp:keywords/>
  <dc:description/>
  <cp:lastModifiedBy>Carine Ribes</cp:lastModifiedBy>
  <cp:revision>2</cp:revision>
  <cp:lastPrinted>2024-06-11T12:06:00Z</cp:lastPrinted>
  <dcterms:created xsi:type="dcterms:W3CDTF">2024-10-16T08:44:00Z</dcterms:created>
  <dcterms:modified xsi:type="dcterms:W3CDTF">2024-10-16T08:44:00Z</dcterms:modified>
</cp:coreProperties>
</file>